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197FC" w14:textId="39E120F5" w:rsidR="00133C0D" w:rsidRDefault="00133C0D" w:rsidP="00133C0D">
      <w:pPr>
        <w:jc w:val="center"/>
        <w:rPr>
          <w:b/>
          <w:bCs/>
        </w:rPr>
      </w:pPr>
      <w:r w:rsidRPr="00133C0D">
        <w:rPr>
          <w:b/>
          <w:bCs/>
        </w:rPr>
        <w:t>CO4 AT2</w:t>
      </w:r>
    </w:p>
    <w:p w14:paraId="5A55E9A7" w14:textId="77777777" w:rsidR="00133C0D" w:rsidRDefault="00133C0D" w:rsidP="00133C0D">
      <w:pPr>
        <w:jc w:val="center"/>
      </w:pPr>
    </w:p>
    <w:p w14:paraId="30A08A75" w14:textId="77777777" w:rsidR="00133C0D" w:rsidRDefault="00133C0D" w:rsidP="00133C0D">
      <w:r>
        <w:t>Online Advertising Budget Allocation — Knapsack + Greedy Hybrid</w:t>
      </w:r>
    </w:p>
    <w:p w14:paraId="19EC87CB" w14:textId="77777777" w:rsidR="00133C0D" w:rsidRDefault="00133C0D" w:rsidP="00133C0D">
      <w:r>
        <w:t>1. Problem Modeling</w:t>
      </w:r>
    </w:p>
    <w:p w14:paraId="22222FB2" w14:textId="77777777" w:rsidR="00133C0D" w:rsidRDefault="00133C0D" w:rsidP="00133C0D">
      <w:r>
        <w:t>The Online Advertising Budget Allocation problem can be modeled as a 0/1 Knapsack Problem, where each advertising campaign represents an item.</w:t>
      </w:r>
    </w:p>
    <w:p w14:paraId="148C74F1" w14:textId="77777777" w:rsidR="00133C0D" w:rsidRDefault="00133C0D" w:rsidP="00133C0D"/>
    <w:p w14:paraId="6B6EFAA5" w14:textId="77777777" w:rsidR="00133C0D" w:rsidRDefault="00133C0D" w:rsidP="00133C0D">
      <w:r>
        <w:t>Knapsack capacity: Total available advertising budget.</w:t>
      </w:r>
    </w:p>
    <w:p w14:paraId="1B927585" w14:textId="77777777" w:rsidR="00133C0D" w:rsidRDefault="00133C0D" w:rsidP="00133C0D"/>
    <w:p w14:paraId="5CB3203E" w14:textId="77777777" w:rsidR="00133C0D" w:rsidRDefault="00133C0D" w:rsidP="00133C0D">
      <w:r>
        <w:t>Campaign cost: Amount of money required for a campaign.</w:t>
      </w:r>
    </w:p>
    <w:p w14:paraId="5EE8DBD0" w14:textId="77777777" w:rsidR="00133C0D" w:rsidRDefault="00133C0D" w:rsidP="00133C0D"/>
    <w:p w14:paraId="2645ACFB" w14:textId="77777777" w:rsidR="00133C0D" w:rsidRDefault="00133C0D" w:rsidP="00133C0D">
      <w:r>
        <w:t>Campaign value: Expected revenue, profit, conversions, or ROI generated by the campaign.</w:t>
      </w:r>
    </w:p>
    <w:p w14:paraId="5A09DAAB" w14:textId="77777777" w:rsidR="00133C0D" w:rsidRDefault="00133C0D" w:rsidP="00133C0D"/>
    <w:p w14:paraId="4716C8E2" w14:textId="77777777" w:rsidR="00133C0D" w:rsidRDefault="00133C0D" w:rsidP="00133C0D">
      <w:r>
        <w:t>Decision: Select campaigns that maximize total expected return without exceeding the budget.</w:t>
      </w:r>
    </w:p>
    <w:p w14:paraId="50255C1E" w14:textId="77777777" w:rsidR="00133C0D" w:rsidRDefault="00133C0D" w:rsidP="00133C0D"/>
    <w:p w14:paraId="444BD8D1" w14:textId="77777777" w:rsidR="00133C0D" w:rsidRDefault="00133C0D" w:rsidP="00133C0D">
      <w:r>
        <w:t>Let:</w:t>
      </w:r>
    </w:p>
    <w:p w14:paraId="2CC9B5AD" w14:textId="77777777" w:rsidR="00133C0D" w:rsidRDefault="00133C0D" w:rsidP="00133C0D"/>
    <w:p w14:paraId="514B68F7" w14:textId="77777777" w:rsidR="00133C0D" w:rsidRDefault="00133C0D" w:rsidP="00133C0D">
      <w:r>
        <w:t>n = number of campaigns</w:t>
      </w:r>
    </w:p>
    <w:p w14:paraId="5506B1A2" w14:textId="77777777" w:rsidR="00133C0D" w:rsidRDefault="00133C0D" w:rsidP="00133C0D"/>
    <w:p w14:paraId="7CD96EE3" w14:textId="77777777" w:rsidR="00133C0D" w:rsidRDefault="00133C0D" w:rsidP="00133C0D">
      <w:r>
        <w:t>B = total advertising budget</w:t>
      </w:r>
    </w:p>
    <w:p w14:paraId="3C7FEEE7" w14:textId="77777777" w:rsidR="00133C0D" w:rsidRDefault="00133C0D" w:rsidP="00133C0D"/>
    <w:p w14:paraId="12FCF840" w14:textId="77777777" w:rsidR="00133C0D" w:rsidRDefault="00133C0D" w:rsidP="00133C0D">
      <w:r>
        <w:t xml:space="preserve">c </w:t>
      </w:r>
    </w:p>
    <w:p w14:paraId="0DCC6B0C" w14:textId="77777777" w:rsidR="00133C0D" w:rsidRDefault="00133C0D" w:rsidP="00133C0D">
      <w:proofErr w:type="spellStart"/>
      <w:r>
        <w:t>i</w:t>
      </w:r>
      <w:proofErr w:type="spellEnd"/>
    </w:p>
    <w:p w14:paraId="76335CE2" w14:textId="77777777" w:rsidR="00133C0D" w:rsidRDefault="00133C0D" w:rsidP="00133C0D">
      <w:r>
        <w:t>​</w:t>
      </w:r>
    </w:p>
    <w:p w14:paraId="2B7F4CC7" w14:textId="77777777" w:rsidR="00133C0D" w:rsidRDefault="00133C0D" w:rsidP="00133C0D">
      <w:r>
        <w:t xml:space="preserve">  = cost of campaign </w:t>
      </w:r>
      <w:proofErr w:type="spellStart"/>
      <w:r>
        <w:t>i</w:t>
      </w:r>
      <w:proofErr w:type="spellEnd"/>
    </w:p>
    <w:p w14:paraId="4DB13FBD" w14:textId="77777777" w:rsidR="00133C0D" w:rsidRDefault="00133C0D" w:rsidP="00133C0D"/>
    <w:p w14:paraId="23E72083" w14:textId="77777777" w:rsidR="00133C0D" w:rsidRDefault="00133C0D" w:rsidP="00133C0D">
      <w:r>
        <w:lastRenderedPageBreak/>
        <w:t xml:space="preserve">v </w:t>
      </w:r>
    </w:p>
    <w:p w14:paraId="74D6F5D0" w14:textId="77777777" w:rsidR="00133C0D" w:rsidRDefault="00133C0D" w:rsidP="00133C0D">
      <w:proofErr w:type="spellStart"/>
      <w:r>
        <w:t>i</w:t>
      </w:r>
      <w:proofErr w:type="spellEnd"/>
    </w:p>
    <w:p w14:paraId="75A11D8D" w14:textId="77777777" w:rsidR="00133C0D" w:rsidRDefault="00133C0D" w:rsidP="00133C0D">
      <w:r>
        <w:t>​</w:t>
      </w:r>
    </w:p>
    <w:p w14:paraId="40F7A721" w14:textId="77777777" w:rsidR="00133C0D" w:rsidRDefault="00133C0D" w:rsidP="00133C0D">
      <w:r>
        <w:t xml:space="preserve">  = expected return from campaign </w:t>
      </w:r>
      <w:proofErr w:type="spellStart"/>
      <w:r>
        <w:t>i</w:t>
      </w:r>
      <w:proofErr w:type="spellEnd"/>
    </w:p>
    <w:p w14:paraId="77D36F08" w14:textId="77777777" w:rsidR="00133C0D" w:rsidRDefault="00133C0D" w:rsidP="00133C0D"/>
    <w:p w14:paraId="05578224" w14:textId="77777777" w:rsidR="00133C0D" w:rsidRDefault="00133C0D" w:rsidP="00133C0D">
      <w:r>
        <w:t xml:space="preserve">x </w:t>
      </w:r>
    </w:p>
    <w:p w14:paraId="092858DA" w14:textId="77777777" w:rsidR="00133C0D" w:rsidRDefault="00133C0D" w:rsidP="00133C0D">
      <w:proofErr w:type="spellStart"/>
      <w:r>
        <w:t>i</w:t>
      </w:r>
      <w:proofErr w:type="spellEnd"/>
    </w:p>
    <w:p w14:paraId="6BE55864" w14:textId="77777777" w:rsidR="00133C0D" w:rsidRDefault="00133C0D" w:rsidP="00133C0D">
      <w:r>
        <w:t>​</w:t>
      </w:r>
    </w:p>
    <w:p w14:paraId="587CF32E" w14:textId="77777777" w:rsidR="00133C0D" w:rsidRDefault="00133C0D" w:rsidP="00133C0D"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{0,1} = whether campaign </w:t>
      </w:r>
      <w:proofErr w:type="spellStart"/>
      <w:r>
        <w:t>i</w:t>
      </w:r>
      <w:proofErr w:type="spellEnd"/>
      <w:r>
        <w:t xml:space="preserve"> is selected</w:t>
      </w:r>
    </w:p>
    <w:p w14:paraId="4C8A197B" w14:textId="77777777" w:rsidR="00133C0D" w:rsidRDefault="00133C0D" w:rsidP="00133C0D"/>
    <w:p w14:paraId="6900617E" w14:textId="77777777" w:rsidR="00133C0D" w:rsidRDefault="00133C0D" w:rsidP="00133C0D">
      <w:r>
        <w:t>The optimization objective is:</w:t>
      </w:r>
    </w:p>
    <w:p w14:paraId="4EA9087F" w14:textId="77777777" w:rsidR="00133C0D" w:rsidRDefault="00133C0D" w:rsidP="00133C0D"/>
    <w:p w14:paraId="45B7D54A" w14:textId="77777777" w:rsidR="00133C0D" w:rsidRDefault="00133C0D" w:rsidP="00133C0D">
      <w:r>
        <w:t xml:space="preserve">Maximize  </w:t>
      </w:r>
    </w:p>
    <w:p w14:paraId="387E59F7" w14:textId="77777777" w:rsidR="00133C0D" w:rsidRDefault="00133C0D" w:rsidP="00133C0D">
      <w:proofErr w:type="spellStart"/>
      <w:r>
        <w:t>i</w:t>
      </w:r>
      <w:proofErr w:type="spellEnd"/>
      <w:r>
        <w:t>=1</w:t>
      </w:r>
    </w:p>
    <w:p w14:paraId="624E29A7" w14:textId="77777777" w:rsidR="00133C0D" w:rsidRDefault="00133C0D" w:rsidP="00133C0D">
      <w:r>
        <w:t>∑</w:t>
      </w:r>
    </w:p>
    <w:p w14:paraId="6BA0CC19" w14:textId="77777777" w:rsidR="00133C0D" w:rsidRDefault="00133C0D" w:rsidP="00133C0D">
      <w:r>
        <w:t>n</w:t>
      </w:r>
    </w:p>
    <w:p w14:paraId="12C2D285" w14:textId="77777777" w:rsidR="00133C0D" w:rsidRDefault="00133C0D" w:rsidP="00133C0D">
      <w:r>
        <w:t>​</w:t>
      </w:r>
    </w:p>
    <w:p w14:paraId="57130079" w14:textId="77777777" w:rsidR="00133C0D" w:rsidRDefault="00133C0D" w:rsidP="00133C0D">
      <w:r>
        <w:t xml:space="preserve"> v </w:t>
      </w:r>
    </w:p>
    <w:p w14:paraId="0F05F8BA" w14:textId="77777777" w:rsidR="00133C0D" w:rsidRDefault="00133C0D" w:rsidP="00133C0D">
      <w:proofErr w:type="spellStart"/>
      <w:r>
        <w:t>i</w:t>
      </w:r>
      <w:proofErr w:type="spellEnd"/>
    </w:p>
    <w:p w14:paraId="7323B815" w14:textId="77777777" w:rsidR="00133C0D" w:rsidRDefault="00133C0D" w:rsidP="00133C0D">
      <w:r>
        <w:t>​</w:t>
      </w:r>
    </w:p>
    <w:p w14:paraId="3C59E687" w14:textId="77777777" w:rsidR="00133C0D" w:rsidRDefault="00133C0D" w:rsidP="00133C0D">
      <w:r>
        <w:t xml:space="preserve"> x </w:t>
      </w:r>
    </w:p>
    <w:p w14:paraId="5FEDAE45" w14:textId="77777777" w:rsidR="00133C0D" w:rsidRDefault="00133C0D" w:rsidP="00133C0D">
      <w:proofErr w:type="spellStart"/>
      <w:r>
        <w:t>i</w:t>
      </w:r>
      <w:proofErr w:type="spellEnd"/>
    </w:p>
    <w:p w14:paraId="3C43761E" w14:textId="77777777" w:rsidR="00133C0D" w:rsidRDefault="00133C0D" w:rsidP="00133C0D">
      <w:r>
        <w:t>​</w:t>
      </w:r>
    </w:p>
    <w:p w14:paraId="031729B4" w14:textId="77777777" w:rsidR="00133C0D" w:rsidRDefault="00133C0D" w:rsidP="00133C0D">
      <w:r>
        <w:t xml:space="preserve"> </w:t>
      </w:r>
    </w:p>
    <w:p w14:paraId="2AA798D6" w14:textId="77777777" w:rsidR="00133C0D" w:rsidRDefault="00133C0D" w:rsidP="00133C0D">
      <w:r>
        <w:t>subject to:</w:t>
      </w:r>
    </w:p>
    <w:p w14:paraId="7A9F174B" w14:textId="77777777" w:rsidR="00133C0D" w:rsidRDefault="00133C0D" w:rsidP="00133C0D"/>
    <w:p w14:paraId="444D8903" w14:textId="77777777" w:rsidR="00133C0D" w:rsidRDefault="00133C0D" w:rsidP="00133C0D">
      <w:proofErr w:type="spellStart"/>
      <w:r>
        <w:lastRenderedPageBreak/>
        <w:t>i</w:t>
      </w:r>
      <w:proofErr w:type="spellEnd"/>
      <w:r>
        <w:t>=1</w:t>
      </w:r>
    </w:p>
    <w:p w14:paraId="6D8E202A" w14:textId="77777777" w:rsidR="00133C0D" w:rsidRDefault="00133C0D" w:rsidP="00133C0D">
      <w:r>
        <w:t>∑</w:t>
      </w:r>
    </w:p>
    <w:p w14:paraId="0074D091" w14:textId="77777777" w:rsidR="00133C0D" w:rsidRDefault="00133C0D" w:rsidP="00133C0D">
      <w:r>
        <w:t>n</w:t>
      </w:r>
    </w:p>
    <w:p w14:paraId="1C71EDF8" w14:textId="77777777" w:rsidR="00133C0D" w:rsidRDefault="00133C0D" w:rsidP="00133C0D">
      <w:r>
        <w:t>​</w:t>
      </w:r>
    </w:p>
    <w:p w14:paraId="59C30BC6" w14:textId="77777777" w:rsidR="00133C0D" w:rsidRDefault="00133C0D" w:rsidP="00133C0D">
      <w:r>
        <w:t xml:space="preserve"> c </w:t>
      </w:r>
    </w:p>
    <w:p w14:paraId="2AA7979D" w14:textId="77777777" w:rsidR="00133C0D" w:rsidRDefault="00133C0D" w:rsidP="00133C0D">
      <w:proofErr w:type="spellStart"/>
      <w:r>
        <w:t>i</w:t>
      </w:r>
      <w:proofErr w:type="spellEnd"/>
    </w:p>
    <w:p w14:paraId="7A703ABF" w14:textId="77777777" w:rsidR="00133C0D" w:rsidRDefault="00133C0D" w:rsidP="00133C0D">
      <w:r>
        <w:t>​</w:t>
      </w:r>
    </w:p>
    <w:p w14:paraId="3E8AB3FD" w14:textId="77777777" w:rsidR="00133C0D" w:rsidRDefault="00133C0D" w:rsidP="00133C0D">
      <w:r>
        <w:t xml:space="preserve"> x </w:t>
      </w:r>
    </w:p>
    <w:p w14:paraId="6A27BB76" w14:textId="77777777" w:rsidR="00133C0D" w:rsidRDefault="00133C0D" w:rsidP="00133C0D">
      <w:proofErr w:type="spellStart"/>
      <w:r>
        <w:t>i</w:t>
      </w:r>
      <w:proofErr w:type="spellEnd"/>
    </w:p>
    <w:p w14:paraId="114F93CF" w14:textId="77777777" w:rsidR="00133C0D" w:rsidRDefault="00133C0D" w:rsidP="00133C0D">
      <w:r>
        <w:t>​</w:t>
      </w:r>
    </w:p>
    <w:p w14:paraId="34E61BEE" w14:textId="77777777" w:rsidR="00133C0D" w:rsidRDefault="00133C0D" w:rsidP="00133C0D">
      <w:r>
        <w:t xml:space="preserve"> ≤B</w:t>
      </w:r>
    </w:p>
    <w:p w14:paraId="7ACA47FC" w14:textId="77777777" w:rsidR="00133C0D" w:rsidRDefault="00133C0D" w:rsidP="00133C0D">
      <w:r>
        <w:t>and</w:t>
      </w:r>
    </w:p>
    <w:p w14:paraId="3D38762C" w14:textId="77777777" w:rsidR="00133C0D" w:rsidRDefault="00133C0D" w:rsidP="00133C0D"/>
    <w:p w14:paraId="3A1A57EB" w14:textId="77777777" w:rsidR="00133C0D" w:rsidRDefault="00133C0D" w:rsidP="00133C0D">
      <w:r>
        <w:t xml:space="preserve">x </w:t>
      </w:r>
    </w:p>
    <w:p w14:paraId="1FAB955C" w14:textId="77777777" w:rsidR="00133C0D" w:rsidRDefault="00133C0D" w:rsidP="00133C0D">
      <w:proofErr w:type="spellStart"/>
      <w:r>
        <w:t>i</w:t>
      </w:r>
      <w:proofErr w:type="spellEnd"/>
    </w:p>
    <w:p w14:paraId="148DACBD" w14:textId="77777777" w:rsidR="00133C0D" w:rsidRDefault="00133C0D" w:rsidP="00133C0D">
      <w:r>
        <w:t>​</w:t>
      </w:r>
    </w:p>
    <w:p w14:paraId="1A28789F" w14:textId="77777777" w:rsidR="00133C0D" w:rsidRDefault="00133C0D" w:rsidP="00133C0D">
      <w:r>
        <w:t xml:space="preserve"> </w:t>
      </w:r>
      <w:r>
        <w:rPr>
          <w:rFonts w:ascii="Cambria Math" w:hAnsi="Cambria Math" w:cs="Cambria Math"/>
        </w:rPr>
        <w:t>∈</w:t>
      </w:r>
      <w:r>
        <w:t>{0,1}</w:t>
      </w:r>
    </w:p>
    <w:p w14:paraId="1DA83AD0" w14:textId="77777777" w:rsidR="00133C0D" w:rsidRDefault="00133C0D" w:rsidP="00133C0D">
      <w:r>
        <w:t>2. Important Constraints</w:t>
      </w:r>
    </w:p>
    <w:p w14:paraId="59E5093D" w14:textId="77777777" w:rsidR="00133C0D" w:rsidRDefault="00133C0D" w:rsidP="00133C0D">
      <w:r>
        <w:t>Constraint</w:t>
      </w:r>
      <w:r>
        <w:tab/>
        <w:t>Description</w:t>
      </w:r>
    </w:p>
    <w:p w14:paraId="42A05488" w14:textId="77777777" w:rsidR="00133C0D" w:rsidRDefault="00133C0D" w:rsidP="00133C0D">
      <w:r>
        <w:t>Budget limit</w:t>
      </w:r>
      <w:r>
        <w:tab/>
        <w:t>Total campaign expenditure cannot exceed available budget</w:t>
      </w:r>
    </w:p>
    <w:p w14:paraId="1BD7CA6A" w14:textId="77777777" w:rsidR="00133C0D" w:rsidRDefault="00133C0D" w:rsidP="00133C0D">
      <w:r>
        <w:t>Campaign cost</w:t>
      </w:r>
      <w:r>
        <w:tab/>
        <w:t>Each campaign requires a specific investment</w:t>
      </w:r>
    </w:p>
    <w:p w14:paraId="407CF24A" w14:textId="77777777" w:rsidR="00133C0D" w:rsidRDefault="00133C0D" w:rsidP="00133C0D">
      <w:r>
        <w:t>Expected revenue</w:t>
      </w:r>
      <w:r>
        <w:tab/>
        <w:t>Estimated revenue generated by each campaign</w:t>
      </w:r>
    </w:p>
    <w:p w14:paraId="1467DA0D" w14:textId="77777777" w:rsidR="00133C0D" w:rsidRDefault="00133C0D" w:rsidP="00133C0D">
      <w:r>
        <w:t>ROI</w:t>
      </w:r>
      <w:r>
        <w:tab/>
        <w:t>Return relative to campaign expenditure</w:t>
      </w:r>
    </w:p>
    <w:p w14:paraId="6F24DE0A" w14:textId="77777777" w:rsidR="00133C0D" w:rsidRDefault="00133C0D" w:rsidP="00133C0D">
      <w:r>
        <w:t>Campaign availability</w:t>
      </w:r>
      <w:r>
        <w:tab/>
        <w:t>Some campaigns may have minimum/maximum spending requirements</w:t>
      </w:r>
    </w:p>
    <w:p w14:paraId="7467241C" w14:textId="77777777" w:rsidR="00133C0D" w:rsidRDefault="00133C0D" w:rsidP="00133C0D">
      <w:r>
        <w:t>Target audience</w:t>
      </w:r>
      <w:r>
        <w:tab/>
        <w:t>Campaigns may target different customer segments</w:t>
      </w:r>
    </w:p>
    <w:p w14:paraId="33E13764" w14:textId="77777777" w:rsidR="00133C0D" w:rsidRDefault="00133C0D" w:rsidP="00133C0D">
      <w:r>
        <w:t>Time limit</w:t>
      </w:r>
      <w:r>
        <w:tab/>
        <w:t>Campaigns may have limited duration</w:t>
      </w:r>
    </w:p>
    <w:p w14:paraId="6216BC7C" w14:textId="77777777" w:rsidR="00133C0D" w:rsidRDefault="00133C0D" w:rsidP="00133C0D">
      <w:r>
        <w:lastRenderedPageBreak/>
        <w:t>Resource constraints</w:t>
      </w:r>
      <w:r>
        <w:tab/>
        <w:t>Marketing teams/platform capacity may restrict campaigns</w:t>
      </w:r>
    </w:p>
    <w:p w14:paraId="1D49D3FD" w14:textId="77777777" w:rsidR="00133C0D" w:rsidRDefault="00133C0D" w:rsidP="00133C0D">
      <w:r>
        <w:t>Dependency</w:t>
      </w:r>
      <w:r>
        <w:tab/>
        <w:t>Some campaigns may require another campaign to be selected</w:t>
      </w:r>
    </w:p>
    <w:p w14:paraId="34565CD0" w14:textId="77777777" w:rsidR="00133C0D" w:rsidRDefault="00133C0D" w:rsidP="00133C0D"/>
    <w:p w14:paraId="70337179" w14:textId="77777777" w:rsidR="00133C0D" w:rsidRDefault="00133C0D" w:rsidP="00133C0D">
      <w:r>
        <w:t>For example:</w:t>
      </w:r>
    </w:p>
    <w:p w14:paraId="00952DF7" w14:textId="77777777" w:rsidR="00133C0D" w:rsidRDefault="00133C0D" w:rsidP="00133C0D"/>
    <w:p w14:paraId="76110BB5" w14:textId="77777777" w:rsidR="00133C0D" w:rsidRDefault="00133C0D" w:rsidP="00133C0D">
      <w:r>
        <w:t>Campaign</w:t>
      </w:r>
      <w:r>
        <w:tab/>
        <w:t>Cost</w:t>
      </w:r>
      <w:r>
        <w:tab/>
        <w:t>Expected Revenue</w:t>
      </w:r>
      <w:r>
        <w:tab/>
        <w:t>ROI</w:t>
      </w:r>
    </w:p>
    <w:p w14:paraId="06FB1AB1" w14:textId="77777777" w:rsidR="00133C0D" w:rsidRDefault="00133C0D" w:rsidP="00133C0D">
      <w:r>
        <w:t>A</w:t>
      </w:r>
      <w:r>
        <w:tab/>
        <w:t>₹10,000</w:t>
      </w:r>
      <w:r>
        <w:tab/>
        <w:t>₹18,000</w:t>
      </w:r>
      <w:r>
        <w:tab/>
        <w:t>1.80</w:t>
      </w:r>
    </w:p>
    <w:p w14:paraId="6A3BA196" w14:textId="77777777" w:rsidR="00133C0D" w:rsidRDefault="00133C0D" w:rsidP="00133C0D">
      <w:r>
        <w:t>B</w:t>
      </w:r>
      <w:r>
        <w:tab/>
        <w:t>₹15,000</w:t>
      </w:r>
      <w:r>
        <w:tab/>
        <w:t>₹30,000</w:t>
      </w:r>
      <w:r>
        <w:tab/>
        <w:t>2.00</w:t>
      </w:r>
    </w:p>
    <w:p w14:paraId="0CB2D48E" w14:textId="77777777" w:rsidR="00133C0D" w:rsidRDefault="00133C0D" w:rsidP="00133C0D">
      <w:r>
        <w:t>C</w:t>
      </w:r>
      <w:r>
        <w:tab/>
        <w:t>₹20,000</w:t>
      </w:r>
      <w:r>
        <w:tab/>
        <w:t>₹34,000</w:t>
      </w:r>
      <w:r>
        <w:tab/>
        <w:t>1.70</w:t>
      </w:r>
    </w:p>
    <w:p w14:paraId="439115FD" w14:textId="77777777" w:rsidR="00133C0D" w:rsidRDefault="00133C0D" w:rsidP="00133C0D">
      <w:r>
        <w:t>D</w:t>
      </w:r>
      <w:r>
        <w:tab/>
        <w:t>₹25,000</w:t>
      </w:r>
      <w:r>
        <w:tab/>
        <w:t>₹50,000</w:t>
      </w:r>
      <w:r>
        <w:tab/>
        <w:t>2.00</w:t>
      </w:r>
    </w:p>
    <w:p w14:paraId="300572E9" w14:textId="77777777" w:rsidR="00133C0D" w:rsidRDefault="00133C0D" w:rsidP="00133C0D">
      <w:r>
        <w:t>E</w:t>
      </w:r>
      <w:r>
        <w:tab/>
        <w:t>₹30,000</w:t>
      </w:r>
      <w:r>
        <w:tab/>
        <w:t>₹54,000</w:t>
      </w:r>
      <w:r>
        <w:tab/>
        <w:t>1.80</w:t>
      </w:r>
    </w:p>
    <w:p w14:paraId="5C1632FA" w14:textId="77777777" w:rsidR="00133C0D" w:rsidRDefault="00133C0D" w:rsidP="00133C0D"/>
    <w:p w14:paraId="5AAE94F5" w14:textId="77777777" w:rsidR="00133C0D" w:rsidRDefault="00133C0D" w:rsidP="00133C0D">
      <w:r>
        <w:t>If the available budget is ₹50,000, the objective is to select campaigns producing the highest total expected revenue without exceeding ₹50,000.</w:t>
      </w:r>
    </w:p>
    <w:p w14:paraId="769569AC" w14:textId="77777777" w:rsidR="00133C0D" w:rsidRDefault="00133C0D" w:rsidP="00133C0D"/>
    <w:p w14:paraId="5D03D030" w14:textId="77777777" w:rsidR="00133C0D" w:rsidRDefault="00133C0D" w:rsidP="00133C0D">
      <w:r>
        <w:t>3. Greedy Approach</w:t>
      </w:r>
    </w:p>
    <w:p w14:paraId="7656A012" w14:textId="77777777" w:rsidR="00133C0D" w:rsidRDefault="00133C0D" w:rsidP="00133C0D">
      <w:r>
        <w:t>A greedy strategy ranks campaigns according to a metric such as:</w:t>
      </w:r>
    </w:p>
    <w:p w14:paraId="7447BC2F" w14:textId="77777777" w:rsidR="00133C0D" w:rsidRDefault="00133C0D" w:rsidP="00133C0D"/>
    <w:p w14:paraId="7F0B5BC5" w14:textId="77777777" w:rsidR="00133C0D" w:rsidRDefault="00133C0D" w:rsidP="00133C0D">
      <w:r>
        <w:t xml:space="preserve">ROI </w:t>
      </w:r>
    </w:p>
    <w:p w14:paraId="71CC88C7" w14:textId="77777777" w:rsidR="00133C0D" w:rsidRDefault="00133C0D" w:rsidP="00133C0D">
      <w:proofErr w:type="spellStart"/>
      <w:r>
        <w:t>i</w:t>
      </w:r>
      <w:proofErr w:type="spellEnd"/>
    </w:p>
    <w:p w14:paraId="4EA83001" w14:textId="77777777" w:rsidR="00133C0D" w:rsidRDefault="00133C0D" w:rsidP="00133C0D">
      <w:r>
        <w:t>​</w:t>
      </w:r>
    </w:p>
    <w:p w14:paraId="25467DFE" w14:textId="77777777" w:rsidR="00133C0D" w:rsidRDefault="00133C0D" w:rsidP="00133C0D">
      <w:r>
        <w:t xml:space="preserve"> = </w:t>
      </w:r>
    </w:p>
    <w:p w14:paraId="1C5C34C5" w14:textId="77777777" w:rsidR="00133C0D" w:rsidRDefault="00133C0D" w:rsidP="00133C0D">
      <w:r>
        <w:t xml:space="preserve">c </w:t>
      </w:r>
    </w:p>
    <w:p w14:paraId="18612596" w14:textId="77777777" w:rsidR="00133C0D" w:rsidRDefault="00133C0D" w:rsidP="00133C0D">
      <w:proofErr w:type="spellStart"/>
      <w:r>
        <w:t>i</w:t>
      </w:r>
      <w:proofErr w:type="spellEnd"/>
    </w:p>
    <w:p w14:paraId="61EBB1EC" w14:textId="77777777" w:rsidR="00133C0D" w:rsidRDefault="00133C0D" w:rsidP="00133C0D">
      <w:r>
        <w:t>​</w:t>
      </w:r>
    </w:p>
    <w:p w14:paraId="2A15A10C" w14:textId="77777777" w:rsidR="00133C0D" w:rsidRDefault="00133C0D" w:rsidP="00133C0D">
      <w:r>
        <w:t xml:space="preserve"> </w:t>
      </w:r>
    </w:p>
    <w:p w14:paraId="1AD01BEF" w14:textId="77777777" w:rsidR="00133C0D" w:rsidRDefault="00133C0D" w:rsidP="00133C0D">
      <w:r>
        <w:lastRenderedPageBreak/>
        <w:t xml:space="preserve">v </w:t>
      </w:r>
    </w:p>
    <w:p w14:paraId="3CCC59BF" w14:textId="77777777" w:rsidR="00133C0D" w:rsidRDefault="00133C0D" w:rsidP="00133C0D">
      <w:proofErr w:type="spellStart"/>
      <w:r>
        <w:t>i</w:t>
      </w:r>
      <w:proofErr w:type="spellEnd"/>
    </w:p>
    <w:p w14:paraId="069BB787" w14:textId="77777777" w:rsidR="00133C0D" w:rsidRDefault="00133C0D" w:rsidP="00133C0D">
      <w:r>
        <w:t>​</w:t>
      </w:r>
    </w:p>
    <w:p w14:paraId="1EDC5FEE" w14:textId="77777777" w:rsidR="00133C0D" w:rsidRDefault="00133C0D" w:rsidP="00133C0D">
      <w:r>
        <w:t xml:space="preserve"> </w:t>
      </w:r>
    </w:p>
    <w:p w14:paraId="0758F58C" w14:textId="77777777" w:rsidR="00133C0D" w:rsidRDefault="00133C0D" w:rsidP="00133C0D">
      <w:r>
        <w:t>​</w:t>
      </w:r>
    </w:p>
    <w:p w14:paraId="7AD0A54B" w14:textId="77777777" w:rsidR="00133C0D" w:rsidRDefault="00133C0D" w:rsidP="00133C0D">
      <w:r>
        <w:t xml:space="preserve"> </w:t>
      </w:r>
    </w:p>
    <w:p w14:paraId="3162193F" w14:textId="77777777" w:rsidR="00133C0D" w:rsidRDefault="00133C0D" w:rsidP="00133C0D">
      <w:r>
        <w:t>The campaigns with the highest ROI are considered first.</w:t>
      </w:r>
    </w:p>
    <w:p w14:paraId="1B6F480D" w14:textId="77777777" w:rsidR="00133C0D" w:rsidRDefault="00133C0D" w:rsidP="00133C0D"/>
    <w:p w14:paraId="172BDD1D" w14:textId="77777777" w:rsidR="00133C0D" w:rsidRDefault="00133C0D" w:rsidP="00133C0D">
      <w:r>
        <w:t>Greedy Algorithm</w:t>
      </w:r>
    </w:p>
    <w:p w14:paraId="08CE5278" w14:textId="77777777" w:rsidR="00133C0D" w:rsidRDefault="00133C0D" w:rsidP="00133C0D">
      <w:r>
        <w:t>Calculate ROI for every campaign.</w:t>
      </w:r>
    </w:p>
    <w:p w14:paraId="6E3E6A28" w14:textId="77777777" w:rsidR="00133C0D" w:rsidRDefault="00133C0D" w:rsidP="00133C0D"/>
    <w:p w14:paraId="6B7B72F2" w14:textId="77777777" w:rsidR="00133C0D" w:rsidRDefault="00133C0D" w:rsidP="00133C0D">
      <w:r>
        <w:t>Sort campaigns in descending order of ROI.</w:t>
      </w:r>
    </w:p>
    <w:p w14:paraId="79F595D6" w14:textId="77777777" w:rsidR="00133C0D" w:rsidRDefault="00133C0D" w:rsidP="00133C0D"/>
    <w:p w14:paraId="5D82308C" w14:textId="77777777" w:rsidR="00133C0D" w:rsidRDefault="00133C0D" w:rsidP="00133C0D">
      <w:r>
        <w:t>Select the highest-ROI campaign if sufficient budget remains.</w:t>
      </w:r>
    </w:p>
    <w:p w14:paraId="668D43CC" w14:textId="77777777" w:rsidR="00133C0D" w:rsidRDefault="00133C0D" w:rsidP="00133C0D"/>
    <w:p w14:paraId="546EDA40" w14:textId="77777777" w:rsidR="00133C0D" w:rsidRDefault="00133C0D" w:rsidP="00133C0D">
      <w:r>
        <w:t>Continue until no additional campaign can fit.</w:t>
      </w:r>
    </w:p>
    <w:p w14:paraId="3BB7ADBB" w14:textId="77777777" w:rsidR="00133C0D" w:rsidRDefault="00133C0D" w:rsidP="00133C0D"/>
    <w:p w14:paraId="1090A8AB" w14:textId="77777777" w:rsidR="00133C0D" w:rsidRDefault="00133C0D" w:rsidP="00133C0D">
      <w:r>
        <w:t>Record the resulting revenue.</w:t>
      </w:r>
    </w:p>
    <w:p w14:paraId="18A35169" w14:textId="77777777" w:rsidR="00133C0D" w:rsidRDefault="00133C0D" w:rsidP="00133C0D"/>
    <w:p w14:paraId="4C76DFD7" w14:textId="77777777" w:rsidR="00133C0D" w:rsidRDefault="00133C0D" w:rsidP="00133C0D">
      <w:r>
        <w:t>Advantage</w:t>
      </w:r>
    </w:p>
    <w:p w14:paraId="07762BE0" w14:textId="77777777" w:rsidR="00133C0D" w:rsidRDefault="00133C0D" w:rsidP="00133C0D">
      <w:r>
        <w:t>Greedy selection is extremely fast:</w:t>
      </w:r>
    </w:p>
    <w:p w14:paraId="5B7DF203" w14:textId="77777777" w:rsidR="00133C0D" w:rsidRDefault="00133C0D" w:rsidP="00133C0D"/>
    <w:p w14:paraId="09BA3B6E" w14:textId="77777777" w:rsidR="00133C0D" w:rsidRDefault="00133C0D" w:rsidP="00133C0D">
      <w:r>
        <w:t>O(</w:t>
      </w:r>
      <w:proofErr w:type="spellStart"/>
      <w:r>
        <w:t>nlogn</w:t>
      </w:r>
      <w:proofErr w:type="spellEnd"/>
      <w:r>
        <w:t>)</w:t>
      </w:r>
    </w:p>
    <w:p w14:paraId="4886925F" w14:textId="77777777" w:rsidR="00133C0D" w:rsidRDefault="00133C0D" w:rsidP="00133C0D">
      <w:r>
        <w:t>because sorting dominates the computation.</w:t>
      </w:r>
    </w:p>
    <w:p w14:paraId="6DAA352E" w14:textId="77777777" w:rsidR="00133C0D" w:rsidRDefault="00133C0D" w:rsidP="00133C0D"/>
    <w:p w14:paraId="35C70A6A" w14:textId="77777777" w:rsidR="00133C0D" w:rsidRDefault="00133C0D" w:rsidP="00133C0D">
      <w:r>
        <w:t>Limitation</w:t>
      </w:r>
    </w:p>
    <w:p w14:paraId="2FE76325" w14:textId="77777777" w:rsidR="00133C0D" w:rsidRDefault="00133C0D" w:rsidP="00133C0D">
      <w:r>
        <w:lastRenderedPageBreak/>
        <w:t>For the 0/1 Knapsack problem, greedy selection does not guarantee an optimal solution. A campaign with slightly lower ROI may combine with another campaign to produce more total revenue.</w:t>
      </w:r>
    </w:p>
    <w:p w14:paraId="5AD345BA" w14:textId="77777777" w:rsidR="00133C0D" w:rsidRDefault="00133C0D" w:rsidP="00133C0D"/>
    <w:p w14:paraId="7626CEC1" w14:textId="77777777" w:rsidR="00133C0D" w:rsidRDefault="00133C0D" w:rsidP="00133C0D">
      <w:r>
        <w:t>4. Dynamic Programming Approach</w:t>
      </w:r>
    </w:p>
    <w:p w14:paraId="49D6A851" w14:textId="77777777" w:rsidR="00133C0D" w:rsidRDefault="00133C0D" w:rsidP="00133C0D">
      <w:r>
        <w:t>Dynamic Programming (DP) guarantees the optimal solution for the standard 0/1 Knapsack formulation.</w:t>
      </w:r>
    </w:p>
    <w:p w14:paraId="4B03FBF9" w14:textId="77777777" w:rsidR="00133C0D" w:rsidRDefault="00133C0D" w:rsidP="00133C0D"/>
    <w:p w14:paraId="72E66369" w14:textId="77777777" w:rsidR="00133C0D" w:rsidRDefault="00133C0D" w:rsidP="00133C0D">
      <w:r>
        <w:t>Define:</w:t>
      </w:r>
    </w:p>
    <w:p w14:paraId="0B8098D3" w14:textId="77777777" w:rsidR="00133C0D" w:rsidRDefault="00133C0D" w:rsidP="00133C0D"/>
    <w:p w14:paraId="5F739CDC" w14:textId="77777777" w:rsidR="00133C0D" w:rsidRDefault="00133C0D" w:rsidP="00133C0D">
      <w:r>
        <w:t>DP[</w:t>
      </w:r>
      <w:proofErr w:type="spellStart"/>
      <w:r>
        <w:t>i</w:t>
      </w:r>
      <w:proofErr w:type="spellEnd"/>
      <w:r>
        <w:t>][b]</w:t>
      </w:r>
    </w:p>
    <w:p w14:paraId="71558553" w14:textId="77777777" w:rsidR="00133C0D" w:rsidRDefault="00133C0D" w:rsidP="00133C0D">
      <w:r>
        <w:t xml:space="preserve">as the maximum expected revenue achievable using the first </w:t>
      </w:r>
      <w:proofErr w:type="spellStart"/>
      <w:r>
        <w:t>i</w:t>
      </w:r>
      <w:proofErr w:type="spellEnd"/>
      <w:r>
        <w:t xml:space="preserve"> campaigns with budget b.</w:t>
      </w:r>
    </w:p>
    <w:p w14:paraId="78E8C672" w14:textId="77777777" w:rsidR="00133C0D" w:rsidRDefault="00133C0D" w:rsidP="00133C0D"/>
    <w:p w14:paraId="15120904" w14:textId="77777777" w:rsidR="00133C0D" w:rsidRDefault="00133C0D" w:rsidP="00133C0D">
      <w:r>
        <w:t>The recurrence is:</w:t>
      </w:r>
    </w:p>
    <w:p w14:paraId="6FF08CD5" w14:textId="77777777" w:rsidR="00133C0D" w:rsidRDefault="00133C0D" w:rsidP="00133C0D"/>
    <w:p w14:paraId="7A57B1EC" w14:textId="77777777" w:rsidR="00133C0D" w:rsidRDefault="00133C0D" w:rsidP="00133C0D">
      <w:r>
        <w:t>DP[</w:t>
      </w:r>
      <w:proofErr w:type="spellStart"/>
      <w:r>
        <w:t>i</w:t>
      </w:r>
      <w:proofErr w:type="spellEnd"/>
      <w:r>
        <w:t xml:space="preserve">][b]=max{ </w:t>
      </w:r>
    </w:p>
    <w:p w14:paraId="1151B654" w14:textId="77777777" w:rsidR="00133C0D" w:rsidRDefault="00133C0D" w:rsidP="00133C0D">
      <w:r>
        <w:t>DP[i−1][b]</w:t>
      </w:r>
    </w:p>
    <w:p w14:paraId="06CC7748" w14:textId="77777777" w:rsidR="00133C0D" w:rsidRDefault="00133C0D" w:rsidP="00133C0D">
      <w:r>
        <w:t xml:space="preserve">v </w:t>
      </w:r>
    </w:p>
    <w:p w14:paraId="6D08B28F" w14:textId="77777777" w:rsidR="00133C0D" w:rsidRDefault="00133C0D" w:rsidP="00133C0D">
      <w:proofErr w:type="spellStart"/>
      <w:r>
        <w:t>i</w:t>
      </w:r>
      <w:proofErr w:type="spellEnd"/>
    </w:p>
    <w:p w14:paraId="01B71B01" w14:textId="77777777" w:rsidR="00133C0D" w:rsidRDefault="00133C0D" w:rsidP="00133C0D">
      <w:r>
        <w:t>​</w:t>
      </w:r>
    </w:p>
    <w:p w14:paraId="68939D00" w14:textId="77777777" w:rsidR="00133C0D" w:rsidRDefault="00133C0D" w:rsidP="00133C0D">
      <w:r>
        <w:t xml:space="preserve"> +DP[i−1][b−c </w:t>
      </w:r>
    </w:p>
    <w:p w14:paraId="01FAE638" w14:textId="77777777" w:rsidR="00133C0D" w:rsidRDefault="00133C0D" w:rsidP="00133C0D">
      <w:proofErr w:type="spellStart"/>
      <w:r>
        <w:t>i</w:t>
      </w:r>
      <w:proofErr w:type="spellEnd"/>
    </w:p>
    <w:p w14:paraId="115E94F7" w14:textId="77777777" w:rsidR="00133C0D" w:rsidRDefault="00133C0D" w:rsidP="00133C0D">
      <w:r>
        <w:t>​</w:t>
      </w:r>
    </w:p>
    <w:p w14:paraId="7485780F" w14:textId="77777777" w:rsidR="00133C0D" w:rsidRDefault="00133C0D" w:rsidP="00133C0D">
      <w:r>
        <w:t xml:space="preserve"> ]</w:t>
      </w:r>
    </w:p>
    <w:p w14:paraId="3F5BCE5C" w14:textId="77777777" w:rsidR="00133C0D" w:rsidRDefault="00133C0D" w:rsidP="00133C0D">
      <w:r>
        <w:t>​</w:t>
      </w:r>
    </w:p>
    <w:p w14:paraId="40088374" w14:textId="77777777" w:rsidR="00133C0D" w:rsidRDefault="00133C0D" w:rsidP="00133C0D">
      <w:r>
        <w:t xml:space="preserve"> </w:t>
      </w:r>
    </w:p>
    <w:p w14:paraId="21A7BF6D" w14:textId="77777777" w:rsidR="00133C0D" w:rsidRDefault="00133C0D" w:rsidP="00133C0D">
      <w:r>
        <w:t xml:space="preserve">when c </w:t>
      </w:r>
    </w:p>
    <w:p w14:paraId="3B677A9C" w14:textId="77777777" w:rsidR="00133C0D" w:rsidRDefault="00133C0D" w:rsidP="00133C0D">
      <w:proofErr w:type="spellStart"/>
      <w:r>
        <w:lastRenderedPageBreak/>
        <w:t>i</w:t>
      </w:r>
      <w:proofErr w:type="spellEnd"/>
    </w:p>
    <w:p w14:paraId="0BD78D7D" w14:textId="77777777" w:rsidR="00133C0D" w:rsidRDefault="00133C0D" w:rsidP="00133C0D">
      <w:r>
        <w:t>​</w:t>
      </w:r>
    </w:p>
    <w:p w14:paraId="675BAD94" w14:textId="77777777" w:rsidR="00133C0D" w:rsidRDefault="00133C0D" w:rsidP="00133C0D">
      <w:r>
        <w:t xml:space="preserve"> ≤b.</w:t>
      </w:r>
    </w:p>
    <w:p w14:paraId="431EF74F" w14:textId="77777777" w:rsidR="00133C0D" w:rsidRDefault="00133C0D" w:rsidP="00133C0D"/>
    <w:p w14:paraId="160264CC" w14:textId="77777777" w:rsidR="00133C0D" w:rsidRDefault="00133C0D" w:rsidP="00133C0D">
      <w:r>
        <w:t>Otherwise:</w:t>
      </w:r>
    </w:p>
    <w:p w14:paraId="74E1AA71" w14:textId="77777777" w:rsidR="00133C0D" w:rsidRDefault="00133C0D" w:rsidP="00133C0D"/>
    <w:p w14:paraId="1054A412" w14:textId="77777777" w:rsidR="00133C0D" w:rsidRDefault="00133C0D" w:rsidP="00133C0D">
      <w:r>
        <w:t>DP[</w:t>
      </w:r>
      <w:proofErr w:type="spellStart"/>
      <w:r>
        <w:t>i</w:t>
      </w:r>
      <w:proofErr w:type="spellEnd"/>
      <w:r>
        <w:t>][b]=DP[i−1][b]</w:t>
      </w:r>
    </w:p>
    <w:p w14:paraId="1A26F320" w14:textId="77777777" w:rsidR="00133C0D" w:rsidRDefault="00133C0D" w:rsidP="00133C0D">
      <w:r>
        <w:t>The time complexity is:</w:t>
      </w:r>
    </w:p>
    <w:p w14:paraId="6349C905" w14:textId="77777777" w:rsidR="00133C0D" w:rsidRDefault="00133C0D" w:rsidP="00133C0D"/>
    <w:p w14:paraId="20B1C013" w14:textId="77777777" w:rsidR="00133C0D" w:rsidRDefault="00133C0D" w:rsidP="00133C0D">
      <w:r>
        <w:t>O(</w:t>
      </w:r>
      <w:proofErr w:type="spellStart"/>
      <w:r>
        <w:t>nB</w:t>
      </w:r>
      <w:proofErr w:type="spellEnd"/>
      <w:r>
        <w:t>)</w:t>
      </w:r>
    </w:p>
    <w:p w14:paraId="5E226B06" w14:textId="77777777" w:rsidR="00133C0D" w:rsidRDefault="00133C0D" w:rsidP="00133C0D">
      <w:r>
        <w:t>and space complexity is:</w:t>
      </w:r>
    </w:p>
    <w:p w14:paraId="6970A203" w14:textId="77777777" w:rsidR="00133C0D" w:rsidRDefault="00133C0D" w:rsidP="00133C0D"/>
    <w:p w14:paraId="21044F51" w14:textId="77777777" w:rsidR="00133C0D" w:rsidRDefault="00133C0D" w:rsidP="00133C0D">
      <w:r>
        <w:t>O(</w:t>
      </w:r>
      <w:proofErr w:type="spellStart"/>
      <w:r>
        <w:t>nB</w:t>
      </w:r>
      <w:proofErr w:type="spellEnd"/>
      <w:r>
        <w:t>)</w:t>
      </w:r>
    </w:p>
    <w:p w14:paraId="3D63A46D" w14:textId="77777777" w:rsidR="00133C0D" w:rsidRDefault="00133C0D" w:rsidP="00133C0D">
      <w:r>
        <w:t>where B represents the discretized budget.</w:t>
      </w:r>
    </w:p>
    <w:p w14:paraId="32A7C6CF" w14:textId="77777777" w:rsidR="00133C0D" w:rsidRDefault="00133C0D" w:rsidP="00133C0D"/>
    <w:p w14:paraId="6982CB8A" w14:textId="77777777" w:rsidR="00133C0D" w:rsidRDefault="00133C0D" w:rsidP="00133C0D">
      <w:r>
        <w:t>5. Proposed Hybrid Greedy + DP Solution</w:t>
      </w:r>
    </w:p>
    <w:p w14:paraId="59C74CE4" w14:textId="77777777" w:rsidR="00133C0D" w:rsidRDefault="00133C0D" w:rsidP="00133C0D">
      <w:r>
        <w:t>A practical solution combines the speed of greedy selection with the optimality of dynamic programming.</w:t>
      </w:r>
    </w:p>
    <w:p w14:paraId="4DDDA5E9" w14:textId="77777777" w:rsidR="00133C0D" w:rsidRDefault="00133C0D" w:rsidP="00133C0D"/>
    <w:p w14:paraId="4B32C8BD" w14:textId="77777777" w:rsidR="00133C0D" w:rsidRDefault="00133C0D" w:rsidP="00133C0D">
      <w:r>
        <w:t>Phase 1 — Greedy Filtering</w:t>
      </w:r>
    </w:p>
    <w:p w14:paraId="764BE67B" w14:textId="77777777" w:rsidR="00133C0D" w:rsidRDefault="00133C0D" w:rsidP="00133C0D">
      <w:r>
        <w:t>Calculate:</w:t>
      </w:r>
    </w:p>
    <w:p w14:paraId="58D5E522" w14:textId="77777777" w:rsidR="00133C0D" w:rsidRDefault="00133C0D" w:rsidP="00133C0D"/>
    <w:p w14:paraId="20C42B49" w14:textId="77777777" w:rsidR="00133C0D" w:rsidRDefault="00133C0D" w:rsidP="00133C0D">
      <w:r>
        <w:t xml:space="preserve">ROI </w:t>
      </w:r>
    </w:p>
    <w:p w14:paraId="20BD5282" w14:textId="77777777" w:rsidR="00133C0D" w:rsidRDefault="00133C0D" w:rsidP="00133C0D">
      <w:proofErr w:type="spellStart"/>
      <w:r>
        <w:t>i</w:t>
      </w:r>
      <w:proofErr w:type="spellEnd"/>
    </w:p>
    <w:p w14:paraId="1A13078A" w14:textId="77777777" w:rsidR="00133C0D" w:rsidRDefault="00133C0D" w:rsidP="00133C0D">
      <w:r>
        <w:t>​</w:t>
      </w:r>
    </w:p>
    <w:p w14:paraId="67150974" w14:textId="77777777" w:rsidR="00133C0D" w:rsidRDefault="00133C0D" w:rsidP="00133C0D">
      <w:r>
        <w:t xml:space="preserve"> = </w:t>
      </w:r>
    </w:p>
    <w:p w14:paraId="2D189C8E" w14:textId="77777777" w:rsidR="00133C0D" w:rsidRDefault="00133C0D" w:rsidP="00133C0D">
      <w:r>
        <w:lastRenderedPageBreak/>
        <w:t xml:space="preserve">Cost </w:t>
      </w:r>
    </w:p>
    <w:p w14:paraId="243ABF44" w14:textId="77777777" w:rsidR="00133C0D" w:rsidRDefault="00133C0D" w:rsidP="00133C0D">
      <w:proofErr w:type="spellStart"/>
      <w:r>
        <w:t>i</w:t>
      </w:r>
      <w:proofErr w:type="spellEnd"/>
    </w:p>
    <w:p w14:paraId="7CC858B5" w14:textId="77777777" w:rsidR="00133C0D" w:rsidRDefault="00133C0D" w:rsidP="00133C0D">
      <w:r>
        <w:t>​</w:t>
      </w:r>
    </w:p>
    <w:p w14:paraId="2D00231F" w14:textId="77777777" w:rsidR="00133C0D" w:rsidRDefault="00133C0D" w:rsidP="00133C0D">
      <w:r>
        <w:t xml:space="preserve"> </w:t>
      </w:r>
    </w:p>
    <w:p w14:paraId="79503067" w14:textId="77777777" w:rsidR="00133C0D" w:rsidRDefault="00133C0D" w:rsidP="00133C0D">
      <w:proofErr w:type="spellStart"/>
      <w:r>
        <w:t>ExpectedRevenue</w:t>
      </w:r>
      <w:proofErr w:type="spellEnd"/>
      <w:r>
        <w:t xml:space="preserve"> </w:t>
      </w:r>
    </w:p>
    <w:p w14:paraId="145DDEF3" w14:textId="77777777" w:rsidR="00133C0D" w:rsidRDefault="00133C0D" w:rsidP="00133C0D">
      <w:proofErr w:type="spellStart"/>
      <w:r>
        <w:t>i</w:t>
      </w:r>
      <w:proofErr w:type="spellEnd"/>
    </w:p>
    <w:p w14:paraId="703EC9BF" w14:textId="77777777" w:rsidR="00133C0D" w:rsidRDefault="00133C0D" w:rsidP="00133C0D">
      <w:r>
        <w:t>​</w:t>
      </w:r>
    </w:p>
    <w:p w14:paraId="33CE8A71" w14:textId="77777777" w:rsidR="00133C0D" w:rsidRDefault="00133C0D" w:rsidP="00133C0D">
      <w:r>
        <w:t xml:space="preserve"> </w:t>
      </w:r>
    </w:p>
    <w:p w14:paraId="15A1D3D1" w14:textId="77777777" w:rsidR="00133C0D" w:rsidRDefault="00133C0D" w:rsidP="00133C0D">
      <w:r>
        <w:t>​</w:t>
      </w:r>
    </w:p>
    <w:p w14:paraId="7C47A654" w14:textId="77777777" w:rsidR="00133C0D" w:rsidRDefault="00133C0D" w:rsidP="00133C0D">
      <w:r>
        <w:t xml:space="preserve"> </w:t>
      </w:r>
    </w:p>
    <w:p w14:paraId="63C4E790" w14:textId="77777777" w:rsidR="00133C0D" w:rsidRDefault="00133C0D" w:rsidP="00133C0D">
      <w:r>
        <w:t>Sort campaigns by ROI and eliminate campaigns that are clearly unattractive, such as campaigns below a predefined ROI threshold.</w:t>
      </w:r>
    </w:p>
    <w:p w14:paraId="13F473AE" w14:textId="77777777" w:rsidR="00133C0D" w:rsidRDefault="00133C0D" w:rsidP="00133C0D"/>
    <w:p w14:paraId="2406910F" w14:textId="77777777" w:rsidR="00133C0D" w:rsidRDefault="00133C0D" w:rsidP="00133C0D">
      <w:r>
        <w:t>For example:</w:t>
      </w:r>
    </w:p>
    <w:p w14:paraId="2AF7C4CB" w14:textId="77777777" w:rsidR="00133C0D" w:rsidRDefault="00133C0D" w:rsidP="00133C0D"/>
    <w:p w14:paraId="7E455923" w14:textId="77777777" w:rsidR="00133C0D" w:rsidRDefault="00133C0D" w:rsidP="00133C0D">
      <w:r>
        <w:t>Keep campaigns with ROI ≥ 1.5.</w:t>
      </w:r>
    </w:p>
    <w:p w14:paraId="4579992A" w14:textId="77777777" w:rsidR="00133C0D" w:rsidRDefault="00133C0D" w:rsidP="00133C0D"/>
    <w:p w14:paraId="64F5A710" w14:textId="77777777" w:rsidR="00133C0D" w:rsidRDefault="00133C0D" w:rsidP="00133C0D">
      <w:r>
        <w:t>This reduces the number of campaigns passed to the expensive optimization phase.</w:t>
      </w:r>
    </w:p>
    <w:p w14:paraId="3F17039A" w14:textId="77777777" w:rsidR="00133C0D" w:rsidRDefault="00133C0D" w:rsidP="00133C0D"/>
    <w:p w14:paraId="70F20F46" w14:textId="77777777" w:rsidR="00133C0D" w:rsidRDefault="00133C0D" w:rsidP="00133C0D">
      <w:r>
        <w:t>Phase 2 — Dynamic Programming</w:t>
      </w:r>
    </w:p>
    <w:p w14:paraId="1140D297" w14:textId="77777777" w:rsidR="00133C0D" w:rsidRDefault="00133C0D" w:rsidP="00133C0D">
      <w:r>
        <w:t>Apply DP to the remaining high-potential campaigns.</w:t>
      </w:r>
    </w:p>
    <w:p w14:paraId="7EDB9C88" w14:textId="77777777" w:rsidR="00133C0D" w:rsidRDefault="00133C0D" w:rsidP="00133C0D"/>
    <w:p w14:paraId="4A10F7A7" w14:textId="77777777" w:rsidR="00133C0D" w:rsidRDefault="00133C0D" w:rsidP="00133C0D">
      <w:r>
        <w:t>The DP determines the combination that maximizes total expected revenue while respecting the budget.</w:t>
      </w:r>
    </w:p>
    <w:p w14:paraId="07F9B164" w14:textId="77777777" w:rsidR="00133C0D" w:rsidRDefault="00133C0D" w:rsidP="00133C0D"/>
    <w:p w14:paraId="1116F623" w14:textId="77777777" w:rsidR="00133C0D" w:rsidRDefault="00133C0D" w:rsidP="00133C0D">
      <w:r>
        <w:t>Phase 3 — Local Improvement</w:t>
      </w:r>
    </w:p>
    <w:p w14:paraId="38ED6805" w14:textId="77777777" w:rsidR="00133C0D" w:rsidRDefault="00133C0D" w:rsidP="00133C0D">
      <w:r>
        <w:t>Compare the DP solution with the original greedy solution.</w:t>
      </w:r>
    </w:p>
    <w:p w14:paraId="06BC505A" w14:textId="77777777" w:rsidR="00133C0D" w:rsidRDefault="00133C0D" w:rsidP="00133C0D"/>
    <w:p w14:paraId="01633995" w14:textId="77777777" w:rsidR="00133C0D" w:rsidRDefault="00133C0D" w:rsidP="00133C0D">
      <w:r>
        <w:t>Perform a local search such as:</w:t>
      </w:r>
    </w:p>
    <w:p w14:paraId="56A4B509" w14:textId="77777777" w:rsidR="00133C0D" w:rsidRDefault="00133C0D" w:rsidP="00133C0D"/>
    <w:p w14:paraId="07C2050C" w14:textId="77777777" w:rsidR="00133C0D" w:rsidRDefault="00133C0D" w:rsidP="00133C0D">
      <w:r>
        <w:t>Replace one selected campaign with an unselected campaign.</w:t>
      </w:r>
    </w:p>
    <w:p w14:paraId="39485615" w14:textId="77777777" w:rsidR="00133C0D" w:rsidRDefault="00133C0D" w:rsidP="00133C0D"/>
    <w:p w14:paraId="271B2A5D" w14:textId="77777777" w:rsidR="00133C0D" w:rsidRDefault="00133C0D" w:rsidP="00133C0D">
      <w:r>
        <w:t>Check whether the replacement increases revenue.</w:t>
      </w:r>
    </w:p>
    <w:p w14:paraId="5834F73E" w14:textId="77777777" w:rsidR="00133C0D" w:rsidRDefault="00133C0D" w:rsidP="00133C0D"/>
    <w:p w14:paraId="02FDEDFA" w14:textId="77777777" w:rsidR="00133C0D" w:rsidRDefault="00133C0D" w:rsidP="00133C0D">
      <w:r>
        <w:t>Repeat until no profitable replacement exists.</w:t>
      </w:r>
    </w:p>
    <w:p w14:paraId="629F4B3D" w14:textId="77777777" w:rsidR="00133C0D" w:rsidRDefault="00133C0D" w:rsidP="00133C0D"/>
    <w:p w14:paraId="14163E94" w14:textId="77777777" w:rsidR="00133C0D" w:rsidRDefault="00133C0D" w:rsidP="00133C0D">
      <w:r>
        <w:t>This creates a robust hybrid strategy.</w:t>
      </w:r>
    </w:p>
    <w:p w14:paraId="346B6EF6" w14:textId="77777777" w:rsidR="00133C0D" w:rsidRDefault="00133C0D" w:rsidP="00133C0D"/>
    <w:p w14:paraId="188C99E1" w14:textId="77777777" w:rsidR="00133C0D" w:rsidRDefault="00133C0D" w:rsidP="00133C0D">
      <w:r>
        <w:t>6. Hybrid Algorithm</w:t>
      </w:r>
    </w:p>
    <w:p w14:paraId="64F7FD4A" w14:textId="77777777" w:rsidR="00133C0D" w:rsidRDefault="00133C0D" w:rsidP="00133C0D"/>
    <w:p w14:paraId="18BCF4B3" w14:textId="77777777" w:rsidR="00133C0D" w:rsidRDefault="00133C0D" w:rsidP="00133C0D">
      <w:r>
        <w:t>Input:</w:t>
      </w:r>
    </w:p>
    <w:p w14:paraId="24043153" w14:textId="77777777" w:rsidR="00133C0D" w:rsidRDefault="00133C0D" w:rsidP="00133C0D">
      <w:r>
        <w:t xml:space="preserve">    Campaigns C[1...n]</w:t>
      </w:r>
    </w:p>
    <w:p w14:paraId="4FE4FCC4" w14:textId="77777777" w:rsidR="00133C0D" w:rsidRDefault="00133C0D" w:rsidP="00133C0D">
      <w:r>
        <w:t xml:space="preserve">    Budget B</w:t>
      </w:r>
    </w:p>
    <w:p w14:paraId="1EC1CD36" w14:textId="77777777" w:rsidR="00133C0D" w:rsidRDefault="00133C0D" w:rsidP="00133C0D"/>
    <w:p w14:paraId="0BEA5A93" w14:textId="77777777" w:rsidR="00133C0D" w:rsidRDefault="00133C0D" w:rsidP="00133C0D">
      <w:r>
        <w:t>Step 1:</w:t>
      </w:r>
    </w:p>
    <w:p w14:paraId="38A17798" w14:textId="77777777" w:rsidR="00133C0D" w:rsidRDefault="00133C0D" w:rsidP="00133C0D">
      <w:r>
        <w:t xml:space="preserve">    Calculate ROI for every campaign.</w:t>
      </w:r>
    </w:p>
    <w:p w14:paraId="2575D2EB" w14:textId="77777777" w:rsidR="00133C0D" w:rsidRDefault="00133C0D" w:rsidP="00133C0D"/>
    <w:p w14:paraId="34294CE6" w14:textId="77777777" w:rsidR="00133C0D" w:rsidRDefault="00133C0D" w:rsidP="00133C0D">
      <w:r>
        <w:t>Step 2:</w:t>
      </w:r>
    </w:p>
    <w:p w14:paraId="2F77F0FE" w14:textId="77777777" w:rsidR="00133C0D" w:rsidRDefault="00133C0D" w:rsidP="00133C0D">
      <w:r>
        <w:t xml:space="preserve">    Sort campaigns by ROI in descending order.</w:t>
      </w:r>
    </w:p>
    <w:p w14:paraId="27650728" w14:textId="77777777" w:rsidR="00133C0D" w:rsidRDefault="00133C0D" w:rsidP="00133C0D"/>
    <w:p w14:paraId="69D05CED" w14:textId="77777777" w:rsidR="00133C0D" w:rsidRDefault="00133C0D" w:rsidP="00133C0D">
      <w:r>
        <w:t>Step 3:</w:t>
      </w:r>
    </w:p>
    <w:p w14:paraId="7989D04D" w14:textId="77777777" w:rsidR="00133C0D" w:rsidRDefault="00133C0D" w:rsidP="00133C0D">
      <w:r>
        <w:t xml:space="preserve">    Select high-potential campaigns using a greedy filter.</w:t>
      </w:r>
    </w:p>
    <w:p w14:paraId="370922DE" w14:textId="77777777" w:rsidR="00133C0D" w:rsidRDefault="00133C0D" w:rsidP="00133C0D"/>
    <w:p w14:paraId="748B7317" w14:textId="77777777" w:rsidR="00133C0D" w:rsidRDefault="00133C0D" w:rsidP="00133C0D">
      <w:r>
        <w:lastRenderedPageBreak/>
        <w:t>Step 4:</w:t>
      </w:r>
    </w:p>
    <w:p w14:paraId="24CB2E65" w14:textId="77777777" w:rsidR="00133C0D" w:rsidRDefault="00133C0D" w:rsidP="00133C0D">
      <w:r>
        <w:t xml:space="preserve">    Apply Dynamic Programming to the filtered campaigns.</w:t>
      </w:r>
    </w:p>
    <w:p w14:paraId="21BFA80B" w14:textId="77777777" w:rsidR="00133C0D" w:rsidRDefault="00133C0D" w:rsidP="00133C0D"/>
    <w:p w14:paraId="509E6F2F" w14:textId="77777777" w:rsidR="00133C0D" w:rsidRDefault="00133C0D" w:rsidP="00133C0D">
      <w:r>
        <w:t>Step 5:</w:t>
      </w:r>
    </w:p>
    <w:p w14:paraId="691C38F6" w14:textId="77777777" w:rsidR="00133C0D" w:rsidRDefault="00133C0D" w:rsidP="00133C0D">
      <w:r>
        <w:t xml:space="preserve">    Reconstruct the selected campaign set.</w:t>
      </w:r>
    </w:p>
    <w:p w14:paraId="7AC21BDE" w14:textId="77777777" w:rsidR="00133C0D" w:rsidRDefault="00133C0D" w:rsidP="00133C0D"/>
    <w:p w14:paraId="03B40013" w14:textId="77777777" w:rsidR="00133C0D" w:rsidRDefault="00133C0D" w:rsidP="00133C0D">
      <w:r>
        <w:t>Step 6:</w:t>
      </w:r>
    </w:p>
    <w:p w14:paraId="2B738616" w14:textId="77777777" w:rsidR="00133C0D" w:rsidRDefault="00133C0D" w:rsidP="00133C0D">
      <w:r>
        <w:t xml:space="preserve">    Perform local improvement by testing campaign swaps.</w:t>
      </w:r>
    </w:p>
    <w:p w14:paraId="09EBC1C7" w14:textId="77777777" w:rsidR="00133C0D" w:rsidRDefault="00133C0D" w:rsidP="00133C0D"/>
    <w:p w14:paraId="3475A338" w14:textId="77777777" w:rsidR="00133C0D" w:rsidRDefault="00133C0D" w:rsidP="00133C0D">
      <w:r>
        <w:t>Step 7:</w:t>
      </w:r>
    </w:p>
    <w:p w14:paraId="20037077" w14:textId="77777777" w:rsidR="00133C0D" w:rsidRDefault="00133C0D" w:rsidP="00133C0D">
      <w:r>
        <w:t xml:space="preserve">    Return:</w:t>
      </w:r>
    </w:p>
    <w:p w14:paraId="3EFE45E5" w14:textId="77777777" w:rsidR="00133C0D" w:rsidRDefault="00133C0D" w:rsidP="00133C0D">
      <w:r>
        <w:t xml:space="preserve">        Selected campaigns</w:t>
      </w:r>
    </w:p>
    <w:p w14:paraId="3BCC32AA" w14:textId="77777777" w:rsidR="00133C0D" w:rsidRDefault="00133C0D" w:rsidP="00133C0D">
      <w:r>
        <w:t xml:space="preserve">        Total spending</w:t>
      </w:r>
    </w:p>
    <w:p w14:paraId="23C080BF" w14:textId="77777777" w:rsidR="00133C0D" w:rsidRDefault="00133C0D" w:rsidP="00133C0D">
      <w:r>
        <w:t xml:space="preserve">        Expected revenue</w:t>
      </w:r>
    </w:p>
    <w:p w14:paraId="2B17E2D3" w14:textId="77777777" w:rsidR="00133C0D" w:rsidRDefault="00133C0D" w:rsidP="00133C0D">
      <w:r>
        <w:t xml:space="preserve">        Expected profit</w:t>
      </w:r>
    </w:p>
    <w:p w14:paraId="4E657E69" w14:textId="77777777" w:rsidR="00133C0D" w:rsidRDefault="00133C0D" w:rsidP="00133C0D">
      <w:r>
        <w:t xml:space="preserve">        ROI</w:t>
      </w:r>
    </w:p>
    <w:p w14:paraId="26AF601B" w14:textId="77777777" w:rsidR="00133C0D" w:rsidRDefault="00133C0D" w:rsidP="00133C0D">
      <w:r>
        <w:t>7. Example Interpretation</w:t>
      </w:r>
    </w:p>
    <w:p w14:paraId="3106BD1B" w14:textId="77777777" w:rsidR="00133C0D" w:rsidRDefault="00133C0D" w:rsidP="00133C0D">
      <w:r>
        <w:t>Suppose the company has a budget of ₹50,000.</w:t>
      </w:r>
    </w:p>
    <w:p w14:paraId="6A9191B8" w14:textId="77777777" w:rsidR="00133C0D" w:rsidRDefault="00133C0D" w:rsidP="00133C0D"/>
    <w:p w14:paraId="6D9022AC" w14:textId="77777777" w:rsidR="00133C0D" w:rsidRDefault="00133C0D" w:rsidP="00133C0D">
      <w:r>
        <w:t>After optimization, assume the algorithm selects:</w:t>
      </w:r>
    </w:p>
    <w:p w14:paraId="4D8F10BA" w14:textId="77777777" w:rsidR="00133C0D" w:rsidRDefault="00133C0D" w:rsidP="00133C0D"/>
    <w:p w14:paraId="04818D4F" w14:textId="77777777" w:rsidR="00133C0D" w:rsidRDefault="00133C0D" w:rsidP="00133C0D">
      <w:r>
        <w:t>Campaign B → ₹15,000 → ₹30,000 revenue</w:t>
      </w:r>
    </w:p>
    <w:p w14:paraId="7916CC17" w14:textId="77777777" w:rsidR="00133C0D" w:rsidRDefault="00133C0D" w:rsidP="00133C0D"/>
    <w:p w14:paraId="7AA077A0" w14:textId="77777777" w:rsidR="00133C0D" w:rsidRDefault="00133C0D" w:rsidP="00133C0D">
      <w:r>
        <w:t>Campaign D → ₹25,000 → ₹50,000 revenue</w:t>
      </w:r>
    </w:p>
    <w:p w14:paraId="791A3D44" w14:textId="77777777" w:rsidR="00133C0D" w:rsidRDefault="00133C0D" w:rsidP="00133C0D"/>
    <w:p w14:paraId="7EAD5B8D" w14:textId="77777777" w:rsidR="00133C0D" w:rsidRDefault="00133C0D" w:rsidP="00133C0D">
      <w:r>
        <w:t>Remaining budget → ₹10,000</w:t>
      </w:r>
    </w:p>
    <w:p w14:paraId="5B9E282E" w14:textId="77777777" w:rsidR="00133C0D" w:rsidRDefault="00133C0D" w:rsidP="00133C0D"/>
    <w:p w14:paraId="5D786592" w14:textId="77777777" w:rsidR="00133C0D" w:rsidRDefault="00133C0D" w:rsidP="00133C0D">
      <w:r>
        <w:t>Total:</w:t>
      </w:r>
    </w:p>
    <w:p w14:paraId="6EDD6B5A" w14:textId="77777777" w:rsidR="00133C0D" w:rsidRDefault="00133C0D" w:rsidP="00133C0D"/>
    <w:p w14:paraId="3F6C4951" w14:textId="77777777" w:rsidR="00133C0D" w:rsidRDefault="00133C0D" w:rsidP="00133C0D">
      <w:r>
        <w:t>Cost=₹40,000</w:t>
      </w:r>
    </w:p>
    <w:p w14:paraId="38457860" w14:textId="77777777" w:rsidR="00133C0D" w:rsidRDefault="00133C0D" w:rsidP="00133C0D">
      <w:r>
        <w:t>Expected Revenue=₹80,000</w:t>
      </w:r>
    </w:p>
    <w:p w14:paraId="5C27CD72" w14:textId="77777777" w:rsidR="00133C0D" w:rsidRDefault="00133C0D" w:rsidP="00133C0D">
      <w:r>
        <w:t>Therefore:</w:t>
      </w:r>
    </w:p>
    <w:p w14:paraId="7E016EB2" w14:textId="77777777" w:rsidR="00133C0D" w:rsidRDefault="00133C0D" w:rsidP="00133C0D"/>
    <w:p w14:paraId="18008C2A" w14:textId="77777777" w:rsidR="00133C0D" w:rsidRDefault="00133C0D" w:rsidP="00133C0D">
      <w:r>
        <w:t>Profit=₹80,000−₹40,000=₹40,000</w:t>
      </w:r>
    </w:p>
    <w:p w14:paraId="680DF781" w14:textId="77777777" w:rsidR="00133C0D" w:rsidRDefault="00133C0D" w:rsidP="00133C0D">
      <w:r>
        <w:t>and the return relative to expenditure is:</w:t>
      </w:r>
    </w:p>
    <w:p w14:paraId="7ADCFE4E" w14:textId="77777777" w:rsidR="00133C0D" w:rsidRDefault="00133C0D" w:rsidP="00133C0D"/>
    <w:p w14:paraId="0B14EC80" w14:textId="77777777" w:rsidR="00133C0D" w:rsidRDefault="00133C0D" w:rsidP="00133C0D">
      <w:r>
        <w:t xml:space="preserve">ROI= </w:t>
      </w:r>
    </w:p>
    <w:p w14:paraId="3CC1AF36" w14:textId="77777777" w:rsidR="00133C0D" w:rsidRDefault="00133C0D" w:rsidP="00133C0D">
      <w:r>
        <w:t>40,000</w:t>
      </w:r>
    </w:p>
    <w:p w14:paraId="6D6B73BF" w14:textId="77777777" w:rsidR="00133C0D" w:rsidRDefault="00133C0D" w:rsidP="00133C0D">
      <w:r>
        <w:t>80,000</w:t>
      </w:r>
    </w:p>
    <w:p w14:paraId="4E444B04" w14:textId="77777777" w:rsidR="00133C0D" w:rsidRDefault="00133C0D" w:rsidP="00133C0D">
      <w:r>
        <w:t>​</w:t>
      </w:r>
    </w:p>
    <w:p w14:paraId="2CFEB032" w14:textId="77777777" w:rsidR="00133C0D" w:rsidRDefault="00133C0D" w:rsidP="00133C0D">
      <w:r>
        <w:t xml:space="preserve"> =2.0</w:t>
      </w:r>
    </w:p>
    <w:p w14:paraId="41BA3C8A" w14:textId="77777777" w:rsidR="00133C0D" w:rsidRDefault="00133C0D" w:rsidP="00133C0D">
      <w:r>
        <w:t>Thus, every ₹1 spent is expected to generate ₹2 in revenue.</w:t>
      </w:r>
    </w:p>
    <w:p w14:paraId="20B153D3" w14:textId="77777777" w:rsidR="00133C0D" w:rsidRDefault="00133C0D" w:rsidP="00133C0D"/>
    <w:p w14:paraId="4DE98963" w14:textId="77777777" w:rsidR="00133C0D" w:rsidRDefault="00133C0D" w:rsidP="00133C0D">
      <w:r>
        <w:t>8. Real-Time Decision-Making Feasibility</w:t>
      </w:r>
    </w:p>
    <w:p w14:paraId="13487C99" w14:textId="77777777" w:rsidR="00133C0D" w:rsidRDefault="00133C0D" w:rsidP="00133C0D">
      <w:r>
        <w:t>The hybrid approach is suitable for near-real-time advertising optimization, especially when campaign data changes frequently.</w:t>
      </w:r>
    </w:p>
    <w:p w14:paraId="5EE0C70E" w14:textId="77777777" w:rsidR="00133C0D" w:rsidRDefault="00133C0D" w:rsidP="00133C0D"/>
    <w:p w14:paraId="70415D3E" w14:textId="77777777" w:rsidR="00133C0D" w:rsidRDefault="00133C0D" w:rsidP="00133C0D">
      <w:r>
        <w:t>Real-time inputs can include:</w:t>
      </w:r>
    </w:p>
    <w:p w14:paraId="16A308B7" w14:textId="77777777" w:rsidR="00133C0D" w:rsidRDefault="00133C0D" w:rsidP="00133C0D"/>
    <w:p w14:paraId="07920B42" w14:textId="77777777" w:rsidR="00133C0D" w:rsidRDefault="00133C0D" w:rsidP="00133C0D">
      <w:r>
        <w:t>Click-through rate (CTR)</w:t>
      </w:r>
    </w:p>
    <w:p w14:paraId="08C68DFD" w14:textId="77777777" w:rsidR="00133C0D" w:rsidRDefault="00133C0D" w:rsidP="00133C0D"/>
    <w:p w14:paraId="4441E06D" w14:textId="77777777" w:rsidR="00133C0D" w:rsidRDefault="00133C0D" w:rsidP="00133C0D">
      <w:r>
        <w:t>Conversion rate</w:t>
      </w:r>
    </w:p>
    <w:p w14:paraId="2E4B944F" w14:textId="77777777" w:rsidR="00133C0D" w:rsidRDefault="00133C0D" w:rsidP="00133C0D"/>
    <w:p w14:paraId="248564F5" w14:textId="77777777" w:rsidR="00133C0D" w:rsidRDefault="00133C0D" w:rsidP="00133C0D">
      <w:r>
        <w:t>Cost per click (CPC)</w:t>
      </w:r>
    </w:p>
    <w:p w14:paraId="2C7EBEB5" w14:textId="77777777" w:rsidR="00133C0D" w:rsidRDefault="00133C0D" w:rsidP="00133C0D"/>
    <w:p w14:paraId="1566E5F8" w14:textId="77777777" w:rsidR="00133C0D" w:rsidRDefault="00133C0D" w:rsidP="00133C0D">
      <w:r>
        <w:t>Cost per acquisition (CPA)</w:t>
      </w:r>
    </w:p>
    <w:p w14:paraId="2791281F" w14:textId="77777777" w:rsidR="00133C0D" w:rsidRDefault="00133C0D" w:rsidP="00133C0D"/>
    <w:p w14:paraId="06BCFC9D" w14:textId="77777777" w:rsidR="00133C0D" w:rsidRDefault="00133C0D" w:rsidP="00133C0D">
      <w:r>
        <w:t>Current campaign spending</w:t>
      </w:r>
    </w:p>
    <w:p w14:paraId="1B33D43A" w14:textId="77777777" w:rsidR="00133C0D" w:rsidRDefault="00133C0D" w:rsidP="00133C0D"/>
    <w:p w14:paraId="2E616999" w14:textId="77777777" w:rsidR="00133C0D" w:rsidRDefault="00133C0D" w:rsidP="00133C0D">
      <w:r>
        <w:t>Customer engagement</w:t>
      </w:r>
    </w:p>
    <w:p w14:paraId="6A1CD2B8" w14:textId="77777777" w:rsidR="00133C0D" w:rsidRDefault="00133C0D" w:rsidP="00133C0D"/>
    <w:p w14:paraId="6ECCC943" w14:textId="77777777" w:rsidR="00133C0D" w:rsidRDefault="00133C0D" w:rsidP="00133C0D">
      <w:r>
        <w:t>Revenue per campaign</w:t>
      </w:r>
    </w:p>
    <w:p w14:paraId="4152092C" w14:textId="77777777" w:rsidR="00133C0D" w:rsidRDefault="00133C0D" w:rsidP="00133C0D"/>
    <w:p w14:paraId="0336C451" w14:textId="77777777" w:rsidR="00133C0D" w:rsidRDefault="00133C0D" w:rsidP="00133C0D">
      <w:r>
        <w:t>Ad impressions</w:t>
      </w:r>
    </w:p>
    <w:p w14:paraId="6715F70B" w14:textId="77777777" w:rsidR="00133C0D" w:rsidRDefault="00133C0D" w:rsidP="00133C0D"/>
    <w:p w14:paraId="50B353DD" w14:textId="77777777" w:rsidR="00133C0D" w:rsidRDefault="00133C0D" w:rsidP="00133C0D">
      <w:r>
        <w:t>Remaining budget</w:t>
      </w:r>
    </w:p>
    <w:p w14:paraId="0AA5213A" w14:textId="77777777" w:rsidR="00133C0D" w:rsidRDefault="00133C0D" w:rsidP="00133C0D"/>
    <w:p w14:paraId="7BF85CAC" w14:textId="77777777" w:rsidR="00133C0D" w:rsidRDefault="00133C0D" w:rsidP="00133C0D">
      <w:r>
        <w:t xml:space="preserve">For example, if Campaign A's conversion rate suddenly falls, its estimated value v </w:t>
      </w:r>
    </w:p>
    <w:p w14:paraId="020831F1" w14:textId="77777777" w:rsidR="00133C0D" w:rsidRDefault="00133C0D" w:rsidP="00133C0D">
      <w:proofErr w:type="spellStart"/>
      <w:r>
        <w:t>i</w:t>
      </w:r>
      <w:proofErr w:type="spellEnd"/>
    </w:p>
    <w:p w14:paraId="0F709CFB" w14:textId="77777777" w:rsidR="00133C0D" w:rsidRDefault="00133C0D" w:rsidP="00133C0D">
      <w:r>
        <w:t>​</w:t>
      </w:r>
    </w:p>
    <w:p w14:paraId="6E430606" w14:textId="77777777" w:rsidR="00133C0D" w:rsidRDefault="00133C0D" w:rsidP="00133C0D">
      <w:r>
        <w:t xml:space="preserve">  can be updated and the optimization can be rerun.</w:t>
      </w:r>
    </w:p>
    <w:p w14:paraId="1C4B17E8" w14:textId="77777777" w:rsidR="00133C0D" w:rsidRDefault="00133C0D" w:rsidP="00133C0D"/>
    <w:p w14:paraId="07E0DF59" w14:textId="77777777" w:rsidR="00133C0D" w:rsidRDefault="00133C0D" w:rsidP="00133C0D">
      <w:r>
        <w:t>Practical Architecture</w:t>
      </w:r>
    </w:p>
    <w:p w14:paraId="58E5186C" w14:textId="77777777" w:rsidR="00133C0D" w:rsidRDefault="00133C0D" w:rsidP="00133C0D"/>
    <w:p w14:paraId="67E6BED3" w14:textId="77777777" w:rsidR="00133C0D" w:rsidRDefault="00133C0D" w:rsidP="00133C0D">
      <w:r>
        <w:t>Advertising Platforms</w:t>
      </w:r>
    </w:p>
    <w:p w14:paraId="1A338B75" w14:textId="77777777" w:rsidR="00133C0D" w:rsidRDefault="00133C0D" w:rsidP="00133C0D">
      <w:r>
        <w:t xml:space="preserve">        ↓</w:t>
      </w:r>
    </w:p>
    <w:p w14:paraId="4679C312" w14:textId="77777777" w:rsidR="00133C0D" w:rsidRDefault="00133C0D" w:rsidP="00133C0D">
      <w:r>
        <w:t>Real-Time Campaign Data</w:t>
      </w:r>
    </w:p>
    <w:p w14:paraId="483D72E3" w14:textId="77777777" w:rsidR="00133C0D" w:rsidRDefault="00133C0D" w:rsidP="00133C0D">
      <w:r>
        <w:t xml:space="preserve">        ↓</w:t>
      </w:r>
    </w:p>
    <w:p w14:paraId="786D5723" w14:textId="77777777" w:rsidR="00133C0D" w:rsidRDefault="00133C0D" w:rsidP="00133C0D">
      <w:r>
        <w:lastRenderedPageBreak/>
        <w:t>ROI / Revenue Estimation</w:t>
      </w:r>
    </w:p>
    <w:p w14:paraId="15B4D067" w14:textId="77777777" w:rsidR="00133C0D" w:rsidRDefault="00133C0D" w:rsidP="00133C0D">
      <w:r>
        <w:t xml:space="preserve">        ↓</w:t>
      </w:r>
    </w:p>
    <w:p w14:paraId="54ABCE77" w14:textId="77777777" w:rsidR="00133C0D" w:rsidRDefault="00133C0D" w:rsidP="00133C0D">
      <w:r>
        <w:t>Greedy Candidate Filtering</w:t>
      </w:r>
    </w:p>
    <w:p w14:paraId="5E1C9D45" w14:textId="77777777" w:rsidR="00133C0D" w:rsidRDefault="00133C0D" w:rsidP="00133C0D">
      <w:r>
        <w:t xml:space="preserve">        ↓</w:t>
      </w:r>
    </w:p>
    <w:p w14:paraId="0ACA4B71" w14:textId="77777777" w:rsidR="00133C0D" w:rsidRDefault="00133C0D" w:rsidP="00133C0D">
      <w:r>
        <w:t>Dynamic Programming Optimizer</w:t>
      </w:r>
    </w:p>
    <w:p w14:paraId="0DBCECB2" w14:textId="77777777" w:rsidR="00133C0D" w:rsidRDefault="00133C0D" w:rsidP="00133C0D">
      <w:r>
        <w:t xml:space="preserve">        ↓</w:t>
      </w:r>
    </w:p>
    <w:p w14:paraId="23D11673" w14:textId="77777777" w:rsidR="00133C0D" w:rsidRDefault="00133C0D" w:rsidP="00133C0D">
      <w:r>
        <w:t>Budget Allocation</w:t>
      </w:r>
    </w:p>
    <w:p w14:paraId="2756EC95" w14:textId="77777777" w:rsidR="00133C0D" w:rsidRDefault="00133C0D" w:rsidP="00133C0D">
      <w:r>
        <w:t xml:space="preserve">        ↓</w:t>
      </w:r>
    </w:p>
    <w:p w14:paraId="4CBEC973" w14:textId="77777777" w:rsidR="00133C0D" w:rsidRDefault="00133C0D" w:rsidP="00133C0D">
      <w:r>
        <w:t>Advertising Platforms</w:t>
      </w:r>
    </w:p>
    <w:p w14:paraId="4E4318E4" w14:textId="77777777" w:rsidR="00133C0D" w:rsidRDefault="00133C0D" w:rsidP="00133C0D">
      <w:r>
        <w:t xml:space="preserve">        ↓</w:t>
      </w:r>
    </w:p>
    <w:p w14:paraId="7F1ED40B" w14:textId="77777777" w:rsidR="00133C0D" w:rsidRDefault="00133C0D" w:rsidP="00133C0D">
      <w:r>
        <w:t>Performance Feedback</w:t>
      </w:r>
    </w:p>
    <w:p w14:paraId="5CB99571" w14:textId="77777777" w:rsidR="00133C0D" w:rsidRDefault="00133C0D" w:rsidP="00133C0D">
      <w:r>
        <w:t xml:space="preserve">        </w:t>
      </w:r>
      <w:r>
        <w:rPr>
          <w:rFonts w:ascii="Cambria Math" w:hAnsi="Cambria Math" w:cs="Cambria Math"/>
        </w:rPr>
        <w:t>↺</w:t>
      </w:r>
    </w:p>
    <w:p w14:paraId="56A6FC2C" w14:textId="77777777" w:rsidR="00133C0D" w:rsidRDefault="00133C0D" w:rsidP="00133C0D">
      <w:r>
        <w:t>For a relatively small number of campaigns, the optimization can execute very quickly. For thousands or millions of campaigns, however, standard O(</w:t>
      </w:r>
      <w:proofErr w:type="spellStart"/>
      <w:r>
        <w:t>nB</w:t>
      </w:r>
      <w:proofErr w:type="spellEnd"/>
      <w:r>
        <w:t>) DP becomes expensive, particularly when the budget must be represented at fine granularity.</w:t>
      </w:r>
    </w:p>
    <w:p w14:paraId="5F2501F1" w14:textId="77777777" w:rsidR="00133C0D" w:rsidRDefault="00133C0D" w:rsidP="00133C0D"/>
    <w:p w14:paraId="29C87237" w14:textId="77777777" w:rsidR="00133C0D" w:rsidRDefault="00133C0D" w:rsidP="00133C0D">
      <w:r>
        <w:t>In such cases, practical systems can use:</w:t>
      </w:r>
    </w:p>
    <w:p w14:paraId="09D25E88" w14:textId="77777777" w:rsidR="00133C0D" w:rsidRDefault="00133C0D" w:rsidP="00133C0D"/>
    <w:p w14:paraId="668143DF" w14:textId="77777777" w:rsidR="00133C0D" w:rsidRDefault="00133C0D" w:rsidP="00133C0D">
      <w:r>
        <w:t>Budget discretization</w:t>
      </w:r>
    </w:p>
    <w:p w14:paraId="0815B242" w14:textId="77777777" w:rsidR="00133C0D" w:rsidRDefault="00133C0D" w:rsidP="00133C0D"/>
    <w:p w14:paraId="43644533" w14:textId="77777777" w:rsidR="00133C0D" w:rsidRDefault="00133C0D" w:rsidP="00133C0D">
      <w:r>
        <w:t>Candidate filtering</w:t>
      </w:r>
    </w:p>
    <w:p w14:paraId="78BF8A58" w14:textId="77777777" w:rsidR="00133C0D" w:rsidRDefault="00133C0D" w:rsidP="00133C0D"/>
    <w:p w14:paraId="672B437C" w14:textId="77777777" w:rsidR="00133C0D" w:rsidRDefault="00133C0D" w:rsidP="00133C0D">
      <w:r>
        <w:t>Approximation algorithms</w:t>
      </w:r>
    </w:p>
    <w:p w14:paraId="01C8CD15" w14:textId="77777777" w:rsidR="00133C0D" w:rsidRDefault="00133C0D" w:rsidP="00133C0D"/>
    <w:p w14:paraId="0F705ABA" w14:textId="77777777" w:rsidR="00133C0D" w:rsidRDefault="00133C0D" w:rsidP="00133C0D">
      <w:r>
        <w:t>Incremental optimization</w:t>
      </w:r>
    </w:p>
    <w:p w14:paraId="6455389C" w14:textId="77777777" w:rsidR="00133C0D" w:rsidRDefault="00133C0D" w:rsidP="00133C0D"/>
    <w:p w14:paraId="34699B81" w14:textId="77777777" w:rsidR="00133C0D" w:rsidRDefault="00133C0D" w:rsidP="00133C0D">
      <w:r>
        <w:t>Parallel processing</w:t>
      </w:r>
    </w:p>
    <w:p w14:paraId="527F6DBE" w14:textId="77777777" w:rsidR="00133C0D" w:rsidRDefault="00133C0D" w:rsidP="00133C0D"/>
    <w:p w14:paraId="7DA1EF9B" w14:textId="77777777" w:rsidR="00133C0D" w:rsidRDefault="00133C0D" w:rsidP="00133C0D">
      <w:r>
        <w:t>Integer programming/constraint optimization</w:t>
      </w:r>
    </w:p>
    <w:p w14:paraId="4872087E" w14:textId="77777777" w:rsidR="00133C0D" w:rsidRDefault="00133C0D" w:rsidP="00133C0D"/>
    <w:p w14:paraId="59BC94ED" w14:textId="77777777" w:rsidR="00133C0D" w:rsidRDefault="00133C0D" w:rsidP="00133C0D">
      <w:r>
        <w:t>Bandit or reinforcement-learning methods for continuously changing campaign performance</w:t>
      </w:r>
    </w:p>
    <w:p w14:paraId="32AA290E" w14:textId="77777777" w:rsidR="00133C0D" w:rsidRDefault="00133C0D" w:rsidP="00133C0D"/>
    <w:p w14:paraId="44F5D993" w14:textId="77777777" w:rsidR="00133C0D" w:rsidRDefault="00133C0D" w:rsidP="00133C0D">
      <w:r>
        <w:t>9. Efficiency Evaluation</w:t>
      </w:r>
    </w:p>
    <w:p w14:paraId="26A8ADED" w14:textId="77777777" w:rsidR="00133C0D" w:rsidRDefault="00133C0D" w:rsidP="00133C0D">
      <w:r>
        <w:t>Approach</w:t>
      </w:r>
      <w:r>
        <w:tab/>
        <w:t>Time Complexity</w:t>
      </w:r>
      <w:r>
        <w:tab/>
        <w:t>Optimality</w:t>
      </w:r>
      <w:r>
        <w:tab/>
        <w:t>Real-Time Suitability</w:t>
      </w:r>
    </w:p>
    <w:p w14:paraId="3025288D" w14:textId="77777777" w:rsidR="00133C0D" w:rsidRDefault="00133C0D" w:rsidP="00133C0D">
      <w:r>
        <w:t>Pure Greedy</w:t>
      </w:r>
      <w:r>
        <w:tab/>
        <w:t>O(</w:t>
      </w:r>
      <w:proofErr w:type="spellStart"/>
      <w:r>
        <w:t>nlogn</w:t>
      </w:r>
      <w:proofErr w:type="spellEnd"/>
      <w:r>
        <w:t>)</w:t>
      </w:r>
      <w:r>
        <w:tab/>
        <w:t>Not guaranteed</w:t>
      </w:r>
      <w:r>
        <w:tab/>
        <w:t>Excellent</w:t>
      </w:r>
    </w:p>
    <w:p w14:paraId="1C917FB1" w14:textId="77777777" w:rsidR="00133C0D" w:rsidRDefault="00133C0D" w:rsidP="00133C0D">
      <w:r>
        <w:t>Dynamic Programming</w:t>
      </w:r>
      <w:r>
        <w:tab/>
        <w:t>O(</w:t>
      </w:r>
      <w:proofErr w:type="spellStart"/>
      <w:r>
        <w:t>nB</w:t>
      </w:r>
      <w:proofErr w:type="spellEnd"/>
      <w:r>
        <w:t>)</w:t>
      </w:r>
      <w:r>
        <w:tab/>
        <w:t>Guaranteed</w:t>
      </w:r>
      <w:r>
        <w:tab/>
        <w:t>Moderate</w:t>
      </w:r>
    </w:p>
    <w:p w14:paraId="14DC744F" w14:textId="77777777" w:rsidR="00133C0D" w:rsidRDefault="00133C0D" w:rsidP="00133C0D">
      <w:r>
        <w:t>Hybrid</w:t>
      </w:r>
      <w:r>
        <w:tab/>
        <w:t>Approximately O(</w:t>
      </w:r>
      <w:proofErr w:type="spellStart"/>
      <w:r>
        <w:t>nlogn</w:t>
      </w:r>
      <w:proofErr w:type="spellEnd"/>
      <w:r>
        <w:t>)+O(kB)</w:t>
      </w:r>
      <w:r>
        <w:tab/>
        <w:t>Very high / optimal over filtered set</w:t>
      </w:r>
      <w:r>
        <w:tab/>
        <w:t>Very good</w:t>
      </w:r>
    </w:p>
    <w:p w14:paraId="6866A75B" w14:textId="77777777" w:rsidR="00133C0D" w:rsidRDefault="00133C0D" w:rsidP="00133C0D"/>
    <w:p w14:paraId="452F31CA" w14:textId="77777777" w:rsidR="00133C0D" w:rsidRDefault="00133C0D" w:rsidP="00133C0D">
      <w:r>
        <w:t>Here, k is the number of campaigns remaining after greedy filtering.</w:t>
      </w:r>
    </w:p>
    <w:p w14:paraId="3E95E328" w14:textId="77777777" w:rsidR="00133C0D" w:rsidRDefault="00133C0D" w:rsidP="00133C0D"/>
    <w:p w14:paraId="17384808" w14:textId="77777777" w:rsidR="00133C0D" w:rsidRDefault="00133C0D" w:rsidP="00133C0D">
      <w:r>
        <w:t>The major advantage of the hybrid approach is that:</w:t>
      </w:r>
    </w:p>
    <w:p w14:paraId="65300DDB" w14:textId="77777777" w:rsidR="00133C0D" w:rsidRDefault="00133C0D" w:rsidP="00133C0D"/>
    <w:p w14:paraId="7F90782D" w14:textId="77777777" w:rsidR="00133C0D" w:rsidRDefault="00133C0D" w:rsidP="00133C0D">
      <w:proofErr w:type="spellStart"/>
      <w:r>
        <w:t>k</w:t>
      </w:r>
      <w:r>
        <w:rPr>
          <w:rFonts w:ascii="Cambria Math" w:hAnsi="Cambria Math" w:cs="Cambria Math"/>
        </w:rPr>
        <w:t>≪</w:t>
      </w:r>
      <w:r>
        <w:t>n</w:t>
      </w:r>
      <w:proofErr w:type="spellEnd"/>
    </w:p>
    <w:p w14:paraId="645F4C95" w14:textId="77777777" w:rsidR="00133C0D" w:rsidRDefault="00133C0D" w:rsidP="00133C0D">
      <w:r>
        <w:t>can substantially reduce the DP computation.</w:t>
      </w:r>
    </w:p>
    <w:p w14:paraId="3709E23F" w14:textId="77777777" w:rsidR="00133C0D" w:rsidRDefault="00133C0D" w:rsidP="00133C0D"/>
    <w:p w14:paraId="113956DE" w14:textId="77777777" w:rsidR="00133C0D" w:rsidRDefault="00133C0D" w:rsidP="00133C0D">
      <w:r>
        <w:t>However, if greedy filtering removes a campaign that belongs to the true optimal solution, the hybrid algorithm may no longer produce the global optimum. Therefore, the filtering threshold should be conservative.</w:t>
      </w:r>
    </w:p>
    <w:p w14:paraId="5FC63D2A" w14:textId="77777777" w:rsidR="00133C0D" w:rsidRDefault="00133C0D" w:rsidP="00133C0D"/>
    <w:p w14:paraId="53256F24" w14:textId="77777777" w:rsidR="00133C0D" w:rsidRDefault="00133C0D" w:rsidP="00133C0D">
      <w:r>
        <w:t>10. Revenue Maximization Interpretation</w:t>
      </w:r>
    </w:p>
    <w:p w14:paraId="5E258DB8" w14:textId="77777777" w:rsidR="00133C0D" w:rsidRDefault="00133C0D" w:rsidP="00133C0D">
      <w:r>
        <w:t>The algorithm transforms advertising budget allocation from a subjective marketing decision into a data-driven optimization problem.</w:t>
      </w:r>
    </w:p>
    <w:p w14:paraId="61BABD49" w14:textId="77777777" w:rsidR="00133C0D" w:rsidRDefault="00133C0D" w:rsidP="00133C0D"/>
    <w:p w14:paraId="53FC7382" w14:textId="77777777" w:rsidR="00133C0D" w:rsidRDefault="00133C0D" w:rsidP="00133C0D">
      <w:r>
        <w:t>The final result provides:</w:t>
      </w:r>
    </w:p>
    <w:p w14:paraId="16E821D7" w14:textId="77777777" w:rsidR="00133C0D" w:rsidRDefault="00133C0D" w:rsidP="00133C0D"/>
    <w:p w14:paraId="6266DFE3" w14:textId="77777777" w:rsidR="00133C0D" w:rsidRDefault="00133C0D" w:rsidP="00133C0D">
      <w:r>
        <w:t>Selected campaigns</w:t>
      </w:r>
    </w:p>
    <w:p w14:paraId="1FA7FCCE" w14:textId="77777777" w:rsidR="00133C0D" w:rsidRDefault="00133C0D" w:rsidP="00133C0D"/>
    <w:p w14:paraId="0A9A2F8C" w14:textId="77777777" w:rsidR="00133C0D" w:rsidRDefault="00133C0D" w:rsidP="00133C0D">
      <w:r>
        <w:t>Budget consumed</w:t>
      </w:r>
    </w:p>
    <w:p w14:paraId="581ED6FD" w14:textId="77777777" w:rsidR="00133C0D" w:rsidRDefault="00133C0D" w:rsidP="00133C0D"/>
    <w:p w14:paraId="322A8C8A" w14:textId="77777777" w:rsidR="00133C0D" w:rsidRDefault="00133C0D" w:rsidP="00133C0D">
      <w:r>
        <w:t>Expected revenue</w:t>
      </w:r>
    </w:p>
    <w:p w14:paraId="255E61CD" w14:textId="77777777" w:rsidR="00133C0D" w:rsidRDefault="00133C0D" w:rsidP="00133C0D"/>
    <w:p w14:paraId="30DABCE1" w14:textId="77777777" w:rsidR="00133C0D" w:rsidRDefault="00133C0D" w:rsidP="00133C0D">
      <w:r>
        <w:t>Expected profit</w:t>
      </w:r>
    </w:p>
    <w:p w14:paraId="528CE18C" w14:textId="77777777" w:rsidR="00133C0D" w:rsidRDefault="00133C0D" w:rsidP="00133C0D"/>
    <w:p w14:paraId="01B5A196" w14:textId="77777777" w:rsidR="00133C0D" w:rsidRDefault="00133C0D" w:rsidP="00133C0D">
      <w:r>
        <w:t>Overall ROI</w:t>
      </w:r>
    </w:p>
    <w:p w14:paraId="3004B649" w14:textId="77777777" w:rsidR="00133C0D" w:rsidRDefault="00133C0D" w:rsidP="00133C0D"/>
    <w:p w14:paraId="3FD1CA3D" w14:textId="77777777" w:rsidR="00133C0D" w:rsidRDefault="00133C0D" w:rsidP="00133C0D">
      <w:r>
        <w:t>Unused budget</w:t>
      </w:r>
    </w:p>
    <w:p w14:paraId="6E486E15" w14:textId="77777777" w:rsidR="00133C0D" w:rsidRDefault="00133C0D" w:rsidP="00133C0D"/>
    <w:p w14:paraId="6BB4195B" w14:textId="77777777" w:rsidR="00133C0D" w:rsidRDefault="00133C0D" w:rsidP="00133C0D">
      <w:r>
        <w:t>Campaign-level contribution</w:t>
      </w:r>
    </w:p>
    <w:p w14:paraId="773DB077" w14:textId="77777777" w:rsidR="00133C0D" w:rsidRDefault="00133C0D" w:rsidP="00133C0D"/>
    <w:p w14:paraId="14A7C18A" w14:textId="77777777" w:rsidR="00133C0D" w:rsidRDefault="00133C0D" w:rsidP="00133C0D">
      <w:r>
        <w:t>The business objective is not simply to spend the entire budget. It is to maximize expected economic return under financial and operational constraints.</w:t>
      </w:r>
    </w:p>
    <w:p w14:paraId="02B88BCD" w14:textId="77777777" w:rsidR="00133C0D" w:rsidRDefault="00133C0D" w:rsidP="00133C0D"/>
    <w:p w14:paraId="7CD7E194" w14:textId="77777777" w:rsidR="00133C0D" w:rsidRDefault="00133C0D" w:rsidP="00133C0D">
      <w:r>
        <w:t>Conclusion</w:t>
      </w:r>
    </w:p>
    <w:p w14:paraId="4B505EBB" w14:textId="00F5EE1F" w:rsidR="00133C0D" w:rsidRPr="00133C0D" w:rsidRDefault="00133C0D" w:rsidP="00133C0D">
      <w:r>
        <w:t>The Knapsack + Greedy Hybrid approach provides a strong balance between computational efficiency and optimization quality. Greedy ranking rapidly identifies promising campaigns, while Dynamic Programming evaluates combinations that greedy selection alone might miss. For moderate-sized campaign portfolios, this approach can provide high-quality budget allocations quickly enough for frequent re-optimization. For large-scale real-time advertising platforms, it can serve as a baseline that can later be extended with approximation, streaming optimization, or reinforcement-learning techniques.</w:t>
      </w:r>
    </w:p>
    <w:sectPr w:rsidR="00133C0D" w:rsidRPr="00133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0D"/>
    <w:rsid w:val="00133C0D"/>
    <w:rsid w:val="00BE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4124F"/>
  <w15:chartTrackingRefBased/>
  <w15:docId w15:val="{3FFB0D5C-4C75-43E5-A8C8-C995C7CA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1207</Words>
  <Characters>6884</Characters>
  <Application>Microsoft Office Word</Application>
  <DocSecurity>0</DocSecurity>
  <Lines>57</Lines>
  <Paragraphs>16</Paragraphs>
  <ScaleCrop>false</ScaleCrop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D</dc:creator>
  <cp:keywords/>
  <dc:description/>
  <cp:lastModifiedBy>Raghul D</cp:lastModifiedBy>
  <cp:revision>1</cp:revision>
  <dcterms:created xsi:type="dcterms:W3CDTF">2026-08-22T04:54:00Z</dcterms:created>
  <dcterms:modified xsi:type="dcterms:W3CDTF">2026-08-22T04:55:00Z</dcterms:modified>
</cp:coreProperties>
</file>