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B75F0" w14:textId="28ECDCF8" w:rsidR="00430F58" w:rsidRDefault="00430F58" w:rsidP="00430F58">
      <w:pPr>
        <w:jc w:val="center"/>
        <w:rPr>
          <w:sz w:val="40"/>
          <w:szCs w:val="40"/>
        </w:rPr>
      </w:pPr>
      <w:r w:rsidRPr="00430F58">
        <w:rPr>
          <w:sz w:val="40"/>
          <w:szCs w:val="40"/>
        </w:rPr>
        <w:t>Difference Between HTTP 1.1 &amp; HTTP 2</w:t>
      </w:r>
    </w:p>
    <w:p w14:paraId="21E5E7C5" w14:textId="4E4FBB32" w:rsidR="00430F58" w:rsidRPr="00221C12" w:rsidRDefault="00221C12" w:rsidP="00221C12">
      <w:proofErr w:type="gramStart"/>
      <w:r>
        <w:t>HTTP:HYPER</w:t>
      </w:r>
      <w:proofErr w:type="gramEnd"/>
      <w:r>
        <w:t xml:space="preserve"> TEXT TRANSFER PROTOCOL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430F58" w14:paraId="22F7EE59" w14:textId="77777777" w:rsidTr="00001FE4">
        <w:trPr>
          <w:trHeight w:val="965"/>
        </w:trPr>
        <w:tc>
          <w:tcPr>
            <w:tcW w:w="4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B468D2" w14:textId="7D30B114" w:rsidR="00430F58" w:rsidRPr="00AA45DB" w:rsidRDefault="00430F58" w:rsidP="00430F58">
            <w:pPr>
              <w:jc w:val="center"/>
              <w:rPr>
                <w:sz w:val="52"/>
                <w:szCs w:val="52"/>
              </w:rPr>
            </w:pPr>
            <w:r w:rsidRPr="00AA45DB">
              <w:rPr>
                <w:sz w:val="52"/>
                <w:szCs w:val="52"/>
              </w:rPr>
              <w:t>HTTP 1.1</w:t>
            </w: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6437D" w14:textId="4139A657" w:rsidR="00430F58" w:rsidRPr="00AA45DB" w:rsidRDefault="00430F58" w:rsidP="00430F58">
            <w:pPr>
              <w:jc w:val="center"/>
              <w:rPr>
                <w:sz w:val="52"/>
                <w:szCs w:val="52"/>
              </w:rPr>
            </w:pPr>
            <w:r w:rsidRPr="00AA45DB">
              <w:rPr>
                <w:sz w:val="52"/>
                <w:szCs w:val="52"/>
              </w:rPr>
              <w:t>HTTP 2</w:t>
            </w:r>
          </w:p>
        </w:tc>
      </w:tr>
      <w:tr w:rsidR="007D0E84" w:rsidRPr="00AA45DB" w14:paraId="0001D0E8" w14:textId="77777777" w:rsidTr="00001FE4">
        <w:trPr>
          <w:trHeight w:val="965"/>
        </w:trPr>
        <w:tc>
          <w:tcPr>
            <w:tcW w:w="4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511949" w14:textId="3B579EB3" w:rsidR="007D0E84" w:rsidRPr="00001FE4" w:rsidRDefault="007D0E84" w:rsidP="00001FE4">
            <w:pPr>
              <w:pStyle w:val="ListParagraph"/>
              <w:numPr>
                <w:ilvl w:val="0"/>
                <w:numId w:val="5"/>
              </w:numPr>
              <w:spacing w:after="160"/>
              <w:rPr>
                <w:sz w:val="28"/>
                <w:szCs w:val="28"/>
              </w:rPr>
            </w:pPr>
            <w:r w:rsidRPr="00001FE4">
              <w:rPr>
                <w:sz w:val="28"/>
                <w:szCs w:val="28"/>
              </w:rPr>
              <w:t>Created in 1997.</w:t>
            </w: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43E701" w14:textId="7A77ABFE" w:rsidR="007D0E84" w:rsidRPr="00001FE4" w:rsidRDefault="007D0E84" w:rsidP="00001FE4">
            <w:pPr>
              <w:pStyle w:val="ListParagraph"/>
              <w:numPr>
                <w:ilvl w:val="0"/>
                <w:numId w:val="5"/>
              </w:numPr>
              <w:spacing w:after="160"/>
              <w:rPr>
                <w:sz w:val="28"/>
                <w:szCs w:val="28"/>
              </w:rPr>
            </w:pPr>
            <w:r w:rsidRPr="00001FE4">
              <w:rPr>
                <w:sz w:val="28"/>
                <w:szCs w:val="28"/>
              </w:rPr>
              <w:t>Created in 2015</w:t>
            </w:r>
          </w:p>
        </w:tc>
      </w:tr>
      <w:tr w:rsidR="00430F58" w:rsidRPr="00AA45DB" w14:paraId="1D177B96" w14:textId="77777777" w:rsidTr="00001FE4">
        <w:trPr>
          <w:trHeight w:val="965"/>
        </w:trPr>
        <w:tc>
          <w:tcPr>
            <w:tcW w:w="4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5A5624" w14:textId="5537E0EB" w:rsidR="00430F58" w:rsidRPr="00001FE4" w:rsidRDefault="00221C12" w:rsidP="00001FE4">
            <w:pPr>
              <w:pStyle w:val="ListParagraph"/>
              <w:numPr>
                <w:ilvl w:val="0"/>
                <w:numId w:val="1"/>
              </w:numPr>
              <w:spacing w:after="160"/>
              <w:rPr>
                <w:sz w:val="28"/>
                <w:szCs w:val="28"/>
              </w:rPr>
            </w:pPr>
            <w:r w:rsidRPr="00001FE4">
              <w:rPr>
                <w:sz w:val="28"/>
                <w:szCs w:val="28"/>
              </w:rPr>
              <w:t>Pipe lining Mechanism</w:t>
            </w: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A76696" w14:textId="37E23018" w:rsidR="00430F58" w:rsidRPr="00001FE4" w:rsidRDefault="00221C12" w:rsidP="00001FE4">
            <w:pPr>
              <w:pStyle w:val="ListParagraph"/>
              <w:numPr>
                <w:ilvl w:val="0"/>
                <w:numId w:val="1"/>
              </w:numPr>
              <w:spacing w:after="160"/>
              <w:rPr>
                <w:sz w:val="28"/>
                <w:szCs w:val="28"/>
              </w:rPr>
            </w:pPr>
            <w:r w:rsidRPr="00001FE4">
              <w:rPr>
                <w:sz w:val="28"/>
                <w:szCs w:val="28"/>
              </w:rPr>
              <w:t>Multiplexing Mechanism</w:t>
            </w:r>
          </w:p>
        </w:tc>
      </w:tr>
      <w:tr w:rsidR="00221C12" w:rsidRPr="00AA45DB" w14:paraId="4ADE2FA9" w14:textId="77777777" w:rsidTr="00001FE4">
        <w:trPr>
          <w:trHeight w:val="965"/>
        </w:trPr>
        <w:tc>
          <w:tcPr>
            <w:tcW w:w="4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9BEAE" w14:textId="47477C15" w:rsidR="00221C12" w:rsidRPr="00001FE4" w:rsidRDefault="00221C12" w:rsidP="00001FE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01FE4">
              <w:rPr>
                <w:sz w:val="28"/>
                <w:szCs w:val="28"/>
              </w:rPr>
              <w:t xml:space="preserve">Head of line </w:t>
            </w:r>
            <w:r w:rsidR="00000F7A" w:rsidRPr="00001FE4">
              <w:rPr>
                <w:sz w:val="28"/>
                <w:szCs w:val="28"/>
              </w:rPr>
              <w:t>problem is caused</w:t>
            </w: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B61517" w14:textId="77777777" w:rsidR="00000F7A" w:rsidRPr="00001FE4" w:rsidRDefault="00000F7A" w:rsidP="00001FE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01FE4">
              <w:rPr>
                <w:sz w:val="28"/>
                <w:szCs w:val="28"/>
              </w:rPr>
              <w:t xml:space="preserve">Some head of line problem is </w:t>
            </w:r>
            <w:proofErr w:type="spellStart"/>
            <w:r w:rsidRPr="00001FE4">
              <w:rPr>
                <w:sz w:val="28"/>
                <w:szCs w:val="28"/>
              </w:rPr>
              <w:t>resoved</w:t>
            </w:r>
            <w:proofErr w:type="spellEnd"/>
          </w:p>
          <w:p w14:paraId="18ED81CB" w14:textId="77777777" w:rsidR="00001FE4" w:rsidRDefault="00000F7A" w:rsidP="00001FE4">
            <w:pPr>
              <w:pStyle w:val="ListParagraph"/>
              <w:rPr>
                <w:rFonts w:ascii="Segoe UI" w:hAnsi="Segoe UI" w:cs="Segoe UI"/>
                <w:color w:val="1E293B"/>
                <w:sz w:val="16"/>
                <w:szCs w:val="16"/>
                <w:shd w:val="clear" w:color="auto" w:fill="FFFFFF"/>
              </w:rPr>
            </w:pPr>
            <w:r w:rsidRPr="00001FE4">
              <w:rPr>
                <w:rFonts w:ascii="Segoe UI" w:hAnsi="Segoe UI" w:cs="Segoe UI"/>
                <w:color w:val="1E293B"/>
                <w:sz w:val="16"/>
                <w:szCs w:val="16"/>
                <w:shd w:val="clear" w:color="auto" w:fill="FFFFFF"/>
              </w:rPr>
              <w:t>(</w:t>
            </w:r>
            <w:r w:rsidRPr="00001FE4">
              <w:rPr>
                <w:rFonts w:ascii="Segoe UI" w:hAnsi="Segoe UI" w:cs="Segoe UI"/>
                <w:color w:val="1E293B"/>
                <w:sz w:val="16"/>
                <w:szCs w:val="16"/>
                <w:shd w:val="clear" w:color="auto" w:fill="FFFFFF"/>
              </w:rPr>
              <w:t>TCP layer still has header blocking problem, which will be solved in HTTP/3</w:t>
            </w:r>
            <w:r w:rsidRPr="00001FE4">
              <w:rPr>
                <w:rFonts w:ascii="Segoe UI" w:hAnsi="Segoe UI" w:cs="Segoe UI"/>
                <w:color w:val="1E293B"/>
                <w:sz w:val="16"/>
                <w:szCs w:val="16"/>
                <w:shd w:val="clear" w:color="auto" w:fill="FFFFFF"/>
              </w:rPr>
              <w:t>)</w:t>
            </w:r>
          </w:p>
          <w:p w14:paraId="7694F093" w14:textId="6610432A" w:rsidR="00001FE4" w:rsidRPr="00001FE4" w:rsidRDefault="00001FE4" w:rsidP="00001FE4">
            <w:pPr>
              <w:pStyle w:val="ListParagraph"/>
              <w:rPr>
                <w:rFonts w:ascii="Segoe UI" w:hAnsi="Segoe UI" w:cs="Segoe UI"/>
                <w:color w:val="1E293B"/>
                <w:sz w:val="16"/>
                <w:szCs w:val="16"/>
                <w:shd w:val="clear" w:color="auto" w:fill="FFFFFF"/>
              </w:rPr>
            </w:pPr>
          </w:p>
        </w:tc>
      </w:tr>
      <w:tr w:rsidR="00000F7A" w:rsidRPr="00AA45DB" w14:paraId="7AE6BE20" w14:textId="77777777" w:rsidTr="00001FE4">
        <w:trPr>
          <w:trHeight w:val="965"/>
        </w:trPr>
        <w:tc>
          <w:tcPr>
            <w:tcW w:w="48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E1F5AF" w14:textId="42404BAA" w:rsidR="00000F7A" w:rsidRPr="00001FE4" w:rsidRDefault="00000F7A" w:rsidP="00001FE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01FE4"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  <w:t>which allows the client to send multiple HTTP requests in parallel within the same TCP connection</w:t>
            </w: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9DA593" w14:textId="77777777" w:rsidR="00001FE4" w:rsidRPr="00001FE4" w:rsidRDefault="00000F7A" w:rsidP="00001FE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01FE4"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  <w:t xml:space="preserve">which allows the client to send multiple HTTP requests in </w:t>
            </w:r>
            <w:r w:rsidRPr="00001FE4"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  <w:t xml:space="preserve">simultaneously </w:t>
            </w:r>
            <w:r w:rsidRPr="00001FE4"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  <w:t>within the same TCP</w:t>
            </w:r>
            <w:r w:rsidR="00001FE4" w:rsidRPr="00001FE4"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  <w:t xml:space="preserve"> </w:t>
            </w:r>
            <w:r w:rsidRPr="00001FE4"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  <w:t>connection</w:t>
            </w:r>
          </w:p>
          <w:p w14:paraId="7F9B10F7" w14:textId="20E46FB1" w:rsidR="00001FE4" w:rsidRPr="00001FE4" w:rsidRDefault="00001FE4" w:rsidP="00001FE4">
            <w:pPr>
              <w:pStyle w:val="ListParagraph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00F7A" w:rsidRPr="00AA45DB" w14:paraId="788690B4" w14:textId="77777777" w:rsidTr="00001FE4">
        <w:trPr>
          <w:trHeight w:val="965"/>
        </w:trPr>
        <w:tc>
          <w:tcPr>
            <w:tcW w:w="48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C0857E9" w14:textId="2806CC69" w:rsidR="00000F7A" w:rsidRPr="00001FE4" w:rsidRDefault="00000F7A" w:rsidP="00001FE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001FE4"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  <w:t>It works on a Textual Format</w:t>
            </w: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216E06" w14:textId="1F918927" w:rsidR="00000F7A" w:rsidRPr="00001FE4" w:rsidRDefault="00000F7A" w:rsidP="00001FE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</w:pPr>
            <w:r w:rsidRPr="00001FE4"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  <w:t xml:space="preserve">It works on a Binary </w:t>
            </w:r>
            <w:r w:rsidR="00684FE3" w:rsidRPr="00001FE4"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  <w:t>Format</w:t>
            </w:r>
          </w:p>
        </w:tc>
      </w:tr>
      <w:tr w:rsidR="00684FE3" w:rsidRPr="00AA45DB" w14:paraId="679EF0BC" w14:textId="77777777" w:rsidTr="00001FE4">
        <w:trPr>
          <w:trHeight w:val="965"/>
        </w:trPr>
        <w:tc>
          <w:tcPr>
            <w:tcW w:w="48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B729A17" w14:textId="41A55BFF" w:rsidR="00684FE3" w:rsidRPr="00001FE4" w:rsidRDefault="00684FE3" w:rsidP="00001FE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001FE4"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It </w:t>
            </w:r>
            <w:proofErr w:type="gramStart"/>
            <w:r w:rsidRPr="00001FE4"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  <w:t>compress</w:t>
            </w:r>
            <w:proofErr w:type="gramEnd"/>
            <w:r w:rsidRPr="00001FE4"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 data by itself</w:t>
            </w: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8E2E9D" w14:textId="3B14AADD" w:rsidR="00684FE3" w:rsidRPr="00001FE4" w:rsidRDefault="00684FE3" w:rsidP="00001FE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</w:pPr>
            <w:r w:rsidRPr="00001FE4"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  <w:t>It uses HPACK to compress data</w:t>
            </w:r>
          </w:p>
        </w:tc>
      </w:tr>
      <w:tr w:rsidR="00684FE3" w:rsidRPr="00AA45DB" w14:paraId="600BD98A" w14:textId="77777777" w:rsidTr="00001FE4">
        <w:trPr>
          <w:trHeight w:val="965"/>
        </w:trPr>
        <w:tc>
          <w:tcPr>
            <w:tcW w:w="48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4C6BEF" w14:textId="2D490F23" w:rsidR="00684FE3" w:rsidRPr="00001FE4" w:rsidRDefault="00684FE3" w:rsidP="00001F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001FE4"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There is HOL blocking which blocks all the request behind it until </w:t>
            </w:r>
            <w:proofErr w:type="gramStart"/>
            <w:r w:rsidRPr="00001FE4"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  <w:t>it</w:t>
            </w:r>
            <w:proofErr w:type="gramEnd"/>
            <w:r w:rsidRPr="00001FE4"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01FE4"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  <w:t>get’s</w:t>
            </w:r>
            <w:proofErr w:type="spellEnd"/>
            <w:r w:rsidRPr="00001FE4"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 all of it </w:t>
            </w:r>
            <w:proofErr w:type="spellStart"/>
            <w:r w:rsidRPr="00001FE4"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  <w:t>resourse</w:t>
            </w:r>
            <w:proofErr w:type="spellEnd"/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D596EE" w14:textId="40F95786" w:rsidR="00684FE3" w:rsidRPr="00001FE4" w:rsidRDefault="00684FE3" w:rsidP="00001F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</w:pPr>
            <w:r w:rsidRPr="00001FE4"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  <w:t xml:space="preserve">It </w:t>
            </w:r>
            <w:proofErr w:type="gramStart"/>
            <w:r w:rsidRPr="00001FE4"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  <w:t>allows  multiplexing</w:t>
            </w:r>
            <w:proofErr w:type="gramEnd"/>
            <w:r w:rsidRPr="00001FE4"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  <w:t xml:space="preserve"> so one TCP connection is required for multi request</w:t>
            </w:r>
          </w:p>
        </w:tc>
      </w:tr>
      <w:tr w:rsidR="00684FE3" w:rsidRPr="00AA45DB" w14:paraId="77A74FDD" w14:textId="77777777" w:rsidTr="00001FE4">
        <w:trPr>
          <w:trHeight w:val="965"/>
        </w:trPr>
        <w:tc>
          <w:tcPr>
            <w:tcW w:w="48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BABDDB9" w14:textId="2FFCE380" w:rsidR="00684FE3" w:rsidRPr="00001FE4" w:rsidRDefault="00684FE3" w:rsidP="00001F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001FE4"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It </w:t>
            </w:r>
            <w:proofErr w:type="gramStart"/>
            <w:r w:rsidRPr="00001FE4"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  <w:t>request</w:t>
            </w:r>
            <w:proofErr w:type="gramEnd"/>
            <w:r w:rsidRPr="00001FE4"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01FE4"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  <w:t>resourse</w:t>
            </w:r>
            <w:proofErr w:type="spellEnd"/>
            <w:r w:rsidRPr="00001FE4">
              <w:rPr>
                <w:rFonts w:ascii="Segoe UI" w:hAnsi="Segoe UI" w:cs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 inline for use getting multiple pages</w:t>
            </w:r>
          </w:p>
        </w:tc>
        <w:tc>
          <w:tcPr>
            <w:tcW w:w="48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65B396" w14:textId="7D041D6F" w:rsidR="00684FE3" w:rsidRPr="00001FE4" w:rsidRDefault="00684FE3" w:rsidP="00001F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</w:pPr>
            <w:r w:rsidRPr="00001FE4"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  <w:t xml:space="preserve">It uses PUSH frame by browser that collect </w:t>
            </w:r>
            <w:r w:rsidR="007D0E84" w:rsidRPr="00001FE4">
              <w:rPr>
                <w:rFonts w:ascii="Segoe UI" w:hAnsi="Segoe UI" w:cs="Segoe UI"/>
                <w:color w:val="1E293B"/>
                <w:sz w:val="28"/>
                <w:szCs w:val="28"/>
                <w:shd w:val="clear" w:color="auto" w:fill="FFFFFF"/>
              </w:rPr>
              <w:t>all multiple pages</w:t>
            </w:r>
          </w:p>
        </w:tc>
      </w:tr>
    </w:tbl>
    <w:p w14:paraId="4893A1F6" w14:textId="338C72C3" w:rsidR="00650FED" w:rsidRPr="00AA45DB" w:rsidRDefault="00650FED" w:rsidP="00001FE4">
      <w:pPr>
        <w:rPr>
          <w:sz w:val="36"/>
          <w:szCs w:val="36"/>
        </w:rPr>
      </w:pPr>
    </w:p>
    <w:p w14:paraId="6DBC46B1" w14:textId="77777777" w:rsidR="00AA45DB" w:rsidRPr="00AA45DB" w:rsidRDefault="00AA45DB">
      <w:pPr>
        <w:rPr>
          <w:sz w:val="36"/>
          <w:szCs w:val="36"/>
        </w:rPr>
      </w:pPr>
    </w:p>
    <w:sectPr w:rsidR="00AA45DB" w:rsidRPr="00AA45D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7B76A" w14:textId="77777777" w:rsidR="005F256F" w:rsidRDefault="005F256F" w:rsidP="00430F58">
      <w:pPr>
        <w:spacing w:after="0" w:line="240" w:lineRule="auto"/>
      </w:pPr>
      <w:r>
        <w:separator/>
      </w:r>
    </w:p>
  </w:endnote>
  <w:endnote w:type="continuationSeparator" w:id="0">
    <w:p w14:paraId="1899B970" w14:textId="77777777" w:rsidR="005F256F" w:rsidRDefault="005F256F" w:rsidP="0043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EBAED" w14:textId="77777777" w:rsidR="005F256F" w:rsidRDefault="005F256F" w:rsidP="00430F58">
      <w:pPr>
        <w:spacing w:after="0" w:line="240" w:lineRule="auto"/>
      </w:pPr>
      <w:r>
        <w:separator/>
      </w:r>
    </w:p>
  </w:footnote>
  <w:footnote w:type="continuationSeparator" w:id="0">
    <w:p w14:paraId="4448E889" w14:textId="77777777" w:rsidR="005F256F" w:rsidRDefault="005F256F" w:rsidP="0043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3BA5B" w14:textId="7A1B3E89" w:rsidR="00430F58" w:rsidRDefault="00430F58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EFE38D8A648B4B8782BE3316FC52A6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TASK-1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5BC0C8A3A54E4AAE8576D71A25C72B1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5-16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May 16, 2024</w:t>
        </w:r>
      </w:sdtContent>
    </w:sdt>
  </w:p>
  <w:p w14:paraId="3BD4FD27" w14:textId="77777777" w:rsidR="00430F58" w:rsidRDefault="00430F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74B9C"/>
    <w:multiLevelType w:val="hybridMultilevel"/>
    <w:tmpl w:val="8F60C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61961"/>
    <w:multiLevelType w:val="hybridMultilevel"/>
    <w:tmpl w:val="8DDCC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06932"/>
    <w:multiLevelType w:val="hybridMultilevel"/>
    <w:tmpl w:val="1AEE9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918AB"/>
    <w:multiLevelType w:val="hybridMultilevel"/>
    <w:tmpl w:val="071C0C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B70F3C"/>
    <w:multiLevelType w:val="hybridMultilevel"/>
    <w:tmpl w:val="38626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58"/>
    <w:rsid w:val="00000F7A"/>
    <w:rsid w:val="00001FE4"/>
    <w:rsid w:val="00221C12"/>
    <w:rsid w:val="00430F58"/>
    <w:rsid w:val="005F256F"/>
    <w:rsid w:val="00650FED"/>
    <w:rsid w:val="00684FE3"/>
    <w:rsid w:val="007D0E84"/>
    <w:rsid w:val="00A01611"/>
    <w:rsid w:val="00AA45DB"/>
    <w:rsid w:val="00E1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0FA5"/>
  <w15:chartTrackingRefBased/>
  <w15:docId w15:val="{03BB87AE-C534-425C-AD9C-08D699D4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F58"/>
  </w:style>
  <w:style w:type="paragraph" w:styleId="Footer">
    <w:name w:val="footer"/>
    <w:basedOn w:val="Normal"/>
    <w:link w:val="FooterChar"/>
    <w:uiPriority w:val="99"/>
    <w:unhideWhenUsed/>
    <w:rsid w:val="00430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F58"/>
  </w:style>
  <w:style w:type="table" w:styleId="TableGrid">
    <w:name w:val="Table Grid"/>
    <w:basedOn w:val="TableNormal"/>
    <w:uiPriority w:val="39"/>
    <w:rsid w:val="00430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E38D8A648B4B8782BE3316FC52A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A8F93-827A-4760-9085-17F9D4A194E3}"/>
      </w:docPartPr>
      <w:docPartBody>
        <w:p w:rsidR="00000000" w:rsidRDefault="00022F04" w:rsidP="00022F04">
          <w:pPr>
            <w:pStyle w:val="EFE38D8A648B4B8782BE3316FC52A6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BC0C8A3A54E4AAE8576D71A25C72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E6449-F565-4977-B9CC-EA092B0723FE}"/>
      </w:docPartPr>
      <w:docPartBody>
        <w:p w:rsidR="00000000" w:rsidRDefault="00022F04" w:rsidP="00022F04">
          <w:pPr>
            <w:pStyle w:val="5BC0C8A3A54E4AAE8576D71A25C72B1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4"/>
    <w:rsid w:val="00022F04"/>
    <w:rsid w:val="006B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38D8A648B4B8782BE3316FC52A633">
    <w:name w:val="EFE38D8A648B4B8782BE3316FC52A633"/>
    <w:rsid w:val="00022F04"/>
  </w:style>
  <w:style w:type="paragraph" w:customStyle="1" w:styleId="5BC0C8A3A54E4AAE8576D71A25C72B17">
    <w:name w:val="5BC0C8A3A54E4AAE8576D71A25C72B17"/>
    <w:rsid w:val="00022F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TASK-1</dc:title>
  <dc:subject/>
  <dc:creator>Ragul s</dc:creator>
  <cp:keywords/>
  <dc:description/>
  <cp:lastModifiedBy>Ragul s</cp:lastModifiedBy>
  <cp:revision>1</cp:revision>
  <dcterms:created xsi:type="dcterms:W3CDTF">2024-05-17T01:22:00Z</dcterms:created>
  <dcterms:modified xsi:type="dcterms:W3CDTF">2024-05-17T02:39:00Z</dcterms:modified>
</cp:coreProperties>
</file>