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C9211E"/>
          <w:sz w:val="32"/>
          <w:szCs w:val="32"/>
        </w:rPr>
      </w:pPr>
      <w:r>
        <w:rPr>
          <w:b/>
          <w:bCs/>
          <w:color w:val="C9211E"/>
          <w:sz w:val="32"/>
          <w:szCs w:val="32"/>
        </w:rPr>
        <w:t>Note: Submit your task on or before  dead lines to secure good marks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Observation Format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Week No </w:t>
      </w:r>
    </w:p>
    <w:p>
      <w:pPr>
        <w:pStyle w:val="Normal"/>
        <w:bidi w:val="0"/>
        <w:jc w:val="left"/>
        <w:rPr/>
      </w:pPr>
      <w:r>
        <w:rPr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 of the 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Description/algorithm: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 softwares/ libraries required for the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describe tags and its attributes used in the program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Result Analysis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RECORD FORMAT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Week no</w:t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 of the program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Description/algorithm: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 softwares/ libraries required for the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describe tags and its attributes used in the program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Result analysis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on every page of the record in the bottom your name, rollno and section to be displayed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Record should be printed copy ( need not write)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upload same copy in the learning.cbit.org.in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110</Words>
  <Characters>554</Characters>
  <CharactersWithSpaces>658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2022-03-17T14:16:50Z</dcterms:created>
  <dc:creator/>
  <dc:description/>
  <dc:language>en-IN</dc:language>
  <cp:lastModifiedBy/>
  <dcterms:modified xsi:type="dcterms:W3CDTF">2022-03-17T14:26:31Z</dcterms:modified>
  <cp:revision>7</cp:revision>
  <dc:subject/>
  <dc:title/>
</cp:coreProperties>
</file>