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CYBER SECURITY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cyber security engineer and bug bounty researcher with hands-on vulnerability discovery across Singapore government and transport programs. Combines adversarial testing, automation scripting, secure design awareness, and software engineering depth.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Relevant coursework: Software Engineering; Artificial Intelligence; Computer Systems; Statistics; Mathematics; Engineering Systems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Used Burp Suite, Wireshark, Python, Bash, and custom fuzzing scripts to automate endpoint discovery, payload delivery, and evidence collection for responsible disclosure reports.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experiments spanning Arcane, Arcane-PP, Arcane-GLM, and Arcane-OCR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Placed in the top quartile among 400+ teams in a first CTF, applying web, crypto, reverse engineering, and systems security problem-solving under time pressure.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Burp Suite; Wireshark; SSRF; CSRF; SQL Injection; NoSQL Injection; Authentication Bypass; OAuth2/JWT; OWASP Top 10; Python; Bash; Rust; Fuzzing; Reverse Engineering.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- digital forensics and executable analysis.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