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rPr>
          <w:rFonts w:ascii="Times New Roman"/>
          <w:sz w:val="33"/>
        </w:rPr>
      </w:pPr>
    </w:p>
    <w:p>
      <w:pPr>
        <w:pStyle w:val="BodyText"/>
        <w:spacing w:before="84"/>
        <w:rPr>
          <w:rFonts w:ascii="Times New Roman"/>
          <w:sz w:val="33"/>
        </w:rPr>
      </w:pPr>
    </w:p>
    <w:p>
      <w:pPr>
        <w:pStyle w:val="Heading1"/>
        <w:ind w:left="5989"/>
      </w:pPr>
      <w:r>
        <w:rPr>
          <w:w w:val="90"/>
        </w:rPr>
        <w:t xml:space="preserve">Rustenburg Local Municipality</w:t>
      </w:r>
    </w:p>
    <w:p>
      <w:pPr>
        <w:pStyle w:val="BodyText"/>
        <w:spacing w:before="65"/>
        <w:rPr>
          <w:rFonts w:ascii="Arial Black"/>
          <w:sz w:val="97"/>
        </w:rPr>
      </w:pPr>
    </w:p>
    <w:p>
      <w:pPr>
        <w:pStyle w:val="Title"/>
      </w:pPr>
      <w:r>
        <w:rPr>
          <w:spacing w:val="-2"/>
          <w:w w:val="110"/>
        </w:rPr>
        <w:t>INVOICE</w:t>
      </w:r>
    </w:p>
    <w:p>
      <w:pPr>
        <w:pStyle w:val="BodyText"/>
        <w:spacing w:before="182"/>
        <w:rPr>
          <w:rFonts w:ascii="Century Gothic"/>
          <w:sz w:val="20"/>
        </w:rPr>
      </w:pPr>
    </w:p>
    <w:p>
      <w:pPr>
        <w:spacing w:after="0"/>
        <w:rPr>
          <w:rFonts w:ascii="Century Gothic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88" w:lineRule="auto" w:before="92"/>
        <w:ind w:left="149" w:right="38"/>
        <w:rPr>
          <w:rFonts w:ascii="Arial Black"/>
        </w:rPr>
      </w:pPr>
      <w:r>
        <w:rPr>
          <w:rFonts w:ascii="Arial Black"/>
          <w:w w:val="90"/>
        </w:rPr>
        <w:t>Invoice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No: </w:t>
      </w:r>
      <w:r>
        <w:rPr>
          <w:rFonts w:ascii="Arial Black"/>
        </w:rPr>
        <w:t>Bill to:</w:t>
      </w:r>
    </w:p>
    <w:p>
      <w:pPr>
        <w:pStyle w:val="BodyText"/>
        <w:spacing w:before="131"/>
        <w:ind w:left="149"/>
      </w:pPr>
      <w:r>
        <w:rPr/>
        <w:br w:type="column"/>
      </w:r>
      <w:r>
        <w:rPr/>
        <w:t xml:space="preserve">INVO: 00233Ij</w:t>
      </w:r>
    </w:p>
    <w:p>
      <w:pPr>
        <w:pStyle w:val="BodyText"/>
        <w:spacing w:before="274"/>
        <w:ind w:left="149"/>
      </w:pPr>
      <w:r>
        <w:rPr>
          <w:spacing w:val="-4"/>
        </w:rPr>
        <w:t xml:space="preserve">Kwena Human Capital (PTY) LTD</w:t>
      </w:r>
    </w:p>
    <w:p>
      <w:pPr>
        <w:pStyle w:val="BodyText"/>
        <w:spacing w:before="92"/>
        <w:ind w:left="149"/>
        <w:rPr>
          <w:rFonts w:ascii="Arial Black"/>
        </w:rPr>
      </w:pPr>
      <w:r>
        <w:rPr/>
        <w:br w:type="column"/>
      </w:r>
      <w:r>
        <w:rPr>
          <w:rFonts w:ascii="Arial Black"/>
          <w:spacing w:val="-2"/>
          <w:w w:val="90"/>
        </w:rPr>
        <w:t>Date:</w:t>
      </w:r>
    </w:p>
    <w:p>
      <w:pPr>
        <w:pStyle w:val="BodyText"/>
        <w:spacing w:before="131"/>
        <w:ind w:left="103"/>
      </w:pPr>
      <w:r>
        <w:rPr/>
        <w:br w:type="column"/>
      </w:r>
      <w:r>
        <w:rPr/>
        <w:t xml:space="preserve">13-December-2023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4" w:equalWidth="0">
            <w:col w:w="1526" w:space="281"/>
            <w:col w:w="2797" w:space="1608"/>
            <w:col w:w="787" w:space="40"/>
            <w:col w:w="279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4" w:after="1"/>
        <w:rPr>
          <w:sz w:val="20"/>
        </w:rPr>
      </w:pPr>
    </w:p>
    <w:p>
      <w:pPr>
        <w:pStyle w:val="BodyText"/>
        <w:spacing w:line="20" w:lineRule="exact"/>
        <w:ind w:left="-1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1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5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>
          <w:rFonts w:ascii="Arial Black"/>
          <w:spacing w:val="-4"/>
          <w:sz w:val="25"/>
        </w:rPr>
        <w:t>Item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9"/>
          <w:sz w:val="25"/>
        </w:rPr>
        <w:t>Description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10"/>
          <w:sz w:val="25"/>
        </w:rPr>
        <w:t>Price</w:t>
      </w:r>
    </w:p>
    <w:p>
      <w:pPr>
        <w:spacing w:before="96"/>
        <w:ind w:left="170" w:right="0" w:firstLine="0"/>
        <w:jc w:val="left"/>
        <w:rPr>
          <w:rFonts w:ascii="Arial Black"/>
          <w:sz w:val="25"/>
        </w:rPr>
      </w:pPr>
      <w:r>
        <w:rPr/>
        <w:br w:type="column"/>
      </w:r>
      <w:r>
        <w:rPr>
          <w:rFonts w:ascii="Arial Black"/>
          <w:spacing w:val="-2"/>
          <w:sz w:val="25"/>
        </w:rPr>
        <w:t>Amount</w:t>
      </w:r>
    </w:p>
    <w:p>
      <w:pPr>
        <w:spacing w:after="0"/>
        <w:jc w:val="left"/>
        <w:rPr>
          <w:rFonts w:ascii="Arial Black"/>
          <w:sz w:val="25"/>
        </w:rPr>
        <w:sectPr>
          <w:type w:val="continuous"/>
          <w:pgSz w:w="11910" w:h="16850"/>
          <w:pgMar w:top="0" w:bottom="0" w:left="1300" w:right="780"/>
          <w:cols w:num="4" w:equalWidth="0">
            <w:col w:w="805" w:space="751"/>
            <w:col w:w="1671" w:space="2618"/>
            <w:col w:w="844" w:space="1457"/>
            <w:col w:w="1684"/>
          </w:cols>
        </w:sectPr>
      </w:pPr>
    </w:p>
    <w:p>
      <w:pPr>
        <w:pStyle w:val="BodyText"/>
        <w:spacing w:before="12"/>
        <w:rPr>
          <w:rFonts w:ascii="Arial Black"/>
          <w:sz w:val="15"/>
        </w:rPr>
      </w:pPr>
    </w:p>
    <w:p>
      <w:pPr>
        <w:pStyle w:val="BodyText"/>
        <w:spacing w:line="20" w:lineRule="exact"/>
        <w:ind w:left="-110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2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681" w:val="left" w:leader="none"/>
          <w:tab w:pos="5444" w:val="left" w:leader="none"/>
          <w:tab w:pos="8217" w:val="left" w:leader="none"/>
        </w:tabs>
        <w:spacing w:line="240" w:lineRule="auto" w:before="166" w:after="0"/>
        <w:ind w:left="1681" w:right="0" w:hanging="1284"/>
        <w:jc w:val="left"/>
        <w:rPr>
          <w:sz w:val="25"/>
        </w:rPr>
      </w:pPr>
      <w:r>
        <w:rPr>
          <w:rFonts w:ascii="Century Gothic"/>
          <w:w w:val="105"/>
          <w:position w:val="4"/>
          <w:sz w:val="24"/>
        </w:rPr>
        <w:t xml:space="preserve">Armed Security Gaurd</w:t>
      </w:r>
      <w:r>
        <w:rPr>
          <w:rFonts w:ascii="Century Gothic"/>
          <w:position w:val="4"/>
          <w:sz w:val="24"/>
        </w:rPr>
        <w:tab/>
      </w:r>
      <w:r>
        <w:rPr>
          <w:rFonts w:ascii="Century Gothic"/>
          <w:w w:val="105"/>
          <w:sz w:val="24"/>
        </w:rPr>
        <w:t xml:space="preserve">935.58</w:t>
      </w:r>
      <w:r>
        <w:rPr>
          <w:rFonts w:ascii="Century Gothic"/>
          <w:sz w:val="24"/>
        </w:rPr>
        <w:tab/>
      </w:r>
      <w:r>
        <w:rPr>
          <w:rFonts w:ascii="Century Gothic"/>
          <w:w w:val="105"/>
          <w:position w:val="-2"/>
          <w:sz w:val="24"/>
        </w:rPr>
        <w:t xml:space="preserve">4928.5</w:t>
      </w:r>
    </w:p>
    <w:p>
      <w:pPr>
        <w:pStyle w:val="BodyText"/>
        <w:spacing w:before="8"/>
        <w:rPr>
          <w:rFonts w:ascii="Century Gothic"/>
          <w:sz w:val="12"/>
        </w:rPr>
      </w:pPr>
    </w:p>
    <w:p>
      <w:pPr>
        <w:spacing w:after="0"/>
        <w:rPr>
          <w:rFonts w:ascii="Century Gothic"/>
          <w:sz w:val="12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137" w:after="0"/>
        <w:ind w:left="1726" w:right="0" w:hanging="1329"/>
        <w:jc w:val="left"/>
        <w:rPr>
          <w:sz w:val="25"/>
        </w:rPr>
      </w:pPr>
      <w:r>
        <w:rPr>
          <w:sz w:val="25"/>
        </w:rPr>
        <w:t>Logo</w:t>
      </w:r>
      <w:r>
        <w:rPr>
          <w:spacing w:val="-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BodyText"/>
        <w:spacing w:before="24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0" w:after="0"/>
        <w:ind w:left="1726" w:right="0" w:hanging="1329"/>
        <w:jc w:val="left"/>
        <w:rPr>
          <w:position w:val="1"/>
          <w:sz w:val="25"/>
        </w:rPr>
      </w:pPr>
      <w:r>
        <w:rPr>
          <w:sz w:val="25"/>
        </w:rPr>
        <w:t>Advertising</w:t>
      </w:r>
      <w:r>
        <w:rPr>
          <w:spacing w:val="3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49" w:after="0"/>
        <w:ind w:left="1726" w:right="0" w:hanging="1329"/>
        <w:jc w:val="left"/>
        <w:rPr>
          <w:position w:val="6"/>
          <w:sz w:val="25"/>
        </w:rPr>
      </w:pPr>
      <w:r>
        <w:rPr>
          <w:sz w:val="25"/>
        </w:rPr>
        <w:t>Poster</w:t>
      </w:r>
      <w:r>
        <w:rPr>
          <w:spacing w:val="5"/>
          <w:sz w:val="25"/>
        </w:rPr>
        <w:t> </w:t>
      </w:r>
      <w:r>
        <w:rPr>
          <w:spacing w:val="-2"/>
          <w:sz w:val="25"/>
        </w:rPr>
        <w:t>Design</w:t>
      </w:r>
    </w:p>
    <w:p>
      <w:pPr>
        <w:pStyle w:val="ListParagraph"/>
        <w:numPr>
          <w:ilvl w:val="0"/>
          <w:numId w:val="1"/>
        </w:numPr>
        <w:tabs>
          <w:tab w:pos="1726" w:val="left" w:leader="none"/>
        </w:tabs>
        <w:spacing w:line="240" w:lineRule="auto" w:before="257" w:after="0"/>
        <w:ind w:left="1726" w:right="0" w:hanging="1329"/>
        <w:jc w:val="left"/>
        <w:rPr>
          <w:sz w:val="25"/>
        </w:rPr>
      </w:pPr>
      <w:r>
        <w:rPr>
          <w:sz w:val="25"/>
        </w:rPr>
        <w:t>Brochure</w:t>
      </w:r>
      <w:r>
        <w:rPr>
          <w:spacing w:val="37"/>
          <w:sz w:val="25"/>
        </w:rPr>
        <w:t> </w:t>
      </w:r>
      <w:r>
        <w:rPr>
          <w:spacing w:val="-2"/>
          <w:sz w:val="25"/>
        </w:rPr>
        <w:t>Design</w:t>
      </w:r>
    </w:p>
    <w:p>
      <w:pPr>
        <w:tabs>
          <w:tab w:pos="1726" w:val="left" w:leader="none"/>
        </w:tabs>
        <w:spacing w:before="282"/>
        <w:ind w:left="427" w:right="0" w:firstLine="0"/>
        <w:jc w:val="left"/>
        <w:rPr>
          <w:sz w:val="25"/>
        </w:rPr>
      </w:pPr>
      <w:r>
        <w:rPr>
          <w:spacing w:val="-10"/>
          <w:w w:val="105"/>
          <w:position w:val="4"/>
          <w:sz w:val="25"/>
        </w:rPr>
        <w:t>6</w:t>
      </w:r>
      <w:r>
        <w:rPr>
          <w:position w:val="4"/>
          <w:sz w:val="25"/>
        </w:rPr>
        <w:tab/>
      </w:r>
      <w:r>
        <w:rPr>
          <w:spacing w:val="-2"/>
          <w:w w:val="105"/>
          <w:sz w:val="25"/>
        </w:rPr>
        <w:t>Content</w:t>
      </w:r>
      <w:r>
        <w:rPr>
          <w:spacing w:val="-7"/>
          <w:w w:val="105"/>
          <w:sz w:val="25"/>
        </w:rPr>
        <w:t> </w:t>
      </w:r>
      <w:r>
        <w:rPr>
          <w:spacing w:val="-2"/>
          <w:w w:val="105"/>
          <w:sz w:val="25"/>
        </w:rPr>
        <w:t>Writer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38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before="137"/>
        <w:ind w:left="397" w:right="0" w:firstLine="0"/>
        <w:jc w:val="left"/>
        <w:rPr>
          <w:sz w:val="25"/>
        </w:rPr>
      </w:pPr>
      <w:r>
        <w:rPr/>
        <w:br w:type="column"/>
      </w:r>
      <w:r>
        <w:rPr>
          <w:spacing w:val="-4"/>
          <w:sz w:val="25"/>
        </w:rPr>
        <w:t>R200</w:t>
      </w:r>
    </w:p>
    <w:p>
      <w:pPr>
        <w:pStyle w:val="BodyText"/>
        <w:spacing w:before="34"/>
        <w:rPr>
          <w:sz w:val="25"/>
        </w:rPr>
      </w:pPr>
    </w:p>
    <w:p>
      <w:pPr>
        <w:spacing w:line="475" w:lineRule="auto" w:before="0"/>
        <w:ind w:left="397" w:right="645" w:firstLine="0"/>
        <w:jc w:val="both"/>
        <w:rPr>
          <w:sz w:val="25"/>
        </w:rPr>
      </w:pPr>
      <w:r>
        <w:rPr>
          <w:spacing w:val="-6"/>
          <w:sz w:val="25"/>
        </w:rPr>
        <w:t>R500 R500 R200</w:t>
      </w:r>
    </w:p>
    <w:p>
      <w:pPr>
        <w:spacing w:before="43"/>
        <w:ind w:left="397" w:right="0" w:firstLine="0"/>
        <w:jc w:val="left"/>
        <w:rPr>
          <w:sz w:val="25"/>
        </w:rPr>
      </w:pPr>
      <w:r>
        <w:rPr>
          <w:spacing w:val="-4"/>
          <w:sz w:val="25"/>
        </w:rPr>
        <w:t>R500</w:t>
      </w:r>
    </w:p>
    <w:p>
      <w:pPr>
        <w:spacing w:after="0"/>
        <w:jc w:val="left"/>
        <w:rPr>
          <w:sz w:val="25"/>
        </w:rPr>
        <w:sectPr>
          <w:type w:val="continuous"/>
          <w:pgSz w:w="11910" w:h="16850"/>
          <w:pgMar w:top="0" w:bottom="0" w:left="1300" w:right="780"/>
          <w:cols w:num="3" w:equalWidth="0">
            <w:col w:w="3868" w:space="1797"/>
            <w:col w:w="1024" w:space="1510"/>
            <w:col w:w="1631"/>
          </w:cols>
        </w:sectPr>
      </w:pPr>
    </w:p>
    <w:p>
      <w:pPr>
        <w:pStyle w:val="BodyText"/>
        <w:spacing w:before="200"/>
        <w:rPr>
          <w:sz w:val="20"/>
        </w:rPr>
      </w:pPr>
    </w:p>
    <w:p>
      <w:pPr>
        <w:pStyle w:val="BodyText"/>
        <w:spacing w:line="20" w:lineRule="exact"/>
        <w:ind w:left="-9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124575" cy="9525"/>
                <wp:effectExtent l="9525" t="0" r="0" b="9525"/>
                <wp:docPr id="1003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124575" cy="9525"/>
                          <a:chExt cx="6124575" cy="952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762"/>
                            <a:ext cx="6124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4575" h="0">
                                <a:moveTo>
                                  <a:pt x="0" y="0"/>
                                </a:moveTo>
                                <a:lnTo>
                                  <a:pt x="6124402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2.25pt;height:.75pt;mso-position-horizontal-relative:char;mso-position-vertical-relative:line" id="docshapegroup3" coordorigin="0,0" coordsize="9645,15">
                <v:line style="position:absolute" from="0,8" to="9645,8" stroked="true" strokeweight=".75pt" strokecolor="#000000">
                  <v:stroke dashstyle="shortdot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top="0" w:bottom="0" w:left="1300" w:right="780"/>
        </w:sectPr>
      </w:pPr>
    </w:p>
    <w:p>
      <w:pPr>
        <w:spacing w:before="89"/>
        <w:ind w:left="0" w:right="0" w:firstLine="0"/>
        <w:jc w:val="right"/>
        <w:rPr>
          <w:rFonts w:ascii="Arial Black"/>
          <w:sz w:val="39"/>
        </w:rPr>
      </w:pPr>
      <w:r>
        <w:rPr>
          <w:rFonts w:ascii="Arial Black"/>
          <w:spacing w:val="-2"/>
          <w:sz w:val="39"/>
        </w:rPr>
        <w:t>Total</w:t>
      </w:r>
    </w:p>
    <w:p>
      <w:pPr>
        <w:pStyle w:val="Heading1"/>
        <w:spacing w:before="171"/>
      </w:pPr>
      <w:r>
        <w:rPr/>
        <w:br w:type="column"/>
      </w:r>
      <w:r>
        <w:rPr>
          <w:w w:val="90"/>
        </w:rPr>
        <w:t xml:space="preserve">R990782</w:t>
      </w:r>
    </w:p>
    <w:p>
      <w:pPr>
        <w:spacing w:after="0"/>
        <w:sectPr>
          <w:type w:val="continuous"/>
          <w:pgSz w:w="11910" w:h="16850"/>
          <w:pgMar w:top="0" w:bottom="0" w:left="1300" w:right="780"/>
          <w:cols w:num="2" w:equalWidth="0">
            <w:col w:w="6824" w:space="40"/>
            <w:col w:w="2966"/>
          </w:cols>
        </w:sectPr>
      </w:pPr>
    </w:p>
    <w:p>
      <w:pPr>
        <w:pStyle w:val="BodyText"/>
        <w:spacing w:before="115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300" w:right="780"/>
        </w:sectPr>
      </w:pPr>
    </w:p>
    <w:p>
      <w:pPr>
        <w:pStyle w:val="BodyText"/>
        <w:spacing w:line="312" w:lineRule="auto" w:before="97"/>
        <w:ind w:left="279"/>
        <w:rPr>
          <w:rFonts w:ascii="Arial Black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328">
                <wp:simplePos x="0" y="0"/>
                <wp:positionH relativeFrom="page">
                  <wp:posOffset>0</wp:posOffset>
                </wp:positionH>
                <wp:positionV relativeFrom="page">
                  <wp:posOffset>731723</wp:posOffset>
                </wp:positionV>
                <wp:extent cx="1922145" cy="3768725"/>
                <wp:effectExtent l="0" t="0" r="0" b="0"/>
                <wp:wrapNone/>
                <wp:docPr id="1004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1922145" cy="3768725"/>
                          <a:chExt cx="1922145" cy="37687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41336"/>
                            <a:ext cx="1922145" cy="3327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2145" h="3327400">
                                <a:moveTo>
                                  <a:pt x="1062913" y="591654"/>
                                </a:moveTo>
                                <a:lnTo>
                                  <a:pt x="479933" y="0"/>
                                </a:lnTo>
                                <a:lnTo>
                                  <a:pt x="0" y="479933"/>
                                </a:lnTo>
                                <a:lnTo>
                                  <a:pt x="0" y="1596440"/>
                                </a:lnTo>
                                <a:lnTo>
                                  <a:pt x="58115" y="1596440"/>
                                </a:lnTo>
                                <a:lnTo>
                                  <a:pt x="1062913" y="591654"/>
                                </a:lnTo>
                                <a:close/>
                              </a:path>
                              <a:path w="1922145" h="3327400">
                                <a:moveTo>
                                  <a:pt x="1921624" y="1450403"/>
                                </a:moveTo>
                                <a:lnTo>
                                  <a:pt x="1340789" y="869569"/>
                                </a:lnTo>
                                <a:lnTo>
                                  <a:pt x="0" y="2210371"/>
                                </a:lnTo>
                                <a:lnTo>
                                  <a:pt x="0" y="3327006"/>
                                </a:lnTo>
                                <a:lnTo>
                                  <a:pt x="45021" y="3327006"/>
                                </a:lnTo>
                                <a:lnTo>
                                  <a:pt x="1921624" y="14504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80059" cy="921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0059" h="921385">
                                <a:moveTo>
                                  <a:pt x="386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21260"/>
                                </a:lnTo>
                                <a:lnTo>
                                  <a:pt x="479935" y="441324"/>
                                </a:lnTo>
                                <a:lnTo>
                                  <a:pt x="38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441325"/>
                            <a:ext cx="1069975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9975" h="1166495">
                                <a:moveTo>
                                  <a:pt x="479935" y="0"/>
                                </a:moveTo>
                                <a:lnTo>
                                  <a:pt x="0" y="479935"/>
                                </a:lnTo>
                                <a:lnTo>
                                  <a:pt x="0" y="679212"/>
                                </a:lnTo>
                                <a:lnTo>
                                  <a:pt x="488622" y="1166063"/>
                                </a:lnTo>
                                <a:lnTo>
                                  <a:pt x="1069449" y="585228"/>
                                </a:lnTo>
                                <a:lnTo>
                                  <a:pt x="4799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1325"/>
                            <a:ext cx="479935" cy="4799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57.616039pt;width:151.35pt;height:296.75pt;mso-position-horizontal-relative:page;mso-position-vertical-relative:page;z-index:-15793152" id="docshapegroup4" coordorigin="0,1152" coordsize="3027,5935">
                <v:shape style="position:absolute;left:0;top:1847;width:3027;height:5240" id="docshape5" coordorigin="0,1847" coordsize="3027,5240" path="m1674,2779l756,1847,0,2603,0,4361,92,4361,1674,2779xm3026,4131l2111,3217,0,5328,0,7087,71,7087,3026,4131xe" filled="true" fillcolor="#a5a5a5" stroked="false">
                  <v:path arrowok="t"/>
                  <v:fill opacity="7864f" type="solid"/>
                </v:shape>
                <v:shape style="position:absolute;left:0;top:1152;width:756;height:1451" id="docshape6" coordorigin="0,1152" coordsize="756,1451" path="m61,1152l0,1152,0,2603,756,1847,61,1152xe" filled="true" fillcolor="#000000" stroked="false">
                  <v:path arrowok="t"/>
                  <v:fill opacity="7864f" type="solid"/>
                </v:shape>
                <v:shape style="position:absolute;left:0;top:1847;width:1685;height:1837" id="docshape7" coordorigin="0,1847" coordsize="1685,1837" path="m756,1847l0,2603,0,2917,769,3684,1684,2769,756,1847xe" filled="true" fillcolor="#727272" stroked="false">
                  <v:path arrowok="t"/>
                  <v:fill opacity="7864f" type="solid"/>
                </v:shape>
                <v:shape style="position:absolute;left:0;top:1847;width:756;height:756" type="#_x0000_t75" id="docshape8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766782</wp:posOffset>
                </wp:positionH>
                <wp:positionV relativeFrom="paragraph">
                  <wp:posOffset>858046</wp:posOffset>
                </wp:positionV>
                <wp:extent cx="6124575" cy="1270"/>
                <wp:effectExtent l="0" t="0" r="0" b="0"/>
                <wp:wrapNone/>
                <wp:docPr id="1005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6124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4575" h="0">
                              <a:moveTo>
                                <a:pt x="0" y="0"/>
                              </a:moveTo>
                              <a:lnTo>
                                <a:pt x="612440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60.376602pt,67.562729pt" to="542.613017pt,67.562729pt" stroked="true" strokeweight=".75pt" strokecolor="#000000">
                <v:stroke dashstyle="shortdot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5930124</wp:posOffset>
                </wp:positionH>
                <wp:positionV relativeFrom="page">
                  <wp:posOffset>0</wp:posOffset>
                </wp:positionV>
                <wp:extent cx="1633220" cy="1233805"/>
                <wp:effectExtent l="0" t="0" r="0" b="0"/>
                <wp:wrapNone/>
                <wp:docPr id="1006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633220" cy="1233805"/>
                          <a:chExt cx="1633220" cy="12338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1633220" cy="1233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3220" h="1233805">
                                <a:moveTo>
                                  <a:pt x="1632724" y="0"/>
                                </a:moveTo>
                                <a:lnTo>
                                  <a:pt x="1233372" y="0"/>
                                </a:lnTo>
                                <a:lnTo>
                                  <a:pt x="0" y="1233258"/>
                                </a:lnTo>
                                <a:lnTo>
                                  <a:pt x="1174737" y="1233258"/>
                                </a:lnTo>
                                <a:lnTo>
                                  <a:pt x="1632724" y="775277"/>
                                </a:lnTo>
                                <a:lnTo>
                                  <a:pt x="16327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801134" y="0"/>
                            <a:ext cx="432434" cy="2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217170">
                                <a:moveTo>
                                  <a:pt x="432238" y="0"/>
                                </a:moveTo>
                                <a:lnTo>
                                  <a:pt x="0" y="0"/>
                                </a:lnTo>
                                <a:lnTo>
                                  <a:pt x="215665" y="216572"/>
                                </a:lnTo>
                                <a:lnTo>
                                  <a:pt x="4322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16800" y="0"/>
                            <a:ext cx="615950" cy="803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50" h="803275">
                                <a:moveTo>
                                  <a:pt x="615924" y="0"/>
                                </a:moveTo>
                                <a:lnTo>
                                  <a:pt x="216572" y="0"/>
                                </a:lnTo>
                                <a:lnTo>
                                  <a:pt x="0" y="216572"/>
                                </a:lnTo>
                                <a:lnTo>
                                  <a:pt x="588441" y="802881"/>
                                </a:lnTo>
                                <a:lnTo>
                                  <a:pt x="615924" y="775397"/>
                                </a:lnTo>
                                <a:lnTo>
                                  <a:pt x="615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65834" y="0"/>
                            <a:ext cx="167538" cy="1675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66.938965pt;margin-top:.000055pt;width:128.6pt;height:97.15pt;mso-position-horizontal-relative:page;mso-position-vertical-relative:page;z-index:15731200" id="docshapegroup9" coordorigin="9339,0" coordsize="2572,1943">
                <v:shape style="position:absolute;left:9338;top:0;width:2572;height:1943" id="docshape10" coordorigin="9339,0" coordsize="2572,1943" path="m11910,0l11281,0,9339,1942,11189,1942,11910,1221,11910,0xe" filled="true" fillcolor="#a5a5a5" stroked="false">
                  <v:path arrowok="t"/>
                  <v:fill opacity="7864f" type="solid"/>
                </v:shape>
                <v:shape style="position:absolute;left:10600;top:0;width:681;height:342" id="docshape11" coordorigin="10600,0" coordsize="681,342" path="m11281,0l10600,0,10940,341,11281,0xe" filled="true" fillcolor="#000000" stroked="false">
                  <v:path arrowok="t"/>
                  <v:fill opacity="7864f" type="solid"/>
                </v:shape>
                <v:shape style="position:absolute;left:10940;top:0;width:970;height:1265" id="docshape12" coordorigin="10940,0" coordsize="970,1265" path="m11910,0l11281,0,10940,341,11867,1264,11910,1221,11910,0xe" filled="true" fillcolor="#727272" stroked="false">
                  <v:path arrowok="t"/>
                  <v:fill opacity="7864f" type="solid"/>
                </v:shape>
                <v:shape style="position:absolute;left:11017;top:0;width:264;height:264" type="#_x0000_t75" id="docshape1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5930124</wp:posOffset>
                </wp:positionH>
                <wp:positionV relativeFrom="page">
                  <wp:posOffset>1331091</wp:posOffset>
                </wp:positionV>
                <wp:extent cx="1633220" cy="163322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633220" cy="1633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3220" h="1633220">
                              <a:moveTo>
                                <a:pt x="1632724" y="0"/>
                              </a:moveTo>
                              <a:lnTo>
                                <a:pt x="0" y="1632732"/>
                              </a:lnTo>
                              <a:lnTo>
                                <a:pt x="1161643" y="1632732"/>
                              </a:lnTo>
                              <a:lnTo>
                                <a:pt x="1632724" y="1161655"/>
                              </a:lnTo>
                              <a:lnTo>
                                <a:pt x="1632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6.938965pt;margin-top:104.810379pt;width:128.6pt;height:128.6pt;mso-position-horizontal-relative:page;mso-position-vertical-relative:page;z-index:15731712" id="docshape14" coordorigin="9339,2096" coordsize="2572,2572" path="m11910,2096l9339,4667,11168,4667,11910,3926,11910,209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6540271</wp:posOffset>
                </wp:positionH>
                <wp:positionV relativeFrom="page">
                  <wp:posOffset>7154151</wp:posOffset>
                </wp:positionV>
                <wp:extent cx="1022985" cy="102298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2985" cy="1022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2985" h="1022985">
                              <a:moveTo>
                                <a:pt x="1022578" y="0"/>
                              </a:moveTo>
                              <a:lnTo>
                                <a:pt x="0" y="1022578"/>
                              </a:lnTo>
                              <a:lnTo>
                                <a:pt x="1022578" y="1022578"/>
                              </a:lnTo>
                              <a:lnTo>
                                <a:pt x="10225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5A5A5">
                            <a:alpha val="11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981995pt;margin-top:563.319031pt;width:80.55pt;height:80.55pt;mso-position-horizontal-relative:page;mso-position-vertical-relative:page;z-index:15732224" id="docshape15" coordorigin="10300,11266" coordsize="1611,1611" path="m11910,11266l10300,12877,11910,12877,11910,11266xe" filled="true" fillcolor="#a5a5a5" stroked="false">
                <v:path arrowok="t"/>
                <v:fill opacity="7864f"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6540271</wp:posOffset>
                </wp:positionH>
                <wp:positionV relativeFrom="page">
                  <wp:posOffset>4408399</wp:posOffset>
                </wp:positionV>
                <wp:extent cx="1022985" cy="203835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022985" cy="2038350"/>
                          <a:chExt cx="1022985" cy="203835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1015301"/>
                            <a:ext cx="1022985" cy="1022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2985">
                                <a:moveTo>
                                  <a:pt x="1022578" y="0"/>
                                </a:moveTo>
                                <a:lnTo>
                                  <a:pt x="0" y="1022464"/>
                                </a:lnTo>
                                <a:lnTo>
                                  <a:pt x="1022578" y="1022464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022985" cy="1021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2985" h="1021080">
                                <a:moveTo>
                                  <a:pt x="1022578" y="0"/>
                                </a:moveTo>
                                <a:lnTo>
                                  <a:pt x="0" y="0"/>
                                </a:lnTo>
                                <a:lnTo>
                                  <a:pt x="1016800" y="1021079"/>
                                </a:lnTo>
                                <a:lnTo>
                                  <a:pt x="1022578" y="1015301"/>
                                </a:lnTo>
                                <a:lnTo>
                                  <a:pt x="10225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16800" y="1015301"/>
                            <a:ext cx="63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12065">
                                <a:moveTo>
                                  <a:pt x="5778" y="0"/>
                                </a:moveTo>
                                <a:lnTo>
                                  <a:pt x="0" y="5778"/>
                                </a:lnTo>
                                <a:lnTo>
                                  <a:pt x="5778" y="11535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4.981995pt;margin-top:347.118042pt;width:80.55pt;height:160.5pt;mso-position-horizontal-relative:page;mso-position-vertical-relative:page;z-index:15732736" id="docshapegroup16" coordorigin="10300,6942" coordsize="1611,3210">
                <v:shape style="position:absolute;left:10299;top:8541;width:1611;height:1611" id="docshape17" coordorigin="10300,8541" coordsize="1611,1611" path="m11910,8541l10300,10151,11910,10151,11910,8541xe" filled="true" fillcolor="#a5a5a5" stroked="false">
                  <v:path arrowok="t"/>
                  <v:fill opacity="7864f" type="solid"/>
                </v:shape>
                <v:shape style="position:absolute;left:10299;top:6942;width:1611;height:1608" id="docshape18" coordorigin="10300,6942" coordsize="1611,1608" path="m11910,6942l10300,6942,11901,8550,11910,8541,11910,6942xe" filled="true" fillcolor="#000000" stroked="false">
                  <v:path arrowok="t"/>
                  <v:fill opacity="7864f" type="solid"/>
                </v:shape>
                <v:shape style="position:absolute;left:11900;top:8541;width:10;height:19" id="docshape19" coordorigin="11901,8541" coordsize="10,19" path="m11910,8541l11901,8550,11910,8559,11910,8541xe" filled="true" fillcolor="#727272" stroked="false">
                  <v:path arrowok="t"/>
                  <v:fill opacity="7864f"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0</wp:posOffset>
                </wp:positionH>
                <wp:positionV relativeFrom="page">
                  <wp:posOffset>8924544</wp:posOffset>
                </wp:positionV>
                <wp:extent cx="2402840" cy="1772285"/>
                <wp:effectExtent l="0" t="0" r="0" b="0"/>
                <wp:wrapNone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2402840" cy="1772285"/>
                          <a:chExt cx="2402840" cy="177228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441350"/>
                            <a:ext cx="2402840" cy="133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2840" h="1330960">
                                <a:moveTo>
                                  <a:pt x="1663573" y="591654"/>
                                </a:moveTo>
                                <a:lnTo>
                                  <a:pt x="1080604" y="0"/>
                                </a:lnTo>
                                <a:lnTo>
                                  <a:pt x="0" y="1080541"/>
                                </a:lnTo>
                                <a:lnTo>
                                  <a:pt x="0" y="1330680"/>
                                </a:lnTo>
                                <a:lnTo>
                                  <a:pt x="924534" y="1330680"/>
                                </a:lnTo>
                                <a:lnTo>
                                  <a:pt x="1663573" y="591654"/>
                                </a:lnTo>
                                <a:close/>
                              </a:path>
                              <a:path w="2402840" h="1330960">
                                <a:moveTo>
                                  <a:pt x="2402598" y="1330680"/>
                                </a:moveTo>
                                <a:lnTo>
                                  <a:pt x="1941461" y="869569"/>
                                </a:lnTo>
                                <a:lnTo>
                                  <a:pt x="1480350" y="1330680"/>
                                </a:lnTo>
                                <a:lnTo>
                                  <a:pt x="2402598" y="1330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080770" cy="1021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0770" h="1021715">
                                <a:moveTo>
                                  <a:pt x="6392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129"/>
                                </a:lnTo>
                                <a:lnTo>
                                  <a:pt x="500851" y="1021093"/>
                                </a:lnTo>
                                <a:lnTo>
                                  <a:pt x="1080606" y="441337"/>
                                </a:lnTo>
                                <a:lnTo>
                                  <a:pt x="6392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0851" y="441337"/>
                            <a:ext cx="1169670" cy="1166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1166495">
                                <a:moveTo>
                                  <a:pt x="579755" y="0"/>
                                </a:moveTo>
                                <a:lnTo>
                                  <a:pt x="0" y="579756"/>
                                </a:lnTo>
                                <a:lnTo>
                                  <a:pt x="588441" y="1166054"/>
                                </a:lnTo>
                                <a:lnTo>
                                  <a:pt x="1169262" y="585228"/>
                                </a:lnTo>
                                <a:lnTo>
                                  <a:pt x="5797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27272">
                              <a:alpha val="11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889" y="441337"/>
                            <a:ext cx="530716" cy="530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02.720032pt;width:189.2pt;height:139.550pt;mso-position-horizontal-relative:page;mso-position-vertical-relative:page;z-index:15733248" id="docshapegroup20" coordorigin="0,14054" coordsize="3784,2791">
                <v:shape style="position:absolute;left:0;top:14749;width:3784;height:2096" id="docshape21" coordorigin="0,14749" coordsize="3784,2096" path="m2620,15681l1702,14749,0,16451,0,16845,1456,16845,2620,15681xm3784,16845l3057,16119,2331,16845,3784,16845xe" filled="true" fillcolor="#a5a5a5" stroked="false">
                  <v:path arrowok="t"/>
                  <v:fill opacity="7864f" type="solid"/>
                </v:shape>
                <v:shape style="position:absolute;left:0;top:14054;width:1702;height:1609" id="docshape22" coordorigin="0,14054" coordsize="1702,1609" path="m1007,14054l0,14054,0,14870,789,15662,1702,14749,1007,14054xe" filled="true" fillcolor="#000000" stroked="false">
                  <v:path arrowok="t"/>
                  <v:fill opacity="7864f" type="solid"/>
                </v:shape>
                <v:shape style="position:absolute;left:788;top:14749;width:1842;height:1837" id="docshape23" coordorigin="789,14749" coordsize="1842,1837" path="m1702,14749l789,15662,1715,16586,2630,15671,1702,14749xe" filled="true" fillcolor="#727272" stroked="false">
                  <v:path arrowok="t"/>
                  <v:fill opacity="7864f" type="solid"/>
                </v:shape>
                <v:shape style="position:absolute;left:865;top:14749;width:836;height:836" type="#_x0000_t75" id="docshape24" stroked="false">
                  <v:imagedata r:id="rId7" o:title="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w:t>Bank Name: </w:t>
      </w:r>
      <w:r>
        <w:rPr>
          <w:rFonts w:ascii="Arial Black"/>
          <w:w w:val="90"/>
        </w:rPr>
        <w:t>Bank</w:t>
      </w:r>
      <w:r>
        <w:rPr>
          <w:rFonts w:ascii="Arial Black"/>
          <w:spacing w:val="-14"/>
          <w:w w:val="90"/>
        </w:rPr>
        <w:t> </w:t>
      </w:r>
      <w:r>
        <w:rPr>
          <w:rFonts w:ascii="Arial Black"/>
          <w:w w:val="90"/>
        </w:rPr>
        <w:t>Account:</w:t>
      </w:r>
    </w:p>
    <w:p>
      <w:pPr>
        <w:pStyle w:val="BodyText"/>
        <w:spacing w:before="132"/>
        <w:ind w:left="16"/>
      </w:pPr>
      <w:r>
        <w:rPr/>
        <w:br w:type="column"/>
      </w:r>
      <w:r>
        <w:rPr>
          <w:spacing w:val="-4"/>
        </w:rPr>
        <w:t xml:space="preserve">NedBank</w:t>
      </w:r>
    </w:p>
    <w:p>
      <w:pPr>
        <w:spacing w:before="188"/>
        <w:ind w:left="143" w:right="0" w:firstLine="0"/>
        <w:jc w:val="left"/>
        <w:rPr>
          <w:rFonts w:ascii="Calibri"/>
          <w:b/>
          <w:sz w:val="24"/>
        </w:rPr>
      </w:pPr>
      <w:r>
        <w:rPr>
          <w:rFonts w:ascii="Calibri"/>
          <w:b/>
          <w:spacing w:val="10"/>
          <w:w w:val="115"/>
          <w:sz w:val="24"/>
        </w:rPr>
        <w:t xml:space="preserve">617744000370</w:t>
      </w:r>
    </w:p>
    <w:sectPr>
      <w:type w:val="continuous"/>
      <w:pgSz w:w="11910" w:h="16850"/>
      <w:pgMar w:top="0" w:bottom="0" w:left="1300" w:right="780"/>
      <w:cols w:num="2" w:equalWidth="0">
        <w:col w:w="2013" w:space="40"/>
        <w:col w:w="777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entury Gothic">
    <w:altName w:val="Century Gothic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681" w:hanging="1285"/>
        <w:jc w:val="left"/>
      </w:pPr>
      <w:rPr>
        <w:rFonts w:hint="default"/>
        <w:spacing w:val="-1"/>
        <w:w w:val="8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5" w:hanging="12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10" w:hanging="12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5" w:hanging="12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0" w:hanging="12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55" w:hanging="12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70" w:hanging="12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5" w:hanging="12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00" w:hanging="128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99"/>
      <w:outlineLvl w:val="1"/>
    </w:pPr>
    <w:rPr>
      <w:rFonts w:ascii="Arial Black" w:hAnsi="Arial Black" w:eastAsia="Arial Black" w:cs="Arial Black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/>
    </w:pPr>
    <w:rPr>
      <w:rFonts w:ascii="Century Gothic" w:hAnsi="Century Gothic" w:eastAsia="Century Gothic" w:cs="Century Gothic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26" w:hanging="1329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2024-05-09T11:08:00Z</dcterms:created>
  <dcterms:modified xsi:type="dcterms:W3CDTF">2024-05-09T11:08:00Z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