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Life Healthcare Group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14 Bonanza Street,2092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#NUMB- 0000083642Sr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05-21-2022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Agility Channel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354 Main Street,Gauteng,2008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Graphic Design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527.37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6634.22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Social Media Graphics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179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640.26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6634.22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R5943526.97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6634.22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