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Gijima Holdings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Cogence (Pty) Limited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#095678Mz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08 May 2023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Asian Fusion Catering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141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306.09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7641.84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5453119.88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2976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Capitec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127748000370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