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 Heidinger Group 17 Individual Status Report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1, Previous Week’s Goals: N/A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2, Weekly Progress: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I’ve done: I helped in the creation of the user stories after selecting the various features of our application. We used these to create the product backlog and I assigned myself the task of creating the “Fill in information about created event” feature.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worked: Our communication efforts through Discord seemed to work really well and our synchronization of group efforts seems to be coming along very well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 learned: I learned the basics of how to use Flask as well as catch up on learning how to create dictionaries with Python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 had trouble with: The only thing I had trouble with regarding the project so far was creating a Trello account but I got it resolved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 got stuck on: So far, I have no gotten stuck on anything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3, Future Plans: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future plans I need to create a basic outline of how I am going to implement the information part of the event feature for the event planner. I will create some basic code and experiment with the implementation of it. I will also need to join my code with the repository and allow it to work with other’s code. We also need to meet to outline basics and create a general plan for the event planner.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