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4BAF" w14:textId="6F3DFB6E" w:rsidR="001855B6" w:rsidRDefault="001855B6">
      <w:pPr>
        <w:rPr>
          <w:lang w:val="en-US"/>
        </w:rPr>
      </w:pPr>
      <w:r>
        <w:rPr>
          <w:lang w:val="en-US"/>
        </w:rPr>
        <w:t>OUTPUT FILE:</w:t>
      </w:r>
    </w:p>
    <w:p w14:paraId="30086B99" w14:textId="46C987FC" w:rsidR="001855B6" w:rsidRDefault="001855B6">
      <w:pPr>
        <w:rPr>
          <w:lang w:val="en-US"/>
        </w:rPr>
      </w:pPr>
      <w:r>
        <w:rPr>
          <w:lang w:val="en-US"/>
        </w:rPr>
        <w:t>1) entry stored</w:t>
      </w:r>
      <w:r>
        <w:rPr>
          <w:noProof/>
          <w:lang w:val="en-US"/>
        </w:rPr>
        <w:drawing>
          <wp:inline distT="0" distB="0" distL="0" distR="0" wp14:anchorId="5B84E969" wp14:editId="55793747">
            <wp:extent cx="5731510" cy="1754505"/>
            <wp:effectExtent l="0" t="0" r="2540" b="0"/>
            <wp:docPr id="201955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4338" name="Picture 2019554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21F0" w14:textId="0D0E7D8F" w:rsidR="001855B6" w:rsidRDefault="001855B6">
      <w:pPr>
        <w:rPr>
          <w:lang w:val="en-US"/>
        </w:rPr>
      </w:pPr>
      <w:r>
        <w:rPr>
          <w:lang w:val="en-US"/>
        </w:rPr>
        <w:t>2) contact form</w:t>
      </w:r>
      <w:r>
        <w:rPr>
          <w:noProof/>
          <w:lang w:val="en-US"/>
        </w:rPr>
        <w:drawing>
          <wp:inline distT="0" distB="0" distL="0" distR="0" wp14:anchorId="279B9B38" wp14:editId="51103FF8">
            <wp:extent cx="5731510" cy="3510915"/>
            <wp:effectExtent l="0" t="0" r="2540" b="0"/>
            <wp:docPr id="950573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73560" name="Picture 950573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687B" w14:textId="77777777" w:rsidR="001855B6" w:rsidRDefault="001855B6">
      <w:pPr>
        <w:rPr>
          <w:lang w:val="en-US"/>
        </w:rPr>
      </w:pPr>
    </w:p>
    <w:p w14:paraId="474EE2D7" w14:textId="692FBC14" w:rsidR="001855B6" w:rsidRDefault="001855B6">
      <w:pPr>
        <w:rPr>
          <w:lang w:val="en-US"/>
        </w:rPr>
      </w:pPr>
      <w:r>
        <w:rPr>
          <w:lang w:val="en-US"/>
        </w:rPr>
        <w:t>3) registration details</w:t>
      </w:r>
    </w:p>
    <w:p w14:paraId="07ECC140" w14:textId="438CDD05" w:rsidR="001855B6" w:rsidRDefault="001855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07D493" wp14:editId="16010251">
            <wp:extent cx="2461260" cy="1815268"/>
            <wp:effectExtent l="0" t="0" r="0" b="0"/>
            <wp:docPr id="31719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017" name="Picture 31719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646" cy="18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26B8" w14:textId="4E9B57DA" w:rsidR="001855B6" w:rsidRDefault="001855B6">
      <w:pPr>
        <w:rPr>
          <w:lang w:val="en-US"/>
        </w:rPr>
      </w:pPr>
      <w:r>
        <w:rPr>
          <w:lang w:val="en-US"/>
        </w:rPr>
        <w:lastRenderedPageBreak/>
        <w:t>4)feedback</w:t>
      </w:r>
    </w:p>
    <w:p w14:paraId="0AF27D2E" w14:textId="3C35B730" w:rsidR="001855B6" w:rsidRPr="001855B6" w:rsidRDefault="001855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17604" wp14:editId="62A95A7B">
            <wp:extent cx="5731510" cy="2559685"/>
            <wp:effectExtent l="0" t="0" r="2540" b="0"/>
            <wp:docPr id="467728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8728" name="Picture 467728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5B6" w:rsidRPr="00185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B6"/>
    <w:rsid w:val="001855B6"/>
    <w:rsid w:val="007D2FE0"/>
    <w:rsid w:val="009D522C"/>
    <w:rsid w:val="00A8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01B6"/>
  <w15:chartTrackingRefBased/>
  <w15:docId w15:val="{11B5C04B-F503-47B1-B953-F192C4D4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2026-10-06T18:59:00Z</dcterms:created>
  <dcterms:modified xsi:type="dcterms:W3CDTF">2026-10-06T19:03:00Z</dcterms:modified>
</cp:coreProperties>
</file>