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EEAC" w14:textId="77777777" w:rsidR="005B6E83" w:rsidRPr="005B6E83" w:rsidRDefault="005B6E83" w:rsidP="005B6E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B6E8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</w:t>
      </w:r>
      <w:proofErr w:type="gramEnd"/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/Descriptive Question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8635B8" w14:textId="77777777" w:rsidR="005B6E83" w:rsidRPr="005B6E83" w:rsidRDefault="005B6E83" w:rsidP="005B6E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What are the </w:t>
      </w:r>
      <w:proofErr w:type="gramStart"/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commonly required</w:t>
      </w:r>
      <w:proofErr w:type="gramEnd"/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skills for clinical data analysts, based on current job postings and industry trends?</w:t>
      </w:r>
    </w:p>
    <w:p w14:paraId="3F35D991" w14:textId="01C4882E" w:rsidR="005712AF" w:rsidRDefault="005B6E83" w:rsidP="005B6E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technical and soft skills are most frequently listed in clinical data analyst job descriptions?</w:t>
      </w:r>
    </w:p>
    <w:p w14:paraId="15F61ABA" w14:textId="77777777" w:rsidR="005B6E83" w:rsidRPr="005B6E83" w:rsidRDefault="005B6E83" w:rsidP="005B6E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Listings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6C037A" w14:textId="77777777" w:rsidR="005B6E83" w:rsidRPr="005B6E83" w:rsidRDefault="005B6E83" w:rsidP="005B6E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Scraping data from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boards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Indeed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Glassdoor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SimplyHired</w:t>
      </w:r>
      <w:proofErr w:type="spellEnd"/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could give you a wealth of information. You can focus on specific roles like "clinical data analyst" and extract details such as:</w:t>
      </w:r>
    </w:p>
    <w:p w14:paraId="53CE11BF" w14:textId="77777777" w:rsidR="005B6E83" w:rsidRPr="005B6E83" w:rsidRDefault="005B6E83" w:rsidP="005B6E8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Required technical skills (e.g., SQL, Python, SAS, R)</w:t>
      </w:r>
    </w:p>
    <w:p w14:paraId="238BAF98" w14:textId="77777777" w:rsidR="005B6E83" w:rsidRPr="005B6E83" w:rsidRDefault="005B6E83" w:rsidP="005B6E8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Soft skills (e.g., communication, attention to detail)</w:t>
      </w:r>
    </w:p>
    <w:p w14:paraId="40DC2094" w14:textId="77777777" w:rsidR="005B6E83" w:rsidRPr="005B6E83" w:rsidRDefault="005B6E83" w:rsidP="005B6E8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Years of experience required</w:t>
      </w:r>
    </w:p>
    <w:p w14:paraId="57DA96BF" w14:textId="77777777" w:rsidR="005B6E83" w:rsidRPr="005B6E83" w:rsidRDefault="005B6E83" w:rsidP="005B6E8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Industry-specific knowledge (e.g., clinical trials, regulatory compliance)</w:t>
      </w:r>
    </w:p>
    <w:p w14:paraId="224F8449" w14:textId="77777777" w:rsidR="005B6E83" w:rsidRDefault="005B6E83" w:rsidP="005B6E8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Tools like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Python’s </w:t>
      </w:r>
      <w:proofErr w:type="spellStart"/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</w:t>
      </w:r>
      <w:proofErr w:type="spellEnd"/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Scrapy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can help you with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scraping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, assuming you follow ethical guidelines and respect the websites' terms of service.</w:t>
      </w:r>
    </w:p>
    <w:p w14:paraId="4C50F06F" w14:textId="5D731091" w:rsidR="005B6E83" w:rsidRPr="005B6E83" w:rsidRDefault="005B6E83" w:rsidP="005B6E8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Potentially (Probably not)</w:t>
      </w:r>
    </w:p>
    <w:p w14:paraId="131E5AA3" w14:textId="77777777" w:rsidR="005B6E83" w:rsidRPr="005B6E83" w:rsidRDefault="005B6E83" w:rsidP="005B6E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Market Reports and Industry Surveys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87D731" w14:textId="77777777" w:rsidR="005B6E83" w:rsidRPr="005B6E83" w:rsidRDefault="005B6E83" w:rsidP="005B6E8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You can find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industry-specific reports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surveys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published by organizations such as:</w:t>
      </w:r>
    </w:p>
    <w:p w14:paraId="0C571A37" w14:textId="77777777" w:rsidR="005B6E83" w:rsidRPr="005B6E83" w:rsidRDefault="005B6E83" w:rsidP="005B6E8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The American Medical Informatics Association (AMIA)</w:t>
      </w:r>
    </w:p>
    <w:p w14:paraId="0495784A" w14:textId="77777777" w:rsidR="005B6E83" w:rsidRPr="005B6E83" w:rsidRDefault="005B6E83" w:rsidP="005B6E8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The Clinical Data Management Association (CDMA)</w:t>
      </w:r>
    </w:p>
    <w:p w14:paraId="75346D38" w14:textId="77777777" w:rsidR="005B6E83" w:rsidRPr="005B6E83" w:rsidRDefault="005B6E83" w:rsidP="005B6E8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Bureau of Labor Statistics (BLS)</w:t>
      </w:r>
    </w:p>
    <w:p w14:paraId="774F0257" w14:textId="77777777" w:rsidR="005B6E83" w:rsidRPr="005B6E83" w:rsidRDefault="005B6E83" w:rsidP="005B6E8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These might include aggregated data on job requirements, trends, and essential skills in clinical data analytics.</w:t>
      </w:r>
    </w:p>
    <w:p w14:paraId="2D19AD55" w14:textId="77777777" w:rsidR="005B6E83" w:rsidRPr="005B6E83" w:rsidRDefault="005B6E83" w:rsidP="005B6E8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Data Sets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1B54BE" w14:textId="77777777" w:rsidR="005B6E83" w:rsidRPr="005B6E83" w:rsidRDefault="005B6E83" w:rsidP="005B6E8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You might also find public datasets related to healthcare or clinical trials that could help support your analysis, especially for the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aspect (e.g., using data analytics to identify trends in clinical outcomes).</w:t>
      </w:r>
    </w:p>
    <w:p w14:paraId="551AA08E" w14:textId="77777777" w:rsidR="005B6E83" w:rsidRDefault="005B6E83" w:rsidP="005B6E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DDBA8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10992B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Briefly explain the role of a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data analyst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in healthcare.</w:t>
      </w:r>
    </w:p>
    <w:p w14:paraId="71D0D7FE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State the purpose of the study: understanding the skills needed for success in the field.</w:t>
      </w:r>
    </w:p>
    <w:p w14:paraId="73FB0F26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Literature Review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8129F5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Explore previous research on the skills required for clinical data analysts.</w:t>
      </w:r>
    </w:p>
    <w:p w14:paraId="533346F0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Identify any gaps in knowledge or areas where your research could provide new insights.</w:t>
      </w:r>
    </w:p>
    <w:p w14:paraId="71354219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Question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5A761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Refined version of your question: </w:t>
      </w:r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are the primary skills required for clinical data analysts?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</w:t>
      </w:r>
      <w:proofErr w:type="gramEnd"/>
      <w:r w:rsidRPr="005B6E8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do skill sets correlate with job roles and hiring criteria in clinical data analytics?</w:t>
      </w:r>
    </w:p>
    <w:p w14:paraId="5C62F619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881052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E70191" w14:textId="77777777" w:rsidR="005B6E83" w:rsidRPr="005B6E83" w:rsidRDefault="005B6E83" w:rsidP="005B6E8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Detail how you will collect job postings (scraping, surveys, or reports).</w:t>
      </w:r>
    </w:p>
    <w:p w14:paraId="7233E11A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4FA2F2" w14:textId="77777777" w:rsidR="005B6E83" w:rsidRPr="005B6E83" w:rsidRDefault="005B6E83" w:rsidP="005B6E8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analysis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to extract and categorize skills from job descriptions (e.g., word frequency analysis, sentiment analysis).</w:t>
      </w:r>
    </w:p>
    <w:p w14:paraId="492B0B89" w14:textId="77777777" w:rsidR="005B6E83" w:rsidRPr="005B6E83" w:rsidRDefault="005B6E83" w:rsidP="005B6E8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Potentially, you could run a </w:t>
      </w: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analysis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 xml:space="preserve"> to see how skill requirements have changed over time.</w:t>
      </w:r>
    </w:p>
    <w:p w14:paraId="136656A5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16C38B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Present your findings: most common technical and soft skills, trends over time, and any significant insights into the profession.</w:t>
      </w:r>
    </w:p>
    <w:p w14:paraId="7C588FE6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9553AD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Interpret the results: Are there gaps in skills that need to be addressed by future analysts or educational programs? How does this information help students or professionals aiming for this career?</w:t>
      </w:r>
    </w:p>
    <w:p w14:paraId="37B80E0E" w14:textId="77777777" w:rsidR="005B6E83" w:rsidRPr="005B6E83" w:rsidRDefault="005B6E83" w:rsidP="005B6E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and Recommendations</w:t>
      </w: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0012D1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Summarize your key findings.</w:t>
      </w:r>
    </w:p>
    <w:p w14:paraId="3CDEACB3" w14:textId="77777777" w:rsidR="005B6E83" w:rsidRPr="005B6E83" w:rsidRDefault="005B6E83" w:rsidP="005B6E8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E83">
        <w:rPr>
          <w:rFonts w:ascii="Times New Roman" w:eastAsia="Times New Roman" w:hAnsi="Times New Roman" w:cs="Times New Roman"/>
          <w:kern w:val="0"/>
          <w14:ligatures w14:val="none"/>
        </w:rPr>
        <w:t>Offer recommendations for students entering the field, or for educational programs.</w:t>
      </w:r>
    </w:p>
    <w:p w14:paraId="13DB3008" w14:textId="77777777" w:rsidR="005B6E83" w:rsidRPr="005B6E83" w:rsidRDefault="005B6E83" w:rsidP="005B6E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B6E83" w:rsidRPr="005B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2FE"/>
    <w:multiLevelType w:val="multilevel"/>
    <w:tmpl w:val="1D5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74345"/>
    <w:multiLevelType w:val="multilevel"/>
    <w:tmpl w:val="0100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543EB"/>
    <w:multiLevelType w:val="multilevel"/>
    <w:tmpl w:val="97AC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D042C"/>
    <w:multiLevelType w:val="multilevel"/>
    <w:tmpl w:val="9CC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57400">
    <w:abstractNumId w:val="1"/>
  </w:num>
  <w:num w:numId="2" w16cid:durableId="1347750385">
    <w:abstractNumId w:val="3"/>
  </w:num>
  <w:num w:numId="3" w16cid:durableId="473764595">
    <w:abstractNumId w:val="0"/>
  </w:num>
  <w:num w:numId="4" w16cid:durableId="78061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A9"/>
    <w:rsid w:val="0007032B"/>
    <w:rsid w:val="00533DE3"/>
    <w:rsid w:val="005707BC"/>
    <w:rsid w:val="005712AF"/>
    <w:rsid w:val="005B6E83"/>
    <w:rsid w:val="00820826"/>
    <w:rsid w:val="008419A9"/>
    <w:rsid w:val="009D4835"/>
    <w:rsid w:val="00A146B9"/>
    <w:rsid w:val="00B143E0"/>
    <w:rsid w:val="00F0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173E"/>
  <w15:chartTrackingRefBased/>
  <w15:docId w15:val="{83C259F0-D121-F245-A40E-C7FEF426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9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9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9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9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6E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6E83"/>
    <w:rPr>
      <w:b/>
      <w:bCs/>
    </w:rPr>
  </w:style>
  <w:style w:type="character" w:styleId="Emphasis">
    <w:name w:val="Emphasis"/>
    <w:basedOn w:val="DefaultParagraphFont"/>
    <w:uiPriority w:val="20"/>
    <w:qFormat/>
    <w:rsid w:val="005B6E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Semma, Rahma</dc:creator>
  <cp:keywords/>
  <dc:description/>
  <cp:lastModifiedBy>Semma, Rahma</cp:lastModifiedBy>
  <cp:revision>2</cp:revision>
  <dcterms:created xsi:type="dcterms:W3CDTF">2025-01-28T14:15:00Z</dcterms:created>
  <dcterms:modified xsi:type="dcterms:W3CDTF">2025-01-28T14:15:00Z</dcterms:modified>
</cp:coreProperties>
</file>