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B339" w14:textId="6224BF13" w:rsidR="001E46CD" w:rsidRDefault="000A4072" w:rsidP="000A407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A4072">
        <w:rPr>
          <w:rFonts w:ascii="Times New Roman" w:hAnsi="Times New Roman" w:cs="Times New Roman"/>
          <w:b/>
          <w:bCs/>
          <w:sz w:val="24"/>
          <w:szCs w:val="24"/>
          <w:lang w:val="id-ID"/>
        </w:rPr>
        <w:t>LEMBAR KONSULTASI</w:t>
      </w:r>
    </w:p>
    <w:p w14:paraId="36C332D0" w14:textId="30E71FA3" w:rsidR="000A4072" w:rsidRDefault="000A4072" w:rsidP="00F41D76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A4072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Rahmat Ilyas</w:t>
      </w:r>
    </w:p>
    <w:p w14:paraId="2DB58CC1" w14:textId="16C3EDD0" w:rsidR="000A4072" w:rsidRDefault="000A4072" w:rsidP="00F41D76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60900116081</w:t>
      </w:r>
    </w:p>
    <w:p w14:paraId="7586F1E4" w14:textId="1888997E" w:rsidR="000A4072" w:rsidRDefault="000A4072" w:rsidP="00F41D76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Sistem Informasi</w:t>
      </w:r>
    </w:p>
    <w:p w14:paraId="4B7527DA" w14:textId="76CCB463" w:rsidR="000A4072" w:rsidRDefault="000A4072" w:rsidP="00F41D76">
      <w:pPr>
        <w:tabs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0A4072">
        <w:rPr>
          <w:rFonts w:ascii="Times New Roman" w:hAnsi="Times New Roman" w:cs="Times New Roman"/>
          <w:sz w:val="24"/>
          <w:szCs w:val="24"/>
          <w:lang w:val="id-ID"/>
        </w:rPr>
        <w:t xml:space="preserve">Perancangan Sistem Monitoring Dan </w:t>
      </w:r>
      <w:r w:rsidRPr="000A4072">
        <w:rPr>
          <w:rFonts w:ascii="Times New Roman" w:hAnsi="Times New Roman" w:cs="Times New Roman"/>
          <w:i/>
          <w:iCs/>
          <w:sz w:val="24"/>
          <w:szCs w:val="24"/>
          <w:lang w:val="id-ID"/>
        </w:rPr>
        <w:t>Forecasting</w:t>
      </w:r>
      <w:r w:rsidRPr="000A4072">
        <w:rPr>
          <w:rFonts w:ascii="Times New Roman" w:hAnsi="Times New Roman" w:cs="Times New Roman"/>
          <w:sz w:val="24"/>
          <w:szCs w:val="24"/>
          <w:lang w:val="id-ID"/>
        </w:rPr>
        <w:t xml:space="preserve"> Persediaan Stok Barang Menggunakan Metode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4072">
        <w:rPr>
          <w:rFonts w:ascii="Times New Roman" w:hAnsi="Times New Roman" w:cs="Times New Roman"/>
          <w:i/>
          <w:iCs/>
          <w:sz w:val="24"/>
          <w:szCs w:val="24"/>
          <w:lang w:val="id-ID"/>
        </w:rPr>
        <w:t>Linear Regression</w:t>
      </w:r>
    </w:p>
    <w:p w14:paraId="26314136" w14:textId="0561E0DD" w:rsidR="00F41D76" w:rsidRDefault="00F41D76" w:rsidP="00F41D76">
      <w:pPr>
        <w:tabs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DOSEN PEMBIMBING : Firmansyah Ibrahim., S.Kom., M.Kom.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4418"/>
        <w:gridCol w:w="2321"/>
      </w:tblGrid>
      <w:tr w:rsidR="00F41D76" w14:paraId="3B1B9586" w14:textId="77777777" w:rsidTr="000B16E7">
        <w:trPr>
          <w:trHeight w:val="221"/>
        </w:trPr>
        <w:tc>
          <w:tcPr>
            <w:tcW w:w="2253" w:type="dxa"/>
            <w:vAlign w:val="center"/>
          </w:tcPr>
          <w:p w14:paraId="4B3D43AC" w14:textId="3F6E62C2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4418" w:type="dxa"/>
            <w:vAlign w:val="center"/>
          </w:tcPr>
          <w:p w14:paraId="0859EF76" w14:textId="4B00B74C" w:rsidR="00F41D76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ISI KONSULTASI</w:t>
            </w:r>
          </w:p>
        </w:tc>
        <w:tc>
          <w:tcPr>
            <w:tcW w:w="2321" w:type="dxa"/>
            <w:vAlign w:val="center"/>
          </w:tcPr>
          <w:p w14:paraId="7D442A66" w14:textId="763B957D" w:rsidR="00F41D76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TANDA TANGAN</w:t>
            </w:r>
          </w:p>
        </w:tc>
      </w:tr>
      <w:tr w:rsidR="00F41D76" w14:paraId="3C2BCF22" w14:textId="77777777" w:rsidTr="000B16E7">
        <w:trPr>
          <w:trHeight w:val="355"/>
        </w:trPr>
        <w:tc>
          <w:tcPr>
            <w:tcW w:w="2253" w:type="dxa"/>
            <w:vAlign w:val="center"/>
          </w:tcPr>
          <w:p w14:paraId="01A88E04" w14:textId="77777777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6586EB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C85DFF0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7B1A2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11E239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2D1556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B53775D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11DCEF8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6D217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C7A15A8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861B78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98CBEE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40C25C4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1CE6A76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73D7FF9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86AADD3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EFAA0DA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4463E15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AB4C73F" w14:textId="7777777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8555B0A" w14:textId="1A0D19E8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3A796CD" w14:textId="4F50EED1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EE6B88A" w14:textId="24428690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3102AE" w14:textId="1E4081D0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C0CFAC" w14:textId="1EEBBB6C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481F214" w14:textId="1830CCEC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332438A" w14:textId="5A55DBC0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ADC2DB1" w14:textId="5BD1AA14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576A5BF" w14:textId="523EA690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AB008C" w14:textId="5A40D7EB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A84324" w14:textId="46247DB7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0F7B3D2" w14:textId="39BA26B4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6B8FB3" w14:textId="7A748FD4" w:rsidR="000B16E7" w:rsidRDefault="000B16E7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C4402EF" w14:textId="36291BFA" w:rsidR="000B16E7" w:rsidRDefault="000B16E7" w:rsidP="000B16E7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418" w:type="dxa"/>
            <w:vAlign w:val="center"/>
          </w:tcPr>
          <w:p w14:paraId="483148B7" w14:textId="77777777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321" w:type="dxa"/>
            <w:vAlign w:val="center"/>
          </w:tcPr>
          <w:p w14:paraId="25BF6FAC" w14:textId="77777777" w:rsidR="00F41D76" w:rsidRDefault="00F41D76" w:rsidP="000B16E7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16FC3FC6" w14:textId="6B26FD9E" w:rsidR="00601B8E" w:rsidRDefault="00601B8E" w:rsidP="000B16E7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4418"/>
        <w:gridCol w:w="2321"/>
      </w:tblGrid>
      <w:tr w:rsidR="00601B8E" w14:paraId="46092D7D" w14:textId="77777777" w:rsidTr="008842CE">
        <w:trPr>
          <w:trHeight w:val="221"/>
        </w:trPr>
        <w:tc>
          <w:tcPr>
            <w:tcW w:w="2253" w:type="dxa"/>
            <w:vAlign w:val="center"/>
          </w:tcPr>
          <w:p w14:paraId="11549FB4" w14:textId="413FB0EF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4418" w:type="dxa"/>
            <w:vAlign w:val="center"/>
          </w:tcPr>
          <w:p w14:paraId="767F7063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ISI KONSULTASI</w:t>
            </w:r>
          </w:p>
        </w:tc>
        <w:tc>
          <w:tcPr>
            <w:tcW w:w="2321" w:type="dxa"/>
            <w:vAlign w:val="center"/>
          </w:tcPr>
          <w:p w14:paraId="1207886B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TANDA TANGAN</w:t>
            </w:r>
          </w:p>
        </w:tc>
      </w:tr>
      <w:tr w:rsidR="00601B8E" w14:paraId="7979C163" w14:textId="77777777" w:rsidTr="008842CE">
        <w:trPr>
          <w:trHeight w:val="355"/>
        </w:trPr>
        <w:tc>
          <w:tcPr>
            <w:tcW w:w="2253" w:type="dxa"/>
            <w:vAlign w:val="center"/>
          </w:tcPr>
          <w:p w14:paraId="6922EC39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BCD4269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C79B214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3B16D87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8C399BA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ED4B90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478A8BC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3EDEA78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948E3F3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C5D9967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DD2B9C4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82D7AA2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C657F0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289025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E2E9BF4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D21C88A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4173B5C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A4D2179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C09EBE9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AC1206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B3C5BDA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9C94B6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301CDC7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74025F6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FCF99A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E005B5D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EBDF77E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8CC8E98" w14:textId="4373968B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463248B" w14:textId="2A7DBE5E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4FCD5C5" w14:textId="62A1B431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08A9C88" w14:textId="10A3FA5B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DC82CBA" w14:textId="0368DA34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887AF77" w14:textId="3863595F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6875FD" w14:textId="00835B02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A470503" w14:textId="2198212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43CAB09" w14:textId="067A5842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E98833E" w14:textId="5BEF9BE4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23C66C7" w14:textId="323F97D1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CAFF741" w14:textId="15AD59A6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654F166" w14:textId="73BDA374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D348B55" w14:textId="73D20ED2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C8F916A" w14:textId="0ACA648E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1805549" w14:textId="03547FC1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BB5C55C" w14:textId="676147BE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A19D407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E7DF71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973D628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EB89C9" w14:textId="77777777" w:rsidR="00601B8E" w:rsidRDefault="00601B8E" w:rsidP="008842CE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418" w:type="dxa"/>
            <w:vAlign w:val="center"/>
          </w:tcPr>
          <w:p w14:paraId="0611A1EA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321" w:type="dxa"/>
            <w:vAlign w:val="center"/>
          </w:tcPr>
          <w:p w14:paraId="6D7D42D4" w14:textId="77777777" w:rsidR="00601B8E" w:rsidRDefault="00601B8E" w:rsidP="008842CE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B32E924" w14:textId="77777777" w:rsidR="00F41D76" w:rsidRPr="000A4072" w:rsidRDefault="00F41D76" w:rsidP="000B16E7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F41D76" w:rsidRPr="000A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1A7C" w14:textId="77777777" w:rsidR="00B55E60" w:rsidRDefault="00B55E60" w:rsidP="00601B8E">
      <w:pPr>
        <w:spacing w:after="0" w:line="240" w:lineRule="auto"/>
      </w:pPr>
      <w:r>
        <w:separator/>
      </w:r>
    </w:p>
  </w:endnote>
  <w:endnote w:type="continuationSeparator" w:id="0">
    <w:p w14:paraId="0CFA066F" w14:textId="77777777" w:rsidR="00B55E60" w:rsidRDefault="00B55E60" w:rsidP="006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EEDE" w14:textId="77777777" w:rsidR="00B55E60" w:rsidRDefault="00B55E60" w:rsidP="00601B8E">
      <w:pPr>
        <w:spacing w:after="0" w:line="240" w:lineRule="auto"/>
      </w:pPr>
      <w:r>
        <w:separator/>
      </w:r>
    </w:p>
  </w:footnote>
  <w:footnote w:type="continuationSeparator" w:id="0">
    <w:p w14:paraId="1C70C521" w14:textId="77777777" w:rsidR="00B55E60" w:rsidRDefault="00B55E60" w:rsidP="00601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72"/>
    <w:rsid w:val="000A4072"/>
    <w:rsid w:val="000B16E7"/>
    <w:rsid w:val="001E46CD"/>
    <w:rsid w:val="004F642D"/>
    <w:rsid w:val="00601B8E"/>
    <w:rsid w:val="00B55E60"/>
    <w:rsid w:val="00F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3EAC"/>
  <w15:chartTrackingRefBased/>
  <w15:docId w15:val="{87D4337C-0915-4292-8080-AA9F2BFF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8E"/>
  </w:style>
  <w:style w:type="paragraph" w:styleId="Footer">
    <w:name w:val="footer"/>
    <w:basedOn w:val="Normal"/>
    <w:link w:val="FooterChar"/>
    <w:uiPriority w:val="99"/>
    <w:unhideWhenUsed/>
    <w:rsid w:val="00601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Ilyas</dc:creator>
  <cp:keywords/>
  <dc:description/>
  <cp:lastModifiedBy>Rahmat Ilyas</cp:lastModifiedBy>
  <cp:revision>3</cp:revision>
  <cp:lastPrinted>2022-10-16T06:55:00Z</cp:lastPrinted>
  <dcterms:created xsi:type="dcterms:W3CDTF">2022-09-18T11:15:00Z</dcterms:created>
  <dcterms:modified xsi:type="dcterms:W3CDTF">2022-10-16T06:58:00Z</dcterms:modified>
</cp:coreProperties>
</file>