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20FB4" w14:textId="77777777" w:rsidR="00D309C2" w:rsidRDefault="00D309C2"/>
    <w:p w14:paraId="351164F4" w14:textId="77777777" w:rsidR="001C3FA5" w:rsidRDefault="001C3FA5"/>
    <w:p w14:paraId="775AA214" w14:textId="77777777" w:rsidR="001C3FA5" w:rsidRPr="00784576" w:rsidRDefault="00784576" w:rsidP="00784576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784576">
        <w:rPr>
          <w:rFonts w:ascii="Times New Roman" w:hAnsi="Times New Roman" w:cs="Times New Roman"/>
          <w:b/>
          <w:sz w:val="36"/>
          <w:szCs w:val="36"/>
        </w:rPr>
        <w:t>CPP ASSIGNMENT 3A</w:t>
      </w:r>
    </w:p>
    <w:p w14:paraId="6B08D75E" w14:textId="77777777" w:rsidR="00784576" w:rsidRDefault="00784576" w:rsidP="00784576">
      <w:pPr>
        <w:pStyle w:val="Default"/>
      </w:pPr>
    </w:p>
    <w:p w14:paraId="4D3B25F6" w14:textId="77777777" w:rsidR="00784576" w:rsidRDefault="00784576" w:rsidP="00784576">
      <w:pPr>
        <w:pStyle w:val="Default"/>
      </w:pPr>
      <w:r>
        <w:t xml:space="preserve"> </w:t>
      </w:r>
    </w:p>
    <w:p w14:paraId="712C2F19" w14:textId="77777777" w:rsidR="00784576" w:rsidRPr="0074092D" w:rsidRDefault="00784576" w:rsidP="0074092D">
      <w:pPr>
        <w:pStyle w:val="Default"/>
        <w:spacing w:after="68"/>
        <w:jc w:val="both"/>
      </w:pPr>
      <w:r w:rsidRPr="00784576">
        <w:t>1</w:t>
      </w:r>
      <w:r w:rsidRPr="0074092D">
        <w:t xml:space="preserve">. The class has following data: Employee ID, Employee Name, Date of Birth, Salary of the employee and </w:t>
      </w:r>
      <w:proofErr w:type="spellStart"/>
      <w:r w:rsidRPr="0074092D">
        <w:t>supervisior</w:t>
      </w:r>
      <w:proofErr w:type="spellEnd"/>
      <w:r w:rsidRPr="0074092D">
        <w:t xml:space="preserve"> ID. </w:t>
      </w:r>
    </w:p>
    <w:p w14:paraId="4717BF07" w14:textId="77777777" w:rsidR="00784576" w:rsidRPr="0074092D" w:rsidRDefault="00784576" w:rsidP="0074092D">
      <w:pPr>
        <w:pStyle w:val="Default"/>
        <w:spacing w:after="68"/>
        <w:jc w:val="both"/>
      </w:pPr>
      <w:r w:rsidRPr="0074092D">
        <w:t xml:space="preserve">2. Add overloaded constructors to initialize the objects with details. Employee Id, Employee Name, Date of Birth are </w:t>
      </w:r>
      <w:proofErr w:type="spellStart"/>
      <w:r w:rsidRPr="0074092D">
        <w:t>manadatory</w:t>
      </w:r>
      <w:proofErr w:type="spellEnd"/>
      <w:r w:rsidRPr="0074092D">
        <w:t xml:space="preserve"> attributes to create an employee. </w:t>
      </w:r>
    </w:p>
    <w:p w14:paraId="75084D93" w14:textId="77777777" w:rsidR="00784576" w:rsidRPr="0074092D" w:rsidRDefault="00784576" w:rsidP="0074092D">
      <w:pPr>
        <w:pStyle w:val="Default"/>
        <w:spacing w:after="68"/>
        <w:jc w:val="both"/>
      </w:pPr>
      <w:r w:rsidRPr="0074092D">
        <w:t xml:space="preserve">3. Write functions to update employee details with attributes (Salary, </w:t>
      </w:r>
      <w:proofErr w:type="spellStart"/>
      <w:r w:rsidRPr="0074092D">
        <w:t>supervisorID</w:t>
      </w:r>
      <w:proofErr w:type="spellEnd"/>
      <w:r w:rsidRPr="0074092D">
        <w:t xml:space="preserve">). </w:t>
      </w:r>
    </w:p>
    <w:p w14:paraId="5A94FF08" w14:textId="77777777" w:rsidR="00784576" w:rsidRPr="0074092D" w:rsidRDefault="00784576" w:rsidP="0074092D">
      <w:pPr>
        <w:pStyle w:val="Default"/>
        <w:spacing w:after="68"/>
        <w:jc w:val="both"/>
      </w:pPr>
      <w:proofErr w:type="gramStart"/>
      <w:r w:rsidRPr="0074092D">
        <w:t>4 .Write</w:t>
      </w:r>
      <w:proofErr w:type="gramEnd"/>
      <w:r w:rsidRPr="0074092D">
        <w:t xml:space="preserve"> a function </w:t>
      </w:r>
      <w:proofErr w:type="spellStart"/>
      <w:r w:rsidRPr="0074092D">
        <w:t>GetSupervisorReportees</w:t>
      </w:r>
      <w:proofErr w:type="spellEnd"/>
      <w:r w:rsidRPr="0074092D">
        <w:t xml:space="preserve">() to show the employee details under one supervisor. </w:t>
      </w:r>
    </w:p>
    <w:p w14:paraId="2108AED9" w14:textId="77777777" w:rsidR="00784576" w:rsidRPr="0074092D" w:rsidRDefault="00784576" w:rsidP="0074092D">
      <w:pPr>
        <w:pStyle w:val="Default"/>
        <w:jc w:val="both"/>
      </w:pPr>
      <w:proofErr w:type="gramStart"/>
      <w:r w:rsidRPr="0074092D">
        <w:t>5 .</w:t>
      </w:r>
      <w:proofErr w:type="gramEnd"/>
      <w:r w:rsidRPr="0074092D">
        <w:t xml:space="preserve">"Write </w:t>
      </w:r>
      <w:proofErr w:type="spellStart"/>
      <w:r w:rsidRPr="0074092D">
        <w:t>DisplayDetails</w:t>
      </w:r>
      <w:proofErr w:type="spellEnd"/>
      <w:r w:rsidRPr="0074092D">
        <w:t xml:space="preserve">() to display employee attributes in a formatted way as below. </w:t>
      </w:r>
    </w:p>
    <w:p w14:paraId="6528859C" w14:textId="77777777" w:rsidR="00784576" w:rsidRPr="0074092D" w:rsidRDefault="00784576" w:rsidP="0074092D">
      <w:pPr>
        <w:pStyle w:val="Default"/>
        <w:jc w:val="both"/>
      </w:pPr>
      <w:r w:rsidRPr="0074092D">
        <w:t xml:space="preserve">Name:&lt;name&gt; </w:t>
      </w:r>
    </w:p>
    <w:p w14:paraId="5E9A9626" w14:textId="77777777" w:rsidR="00784576" w:rsidRPr="0074092D" w:rsidRDefault="00784576" w:rsidP="0074092D">
      <w:pPr>
        <w:pStyle w:val="Default"/>
        <w:jc w:val="both"/>
      </w:pPr>
      <w:proofErr w:type="spellStart"/>
      <w:r w:rsidRPr="0074092D">
        <w:t>EmplD</w:t>
      </w:r>
      <w:proofErr w:type="spellEnd"/>
      <w:r w:rsidRPr="0074092D">
        <w:t xml:space="preserve">: &lt;Employee ID&gt; </w:t>
      </w:r>
    </w:p>
    <w:p w14:paraId="6B7F1FE5" w14:textId="77777777" w:rsidR="00784576" w:rsidRPr="0074092D" w:rsidRDefault="00784576" w:rsidP="0074092D">
      <w:pPr>
        <w:pStyle w:val="Default"/>
        <w:jc w:val="both"/>
      </w:pPr>
      <w:r w:rsidRPr="0074092D">
        <w:t xml:space="preserve">DOB: &lt;Date of Birth&gt; </w:t>
      </w:r>
    </w:p>
    <w:p w14:paraId="06F78A35" w14:textId="77777777" w:rsidR="00784576" w:rsidRPr="0074092D" w:rsidRDefault="00784576" w:rsidP="0074092D">
      <w:pPr>
        <w:pStyle w:val="Default"/>
        <w:jc w:val="both"/>
      </w:pPr>
      <w:r w:rsidRPr="0074092D">
        <w:t xml:space="preserve">Salary: &lt;Salary&gt; </w:t>
      </w:r>
    </w:p>
    <w:p w14:paraId="617DCA06" w14:textId="77777777" w:rsidR="00784576" w:rsidRPr="0074092D" w:rsidRDefault="00784576" w:rsidP="0074092D">
      <w:pPr>
        <w:pStyle w:val="Default"/>
        <w:jc w:val="both"/>
      </w:pPr>
      <w:proofErr w:type="spellStart"/>
      <w:r w:rsidRPr="0074092D">
        <w:t>SupervisorID</w:t>
      </w:r>
      <w:proofErr w:type="spellEnd"/>
      <w:r w:rsidRPr="0074092D">
        <w:t xml:space="preserve">: &lt;supervisor ID&gt;" </w:t>
      </w:r>
    </w:p>
    <w:p w14:paraId="31BC3FEB" w14:textId="77777777" w:rsidR="00784576" w:rsidRPr="0074092D" w:rsidRDefault="00784576" w:rsidP="0074092D">
      <w:pPr>
        <w:pStyle w:val="Default"/>
        <w:jc w:val="both"/>
      </w:pPr>
    </w:p>
    <w:p w14:paraId="1DECD7E4" w14:textId="77777777" w:rsidR="00784576" w:rsidRPr="0074092D" w:rsidRDefault="00784576" w:rsidP="0074092D">
      <w:pPr>
        <w:pStyle w:val="Default"/>
        <w:jc w:val="both"/>
      </w:pPr>
      <w:r w:rsidRPr="0074092D">
        <w:t xml:space="preserve">6. Write a function to copy a given Employee Object and return a new one. </w:t>
      </w:r>
    </w:p>
    <w:p w14:paraId="2222FE2D" w14:textId="77777777" w:rsidR="00784576" w:rsidRPr="0074092D" w:rsidRDefault="00784576" w:rsidP="0074092D">
      <w:pPr>
        <w:pStyle w:val="Default"/>
        <w:jc w:val="both"/>
      </w:pPr>
      <w:r w:rsidRPr="0074092D">
        <w:t xml:space="preserve">    Write a function </w:t>
      </w:r>
      <w:proofErr w:type="gramStart"/>
      <w:r w:rsidRPr="0074092D">
        <w:t>operator(</w:t>
      </w:r>
      <w:proofErr w:type="gramEnd"/>
      <w:r w:rsidRPr="0074092D">
        <w:t xml:space="preserve">) to receive an ID and check if given ID is the supervisor ID of this        object. </w:t>
      </w:r>
    </w:p>
    <w:p w14:paraId="1E967640" w14:textId="4AEA0E90" w:rsidR="001C3FA5" w:rsidRDefault="001C3FA5" w:rsidP="008D4935">
      <w:pPr>
        <w:pStyle w:val="Default"/>
      </w:pPr>
    </w:p>
    <w:p w14:paraId="0D4349EC" w14:textId="77777777" w:rsidR="001C3FA5" w:rsidRDefault="001C3FA5"/>
    <w:p w14:paraId="69779FF3" w14:textId="77777777" w:rsidR="0074092D" w:rsidRDefault="0074092D"/>
    <w:p w14:paraId="2D40167A" w14:textId="18D26CEA" w:rsidR="00784576" w:rsidRDefault="00784576"/>
    <w:p w14:paraId="0EAB2110" w14:textId="057E2445" w:rsidR="00784576" w:rsidRDefault="008D4935">
      <w:r>
        <w:rPr>
          <w:noProof/>
        </w:rPr>
        <w:lastRenderedPageBreak/>
        <w:drawing>
          <wp:inline distT="0" distB="0" distL="0" distR="0" wp14:anchorId="53420EA8" wp14:editId="29179CAD">
            <wp:extent cx="5943600" cy="376954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538" b="50997"/>
                    <a:stretch/>
                  </pic:blipFill>
                  <pic:spPr bwMode="auto">
                    <a:xfrm>
                      <a:off x="0" y="0"/>
                      <a:ext cx="5956284" cy="3777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01503" w14:textId="77777777" w:rsidR="00784576" w:rsidRDefault="00784576"/>
    <w:p w14:paraId="27D308C1" w14:textId="3B20D313" w:rsidR="001C3FA5" w:rsidRDefault="008D4935">
      <w:r>
        <w:rPr>
          <w:noProof/>
        </w:rPr>
        <w:drawing>
          <wp:inline distT="0" distB="0" distL="0" distR="0" wp14:anchorId="754E601B" wp14:editId="3D71EEA2">
            <wp:extent cx="5954230" cy="2887980"/>
            <wp:effectExtent l="0" t="0" r="889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179" b="63077"/>
                    <a:stretch/>
                  </pic:blipFill>
                  <pic:spPr bwMode="auto">
                    <a:xfrm>
                      <a:off x="0" y="0"/>
                      <a:ext cx="5957241" cy="2889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03A6D5" w14:textId="77777777" w:rsidR="00784576" w:rsidRDefault="00784576"/>
    <w:p w14:paraId="35242799" w14:textId="77777777" w:rsidR="00784576" w:rsidRDefault="00784576"/>
    <w:sectPr w:rsidR="00784576" w:rsidSect="00D309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CB5159"/>
    <w:multiLevelType w:val="hybridMultilevel"/>
    <w:tmpl w:val="99C103CE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8907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FA5"/>
    <w:rsid w:val="001B52D1"/>
    <w:rsid w:val="001C3FA5"/>
    <w:rsid w:val="0074092D"/>
    <w:rsid w:val="00784576"/>
    <w:rsid w:val="008D4935"/>
    <w:rsid w:val="00D30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A92BB"/>
  <w15:docId w15:val="{C5C9874A-198A-4B21-84E7-9036BC7DB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9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3F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FA5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1C3FA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Om Solutions</Company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Anil</dc:creator>
  <cp:lastModifiedBy>K RAHUL SAI</cp:lastModifiedBy>
  <cp:revision>2</cp:revision>
  <dcterms:created xsi:type="dcterms:W3CDTF">2022-06-16T03:30:00Z</dcterms:created>
  <dcterms:modified xsi:type="dcterms:W3CDTF">2022-06-16T03:30:00Z</dcterms:modified>
</cp:coreProperties>
</file>