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3B7D92">
      <w:pPr>
        <w:jc w:val="center"/>
        <w:rPr>
          <w:b/>
        </w:rPr>
      </w:pPr>
      <w:r>
        <w:rPr>
          <w:b/>
        </w:rPr>
        <w:t>Side project: “</w:t>
      </w:r>
      <w:proofErr w:type="spellStart"/>
      <w:r>
        <w:rPr>
          <w:b/>
        </w:rPr>
        <w:t>ClassLink</w:t>
      </w:r>
      <w:proofErr w:type="spellEnd"/>
      <w:r>
        <w:rPr>
          <w:b/>
        </w:rPr>
        <w:t>”</w:t>
      </w: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rPr>
          <w:b/>
        </w:rPr>
      </w:pP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lastRenderedPageBreak/>
        <w:t xml:space="preserve">A </w:t>
      </w:r>
      <w:proofErr w:type="spellStart"/>
      <w:r>
        <w:t>Kahoot</w:t>
      </w:r>
      <w:proofErr w:type="spellEnd"/>
      <w:r>
        <w:t>-style program that connects the lecturer with the large number of students in a lecture hall. In such an environment it can be difficult to make sure everyone is understanding the material.</w:t>
      </w: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t>The program aims to remove interruptions to the lecturer by eliminating the old-school “raise your hand to ask a question” by connecting the students and the lecturer to a live display (or feed) of questions from the students.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Questions can be ‘upvoted’ so the professor knows what the most pressing issues are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Questions can be answered by other students. These answers can also be upvoted.</w:t>
      </w:r>
    </w:p>
    <w:p w:rsidR="007D0AE2" w:rsidRDefault="003B7D92">
      <w:pPr>
        <w:numPr>
          <w:ilvl w:val="2"/>
          <w:numId w:val="1"/>
        </w:numPr>
        <w:ind w:hanging="360"/>
        <w:contextualSpacing/>
      </w:pPr>
      <w:r>
        <w:t>These answers should provide justification, for example a picture of the steps taken or the reasoning that led to the answer.</w:t>
      </w:r>
    </w:p>
    <w:p w:rsidR="007D0AE2" w:rsidRDefault="003B7D92">
      <w:pPr>
        <w:numPr>
          <w:ilvl w:val="2"/>
          <w:numId w:val="1"/>
        </w:numPr>
        <w:ind w:hanging="360"/>
        <w:contextualSpacing/>
      </w:pPr>
      <w:r>
        <w:t>Click on an answer to expand and show the justification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The professor can mark answers as ‘correct’ rather than take time out of the lecture and answer themselves.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If there is no correct answer then the professor will know that something was very unclear and must improve the lecture. And also answer the question.</w:t>
      </w: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t xml:space="preserve"> </w:t>
      </w:r>
    </w:p>
    <w:p w:rsidR="007D0AE2" w:rsidRDefault="007D0AE2"/>
    <w:p w:rsidR="007D0AE2" w:rsidRDefault="007D0AE2"/>
    <w:p w:rsidR="007D0AE2" w:rsidRDefault="003B7D92">
      <w:r>
        <w:t>The end game:</w:t>
      </w:r>
    </w:p>
    <w:p w:rsidR="007D0AE2" w:rsidRDefault="003B7D92">
      <w:pPr>
        <w:numPr>
          <w:ilvl w:val="0"/>
          <w:numId w:val="3"/>
        </w:numPr>
        <w:ind w:hanging="360"/>
        <w:contextualSpacing/>
      </w:pPr>
      <w:r>
        <w:t>An app (Android and iOS,) a desktop application (Windows, Mac OS) and a web based version</w:t>
      </w:r>
    </w:p>
    <w:p w:rsidR="007D0AE2" w:rsidRDefault="003B7D92">
      <w:pPr>
        <w:numPr>
          <w:ilvl w:val="1"/>
          <w:numId w:val="3"/>
        </w:numPr>
        <w:ind w:hanging="360"/>
        <w:contextualSpacing/>
      </w:pPr>
      <w:r>
        <w:t>Kind of like discord</w:t>
      </w:r>
    </w:p>
    <w:p w:rsidR="007D0AE2" w:rsidRDefault="007D0AE2"/>
    <w:p w:rsidR="007D0AE2" w:rsidRDefault="007D0AE2"/>
    <w:p w:rsidR="007D0AE2" w:rsidRDefault="00C10A62">
      <w:hyperlink r:id="rId5">
        <w:r w:rsidR="003B7D92">
          <w:rPr>
            <w:color w:val="1155CC"/>
            <w:u w:val="single"/>
          </w:rPr>
          <w:t>https://developer.android.com/training/basics/data-storage/databases.html</w:t>
        </w:r>
      </w:hyperlink>
    </w:p>
    <w:p w:rsidR="007D0AE2" w:rsidRDefault="00C10A62">
      <w:hyperlink r:id="rId6">
        <w:r w:rsidR="003B7D92">
          <w:rPr>
            <w:color w:val="1155CC"/>
            <w:u w:val="single"/>
          </w:rPr>
          <w:t>https://www.tutorialspoint.com/android/android_sqlite_database.htm</w:t>
        </w:r>
      </w:hyperlink>
    </w:p>
    <w:p w:rsidR="007D0AE2" w:rsidRDefault="003B7D92">
      <w:proofErr w:type="spellStart"/>
      <w:r>
        <w:t>mySQL</w:t>
      </w:r>
      <w:proofErr w:type="spellEnd"/>
    </w:p>
    <w:p w:rsidR="007D0AE2" w:rsidRDefault="003B7D92">
      <w:r>
        <w:t>SQLite</w:t>
      </w:r>
    </w:p>
    <w:p w:rsidR="00B43431" w:rsidRDefault="00B43431">
      <w:r>
        <w:t>Firebase</w:t>
      </w:r>
    </w:p>
    <w:p w:rsidR="007D0AE2" w:rsidRDefault="007D0AE2"/>
    <w:p w:rsidR="007D0AE2" w:rsidRDefault="003B7D92">
      <w:pPr>
        <w:rPr>
          <w:u w:val="single"/>
        </w:rPr>
      </w:pPr>
      <w:r>
        <w:rPr>
          <w:u w:val="single"/>
        </w:rPr>
        <w:t>Plan</w:t>
      </w:r>
    </w:p>
    <w:p w:rsidR="007D0AE2" w:rsidRDefault="007D0AE2">
      <w:pPr>
        <w:rPr>
          <w:u w:val="single"/>
        </w:rPr>
      </w:pPr>
    </w:p>
    <w:p w:rsidR="007D0AE2" w:rsidRDefault="007D0AE2">
      <w:pPr>
        <w:rPr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Meeting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Rahul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Jay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Deliverables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B43431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</w:pPr>
            <w:r>
              <w:t>Skeleton structure for activities</w:t>
            </w:r>
          </w:p>
          <w:p w:rsidR="007D0AE2" w:rsidRDefault="003B7D92">
            <w:pPr>
              <w:widowControl w:val="0"/>
              <w:spacing w:line="240" w:lineRule="auto"/>
            </w:pPr>
            <w:r>
              <w:t>+lecture layout UI using illustrator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</w:pPr>
            <w:r>
              <w:t>Illustrator make activity layouts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Working user interface</w:t>
            </w:r>
          </w:p>
        </w:tc>
      </w:tr>
      <w:tr w:rsidR="00B4343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t xml:space="preserve">Code/UI for login, settings, signup. Test button stretching. </w:t>
            </w:r>
            <w:r>
              <w:lastRenderedPageBreak/>
              <w:t>Make sure button pressed/</w:t>
            </w:r>
            <w:proofErr w:type="spellStart"/>
            <w:r>
              <w:t>unpressed</w:t>
            </w:r>
            <w:proofErr w:type="spellEnd"/>
            <w:r>
              <w:t xml:space="preserve"> animation is </w:t>
            </w:r>
            <w:proofErr w:type="spellStart"/>
            <w:r>
              <w:t>onClick</w:t>
            </w:r>
            <w:proofErr w:type="spellEnd"/>
            <w:r>
              <w:t xml:space="preserve"> and the function is onRelease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lastRenderedPageBreak/>
              <w:t>Code/UI for main menu, user profile</w:t>
            </w:r>
          </w:p>
          <w:p w:rsidR="00B43431" w:rsidRDefault="00B43431">
            <w:pPr>
              <w:widowControl w:val="0"/>
              <w:spacing w:line="240" w:lineRule="auto"/>
              <w:jc w:val="center"/>
            </w:pPr>
            <w:r>
              <w:t xml:space="preserve">Continue design of </w:t>
            </w:r>
            <w:r>
              <w:lastRenderedPageBreak/>
              <w:t>activity layouts in Illustrator. Buttons (pressed/</w:t>
            </w:r>
            <w:proofErr w:type="spellStart"/>
            <w:r>
              <w:t>unpressed</w:t>
            </w:r>
            <w:proofErr w:type="spellEnd"/>
            <w:r>
              <w:t xml:space="preserve">)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lastRenderedPageBreak/>
              <w:t>Functional &amp; polished UI</w:t>
            </w:r>
          </w:p>
        </w:tc>
      </w:tr>
      <w:tr w:rsidR="00C10A6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  <w:r>
              <w:t>Finish UI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B43431">
            <w:pPr>
              <w:widowControl w:val="0"/>
              <w:spacing w:line="240" w:lineRule="auto"/>
              <w:jc w:val="center"/>
            </w:pPr>
            <w:r>
              <w:t>Get adding and reading questions from firebase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Classes and database structure 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Classes and database structure II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</w:tbl>
    <w:p w:rsidR="007D0AE2" w:rsidRDefault="007D0AE2">
      <w:pPr>
        <w:rPr>
          <w:u w:val="single"/>
        </w:rPr>
      </w:pP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May:</w:t>
      </w:r>
    </w:p>
    <w:p w:rsidR="007D0AE2" w:rsidRDefault="003B7D92">
      <w:r>
        <w:t>Finish front end. Get started on back end.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June:</w:t>
      </w:r>
    </w:p>
    <w:p w:rsidR="007D0AE2" w:rsidRDefault="003B7D92">
      <w:r>
        <w:t>Develop back end.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July:</w:t>
      </w:r>
    </w:p>
    <w:p w:rsidR="007D0AE2" w:rsidRDefault="003B7D92">
      <w:r>
        <w:t>Ideally get the back end working by mid July. Hook everything up towards the end of July.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August:</w:t>
      </w:r>
    </w:p>
    <w:p w:rsidR="007D0AE2" w:rsidRDefault="003B7D92">
      <w:r>
        <w:t>Touch everything up. Get a working app by mid-August. Test.</w:t>
      </w:r>
    </w:p>
    <w:p w:rsidR="007D0AE2" w:rsidRDefault="007D0AE2"/>
    <w:p w:rsidR="007D0AE2" w:rsidRDefault="007D0AE2"/>
    <w:p w:rsidR="007D0AE2" w:rsidRDefault="003B7D92">
      <w:pPr>
        <w:numPr>
          <w:ilvl w:val="0"/>
          <w:numId w:val="5"/>
        </w:numPr>
        <w:ind w:hanging="360"/>
        <w:contextualSpacing/>
      </w:pPr>
      <w:r>
        <w:t>Back end needs two classes that need to work together: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User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Includes login, preferences (stored locally,) profile (stored in database)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Posts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includes questions, answers, etc.</w:t>
      </w:r>
    </w:p>
    <w:p w:rsidR="007D0AE2" w:rsidRDefault="003B7D92">
      <w:pPr>
        <w:numPr>
          <w:ilvl w:val="0"/>
          <w:numId w:val="5"/>
        </w:numPr>
        <w:ind w:hanging="360"/>
        <w:contextualSpacing/>
      </w:pPr>
      <w:r>
        <w:t>Front end includes: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Menus, transitions (according to UML), graphics, layouts, display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Front end is linked to back end very simply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Only through fetching user data and post data</w:t>
      </w:r>
    </w:p>
    <w:p w:rsidR="007D0AE2" w:rsidRDefault="007D0AE2"/>
    <w:p w:rsidR="007D0AE2" w:rsidRDefault="003B7D92">
      <w:r>
        <w:t>NOTE:  CONSIDER RESTART FEATURES THAT ACTIVATE AT THE END OF THE SEMESTER</w:t>
      </w:r>
    </w:p>
    <w:p w:rsidR="007D0AE2" w:rsidRDefault="003B7D92">
      <w:pPr>
        <w:rPr>
          <w:u w:val="single"/>
        </w:rPr>
      </w:pPr>
      <w:r>
        <w:rPr>
          <w:u w:val="single"/>
        </w:rPr>
        <w:lastRenderedPageBreak/>
        <w:t>Front-End:</w:t>
      </w:r>
    </w:p>
    <w:p w:rsidR="007D0AE2" w:rsidRDefault="003B7D92">
      <w:r>
        <w:t>Modules:</w:t>
      </w:r>
    </w:p>
    <w:p w:rsidR="007D0AE2" w:rsidRDefault="003B7D92">
      <w:pPr>
        <w:numPr>
          <w:ilvl w:val="0"/>
          <w:numId w:val="4"/>
        </w:numPr>
        <w:ind w:hanging="360"/>
        <w:contextualSpacing/>
      </w:pPr>
      <w:r>
        <w:t>Activities:</w:t>
      </w:r>
    </w:p>
    <w:p w:rsidR="007D0AE2" w:rsidRDefault="003B7D92">
      <w:pPr>
        <w:numPr>
          <w:ilvl w:val="1"/>
          <w:numId w:val="4"/>
        </w:numPr>
        <w:ind w:hanging="360"/>
        <w:contextualSpacing/>
      </w:pPr>
      <w:r>
        <w:t>Login Screen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Sign up UI</w:t>
      </w:r>
    </w:p>
    <w:p w:rsidR="007D0AE2" w:rsidRDefault="003B7D92">
      <w:pPr>
        <w:numPr>
          <w:ilvl w:val="1"/>
          <w:numId w:val="4"/>
        </w:numPr>
        <w:ind w:hanging="360"/>
        <w:contextualSpacing/>
      </w:pPr>
      <w:r>
        <w:t>Main App Menu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Settings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Profile (provide user information) (potentially on database or locally)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Study Group Menu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Create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Group UI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Join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Group UI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Class Lecture Menu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Create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Class UI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Join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Class UI</w:t>
      </w:r>
    </w:p>
    <w:p w:rsidR="007D0AE2" w:rsidRDefault="007D0AE2">
      <w:pPr>
        <w:rPr>
          <w:u w:val="single"/>
        </w:rPr>
      </w:pPr>
    </w:p>
    <w:p w:rsidR="007D0AE2" w:rsidRDefault="003B7D92">
      <w:pPr>
        <w:rPr>
          <w:u w:val="single"/>
        </w:rPr>
      </w:pPr>
      <w:r>
        <w:rPr>
          <w:u w:val="single"/>
        </w:rPr>
        <w:t>Back-End:</w:t>
      </w:r>
    </w:p>
    <w:p w:rsidR="007D0AE2" w:rsidRDefault="003B7D92">
      <w:r>
        <w:t>Classes: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User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Question/Answer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Notifications</w:t>
      </w:r>
    </w:p>
    <w:p w:rsidR="007D0AE2" w:rsidRDefault="007D0AE2"/>
    <w:p w:rsidR="007D0AE2" w:rsidRDefault="007D0AE2"/>
    <w:p w:rsidR="007D0AE2" w:rsidRDefault="003B7D92">
      <w:pPr>
        <w:rPr>
          <w:u w:val="single"/>
        </w:rPr>
      </w:pPr>
      <w:r>
        <w:rPr>
          <w:u w:val="single"/>
        </w:rPr>
        <w:t>Class Tree:</w:t>
      </w:r>
    </w:p>
    <w:p w:rsidR="007D0AE2" w:rsidRDefault="003B7D92">
      <w:pPr>
        <w:rPr>
          <w:u w:val="single"/>
        </w:rPr>
      </w:pPr>
      <w:r>
        <w:rPr>
          <w:u w:val="single"/>
        </w:rPr>
        <w:t>(Classes ordered from super classes (left) to child classes (right)</w:t>
      </w:r>
    </w:p>
    <w:p w:rsidR="007D0AE2" w:rsidRDefault="003B7D92">
      <w:pPr>
        <w:rPr>
          <w:u w:val="single"/>
        </w:rPr>
      </w:pPr>
      <w:r>
        <w:rPr>
          <w:u w:val="single"/>
        </w:rPr>
        <w:t>(regular case = concrete class)</w:t>
      </w:r>
    </w:p>
    <w:p w:rsidR="007D0AE2" w:rsidRDefault="003B7D92">
      <w:pPr>
        <w:rPr>
          <w:u w:val="single"/>
        </w:rPr>
      </w:pPr>
      <w:r>
        <w:rPr>
          <w:u w:val="single"/>
        </w:rPr>
        <w:t>(italic case = abstract class)</w:t>
      </w:r>
    </w:p>
    <w:p w:rsidR="007D0AE2" w:rsidRDefault="003B7D92">
      <w:pPr>
        <w:rPr>
          <w:u w:val="single"/>
        </w:rPr>
      </w:pPr>
      <w:r>
        <w:rPr>
          <w:u w:val="single"/>
        </w:rPr>
        <w:t>(bold case = interface class)</w:t>
      </w:r>
    </w:p>
    <w:p w:rsidR="007D0AE2" w:rsidRDefault="007D0AE2"/>
    <w:p w:rsidR="007D0AE2" w:rsidRDefault="007D0AE2"/>
    <w:p w:rsidR="007D0AE2" w:rsidRDefault="007D0AE2">
      <w:pPr>
        <w:ind w:left="720"/>
      </w:pPr>
    </w:p>
    <w:p w:rsidR="007D0AE2" w:rsidRDefault="007D0AE2"/>
    <w:p w:rsidR="007D0AE2" w:rsidRDefault="007D0AE2"/>
    <w:sectPr w:rsidR="007D0A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9E6"/>
    <w:multiLevelType w:val="multilevel"/>
    <w:tmpl w:val="1E3099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D2A28AF"/>
    <w:multiLevelType w:val="multilevel"/>
    <w:tmpl w:val="FC6C8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876A4D"/>
    <w:multiLevelType w:val="multilevel"/>
    <w:tmpl w:val="C0D67D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3A049DC"/>
    <w:multiLevelType w:val="multilevel"/>
    <w:tmpl w:val="785A9A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D77467"/>
    <w:multiLevelType w:val="multilevel"/>
    <w:tmpl w:val="A7A05A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0AE2"/>
    <w:rsid w:val="003B7D92"/>
    <w:rsid w:val="007D0AE2"/>
    <w:rsid w:val="00B43431"/>
    <w:rsid w:val="00C1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1084"/>
  <w15:docId w15:val="{18467BA3-10F4-487E-8E35-ED6E6BA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android/android_sqlite_database.htm" TargetMode="External"/><Relationship Id="rId5" Type="http://schemas.openxmlformats.org/officeDocument/2006/relationships/hyperlink" Target="https://developer.android.com/training/basics/data-storage/datab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W</cp:lastModifiedBy>
  <cp:revision>3</cp:revision>
  <dcterms:created xsi:type="dcterms:W3CDTF">2017-05-20T19:20:00Z</dcterms:created>
  <dcterms:modified xsi:type="dcterms:W3CDTF">2017-06-04T18:57:00Z</dcterms:modified>
</cp:coreProperties>
</file>