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E64A4" w14:textId="6F9A604A" w:rsidR="00FD71E3" w:rsidRDefault="00CE6569" w:rsidP="00502F6A">
      <w:pPr>
        <w:pStyle w:val="Heading1"/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</w:t>
      </w:r>
      <w:r w:rsidRPr="006B2D83">
        <w:rPr>
          <w:rFonts w:ascii="Arial" w:hAnsi="Arial" w:cs="Arial"/>
          <w:b/>
          <w:bCs/>
          <w:color w:val="auto"/>
          <w:sz w:val="40"/>
          <w:szCs w:val="40"/>
          <w:u w:val="single"/>
          <w:lang w:val="en-US"/>
        </w:rPr>
        <w:t>RESUME</w:t>
      </w:r>
    </w:p>
    <w:p w14:paraId="54AFED41" w14:textId="3AAF3BEA" w:rsidR="00FD71E3" w:rsidRDefault="00502F6A" w:rsidP="00CE6569">
      <w:pPr>
        <w:spacing w:after="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43548FD" wp14:editId="16940BB4">
            <wp:simplePos x="0" y="0"/>
            <wp:positionH relativeFrom="column">
              <wp:posOffset>4967552</wp:posOffset>
            </wp:positionH>
            <wp:positionV relativeFrom="paragraph">
              <wp:posOffset>12699</wp:posOffset>
            </wp:positionV>
            <wp:extent cx="759513" cy="882015"/>
            <wp:effectExtent l="0" t="0" r="2540" b="0"/>
            <wp:wrapNone/>
            <wp:docPr id="3" name="Picture 3" descr="A person in a black shi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in a black shi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672" cy="88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4F98E6" w14:textId="1737D9EC" w:rsidR="00CE6569" w:rsidRPr="004E1B20" w:rsidRDefault="00CE6569" w:rsidP="00CE6569">
      <w:pPr>
        <w:spacing w:after="0"/>
        <w:rPr>
          <w:b/>
          <w:bCs/>
          <w:sz w:val="36"/>
          <w:szCs w:val="36"/>
          <w:lang w:val="en-US"/>
        </w:rPr>
      </w:pPr>
      <w:r w:rsidRPr="004E1B20">
        <w:rPr>
          <w:b/>
          <w:bCs/>
          <w:sz w:val="36"/>
          <w:szCs w:val="36"/>
          <w:lang w:val="en-US"/>
        </w:rPr>
        <w:t>RAHUL SUREGAONKAR</w:t>
      </w:r>
    </w:p>
    <w:p w14:paraId="04672682" w14:textId="4E434340" w:rsidR="00CE6569" w:rsidRPr="00CE6569" w:rsidRDefault="004E1B20" w:rsidP="00CE6569">
      <w:pPr>
        <w:spacing w:after="0"/>
        <w:rPr>
          <w:lang w:val="en-US"/>
        </w:rPr>
      </w:pPr>
      <w:r w:rsidRPr="004E1B20">
        <w:rPr>
          <w:b/>
          <w:bCs/>
          <w:lang w:val="en-US"/>
        </w:rPr>
        <w:t>Mob#</w:t>
      </w:r>
      <w:r>
        <w:rPr>
          <w:lang w:val="en-US"/>
        </w:rPr>
        <w:t xml:space="preserve">: </w:t>
      </w:r>
      <w:r w:rsidR="00CE6569" w:rsidRPr="00CE6569">
        <w:rPr>
          <w:lang w:val="en-US"/>
        </w:rPr>
        <w:t>+91 7676934868</w:t>
      </w:r>
    </w:p>
    <w:p w14:paraId="01E59623" w14:textId="0E1CD6A7" w:rsidR="00B6324A" w:rsidRDefault="00CE6569" w:rsidP="00B6324A">
      <w:pPr>
        <w:pBdr>
          <w:bottom w:val="single" w:sz="4" w:space="1" w:color="auto"/>
        </w:pBdr>
        <w:spacing w:after="0"/>
        <w:rPr>
          <w:lang w:val="en-US"/>
        </w:rPr>
      </w:pPr>
      <w:r w:rsidRPr="004E1B20">
        <w:rPr>
          <w:b/>
          <w:bCs/>
          <w:lang w:val="en-US"/>
        </w:rPr>
        <w:t>Email Id</w:t>
      </w:r>
      <w:r w:rsidRPr="00CE6569">
        <w:rPr>
          <w:lang w:val="en-US"/>
        </w:rPr>
        <w:t xml:space="preserve">: </w:t>
      </w:r>
      <w:hyperlink r:id="rId8" w:history="1">
        <w:r w:rsidRPr="00CE6569">
          <w:rPr>
            <w:rStyle w:val="Hyperlink"/>
            <w:lang w:val="en-US"/>
          </w:rPr>
          <w:t>rahulsuregaonkar@gmail.com</w:t>
        </w:r>
      </w:hyperlink>
    </w:p>
    <w:p w14:paraId="03638BEE" w14:textId="4AB9B62E" w:rsidR="00B6324A" w:rsidRDefault="00B6324A" w:rsidP="00B6324A">
      <w:pPr>
        <w:rPr>
          <w:lang w:val="en-US"/>
        </w:rPr>
      </w:pPr>
    </w:p>
    <w:p w14:paraId="03D96610" w14:textId="251D833D" w:rsidR="00B6324A" w:rsidRPr="00EA6D13" w:rsidRDefault="00A62366" w:rsidP="00B6324A">
      <w:pPr>
        <w:shd w:val="clear" w:color="auto" w:fill="D9D9D9" w:themeFill="background1" w:themeFillShade="D9"/>
        <w:rPr>
          <w:rFonts w:ascii="Arial" w:hAnsi="Arial" w:cs="Arial"/>
          <w:b/>
          <w:bCs/>
          <w:lang w:val="en-US"/>
        </w:rPr>
      </w:pPr>
      <w:r w:rsidRPr="00EA6D13">
        <w:rPr>
          <w:rFonts w:ascii="Arial" w:hAnsi="Arial" w:cs="Arial"/>
          <w:b/>
          <w:bCs/>
          <w:lang w:val="en-US"/>
        </w:rPr>
        <w:t xml:space="preserve">CARRER </w:t>
      </w:r>
      <w:r w:rsidR="00B711F9" w:rsidRPr="00EA6D13">
        <w:rPr>
          <w:rFonts w:ascii="Arial" w:hAnsi="Arial" w:cs="Arial"/>
          <w:b/>
          <w:bCs/>
          <w:lang w:val="en-US"/>
        </w:rPr>
        <w:t>OBJECTIVE</w:t>
      </w:r>
    </w:p>
    <w:p w14:paraId="7C4D65BC" w14:textId="6C79D0EE" w:rsidR="00F43D02" w:rsidRDefault="00F43D02" w:rsidP="00F43D02">
      <w:r>
        <w:t xml:space="preserve">     To pursue a career as an efficient professional</w:t>
      </w:r>
      <w:r w:rsidR="00720CAC">
        <w:t xml:space="preserve"> in Data Science field</w:t>
      </w:r>
      <w:r>
        <w:t>, embracing risks and challenges with constant learning opportunities, with scope of sharing</w:t>
      </w:r>
      <w:r w:rsidR="00A806AB">
        <w:t xml:space="preserve"> </w:t>
      </w:r>
      <w:r>
        <w:t xml:space="preserve"> knowledge thereby contributing to the growth of the organization and self. </w:t>
      </w:r>
    </w:p>
    <w:p w14:paraId="59DFC24A" w14:textId="77777777" w:rsidR="00846DB6" w:rsidRDefault="00846DB6" w:rsidP="00F43D02"/>
    <w:p w14:paraId="0C09AFB9" w14:textId="7FDEED1E" w:rsidR="001374BF" w:rsidRPr="00CF7313" w:rsidRDefault="00F43D02" w:rsidP="001374BF">
      <w:pPr>
        <w:shd w:val="clear" w:color="auto" w:fill="D9D9D9" w:themeFill="background1" w:themeFillShade="D9"/>
        <w:rPr>
          <w:rFonts w:ascii="Arial" w:hAnsi="Arial" w:cs="Arial"/>
          <w:b/>
          <w:bCs/>
          <w:color w:val="FF0000"/>
          <w:lang w:val="en-US"/>
        </w:rPr>
      </w:pPr>
      <w:r w:rsidRPr="00EA6D13">
        <w:rPr>
          <w:rFonts w:ascii="Arial" w:hAnsi="Arial" w:cs="Arial"/>
          <w:b/>
          <w:iCs/>
        </w:rPr>
        <w:t>ACADEMIC PROFILE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05"/>
        <w:gridCol w:w="1170"/>
        <w:gridCol w:w="3060"/>
        <w:gridCol w:w="1750"/>
        <w:gridCol w:w="1331"/>
      </w:tblGrid>
      <w:tr w:rsidR="00D42AEF" w14:paraId="1A90BA9E" w14:textId="77777777" w:rsidTr="005062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5F68152" w14:textId="67EF62DB" w:rsidR="00D42AEF" w:rsidRDefault="00D42AEF" w:rsidP="00A62366">
            <w:pPr>
              <w:rPr>
                <w:lang w:val="en-US"/>
              </w:rPr>
            </w:pPr>
            <w:r>
              <w:rPr>
                <w:lang w:val="en-US"/>
              </w:rPr>
              <w:t xml:space="preserve">QUALIFICATION </w:t>
            </w:r>
          </w:p>
        </w:tc>
        <w:tc>
          <w:tcPr>
            <w:tcW w:w="1170" w:type="dxa"/>
          </w:tcPr>
          <w:p w14:paraId="1CCC07F9" w14:textId="37743F71" w:rsidR="00D42AEF" w:rsidRDefault="00D42AEF" w:rsidP="00A623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PASSING YEAR </w:t>
            </w:r>
          </w:p>
        </w:tc>
        <w:tc>
          <w:tcPr>
            <w:tcW w:w="3060" w:type="dxa"/>
          </w:tcPr>
          <w:p w14:paraId="133B4FAB" w14:textId="2B4C4FFC" w:rsidR="00D42AEF" w:rsidRDefault="00D42AEF" w:rsidP="00A623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 w:val="0"/>
                <w:iCs/>
                <w:sz w:val="24"/>
                <w:szCs w:val="24"/>
              </w:rPr>
              <w:t>UNIVERSITY/BOARD</w:t>
            </w:r>
          </w:p>
        </w:tc>
        <w:tc>
          <w:tcPr>
            <w:tcW w:w="1750" w:type="dxa"/>
          </w:tcPr>
          <w:p w14:paraId="5A5AA57C" w14:textId="106524A4" w:rsidR="00D42AEF" w:rsidRDefault="00D42AEF" w:rsidP="00A623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INSTITUTION </w:t>
            </w:r>
          </w:p>
        </w:tc>
        <w:tc>
          <w:tcPr>
            <w:tcW w:w="1331" w:type="dxa"/>
          </w:tcPr>
          <w:p w14:paraId="628B7191" w14:textId="0EDB9EB6" w:rsidR="0089201B" w:rsidRPr="00EB3B62" w:rsidRDefault="009A6B95" w:rsidP="00A623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Percentage </w:t>
            </w:r>
          </w:p>
        </w:tc>
      </w:tr>
      <w:tr w:rsidR="00D42AEF" w14:paraId="3567FA04" w14:textId="77777777" w:rsidTr="00506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D540B4D" w14:textId="6513F0B6" w:rsidR="00D42AEF" w:rsidRDefault="00D42AEF" w:rsidP="00A62366">
            <w:pPr>
              <w:rPr>
                <w:lang w:val="en-US"/>
              </w:rPr>
            </w:pPr>
            <w:r>
              <w:rPr>
                <w:lang w:val="en-US"/>
              </w:rPr>
              <w:t>M.sc</w:t>
            </w:r>
            <w:r w:rsidR="005E1222">
              <w:rPr>
                <w:lang w:val="en-US"/>
              </w:rPr>
              <w:t xml:space="preserve"> </w:t>
            </w:r>
            <w:r>
              <w:rPr>
                <w:lang w:val="en-US"/>
              </w:rPr>
              <w:t>(Mathematics)</w:t>
            </w:r>
          </w:p>
        </w:tc>
        <w:tc>
          <w:tcPr>
            <w:tcW w:w="1170" w:type="dxa"/>
          </w:tcPr>
          <w:p w14:paraId="5C4262E3" w14:textId="25DB9BC3" w:rsidR="00D42AEF" w:rsidRDefault="00D42AEF" w:rsidP="00A62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Pursuing (202</w:t>
            </w:r>
            <w:r w:rsidR="00811A3F">
              <w:rPr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3060" w:type="dxa"/>
          </w:tcPr>
          <w:p w14:paraId="7D4B817B" w14:textId="532D83C7" w:rsidR="00D42AEF" w:rsidRDefault="00D42AEF" w:rsidP="00A62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REVA University</w:t>
            </w:r>
          </w:p>
        </w:tc>
        <w:tc>
          <w:tcPr>
            <w:tcW w:w="1750" w:type="dxa"/>
          </w:tcPr>
          <w:p w14:paraId="79D8771A" w14:textId="3642A2C4" w:rsidR="00D42AEF" w:rsidRDefault="00D42AEF" w:rsidP="00A62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REVA School Of Applied Sciences</w:t>
            </w:r>
          </w:p>
        </w:tc>
        <w:tc>
          <w:tcPr>
            <w:tcW w:w="1331" w:type="dxa"/>
          </w:tcPr>
          <w:p w14:paraId="005E1C15" w14:textId="41F3980B" w:rsidR="00D42AEF" w:rsidRDefault="007E003B" w:rsidP="00A623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85.5%</w:t>
            </w:r>
          </w:p>
        </w:tc>
      </w:tr>
      <w:tr w:rsidR="00D42AEF" w14:paraId="122665AC" w14:textId="77777777" w:rsidTr="00506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0EF419F" w14:textId="51966DBB" w:rsidR="00D42AEF" w:rsidRDefault="00D42AEF" w:rsidP="00D42AEF">
            <w:pPr>
              <w:rPr>
                <w:lang w:val="en-US"/>
              </w:rPr>
            </w:pPr>
            <w:r>
              <w:rPr>
                <w:lang w:val="en-US"/>
              </w:rPr>
              <w:t>B.sc (physics, mathematics, chemistry)</w:t>
            </w:r>
          </w:p>
        </w:tc>
        <w:tc>
          <w:tcPr>
            <w:tcW w:w="1170" w:type="dxa"/>
          </w:tcPr>
          <w:p w14:paraId="25B554A5" w14:textId="46711DBC" w:rsidR="00D42AEF" w:rsidRDefault="00D42AEF" w:rsidP="00D42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2021 </w:t>
            </w:r>
          </w:p>
        </w:tc>
        <w:tc>
          <w:tcPr>
            <w:tcW w:w="3060" w:type="dxa"/>
          </w:tcPr>
          <w:p w14:paraId="7EAC6709" w14:textId="43AADFBB" w:rsidR="00D42AEF" w:rsidRPr="00D42AEF" w:rsidRDefault="00D42AEF" w:rsidP="00D42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Bengaluru City University</w:t>
            </w:r>
          </w:p>
        </w:tc>
        <w:tc>
          <w:tcPr>
            <w:tcW w:w="1750" w:type="dxa"/>
          </w:tcPr>
          <w:p w14:paraId="387CF65D" w14:textId="7A46FC83" w:rsidR="00D42AEF" w:rsidRDefault="00D42AEF" w:rsidP="00D42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KLE S Nijalingappa</w:t>
            </w:r>
          </w:p>
        </w:tc>
        <w:tc>
          <w:tcPr>
            <w:tcW w:w="1331" w:type="dxa"/>
          </w:tcPr>
          <w:p w14:paraId="2D041F02" w14:textId="4B324431" w:rsidR="00D42AEF" w:rsidRDefault="00193FDB" w:rsidP="00D42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76.5</w:t>
            </w:r>
            <w:r w:rsidR="00DD1272">
              <w:rPr>
                <w:lang w:val="en-US"/>
              </w:rPr>
              <w:t>%</w:t>
            </w:r>
          </w:p>
        </w:tc>
      </w:tr>
      <w:tr w:rsidR="00D42AEF" w14:paraId="3D3A951C" w14:textId="77777777" w:rsidTr="00506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6173812" w14:textId="59723F97" w:rsidR="00D42AEF" w:rsidRDefault="00D42AEF" w:rsidP="00D42AE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Pr="00F1035D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STD</w:t>
            </w:r>
          </w:p>
        </w:tc>
        <w:tc>
          <w:tcPr>
            <w:tcW w:w="1170" w:type="dxa"/>
          </w:tcPr>
          <w:p w14:paraId="23CEFA69" w14:textId="6BBB2A57" w:rsidR="00D42AEF" w:rsidRDefault="00D42AEF" w:rsidP="00D42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3060" w:type="dxa"/>
          </w:tcPr>
          <w:p w14:paraId="288E3549" w14:textId="0D55E10D" w:rsidR="00D42AEF" w:rsidRDefault="00D42AEF" w:rsidP="00D42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Karnataka PU Board </w:t>
            </w:r>
          </w:p>
        </w:tc>
        <w:tc>
          <w:tcPr>
            <w:tcW w:w="1750" w:type="dxa"/>
          </w:tcPr>
          <w:p w14:paraId="566948E3" w14:textId="4C604BC9" w:rsidR="00D42AEF" w:rsidRDefault="00D42AEF" w:rsidP="00D42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KLE S Nijalingappa</w:t>
            </w:r>
          </w:p>
        </w:tc>
        <w:tc>
          <w:tcPr>
            <w:tcW w:w="1331" w:type="dxa"/>
          </w:tcPr>
          <w:p w14:paraId="201E15E4" w14:textId="626EE3C4" w:rsidR="00D42AEF" w:rsidRDefault="00193FDB" w:rsidP="00D42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65.8</w:t>
            </w:r>
            <w:r w:rsidR="00DD1272">
              <w:rPr>
                <w:lang w:val="en-US"/>
              </w:rPr>
              <w:t>%</w:t>
            </w:r>
          </w:p>
        </w:tc>
      </w:tr>
      <w:tr w:rsidR="00D42AEF" w14:paraId="234605DD" w14:textId="77777777" w:rsidTr="00506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B771F61" w14:textId="4B4B41BF" w:rsidR="00D42AEF" w:rsidRDefault="00D42AEF" w:rsidP="00D42AE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F1035D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STD </w:t>
            </w:r>
          </w:p>
        </w:tc>
        <w:tc>
          <w:tcPr>
            <w:tcW w:w="1170" w:type="dxa"/>
          </w:tcPr>
          <w:p w14:paraId="73FB754C" w14:textId="316C71CB" w:rsidR="00D42AEF" w:rsidRDefault="00D42AEF" w:rsidP="00D42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2016</w:t>
            </w:r>
          </w:p>
        </w:tc>
        <w:tc>
          <w:tcPr>
            <w:tcW w:w="3060" w:type="dxa"/>
          </w:tcPr>
          <w:p w14:paraId="5A753ABD" w14:textId="32A77A94" w:rsidR="00D42AEF" w:rsidRDefault="00D42AEF" w:rsidP="00D42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Karnataka State Secondary Education Board </w:t>
            </w:r>
          </w:p>
        </w:tc>
        <w:tc>
          <w:tcPr>
            <w:tcW w:w="1750" w:type="dxa"/>
          </w:tcPr>
          <w:p w14:paraId="10CFD322" w14:textId="6F6C20D2" w:rsidR="00D42AEF" w:rsidRDefault="00D42AEF" w:rsidP="00D42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Apollo High School </w:t>
            </w:r>
          </w:p>
        </w:tc>
        <w:tc>
          <w:tcPr>
            <w:tcW w:w="1331" w:type="dxa"/>
          </w:tcPr>
          <w:p w14:paraId="0FE36FD5" w14:textId="5324B97B" w:rsidR="00D42AEF" w:rsidRDefault="00193FDB" w:rsidP="00D42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89</w:t>
            </w:r>
            <w:r w:rsidR="00DD1272">
              <w:rPr>
                <w:lang w:val="en-US"/>
              </w:rPr>
              <w:t>%</w:t>
            </w:r>
          </w:p>
        </w:tc>
      </w:tr>
    </w:tbl>
    <w:p w14:paraId="6BC0552C" w14:textId="77777777" w:rsidR="00846DB6" w:rsidRDefault="00846DB6" w:rsidP="00765DAE">
      <w:pPr>
        <w:pStyle w:val="ListParagraph"/>
        <w:rPr>
          <w:rFonts w:ascii="Arial" w:hAnsi="Arial" w:cs="Arial"/>
          <w:lang w:val="en-US"/>
        </w:rPr>
      </w:pPr>
    </w:p>
    <w:p w14:paraId="6139C1AD" w14:textId="4A70FDAB" w:rsidR="002555DE" w:rsidRDefault="00BF55E2" w:rsidP="00765DAE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</w:t>
      </w:r>
    </w:p>
    <w:p w14:paraId="46802FCF" w14:textId="00E80120" w:rsidR="00765DAE" w:rsidRPr="00765DAE" w:rsidRDefault="00765DAE" w:rsidP="00765DAE">
      <w:pPr>
        <w:shd w:val="clear" w:color="auto" w:fill="D9D9D9" w:themeFill="background1" w:themeFillShade="D9"/>
        <w:rPr>
          <w:rFonts w:ascii="Arial" w:hAnsi="Arial" w:cs="Arial"/>
          <w:b/>
          <w:bCs/>
          <w:lang w:val="en-US"/>
        </w:rPr>
      </w:pPr>
      <w:r w:rsidRPr="00765DAE">
        <w:rPr>
          <w:rFonts w:ascii="Arial" w:hAnsi="Arial" w:cs="Arial"/>
          <w:b/>
          <w:bCs/>
          <w:lang w:val="en-US"/>
        </w:rPr>
        <w:t xml:space="preserve">TECHNICAL </w:t>
      </w:r>
      <w:r w:rsidR="00197C0E">
        <w:rPr>
          <w:rFonts w:ascii="Arial" w:hAnsi="Arial" w:cs="Arial"/>
          <w:b/>
          <w:bCs/>
          <w:lang w:val="en-US"/>
        </w:rPr>
        <w:t xml:space="preserve">SKILLS  </w:t>
      </w:r>
    </w:p>
    <w:p w14:paraId="211EFECD" w14:textId="786D5C0C" w:rsidR="004F10CC" w:rsidRPr="008F2F4B" w:rsidRDefault="00CD2CE6" w:rsidP="008F2F4B">
      <w:pPr>
        <w:pStyle w:val="ListParagraph"/>
        <w:numPr>
          <w:ilvl w:val="0"/>
          <w:numId w:val="11"/>
        </w:numPr>
        <w:spacing w:after="0"/>
      </w:pPr>
      <w:r w:rsidRPr="008F2F4B">
        <w:rPr>
          <w:b/>
          <w:bCs/>
        </w:rPr>
        <w:t>Languages</w:t>
      </w:r>
      <w:r>
        <w:t xml:space="preserve">:  </w:t>
      </w:r>
      <w:r w:rsidR="004F10CC" w:rsidRPr="008F2F4B">
        <w:t>Python, R programming, Sci</w:t>
      </w:r>
      <w:r w:rsidR="00454C2C">
        <w:t xml:space="preserve"> </w:t>
      </w:r>
      <w:r w:rsidR="004F10CC" w:rsidRPr="008F2F4B">
        <w:t xml:space="preserve">lab, Maxima, </w:t>
      </w:r>
      <w:r w:rsidR="00943E84">
        <w:t>M</w:t>
      </w:r>
      <w:r w:rsidR="00AC0D55">
        <w:t>atlab</w:t>
      </w:r>
      <w:r w:rsidR="00943E84">
        <w:t xml:space="preserve"> </w:t>
      </w:r>
      <w:r w:rsidR="004F10CC" w:rsidRPr="008F2F4B">
        <w:t>.</w:t>
      </w:r>
    </w:p>
    <w:p w14:paraId="45C5DA03" w14:textId="7C56D495" w:rsidR="00CD2CE6" w:rsidRDefault="00CD2CE6" w:rsidP="008F2F4B">
      <w:pPr>
        <w:pStyle w:val="ListParagraph"/>
        <w:numPr>
          <w:ilvl w:val="0"/>
          <w:numId w:val="11"/>
        </w:numPr>
        <w:spacing w:after="0"/>
      </w:pPr>
      <w:r w:rsidRPr="008F2F4B">
        <w:rPr>
          <w:b/>
          <w:bCs/>
        </w:rPr>
        <w:t>Operating systems</w:t>
      </w:r>
      <w:r>
        <w:t>: Windows 2000/X</w:t>
      </w:r>
      <w:r w:rsidR="004F10CC">
        <w:t>P</w:t>
      </w:r>
      <w:r w:rsidR="00AC0D55">
        <w:t>.</w:t>
      </w:r>
    </w:p>
    <w:p w14:paraId="52497018" w14:textId="5E3013CE" w:rsidR="00CD2CE6" w:rsidRDefault="00CD2CE6" w:rsidP="008F2F4B">
      <w:pPr>
        <w:pStyle w:val="ListParagraph"/>
        <w:numPr>
          <w:ilvl w:val="0"/>
          <w:numId w:val="11"/>
        </w:numPr>
        <w:spacing w:after="0"/>
      </w:pPr>
      <w:r w:rsidRPr="008F2F4B">
        <w:rPr>
          <w:b/>
          <w:bCs/>
        </w:rPr>
        <w:t>Data Base</w:t>
      </w:r>
      <w:r>
        <w:t xml:space="preserve">: </w:t>
      </w:r>
      <w:r w:rsidR="00454C2C">
        <w:t xml:space="preserve"> Postgre</w:t>
      </w:r>
      <w:r w:rsidR="008A3908">
        <w:t xml:space="preserve">sSQL </w:t>
      </w:r>
      <w:r w:rsidR="00454C2C">
        <w:t>.</w:t>
      </w:r>
    </w:p>
    <w:p w14:paraId="117E5F1C" w14:textId="412C9BF1" w:rsidR="004F10CC" w:rsidRPr="008F2F4B" w:rsidRDefault="004F10CC" w:rsidP="008F2F4B">
      <w:pPr>
        <w:pStyle w:val="ListParagraph"/>
        <w:numPr>
          <w:ilvl w:val="0"/>
          <w:numId w:val="11"/>
        </w:numPr>
        <w:spacing w:after="0"/>
      </w:pPr>
      <w:r w:rsidRPr="008F2F4B">
        <w:rPr>
          <w:b/>
          <w:bCs/>
        </w:rPr>
        <w:t>Data Science</w:t>
      </w:r>
      <w:r w:rsidRPr="004F10CC">
        <w:t>:</w:t>
      </w:r>
      <w:r>
        <w:t xml:space="preserve"> </w:t>
      </w:r>
      <w:r w:rsidRPr="008F2F4B">
        <w:t>Data collection, Data Visualization, Optimization, Statistical Analysis, Machine Learning, Linear Algebra, calculus</w:t>
      </w:r>
      <w:r w:rsidR="00253463">
        <w:t>.</w:t>
      </w:r>
    </w:p>
    <w:p w14:paraId="69311EED" w14:textId="7935EE47" w:rsidR="005A04F5" w:rsidRPr="00421406" w:rsidRDefault="004F10CC" w:rsidP="00BF3E2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lang w:val="en-US"/>
        </w:rPr>
      </w:pPr>
      <w:r w:rsidRPr="00421406">
        <w:rPr>
          <w:b/>
          <w:bCs/>
        </w:rPr>
        <w:t>Sta</w:t>
      </w:r>
      <w:r w:rsidR="00BC7179" w:rsidRPr="00421406">
        <w:rPr>
          <w:b/>
          <w:bCs/>
        </w:rPr>
        <w:t>t</w:t>
      </w:r>
      <w:r w:rsidRPr="00421406">
        <w:rPr>
          <w:b/>
          <w:bCs/>
        </w:rPr>
        <w:t>istics</w:t>
      </w:r>
      <w:r w:rsidRPr="008F2F4B">
        <w:t>: Considerate knowledge of statistic</w:t>
      </w:r>
      <w:r w:rsidR="00BC7179" w:rsidRPr="008F2F4B">
        <w:t>al methods</w:t>
      </w:r>
      <w:r w:rsidRPr="008F2F4B">
        <w:t>, Discrete Mathematics, Linear Algebra.</w:t>
      </w:r>
    </w:p>
    <w:p w14:paraId="25030205" w14:textId="237C52A2" w:rsidR="00421406" w:rsidRDefault="00421406" w:rsidP="00421406">
      <w:pPr>
        <w:pStyle w:val="ListParagraph"/>
        <w:spacing w:after="0"/>
        <w:rPr>
          <w:rFonts w:ascii="Arial" w:hAnsi="Arial" w:cs="Arial"/>
          <w:lang w:val="en-US"/>
        </w:rPr>
      </w:pPr>
    </w:p>
    <w:p w14:paraId="09957FE5" w14:textId="1461AD80" w:rsidR="009645B1" w:rsidRPr="00765DAE" w:rsidRDefault="009645B1" w:rsidP="009645B1">
      <w:pPr>
        <w:shd w:val="clear" w:color="auto" w:fill="D9D9D9" w:themeFill="background1" w:themeFillShade="D9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AREAS OF STRENGTH  </w:t>
      </w:r>
    </w:p>
    <w:p w14:paraId="377FC4F1" w14:textId="19A6B3B0" w:rsidR="009645B1" w:rsidRPr="00421406" w:rsidRDefault="009645B1" w:rsidP="00421406">
      <w:pPr>
        <w:pStyle w:val="ListParagraph"/>
        <w:numPr>
          <w:ilvl w:val="0"/>
          <w:numId w:val="11"/>
        </w:numPr>
        <w:spacing w:after="0" w:line="240" w:lineRule="auto"/>
      </w:pPr>
      <w:r w:rsidRPr="00421406">
        <w:t>Trustworthy</w:t>
      </w:r>
    </w:p>
    <w:p w14:paraId="3BB32386" w14:textId="2A265124" w:rsidR="009645B1" w:rsidRPr="00421406" w:rsidRDefault="009645B1" w:rsidP="00421406">
      <w:pPr>
        <w:pStyle w:val="ListParagraph"/>
        <w:numPr>
          <w:ilvl w:val="0"/>
          <w:numId w:val="11"/>
        </w:numPr>
        <w:spacing w:after="0" w:line="240" w:lineRule="auto"/>
      </w:pPr>
      <w:r w:rsidRPr="00421406">
        <w:t>Adaptable</w:t>
      </w:r>
    </w:p>
    <w:p w14:paraId="62669A94" w14:textId="0ACAC7EC" w:rsidR="009645B1" w:rsidRPr="00421406" w:rsidRDefault="009645B1" w:rsidP="00421406">
      <w:pPr>
        <w:pStyle w:val="ListParagraph"/>
        <w:numPr>
          <w:ilvl w:val="0"/>
          <w:numId w:val="11"/>
        </w:numPr>
        <w:spacing w:after="0" w:line="240" w:lineRule="auto"/>
      </w:pPr>
      <w:r w:rsidRPr="00421406">
        <w:t>Good communication skills</w:t>
      </w:r>
    </w:p>
    <w:p w14:paraId="154503DF" w14:textId="157CACE6" w:rsidR="009645B1" w:rsidRPr="00421406" w:rsidRDefault="009645B1" w:rsidP="00421406">
      <w:pPr>
        <w:pStyle w:val="ListParagraph"/>
        <w:numPr>
          <w:ilvl w:val="0"/>
          <w:numId w:val="11"/>
        </w:numPr>
        <w:spacing w:after="0" w:line="240" w:lineRule="auto"/>
      </w:pPr>
      <w:r w:rsidRPr="00421406">
        <w:t xml:space="preserve">Good Interpersonal </w:t>
      </w:r>
      <w:r w:rsidR="007357C0">
        <w:t xml:space="preserve"> and </w:t>
      </w:r>
      <w:r w:rsidRPr="00421406">
        <w:t xml:space="preserve"> Organizational skills</w:t>
      </w:r>
    </w:p>
    <w:p w14:paraId="07809B4A" w14:textId="77777777" w:rsidR="008F2F4B" w:rsidRPr="00421406" w:rsidRDefault="00731F64" w:rsidP="00421406">
      <w:pPr>
        <w:pStyle w:val="ListParagraph"/>
        <w:numPr>
          <w:ilvl w:val="0"/>
          <w:numId w:val="11"/>
        </w:numPr>
        <w:spacing w:after="0" w:line="240" w:lineRule="auto"/>
      </w:pPr>
      <w:r w:rsidRPr="00421406">
        <w:t>Creative</w:t>
      </w:r>
    </w:p>
    <w:p w14:paraId="43C18262" w14:textId="4457DF1E" w:rsidR="00731F64" w:rsidRDefault="00731F64" w:rsidP="00421406">
      <w:pPr>
        <w:pStyle w:val="ListParagraph"/>
        <w:numPr>
          <w:ilvl w:val="0"/>
          <w:numId w:val="11"/>
        </w:numPr>
        <w:spacing w:after="0" w:line="240" w:lineRule="auto"/>
      </w:pPr>
      <w:r w:rsidRPr="00421406">
        <w:t>Work effectively as a team player and passionate about my work and focused to achieve my goal</w:t>
      </w:r>
    </w:p>
    <w:p w14:paraId="75A8614D" w14:textId="346983A8" w:rsidR="005062E6" w:rsidRPr="00765DAE" w:rsidRDefault="005062E6" w:rsidP="005062E6">
      <w:pPr>
        <w:shd w:val="clear" w:color="auto" w:fill="D9D9D9" w:themeFill="background1" w:themeFillShade="D9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 xml:space="preserve">AREAS OF INTEREST  </w:t>
      </w:r>
    </w:p>
    <w:p w14:paraId="57A9B989" w14:textId="7994F4C9" w:rsidR="005062E6" w:rsidRPr="00421406" w:rsidRDefault="003C6A69" w:rsidP="005062E6">
      <w:pPr>
        <w:pStyle w:val="ListParagraph"/>
        <w:numPr>
          <w:ilvl w:val="0"/>
          <w:numId w:val="11"/>
        </w:numPr>
        <w:spacing w:after="0" w:line="240" w:lineRule="auto"/>
      </w:pPr>
      <w:r>
        <w:t>Reading</w:t>
      </w:r>
      <w:r w:rsidR="005062E6" w:rsidRPr="00421406">
        <w:t>.</w:t>
      </w:r>
    </w:p>
    <w:p w14:paraId="253FB2A2" w14:textId="4F168D91" w:rsidR="005062E6" w:rsidRPr="00421406" w:rsidRDefault="003C6A69" w:rsidP="005062E6">
      <w:pPr>
        <w:pStyle w:val="ListParagraph"/>
        <w:numPr>
          <w:ilvl w:val="0"/>
          <w:numId w:val="11"/>
        </w:numPr>
        <w:spacing w:after="0" w:line="240" w:lineRule="auto"/>
      </w:pPr>
      <w:r>
        <w:t>Music</w:t>
      </w:r>
      <w:r w:rsidR="005062E6" w:rsidRPr="00421406">
        <w:t>.</w:t>
      </w:r>
    </w:p>
    <w:p w14:paraId="17B4BFFB" w14:textId="1191B0A4" w:rsidR="005062E6" w:rsidRPr="00421406" w:rsidRDefault="003C6A69" w:rsidP="005062E6">
      <w:pPr>
        <w:pStyle w:val="ListParagraph"/>
        <w:numPr>
          <w:ilvl w:val="0"/>
          <w:numId w:val="11"/>
        </w:numPr>
        <w:spacing w:after="0" w:line="240" w:lineRule="auto"/>
      </w:pPr>
      <w:r>
        <w:t>Sports: Cricket, Volleyball, Football</w:t>
      </w:r>
    </w:p>
    <w:p w14:paraId="0F51AC11" w14:textId="6D13BE9B" w:rsidR="005062E6" w:rsidRDefault="003C6A69" w:rsidP="005062E6">
      <w:pPr>
        <w:pStyle w:val="ListParagraph"/>
        <w:numPr>
          <w:ilvl w:val="0"/>
          <w:numId w:val="11"/>
        </w:numPr>
        <w:spacing w:after="0" w:line="240" w:lineRule="auto"/>
      </w:pPr>
      <w:r>
        <w:t>Art &amp; Craft</w:t>
      </w:r>
    </w:p>
    <w:p w14:paraId="29842098" w14:textId="77777777" w:rsidR="00954713" w:rsidRPr="00421406" w:rsidRDefault="00954713" w:rsidP="00954713">
      <w:pPr>
        <w:pStyle w:val="ListParagraph"/>
        <w:spacing w:after="0" w:line="240" w:lineRule="auto"/>
      </w:pPr>
    </w:p>
    <w:p w14:paraId="1F9F433D" w14:textId="77777777" w:rsidR="00FC03B3" w:rsidRDefault="00FC03B3" w:rsidP="00FC03B3">
      <w:pPr>
        <w:shd w:val="clear" w:color="auto" w:fill="D9D9D9" w:themeFill="background1" w:themeFillShade="D9"/>
        <w:rPr>
          <w:rFonts w:ascii="Arial" w:hAnsi="Arial" w:cs="Arial"/>
          <w:b/>
          <w:bCs/>
          <w:lang w:val="en-US"/>
        </w:rPr>
      </w:pPr>
      <w:r w:rsidRPr="00BF55E2">
        <w:rPr>
          <w:rFonts w:ascii="Arial" w:hAnsi="Arial" w:cs="Arial"/>
          <w:b/>
          <w:bCs/>
          <w:lang w:val="en-US"/>
        </w:rPr>
        <w:t xml:space="preserve">PERSONAL DETAILS </w:t>
      </w:r>
    </w:p>
    <w:p w14:paraId="3BE3457D" w14:textId="1703E9E6" w:rsidR="00FC03B3" w:rsidRPr="00DB3D57" w:rsidRDefault="00FC03B3" w:rsidP="00DB3D57">
      <w:pPr>
        <w:pStyle w:val="ListParagraph"/>
        <w:numPr>
          <w:ilvl w:val="0"/>
          <w:numId w:val="11"/>
        </w:numPr>
        <w:spacing w:after="0" w:line="240" w:lineRule="auto"/>
      </w:pPr>
      <w:r w:rsidRPr="00EF4068">
        <w:rPr>
          <w:b/>
        </w:rPr>
        <w:t>Father’s Name</w:t>
      </w:r>
      <w:r w:rsidR="00DB3D57" w:rsidRPr="00EF4068">
        <w:rPr>
          <w:b/>
        </w:rPr>
        <w:tab/>
      </w:r>
      <w:r w:rsidR="00DB3D57">
        <w:tab/>
      </w:r>
      <w:r w:rsidRPr="00DB3D57">
        <w:t>:</w:t>
      </w:r>
      <w:r w:rsidR="00DB3D57">
        <w:t xml:space="preserve"> </w:t>
      </w:r>
      <w:r w:rsidRPr="00DB3D57">
        <w:t>Mr. Nagaraj Suregaonkar</w:t>
      </w:r>
    </w:p>
    <w:p w14:paraId="18EDAD72" w14:textId="479B3539" w:rsidR="00FC03B3" w:rsidRPr="00DB3D57" w:rsidRDefault="00FC03B3" w:rsidP="00DB3D57">
      <w:pPr>
        <w:pStyle w:val="ListParagraph"/>
        <w:numPr>
          <w:ilvl w:val="0"/>
          <w:numId w:val="11"/>
        </w:numPr>
        <w:spacing w:after="0" w:line="240" w:lineRule="auto"/>
      </w:pPr>
      <w:r w:rsidRPr="00EF4068">
        <w:rPr>
          <w:b/>
        </w:rPr>
        <w:t xml:space="preserve">Date of Birth </w:t>
      </w:r>
      <w:r w:rsidR="00DB3D57" w:rsidRPr="00EF4068">
        <w:rPr>
          <w:b/>
        </w:rPr>
        <w:tab/>
      </w:r>
      <w:r w:rsidR="00DB3D57">
        <w:tab/>
      </w:r>
      <w:r w:rsidRPr="00DB3D57">
        <w:t>:</w:t>
      </w:r>
      <w:r w:rsidR="00DB3D57">
        <w:t xml:space="preserve"> </w:t>
      </w:r>
      <w:r w:rsidRPr="00DB3D57">
        <w:t>10-03-2000</w:t>
      </w:r>
    </w:p>
    <w:p w14:paraId="7123AA81" w14:textId="1B62293C" w:rsidR="00FC03B3" w:rsidRPr="00DB3D57" w:rsidRDefault="00FC03B3" w:rsidP="00DB3D57">
      <w:pPr>
        <w:pStyle w:val="ListParagraph"/>
        <w:numPr>
          <w:ilvl w:val="0"/>
          <w:numId w:val="11"/>
        </w:numPr>
        <w:spacing w:after="0" w:line="240" w:lineRule="auto"/>
      </w:pPr>
      <w:r w:rsidRPr="00EF4068">
        <w:rPr>
          <w:b/>
        </w:rPr>
        <w:t>Gender</w:t>
      </w:r>
      <w:r w:rsidR="00DB3D57" w:rsidRPr="00EF4068">
        <w:rPr>
          <w:b/>
        </w:rPr>
        <w:tab/>
      </w:r>
      <w:r w:rsidR="00DB3D57" w:rsidRPr="00EF4068">
        <w:rPr>
          <w:b/>
        </w:rPr>
        <w:tab/>
      </w:r>
      <w:r w:rsidR="00DB3D57">
        <w:tab/>
      </w:r>
      <w:r w:rsidRPr="00DB3D57">
        <w:t>: Male</w:t>
      </w:r>
    </w:p>
    <w:p w14:paraId="00510AA2" w14:textId="50521ECD" w:rsidR="00FC03B3" w:rsidRPr="00DB3D57" w:rsidRDefault="00FC03B3" w:rsidP="00DB3D57">
      <w:pPr>
        <w:pStyle w:val="ListParagraph"/>
        <w:numPr>
          <w:ilvl w:val="0"/>
          <w:numId w:val="11"/>
        </w:numPr>
        <w:spacing w:after="0" w:line="240" w:lineRule="auto"/>
      </w:pPr>
      <w:r w:rsidRPr="00EF4068">
        <w:rPr>
          <w:b/>
        </w:rPr>
        <w:t>Nationality</w:t>
      </w:r>
      <w:r w:rsidR="00DB3D57" w:rsidRPr="00EF4068">
        <w:rPr>
          <w:b/>
        </w:rPr>
        <w:tab/>
      </w:r>
      <w:r w:rsidR="00DB3D57">
        <w:tab/>
      </w:r>
      <w:r w:rsidRPr="00DB3D57">
        <w:t xml:space="preserve">: Indian </w:t>
      </w:r>
    </w:p>
    <w:p w14:paraId="40118E64" w14:textId="5BF6F30E" w:rsidR="00FC03B3" w:rsidRPr="00DB3D57" w:rsidRDefault="00FC03B3" w:rsidP="00DB3D57">
      <w:pPr>
        <w:pStyle w:val="ListParagraph"/>
        <w:numPr>
          <w:ilvl w:val="0"/>
          <w:numId w:val="11"/>
        </w:numPr>
        <w:spacing w:after="0" w:line="240" w:lineRule="auto"/>
      </w:pPr>
      <w:r w:rsidRPr="00EF4068">
        <w:rPr>
          <w:b/>
        </w:rPr>
        <w:t>Language Known</w:t>
      </w:r>
      <w:r w:rsidR="00DB3D57">
        <w:tab/>
      </w:r>
      <w:r w:rsidRPr="00DB3D57">
        <w:t>: Hindi, English, Kannada.</w:t>
      </w:r>
    </w:p>
    <w:p w14:paraId="5273E85F" w14:textId="5C6A334B" w:rsidR="006E681A" w:rsidRDefault="00FC03B3" w:rsidP="006E681A">
      <w:pPr>
        <w:pStyle w:val="ListParagraph"/>
        <w:numPr>
          <w:ilvl w:val="0"/>
          <w:numId w:val="12"/>
        </w:numPr>
        <w:spacing w:after="0" w:line="240" w:lineRule="auto"/>
      </w:pPr>
      <w:r w:rsidRPr="00EF4068">
        <w:rPr>
          <w:b/>
        </w:rPr>
        <w:t>Permanent Address</w:t>
      </w:r>
      <w:r w:rsidR="00DB3D57">
        <w:tab/>
      </w:r>
      <w:r w:rsidRPr="00DB3D57">
        <w:t>:</w:t>
      </w:r>
      <w:r w:rsidR="006E681A" w:rsidRPr="006E681A">
        <w:t xml:space="preserve"> </w:t>
      </w:r>
      <w:r w:rsidR="006E681A">
        <w:t>#25,3rd Cross</w:t>
      </w:r>
      <w:r w:rsidR="00454C2C">
        <w:t xml:space="preserve"> </w:t>
      </w:r>
      <w:r w:rsidR="006E681A">
        <w:t>,</w:t>
      </w:r>
      <w:r w:rsidR="00EB3B62">
        <w:t xml:space="preserve"> </w:t>
      </w:r>
      <w:r w:rsidR="006E681A">
        <w:t>Muneshwara L/o, Hegganahalli, Peenya 2nd stage,</w:t>
      </w:r>
    </w:p>
    <w:p w14:paraId="51F96DB1" w14:textId="72079B6D" w:rsidR="00032A84" w:rsidRPr="00DB3D57" w:rsidRDefault="006E681A" w:rsidP="006E681A">
      <w:pPr>
        <w:pStyle w:val="ListParagraph"/>
        <w:spacing w:after="0" w:line="240" w:lineRule="auto"/>
      </w:pPr>
      <w:r>
        <w:t xml:space="preserve">  Vishwaneedam Post, Bangalore-560091.</w:t>
      </w:r>
    </w:p>
    <w:p w14:paraId="47A2B029" w14:textId="23D63876" w:rsidR="00072425" w:rsidRDefault="00072425" w:rsidP="006E681A">
      <w:pPr>
        <w:pStyle w:val="ListParagraph"/>
        <w:spacing w:after="0" w:line="240" w:lineRule="auto"/>
        <w:ind w:left="2160" w:firstLine="720"/>
        <w:rPr>
          <w:rFonts w:ascii="Arial" w:hAnsi="Arial" w:cs="Arial"/>
          <w:lang w:val="en-US"/>
        </w:rPr>
      </w:pPr>
    </w:p>
    <w:p w14:paraId="4D317CF2" w14:textId="2E9DDDFD" w:rsidR="00DB3D57" w:rsidRDefault="00605D17" w:rsidP="00DB3D57">
      <w:pPr>
        <w:shd w:val="clear" w:color="auto" w:fill="D9D9D9" w:themeFill="background1" w:themeFillShade="D9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DECLARATION</w:t>
      </w:r>
      <w:r w:rsidR="00DB3D57" w:rsidRPr="00BF55E2">
        <w:rPr>
          <w:rFonts w:ascii="Arial" w:hAnsi="Arial" w:cs="Arial"/>
          <w:b/>
          <w:bCs/>
          <w:lang w:val="en-US"/>
        </w:rPr>
        <w:t xml:space="preserve"> </w:t>
      </w:r>
    </w:p>
    <w:p w14:paraId="24F69998" w14:textId="27224969" w:rsidR="008F644A" w:rsidRDefault="008F644A" w:rsidP="008F644A">
      <w:pPr>
        <w:spacing w:after="0" w:line="240" w:lineRule="auto"/>
        <w:ind w:firstLine="360"/>
      </w:pPr>
      <w:r w:rsidRPr="008F644A">
        <w:rPr>
          <w:rFonts w:ascii="Arial" w:hAnsi="Arial"/>
        </w:rPr>
        <w:t xml:space="preserve">I </w:t>
      </w:r>
      <w:r w:rsidRPr="008F644A">
        <w:t>hereby declare that the above-mentioned information is correct up to my knowledge and I bear the responsibility</w:t>
      </w:r>
      <w:r w:rsidR="000A3592">
        <w:t xml:space="preserve"> </w:t>
      </w:r>
      <w:r w:rsidRPr="008F644A">
        <w:t xml:space="preserve"> for</w:t>
      </w:r>
      <w:r w:rsidR="000A3592">
        <w:t xml:space="preserve"> </w:t>
      </w:r>
      <w:r w:rsidRPr="008F644A">
        <w:t xml:space="preserve"> its correctness.</w:t>
      </w:r>
    </w:p>
    <w:p w14:paraId="76EDBA82" w14:textId="77777777" w:rsidR="008F644A" w:rsidRDefault="008F644A" w:rsidP="008F644A">
      <w:pPr>
        <w:spacing w:after="0" w:line="240" w:lineRule="auto"/>
        <w:ind w:firstLine="360"/>
      </w:pPr>
    </w:p>
    <w:p w14:paraId="6DE7BC0E" w14:textId="77777777" w:rsidR="008F644A" w:rsidRDefault="008F644A" w:rsidP="008F644A">
      <w:pPr>
        <w:spacing w:after="0" w:line="240" w:lineRule="auto"/>
        <w:ind w:firstLine="360"/>
      </w:pPr>
    </w:p>
    <w:p w14:paraId="258239A1" w14:textId="596E31F6" w:rsidR="008F644A" w:rsidRPr="008F644A" w:rsidRDefault="008F644A" w:rsidP="008F644A">
      <w:pPr>
        <w:spacing w:after="0" w:line="240" w:lineRule="auto"/>
        <w:ind w:left="504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Pr="008F644A">
        <w:rPr>
          <w:b/>
          <w:bCs/>
          <w:sz w:val="28"/>
          <w:szCs w:val="28"/>
        </w:rPr>
        <w:t>RAHUL SUREGAONKAR</w:t>
      </w:r>
      <w:r w:rsidRPr="008F644A">
        <w:rPr>
          <w:rFonts w:ascii="Arial" w:hAnsi="Arial"/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</w:t>
      </w:r>
    </w:p>
    <w:p w14:paraId="6FC27932" w14:textId="77777777" w:rsidR="00072425" w:rsidRPr="00D05012" w:rsidRDefault="00072425" w:rsidP="00072425">
      <w:pPr>
        <w:pStyle w:val="ListParagraph"/>
        <w:tabs>
          <w:tab w:val="left" w:pos="807"/>
        </w:tabs>
        <w:rPr>
          <w:rFonts w:ascii="Arial" w:hAnsi="Arial" w:cs="Arial"/>
          <w:lang w:val="en-US"/>
        </w:rPr>
      </w:pPr>
    </w:p>
    <w:sectPr w:rsidR="00072425" w:rsidRPr="00D05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1F90B" w14:textId="77777777" w:rsidR="00AF1966" w:rsidRDefault="00AF1966" w:rsidP="008E7BEE">
      <w:pPr>
        <w:spacing w:after="0" w:line="240" w:lineRule="auto"/>
      </w:pPr>
      <w:r>
        <w:separator/>
      </w:r>
    </w:p>
  </w:endnote>
  <w:endnote w:type="continuationSeparator" w:id="0">
    <w:p w14:paraId="2355B836" w14:textId="77777777" w:rsidR="00AF1966" w:rsidRDefault="00AF1966" w:rsidP="008E7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20310" w14:textId="77777777" w:rsidR="00AF1966" w:rsidRDefault="00AF1966" w:rsidP="008E7BEE">
      <w:pPr>
        <w:spacing w:after="0" w:line="240" w:lineRule="auto"/>
      </w:pPr>
      <w:r>
        <w:separator/>
      </w:r>
    </w:p>
  </w:footnote>
  <w:footnote w:type="continuationSeparator" w:id="0">
    <w:p w14:paraId="49551C7E" w14:textId="77777777" w:rsidR="00AF1966" w:rsidRDefault="00AF1966" w:rsidP="008E7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B2B5F"/>
    <w:multiLevelType w:val="hybridMultilevel"/>
    <w:tmpl w:val="2AECF1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787704"/>
    <w:multiLevelType w:val="hybridMultilevel"/>
    <w:tmpl w:val="46B85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549EF"/>
    <w:multiLevelType w:val="hybridMultilevel"/>
    <w:tmpl w:val="7834F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D6C10"/>
    <w:multiLevelType w:val="hybridMultilevel"/>
    <w:tmpl w:val="426A2A6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7C0885"/>
    <w:multiLevelType w:val="hybridMultilevel"/>
    <w:tmpl w:val="E8468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9196D"/>
    <w:multiLevelType w:val="hybridMultilevel"/>
    <w:tmpl w:val="D2661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842E0"/>
    <w:multiLevelType w:val="hybridMultilevel"/>
    <w:tmpl w:val="904C56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B02BA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8" w15:restartNumberingAfterBreak="0">
    <w:nsid w:val="7B3449E1"/>
    <w:multiLevelType w:val="hybridMultilevel"/>
    <w:tmpl w:val="2190D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885711">
    <w:abstractNumId w:val="6"/>
  </w:num>
  <w:num w:numId="2" w16cid:durableId="195244080">
    <w:abstractNumId w:val="4"/>
  </w:num>
  <w:num w:numId="3" w16cid:durableId="500656028">
    <w:abstractNumId w:val="5"/>
  </w:num>
  <w:num w:numId="4" w16cid:durableId="2046442720">
    <w:abstractNumId w:val="0"/>
  </w:num>
  <w:num w:numId="5" w16cid:durableId="2134786552">
    <w:abstractNumId w:val="2"/>
  </w:num>
  <w:num w:numId="6" w16cid:durableId="753862641">
    <w:abstractNumId w:val="7"/>
  </w:num>
  <w:num w:numId="7" w16cid:durableId="258410153">
    <w:abstractNumId w:val="3"/>
  </w:num>
  <w:num w:numId="8" w16cid:durableId="294601187">
    <w:abstractNumId w:val="3"/>
  </w:num>
  <w:num w:numId="9" w16cid:durableId="1298878096">
    <w:abstractNumId w:val="1"/>
  </w:num>
  <w:num w:numId="10" w16cid:durableId="1043483218">
    <w:abstractNumId w:val="7"/>
  </w:num>
  <w:num w:numId="11" w16cid:durableId="12462524">
    <w:abstractNumId w:val="8"/>
  </w:num>
  <w:num w:numId="12" w16cid:durableId="1757776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69"/>
    <w:rsid w:val="00032A84"/>
    <w:rsid w:val="000426A4"/>
    <w:rsid w:val="00057FEF"/>
    <w:rsid w:val="00072425"/>
    <w:rsid w:val="00083A4A"/>
    <w:rsid w:val="000A3592"/>
    <w:rsid w:val="000D6DE7"/>
    <w:rsid w:val="00117558"/>
    <w:rsid w:val="00117ABE"/>
    <w:rsid w:val="001253A2"/>
    <w:rsid w:val="001374BF"/>
    <w:rsid w:val="001404F4"/>
    <w:rsid w:val="00193FDB"/>
    <w:rsid w:val="00194072"/>
    <w:rsid w:val="00197C0E"/>
    <w:rsid w:val="001E16DE"/>
    <w:rsid w:val="00216C9E"/>
    <w:rsid w:val="00242037"/>
    <w:rsid w:val="0024343A"/>
    <w:rsid w:val="00253463"/>
    <w:rsid w:val="002555DE"/>
    <w:rsid w:val="00260FC4"/>
    <w:rsid w:val="002E27A0"/>
    <w:rsid w:val="003A12B0"/>
    <w:rsid w:val="003C6A69"/>
    <w:rsid w:val="00421406"/>
    <w:rsid w:val="004233E4"/>
    <w:rsid w:val="00454C2C"/>
    <w:rsid w:val="00465FFF"/>
    <w:rsid w:val="004A5ADD"/>
    <w:rsid w:val="004E1B20"/>
    <w:rsid w:val="004E6933"/>
    <w:rsid w:val="004F10CC"/>
    <w:rsid w:val="004F1A73"/>
    <w:rsid w:val="00501DE6"/>
    <w:rsid w:val="00502F6A"/>
    <w:rsid w:val="00505893"/>
    <w:rsid w:val="005062E6"/>
    <w:rsid w:val="00511084"/>
    <w:rsid w:val="00596F8E"/>
    <w:rsid w:val="005A04F5"/>
    <w:rsid w:val="005A7B7C"/>
    <w:rsid w:val="005E1222"/>
    <w:rsid w:val="00600757"/>
    <w:rsid w:val="00605D17"/>
    <w:rsid w:val="0065055A"/>
    <w:rsid w:val="00653169"/>
    <w:rsid w:val="006917EB"/>
    <w:rsid w:val="006B1BA0"/>
    <w:rsid w:val="006B2D83"/>
    <w:rsid w:val="006E681A"/>
    <w:rsid w:val="00720CAC"/>
    <w:rsid w:val="00723D9D"/>
    <w:rsid w:val="00731F64"/>
    <w:rsid w:val="007357C0"/>
    <w:rsid w:val="00745566"/>
    <w:rsid w:val="00747DA0"/>
    <w:rsid w:val="00765DAE"/>
    <w:rsid w:val="007B7088"/>
    <w:rsid w:val="007E003B"/>
    <w:rsid w:val="00811A3F"/>
    <w:rsid w:val="00846DB6"/>
    <w:rsid w:val="0088458A"/>
    <w:rsid w:val="0089201B"/>
    <w:rsid w:val="008A3908"/>
    <w:rsid w:val="008A64DC"/>
    <w:rsid w:val="008C7E5F"/>
    <w:rsid w:val="008E7BEE"/>
    <w:rsid w:val="008F2F4B"/>
    <w:rsid w:val="008F644A"/>
    <w:rsid w:val="00943E84"/>
    <w:rsid w:val="00954713"/>
    <w:rsid w:val="009645B1"/>
    <w:rsid w:val="009A6B95"/>
    <w:rsid w:val="009F0170"/>
    <w:rsid w:val="00A2273A"/>
    <w:rsid w:val="00A50DDD"/>
    <w:rsid w:val="00A51956"/>
    <w:rsid w:val="00A62366"/>
    <w:rsid w:val="00A74156"/>
    <w:rsid w:val="00A8034F"/>
    <w:rsid w:val="00A806AB"/>
    <w:rsid w:val="00AC0D55"/>
    <w:rsid w:val="00AE5AAF"/>
    <w:rsid w:val="00AF1966"/>
    <w:rsid w:val="00B2484F"/>
    <w:rsid w:val="00B6324A"/>
    <w:rsid w:val="00B711F9"/>
    <w:rsid w:val="00B92455"/>
    <w:rsid w:val="00BC5B6C"/>
    <w:rsid w:val="00BC7179"/>
    <w:rsid w:val="00BF55E2"/>
    <w:rsid w:val="00C51DF1"/>
    <w:rsid w:val="00CD2CE6"/>
    <w:rsid w:val="00CE48EF"/>
    <w:rsid w:val="00CE6569"/>
    <w:rsid w:val="00CF7313"/>
    <w:rsid w:val="00D05012"/>
    <w:rsid w:val="00D24BB7"/>
    <w:rsid w:val="00D42AEF"/>
    <w:rsid w:val="00DB3D57"/>
    <w:rsid w:val="00DC02EB"/>
    <w:rsid w:val="00DD1272"/>
    <w:rsid w:val="00EA6D13"/>
    <w:rsid w:val="00EB3B62"/>
    <w:rsid w:val="00EF08AF"/>
    <w:rsid w:val="00EF4068"/>
    <w:rsid w:val="00F1035D"/>
    <w:rsid w:val="00F30C12"/>
    <w:rsid w:val="00F43D02"/>
    <w:rsid w:val="00FA5DD5"/>
    <w:rsid w:val="00FC03B3"/>
    <w:rsid w:val="00FD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ACBFA"/>
  <w15:chartTrackingRefBased/>
  <w15:docId w15:val="{31317247-5C48-4E27-965E-2B26B288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E65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5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6569"/>
    <w:pPr>
      <w:ind w:left="720"/>
      <w:contextualSpacing/>
    </w:pPr>
  </w:style>
  <w:style w:type="table" w:styleId="TableGrid">
    <w:name w:val="Table Grid"/>
    <w:basedOn w:val="TableNormal"/>
    <w:uiPriority w:val="39"/>
    <w:rsid w:val="00A62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531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6531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8E7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BEE"/>
  </w:style>
  <w:style w:type="paragraph" w:styleId="Footer">
    <w:name w:val="footer"/>
    <w:basedOn w:val="Normal"/>
    <w:link w:val="FooterChar"/>
    <w:uiPriority w:val="99"/>
    <w:unhideWhenUsed/>
    <w:rsid w:val="008E7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BEE"/>
  </w:style>
  <w:style w:type="paragraph" w:customStyle="1" w:styleId="Achievement">
    <w:name w:val="Achievement"/>
    <w:basedOn w:val="BodyText"/>
    <w:rsid w:val="009645B1"/>
    <w:pPr>
      <w:numPr>
        <w:numId w:val="6"/>
      </w:numPr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645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64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hulsuregaonkar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suregaonkar</dc:creator>
  <cp:keywords/>
  <dc:description/>
  <cp:lastModifiedBy>rahul suregaonkar</cp:lastModifiedBy>
  <cp:revision>4</cp:revision>
  <dcterms:created xsi:type="dcterms:W3CDTF">2023-01-02T13:36:00Z</dcterms:created>
  <dcterms:modified xsi:type="dcterms:W3CDTF">2023-01-02T13:40:00Z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2022-05-15T16:54:12Z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e58045f7-234a-479e-9d3b-fc646462fe9e</vt:lpwstr>
  </property>
  <property fmtid="{D5CDD505-2E9C-101B-9397-08002B2CF9AE}" pid="8" name="MSIP_Label_a0819fa7-4367-4500-ba88-dd630d977609_ContentBits">
    <vt:lpwstr>0</vt:lpwstr>
  </property>
</Properties>
</file>