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6E4F" w14:textId="371E536B" w:rsidR="00AF6B20" w:rsidRDefault="00AF6B20">
      <w:pPr>
        <w:rPr>
          <w:b/>
          <w:bCs/>
          <w:sz w:val="36"/>
          <w:szCs w:val="36"/>
          <w:u w:val="single"/>
        </w:rPr>
      </w:pPr>
      <w:r w:rsidRPr="00AF6B20">
        <w:rPr>
          <w:b/>
          <w:bCs/>
          <w:sz w:val="36"/>
          <w:szCs w:val="36"/>
          <w:u w:val="single"/>
        </w:rPr>
        <w:t>Optical storage</w:t>
      </w:r>
    </w:p>
    <w:p w14:paraId="54B8A341" w14:textId="4CCD00F4" w:rsidR="00AF6B20" w:rsidRDefault="00AF6B20">
      <w:r>
        <w:t>Uses lasers</w:t>
      </w:r>
    </w:p>
    <w:p w14:paraId="649FC701" w14:textId="77777777" w:rsidR="00AF6B20" w:rsidRDefault="00AF6B20"/>
    <w:p w14:paraId="511FAE0A" w14:textId="4FEF4780" w:rsidR="00AF6B20" w:rsidRPr="00AF6B20" w:rsidRDefault="00AF6B20">
      <w:pPr>
        <w:rPr>
          <w:b/>
          <w:bCs/>
          <w:sz w:val="28"/>
          <w:szCs w:val="28"/>
          <w:u w:val="single"/>
        </w:rPr>
      </w:pPr>
      <w:r w:rsidRPr="00AF6B20">
        <w:rPr>
          <w:b/>
          <w:bCs/>
          <w:sz w:val="28"/>
          <w:szCs w:val="28"/>
          <w:u w:val="single"/>
        </w:rPr>
        <w:t>Positives</w:t>
      </w:r>
    </w:p>
    <w:p w14:paraId="758727E4" w14:textId="3E34B419" w:rsidR="00AF6B20" w:rsidRDefault="00AF6B20">
      <w:r>
        <w:t>Cheap</w:t>
      </w:r>
    </w:p>
    <w:p w14:paraId="7015DD8C" w14:textId="4312A2B8" w:rsidR="00AF6B20" w:rsidRDefault="00AF6B20">
      <w:r>
        <w:t>Light</w:t>
      </w:r>
    </w:p>
    <w:p w14:paraId="41C33D20" w14:textId="150E4C1D" w:rsidR="00AF6B20" w:rsidRDefault="00AF6B20">
      <w:r>
        <w:t>Portable</w:t>
      </w:r>
    </w:p>
    <w:p w14:paraId="420EB041" w14:textId="77777777" w:rsidR="00AF6B20" w:rsidRDefault="00AF6B20"/>
    <w:p w14:paraId="39AE4DD9" w14:textId="7A247A6F" w:rsidR="00AF6B20" w:rsidRPr="00AF6B20" w:rsidRDefault="00AF6B20">
      <w:pPr>
        <w:rPr>
          <w:b/>
          <w:bCs/>
          <w:sz w:val="28"/>
          <w:szCs w:val="28"/>
          <w:u w:val="single"/>
        </w:rPr>
      </w:pPr>
      <w:r w:rsidRPr="00AF6B20">
        <w:rPr>
          <w:b/>
          <w:bCs/>
          <w:sz w:val="28"/>
          <w:szCs w:val="28"/>
          <w:u w:val="single"/>
        </w:rPr>
        <w:t>Negatives</w:t>
      </w:r>
    </w:p>
    <w:p w14:paraId="5191662F" w14:textId="4030E6D7" w:rsidR="00AF6B20" w:rsidRDefault="00AF6B20">
      <w:r>
        <w:t>Slow</w:t>
      </w:r>
      <w:r w:rsidR="0025789C">
        <w:t>er</w:t>
      </w:r>
    </w:p>
    <w:p w14:paraId="42C9752D" w14:textId="67294BDB" w:rsidR="00AF6B20" w:rsidRDefault="00AF6B20">
      <w:r>
        <w:t>Easily damaged</w:t>
      </w:r>
    </w:p>
    <w:p w14:paraId="55329FEF" w14:textId="77777777" w:rsidR="00AF6B20" w:rsidRDefault="00AF6B20"/>
    <w:p w14:paraId="1DD81A67" w14:textId="5153164D" w:rsidR="00AF6B20" w:rsidRDefault="00AF6B20">
      <w:r>
        <w:rPr>
          <w:b/>
          <w:bCs/>
          <w:sz w:val="36"/>
          <w:szCs w:val="36"/>
          <w:u w:val="single"/>
        </w:rPr>
        <w:t>Magnetic</w:t>
      </w:r>
    </w:p>
    <w:p w14:paraId="3CD60955" w14:textId="4BAC1AE6" w:rsidR="00AF6B20" w:rsidRDefault="00AF6B20">
      <w:r>
        <w:t>Uses drive head – very small</w:t>
      </w:r>
    </w:p>
    <w:p w14:paraId="3EEED840" w14:textId="072F144E" w:rsidR="00AF6B20" w:rsidRPr="00AF6B20" w:rsidRDefault="00AF6B20" w:rsidP="00AF6B20">
      <w:pPr>
        <w:rPr>
          <w:b/>
          <w:bCs/>
          <w:sz w:val="28"/>
          <w:szCs w:val="28"/>
          <w:u w:val="single"/>
        </w:rPr>
      </w:pPr>
      <w:r w:rsidRPr="00AF6B20">
        <w:rPr>
          <w:b/>
          <w:bCs/>
          <w:sz w:val="28"/>
          <w:szCs w:val="28"/>
          <w:u w:val="single"/>
        </w:rPr>
        <w:t>Positives</w:t>
      </w:r>
    </w:p>
    <w:p w14:paraId="5E54A601" w14:textId="018C3041" w:rsidR="00AF6B20" w:rsidRDefault="00AF6B20"/>
    <w:p w14:paraId="4DB87E71" w14:textId="1F8A4569" w:rsidR="00AF6B20" w:rsidRDefault="00AF6B20">
      <w:r>
        <w:t>Cheap</w:t>
      </w:r>
    </w:p>
    <w:p w14:paraId="004347A3" w14:textId="26598E01" w:rsidR="00AF6B20" w:rsidRDefault="00AF6B20">
      <w:r>
        <w:t>Large storage capacity</w:t>
      </w:r>
    </w:p>
    <w:p w14:paraId="06EBD1F9" w14:textId="77777777" w:rsidR="00AF6B20" w:rsidRDefault="00AF6B20"/>
    <w:p w14:paraId="692222FC" w14:textId="1D825954" w:rsidR="00AF6B20" w:rsidRPr="00AF6B20" w:rsidRDefault="00AF6B20">
      <w:pPr>
        <w:rPr>
          <w:b/>
          <w:bCs/>
          <w:sz w:val="28"/>
          <w:szCs w:val="28"/>
          <w:u w:val="single"/>
        </w:rPr>
      </w:pPr>
      <w:r w:rsidRPr="00AF6B20">
        <w:rPr>
          <w:b/>
          <w:bCs/>
          <w:sz w:val="28"/>
          <w:szCs w:val="28"/>
          <w:u w:val="single"/>
        </w:rPr>
        <w:t>Negatives</w:t>
      </w:r>
    </w:p>
    <w:p w14:paraId="62BD15EA" w14:textId="1AC4DF02" w:rsidR="00AF6B20" w:rsidRDefault="00AF6B20">
      <w:r>
        <w:t>Slow</w:t>
      </w:r>
    </w:p>
    <w:p w14:paraId="1CE3BDF8" w14:textId="779A905D" w:rsidR="00AF6B20" w:rsidRDefault="00AF6B20">
      <w:r>
        <w:t>Fragile</w:t>
      </w:r>
    </w:p>
    <w:p w14:paraId="2A8887EE" w14:textId="77777777" w:rsidR="00AF6B20" w:rsidRDefault="00AF6B20"/>
    <w:p w14:paraId="36A7AE17" w14:textId="77777777" w:rsidR="00AF6B20" w:rsidRDefault="00AF6B20"/>
    <w:p w14:paraId="6234AC08" w14:textId="77777777" w:rsidR="00AF6B20" w:rsidRDefault="00AF6B20"/>
    <w:p w14:paraId="5C118321" w14:textId="1666ACC2" w:rsidR="00AF6B20" w:rsidRDefault="00AF6B20">
      <w:pPr>
        <w:rPr>
          <w:b/>
          <w:bCs/>
          <w:sz w:val="36"/>
          <w:szCs w:val="36"/>
          <w:u w:val="single"/>
        </w:rPr>
      </w:pPr>
      <w:r w:rsidRPr="00AF6B20">
        <w:rPr>
          <w:b/>
          <w:bCs/>
          <w:sz w:val="36"/>
          <w:szCs w:val="36"/>
          <w:u w:val="single"/>
        </w:rPr>
        <w:lastRenderedPageBreak/>
        <w:t xml:space="preserve">Solid State </w:t>
      </w:r>
    </w:p>
    <w:p w14:paraId="364A198C" w14:textId="6D6423C6" w:rsidR="00AF6B20" w:rsidRPr="00AF6B20" w:rsidRDefault="00AF6B20" w:rsidP="00AF6B20">
      <w:pPr>
        <w:rPr>
          <w:b/>
          <w:bCs/>
          <w:sz w:val="28"/>
          <w:szCs w:val="28"/>
          <w:u w:val="single"/>
        </w:rPr>
      </w:pPr>
      <w:r w:rsidRPr="00AF6B20">
        <w:rPr>
          <w:b/>
          <w:bCs/>
          <w:sz w:val="28"/>
          <w:szCs w:val="28"/>
          <w:u w:val="single"/>
        </w:rPr>
        <w:t>Positives</w:t>
      </w:r>
    </w:p>
    <w:p w14:paraId="2CCF169C" w14:textId="1F4C9CA9" w:rsidR="00AF6B20" w:rsidRDefault="00AF6B20">
      <w:r>
        <w:t>Durable</w:t>
      </w:r>
    </w:p>
    <w:p w14:paraId="5EFF8253" w14:textId="0EE2ED5E" w:rsidR="00AF6B20" w:rsidRDefault="00AF6B20">
      <w:r>
        <w:t>Fast</w:t>
      </w:r>
    </w:p>
    <w:p w14:paraId="55B10B3C" w14:textId="5CBB4C97" w:rsidR="00AF6B20" w:rsidRPr="00AF6B20" w:rsidRDefault="00AF6B20" w:rsidP="00AF6B20">
      <w:pPr>
        <w:rPr>
          <w:b/>
          <w:bCs/>
          <w:sz w:val="28"/>
          <w:szCs w:val="28"/>
          <w:u w:val="single"/>
        </w:rPr>
      </w:pPr>
      <w:r w:rsidRPr="00AF6B20">
        <w:rPr>
          <w:b/>
          <w:bCs/>
          <w:sz w:val="28"/>
          <w:szCs w:val="28"/>
          <w:u w:val="single"/>
        </w:rPr>
        <w:t>Negatives</w:t>
      </w:r>
    </w:p>
    <w:p w14:paraId="6B9BBB45" w14:textId="6BE2094F" w:rsidR="00AF6B20" w:rsidRDefault="00AF6B20">
      <w:r>
        <w:t>Expensive</w:t>
      </w:r>
    </w:p>
    <w:p w14:paraId="2B2C95BA" w14:textId="32B8F701" w:rsidR="00A87ADF" w:rsidRDefault="00AF6B20">
      <w:r>
        <w:t>Limited amount of read/writes</w:t>
      </w:r>
    </w:p>
    <w:p w14:paraId="7AED7307" w14:textId="62184627" w:rsidR="00A87ADF" w:rsidRPr="00C927C7" w:rsidRDefault="00A87ADF">
      <w:pPr>
        <w:rPr>
          <w:b/>
          <w:bCs/>
          <w:i/>
          <w:iCs/>
          <w:sz w:val="40"/>
          <w:szCs w:val="40"/>
          <w:u w:val="single"/>
        </w:rPr>
      </w:pPr>
      <w:r w:rsidRPr="00C927C7">
        <w:rPr>
          <w:b/>
          <w:bCs/>
          <w:i/>
          <w:iCs/>
          <w:sz w:val="40"/>
          <w:szCs w:val="40"/>
          <w:u w:val="single"/>
        </w:rPr>
        <w:t>2026</w:t>
      </w:r>
    </w:p>
    <w:p w14:paraId="6592D545" w14:textId="64A04FC5" w:rsidR="00A87ADF" w:rsidRDefault="00A87AD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Optical Storage</w:t>
      </w:r>
    </w:p>
    <w:p w14:paraId="5F4AD758" w14:textId="532F9DB6" w:rsidR="00A87ADF" w:rsidRPr="00A87ADF" w:rsidRDefault="00A87ADF">
      <w:r>
        <w:t>Used by CDS and DVDS</w:t>
      </w:r>
    </w:p>
    <w:p w14:paraId="15B418F1" w14:textId="429E15BB" w:rsidR="00A87ADF" w:rsidRDefault="00A87ADF">
      <w:r>
        <w:t xml:space="preserve">Uses lasers to read binary </w:t>
      </w:r>
    </w:p>
    <w:p w14:paraId="359DE18E" w14:textId="30499545" w:rsidR="00A87ADF" w:rsidRDefault="00A87ADF">
      <w:r>
        <w:t>If a part of the disc scatters slight, it is called a pit and gives a binary value of 0</w:t>
      </w:r>
    </w:p>
    <w:p w14:paraId="49CE169C" w14:textId="470C5E27" w:rsidR="00A87ADF" w:rsidRDefault="00A87ADF">
      <w:r>
        <w:t>If a part of the disc reflects light back into the laser, it is called a land and gives a binary of 1</w:t>
      </w:r>
    </w:p>
    <w:p w14:paraId="5B772B7D" w14:textId="77777777" w:rsidR="00A87ADF" w:rsidRDefault="00A87ADF"/>
    <w:p w14:paraId="4B6634B4" w14:textId="6F02656D" w:rsidR="00A87ADF" w:rsidRDefault="00A87ADF">
      <w:pPr>
        <w:rPr>
          <w:b/>
          <w:bCs/>
          <w:sz w:val="28"/>
          <w:szCs w:val="28"/>
          <w:u w:val="single"/>
        </w:rPr>
      </w:pPr>
      <w:r w:rsidRPr="00A87ADF">
        <w:rPr>
          <w:b/>
          <w:bCs/>
          <w:sz w:val="28"/>
          <w:szCs w:val="28"/>
          <w:u w:val="single"/>
        </w:rPr>
        <w:t>CDS</w:t>
      </w:r>
    </w:p>
    <w:p w14:paraId="18B2AEE9" w14:textId="37BE869B" w:rsidR="00A87ADF" w:rsidRDefault="00A87ADF">
      <w:r>
        <w:t>Uses optical storage</w:t>
      </w:r>
    </w:p>
    <w:p w14:paraId="3B20ACAA" w14:textId="2F3A35D9" w:rsidR="00A87ADF" w:rsidRDefault="00A87ADF">
      <w:r>
        <w:t>Advantage: Portable, Cost effective</w:t>
      </w:r>
    </w:p>
    <w:p w14:paraId="35B0EE9A" w14:textId="52D09251" w:rsidR="00A87ADF" w:rsidRDefault="00A87ADF">
      <w:r>
        <w:t>Disadvantage: Low storage space, slow</w:t>
      </w:r>
      <w:r w:rsidR="00991463">
        <w:t>, easily scratched</w:t>
      </w:r>
    </w:p>
    <w:p w14:paraId="4D59DF14" w14:textId="3D71FC3A" w:rsidR="00991463" w:rsidRDefault="00991463">
      <w:r>
        <w:t>Use cases: Audio</w:t>
      </w:r>
    </w:p>
    <w:p w14:paraId="6D4F91A2" w14:textId="77777777" w:rsidR="00A87ADF" w:rsidRDefault="00A87ADF"/>
    <w:p w14:paraId="405ED232" w14:textId="0C6439C5" w:rsidR="00A87ADF" w:rsidRPr="00A87ADF" w:rsidRDefault="00A87ADF">
      <w:pPr>
        <w:rPr>
          <w:b/>
          <w:bCs/>
          <w:sz w:val="28"/>
          <w:szCs w:val="28"/>
          <w:u w:val="single"/>
        </w:rPr>
      </w:pPr>
      <w:r w:rsidRPr="00A87ADF">
        <w:rPr>
          <w:b/>
          <w:bCs/>
          <w:sz w:val="28"/>
          <w:szCs w:val="28"/>
          <w:u w:val="single"/>
        </w:rPr>
        <w:t>DVDS</w:t>
      </w:r>
    </w:p>
    <w:p w14:paraId="0633EA78" w14:textId="23061981" w:rsidR="00A87ADF" w:rsidRDefault="00A87ADF">
      <w:r>
        <w:t>Uses optical storage</w:t>
      </w:r>
    </w:p>
    <w:p w14:paraId="0700784F" w14:textId="2BBE3560" w:rsidR="00A87ADF" w:rsidRDefault="00A87ADF">
      <w:r>
        <w:t>Advantages: Larger storage space than CDS,</w:t>
      </w:r>
      <w:r w:rsidR="00991463">
        <w:t xml:space="preserve"> more durable, portable</w:t>
      </w:r>
    </w:p>
    <w:p w14:paraId="7FCCB884" w14:textId="230DB2C5" w:rsidR="00A87ADF" w:rsidRDefault="00A87ADF">
      <w:r>
        <w:t>Disadvantages</w:t>
      </w:r>
      <w:r w:rsidR="00991463">
        <w:t xml:space="preserve">: Eventually breaks down with natural use, still not durable or </w:t>
      </w:r>
      <w:r w:rsidR="00991463">
        <w:br/>
        <w:t>Use cases: Videos</w:t>
      </w:r>
    </w:p>
    <w:p w14:paraId="2FCC1A3C" w14:textId="3C42AA66" w:rsidR="00991463" w:rsidRDefault="00991463">
      <w:pPr>
        <w:rPr>
          <w:b/>
          <w:bCs/>
          <w:sz w:val="28"/>
          <w:szCs w:val="28"/>
          <w:u w:val="single"/>
        </w:rPr>
      </w:pPr>
      <w:r w:rsidRPr="00991463">
        <w:rPr>
          <w:b/>
          <w:bCs/>
          <w:sz w:val="28"/>
          <w:szCs w:val="28"/>
          <w:u w:val="single"/>
        </w:rPr>
        <w:lastRenderedPageBreak/>
        <w:t>Blu ray</w:t>
      </w:r>
    </w:p>
    <w:p w14:paraId="0063CA53" w14:textId="07F773AC" w:rsidR="00991463" w:rsidRDefault="00991463">
      <w:r>
        <w:t>Advantage: Holds over 5x the capacity as DVDS, more durable than the others</w:t>
      </w:r>
    </w:p>
    <w:p w14:paraId="5D112D00" w14:textId="1A8E52CA" w:rsidR="00991463" w:rsidRDefault="00991463">
      <w:r>
        <w:t>Disadvantages: Expensive to produce, still slow</w:t>
      </w:r>
    </w:p>
    <w:p w14:paraId="6AD0C05E" w14:textId="77777777" w:rsidR="00991463" w:rsidRDefault="00991463"/>
    <w:p w14:paraId="314FB54F" w14:textId="6794D51B" w:rsidR="00991463" w:rsidRDefault="00991463">
      <w:pPr>
        <w:rPr>
          <w:b/>
          <w:bCs/>
          <w:sz w:val="28"/>
          <w:szCs w:val="28"/>
          <w:u w:val="single"/>
        </w:rPr>
      </w:pPr>
      <w:r w:rsidRPr="00991463">
        <w:rPr>
          <w:b/>
          <w:bCs/>
          <w:sz w:val="28"/>
          <w:szCs w:val="28"/>
          <w:u w:val="single"/>
        </w:rPr>
        <w:t>Magnetic</w:t>
      </w:r>
    </w:p>
    <w:p w14:paraId="13056900" w14:textId="51528F16" w:rsidR="005F5C7D" w:rsidRDefault="005F5C7D">
      <w:r>
        <w:t>Checks whether a portion of the region is polarized, as the magnetic poles will aligned and the signal between poles can be read.</w:t>
      </w:r>
    </w:p>
    <w:p w14:paraId="18B4799B" w14:textId="691D7FD5" w:rsidR="005F5C7D" w:rsidRDefault="005F5C7D">
      <w:r>
        <w:t>Significantly more storage than optical</w:t>
      </w:r>
    </w:p>
    <w:p w14:paraId="325F7D0A" w14:textId="77777777" w:rsidR="005F5C7D" w:rsidRDefault="005F5C7D"/>
    <w:p w14:paraId="561F6BCE" w14:textId="77777777" w:rsidR="005F5C7D" w:rsidRDefault="005F5C7D"/>
    <w:p w14:paraId="1D759459" w14:textId="4C59FD6E" w:rsidR="005F5C7D" w:rsidRDefault="005F5C7D">
      <w:pPr>
        <w:rPr>
          <w:b/>
          <w:bCs/>
          <w:sz w:val="28"/>
          <w:szCs w:val="28"/>
          <w:u w:val="single"/>
        </w:rPr>
      </w:pPr>
      <w:r w:rsidRPr="005F5C7D">
        <w:rPr>
          <w:b/>
          <w:bCs/>
          <w:sz w:val="28"/>
          <w:szCs w:val="28"/>
          <w:u w:val="single"/>
        </w:rPr>
        <w:t>Hard disk drives (HDD)</w:t>
      </w:r>
    </w:p>
    <w:p w14:paraId="72FC45FF" w14:textId="19A0AB57" w:rsidR="005F5C7D" w:rsidRPr="005F5C7D" w:rsidRDefault="005F5C7D"/>
    <w:sectPr w:rsidR="005F5C7D" w:rsidRPr="005F5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20"/>
    <w:rsid w:val="000A0827"/>
    <w:rsid w:val="0025789C"/>
    <w:rsid w:val="003F20D8"/>
    <w:rsid w:val="005B536C"/>
    <w:rsid w:val="005F5C7D"/>
    <w:rsid w:val="00627872"/>
    <w:rsid w:val="007D4B3C"/>
    <w:rsid w:val="00851C3B"/>
    <w:rsid w:val="00866AED"/>
    <w:rsid w:val="008A796D"/>
    <w:rsid w:val="00991463"/>
    <w:rsid w:val="00A87ADF"/>
    <w:rsid w:val="00AF6B20"/>
    <w:rsid w:val="00C927C7"/>
    <w:rsid w:val="00CF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68F8"/>
  <w15:chartTrackingRefBased/>
  <w15:docId w15:val="{E0125615-9291-4298-A0A5-8587DFF4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1</cp:revision>
  <dcterms:created xsi:type="dcterms:W3CDTF">2024-10-03T09:15:00Z</dcterms:created>
  <dcterms:modified xsi:type="dcterms:W3CDTF">2026-01-31T11:23:00Z</dcterms:modified>
</cp:coreProperties>
</file>