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F82E" w14:textId="2966FA3E" w:rsidR="00C12285" w:rsidRDefault="00EE1AF1" w:rsidP="00AF774C">
      <w:pPr>
        <w:spacing w:line="360" w:lineRule="auto"/>
        <w:jc w:val="center"/>
        <w:rPr>
          <w:rFonts w:ascii="Consoles" w:hAnsi="Consoles"/>
          <w:b/>
          <w:bCs/>
        </w:rPr>
      </w:pPr>
      <w:r w:rsidRPr="00EE1AF1">
        <w:rPr>
          <w:rFonts w:ascii="Consoles" w:hAnsi="Consoles"/>
          <w:b/>
          <w:bCs/>
        </w:rPr>
        <w:t>EXPLORANDO A IA GENERATIVA EM UM PIPELINE DE ETL COM PYTHON</w:t>
      </w:r>
    </w:p>
    <w:p w14:paraId="49FE3E8D" w14:textId="77777777" w:rsidR="00EE1AF1" w:rsidRDefault="00EE1AF1" w:rsidP="00AF774C">
      <w:pPr>
        <w:spacing w:line="360" w:lineRule="auto"/>
        <w:jc w:val="center"/>
        <w:rPr>
          <w:rFonts w:ascii="Consoles" w:hAnsi="Consoles"/>
          <w:b/>
          <w:bCs/>
        </w:rPr>
      </w:pPr>
    </w:p>
    <w:p w14:paraId="116CC4B6" w14:textId="0A69C013" w:rsidR="00EE1AF1" w:rsidRDefault="00EE1AF1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O processo será realizado seguindo os seguintes passos:</w:t>
      </w:r>
    </w:p>
    <w:p w14:paraId="3EACF2C6" w14:textId="1F4FBB61" w:rsidR="00EE1AF1" w:rsidRDefault="00EE1AF1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• Extração: Com Pandas e consumo de uma API REST utilizando o método GET</w:t>
      </w:r>
    </w:p>
    <w:p w14:paraId="7921C02E" w14:textId="36197DC3" w:rsidR="00EE1AF1" w:rsidRPr="00EE1AF1" w:rsidRDefault="00EE1AF1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• Transformação: Fazer a integração com a API do Chat GPT</w:t>
      </w:r>
    </w:p>
    <w:p w14:paraId="43DB113D" w14:textId="1B71A203" w:rsidR="00EE1AF1" w:rsidRDefault="00EE1AF1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• Carregamento: Consumo da API REST com o método PUT</w:t>
      </w:r>
    </w:p>
    <w:p w14:paraId="502D983D" w14:textId="77777777" w:rsidR="00C83248" w:rsidRDefault="00C83248" w:rsidP="00EE1AF1">
      <w:pPr>
        <w:jc w:val="both"/>
        <w:rPr>
          <w:rFonts w:ascii="Consoles" w:hAnsi="Consoles"/>
        </w:rPr>
      </w:pPr>
    </w:p>
    <w:p w14:paraId="38F0C4A0" w14:textId="004CDA61" w:rsidR="00C83248" w:rsidRDefault="00AF774C" w:rsidP="00AF774C">
      <w:pPr>
        <w:spacing w:line="360" w:lineRule="auto"/>
        <w:jc w:val="both"/>
        <w:rPr>
          <w:rFonts w:ascii="Consoles" w:hAnsi="Consoles"/>
          <w:b/>
          <w:bCs/>
        </w:rPr>
      </w:pPr>
      <w:r>
        <w:rPr>
          <w:rFonts w:ascii="Consoles" w:hAnsi="Consoles"/>
          <w:b/>
          <w:bCs/>
        </w:rPr>
        <w:t>O que é uma IA Generativa?</w:t>
      </w:r>
    </w:p>
    <w:p w14:paraId="073A177D" w14:textId="77777777" w:rsidR="00AF774C" w:rsidRPr="00AF774C" w:rsidRDefault="00AF774C" w:rsidP="00AF774C">
      <w:pPr>
        <w:spacing w:line="360" w:lineRule="auto"/>
        <w:jc w:val="both"/>
        <w:rPr>
          <w:rFonts w:ascii="Consoles" w:hAnsi="Consoles"/>
        </w:rPr>
      </w:pPr>
      <w:r w:rsidRPr="00AF774C">
        <w:rPr>
          <w:rFonts w:ascii="Consoles" w:hAnsi="Consoles"/>
        </w:rPr>
        <w:t xml:space="preserve">A </w:t>
      </w:r>
      <w:r w:rsidRPr="00AF774C">
        <w:rPr>
          <w:rFonts w:ascii="Consoles" w:hAnsi="Consoles"/>
          <w:b/>
          <w:bCs/>
        </w:rPr>
        <w:t>Inteligência Artificial Generativa</w:t>
      </w:r>
      <w:r w:rsidRPr="00AF774C">
        <w:rPr>
          <w:rFonts w:ascii="Consoles" w:hAnsi="Consoles"/>
        </w:rPr>
        <w:t xml:space="preserve"> (IA Generativa), também conhecida como Redes Generativas Adversariais (</w:t>
      </w:r>
      <w:proofErr w:type="spellStart"/>
      <w:r w:rsidRPr="00AF774C">
        <w:rPr>
          <w:rFonts w:ascii="Consoles" w:hAnsi="Consoles"/>
        </w:rPr>
        <w:t>GANs</w:t>
      </w:r>
      <w:proofErr w:type="spellEnd"/>
      <w:r w:rsidRPr="00AF774C">
        <w:rPr>
          <w:rFonts w:ascii="Consoles" w:hAnsi="Consoles"/>
        </w:rPr>
        <w:t xml:space="preserve">, do inglês </w:t>
      </w:r>
      <w:proofErr w:type="spellStart"/>
      <w:r w:rsidRPr="00AF774C">
        <w:rPr>
          <w:rFonts w:ascii="Consoles" w:hAnsi="Consoles"/>
          <w:b/>
          <w:bCs/>
          <w:i/>
          <w:iCs/>
        </w:rPr>
        <w:t>Generative</w:t>
      </w:r>
      <w:proofErr w:type="spellEnd"/>
      <w:r w:rsidRPr="00AF774C">
        <w:rPr>
          <w:rFonts w:ascii="Consoles" w:hAnsi="Consoles"/>
          <w:b/>
          <w:bCs/>
          <w:i/>
          <w:iCs/>
        </w:rPr>
        <w:t xml:space="preserve"> Adversarial Networks</w:t>
      </w:r>
      <w:r w:rsidRPr="00AF774C">
        <w:rPr>
          <w:rFonts w:ascii="Consoles" w:hAnsi="Consoles"/>
        </w:rPr>
        <w:t xml:space="preserve">), é uma classe de algoritmos de aprendizado de máquina que são usados para gerar novos dados sintéticos que se assemelham a dados de treinamento existentes. As </w:t>
      </w:r>
      <w:proofErr w:type="spellStart"/>
      <w:r w:rsidRPr="00AF774C">
        <w:rPr>
          <w:rFonts w:ascii="Consoles" w:hAnsi="Consoles"/>
        </w:rPr>
        <w:t>GANs</w:t>
      </w:r>
      <w:proofErr w:type="spellEnd"/>
      <w:r w:rsidRPr="00AF774C">
        <w:rPr>
          <w:rFonts w:ascii="Consoles" w:hAnsi="Consoles"/>
        </w:rPr>
        <w:t xml:space="preserve"> foram introduzidas por Ian </w:t>
      </w:r>
      <w:proofErr w:type="spellStart"/>
      <w:r w:rsidRPr="00AF774C">
        <w:rPr>
          <w:rFonts w:ascii="Consoles" w:hAnsi="Consoles"/>
        </w:rPr>
        <w:t>Goodfellow</w:t>
      </w:r>
      <w:proofErr w:type="spellEnd"/>
      <w:r w:rsidRPr="00AF774C">
        <w:rPr>
          <w:rFonts w:ascii="Consoles" w:hAnsi="Consoles"/>
        </w:rPr>
        <w:t xml:space="preserve"> e seus colegas em 2014 e se tornaram uma técnica popular em campos como visão computacional, processamento de linguagem natural, e muito mais.</w:t>
      </w:r>
    </w:p>
    <w:p w14:paraId="5AA3CC48" w14:textId="77777777" w:rsidR="00AF774C" w:rsidRPr="00AF774C" w:rsidRDefault="00AF774C" w:rsidP="00AF774C">
      <w:pPr>
        <w:spacing w:line="360" w:lineRule="auto"/>
        <w:jc w:val="both"/>
        <w:rPr>
          <w:rFonts w:ascii="Consoles" w:hAnsi="Consoles"/>
        </w:rPr>
      </w:pPr>
      <w:r w:rsidRPr="00AF774C">
        <w:rPr>
          <w:rFonts w:ascii="Consoles" w:hAnsi="Consoles"/>
        </w:rPr>
        <w:t xml:space="preserve">O principal conceito por trás das </w:t>
      </w:r>
      <w:proofErr w:type="spellStart"/>
      <w:r w:rsidRPr="00AF774C">
        <w:rPr>
          <w:rFonts w:ascii="Consoles" w:hAnsi="Consoles"/>
        </w:rPr>
        <w:t>GANs</w:t>
      </w:r>
      <w:proofErr w:type="spellEnd"/>
      <w:r w:rsidRPr="00AF774C">
        <w:rPr>
          <w:rFonts w:ascii="Consoles" w:hAnsi="Consoles"/>
        </w:rPr>
        <w:t xml:space="preserve"> é a competição entre duas redes neurais, conhecidas como o "gerador" e o "discriminador":</w:t>
      </w:r>
    </w:p>
    <w:p w14:paraId="58E0D6FF" w14:textId="77777777" w:rsidR="00AF774C" w:rsidRPr="00AF774C" w:rsidRDefault="00AF774C" w:rsidP="00AF77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onsoles" w:hAnsi="Consoles"/>
        </w:rPr>
      </w:pPr>
      <w:r w:rsidRPr="00AF774C">
        <w:rPr>
          <w:rFonts w:ascii="Consoles" w:hAnsi="Consoles"/>
          <w:b/>
          <w:bCs/>
        </w:rPr>
        <w:t>Gerador:</w:t>
      </w:r>
      <w:r w:rsidRPr="00AF774C">
        <w:rPr>
          <w:rFonts w:ascii="Consoles" w:hAnsi="Consoles"/>
        </w:rPr>
        <w:t xml:space="preserve"> O gerador cria amostras de dados sintéticos, como imagens, texto ou áudio, a partir de um ruído inicial. O objetivo do gerador é aprender a criar dados que sejam indistinguíveis dos dados reais.</w:t>
      </w:r>
    </w:p>
    <w:p w14:paraId="44A4E39B" w14:textId="77777777" w:rsidR="00AF774C" w:rsidRPr="00AF774C" w:rsidRDefault="00AF774C" w:rsidP="00AF77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onsoles" w:hAnsi="Consoles"/>
        </w:rPr>
      </w:pPr>
      <w:r w:rsidRPr="00AF774C">
        <w:rPr>
          <w:rFonts w:ascii="Consoles" w:hAnsi="Consoles"/>
          <w:b/>
          <w:bCs/>
        </w:rPr>
        <w:t>Discriminador:</w:t>
      </w:r>
      <w:r w:rsidRPr="00AF774C">
        <w:rPr>
          <w:rFonts w:ascii="Consoles" w:hAnsi="Consoles"/>
        </w:rPr>
        <w:t xml:space="preserve"> O discriminador atua como um detector de falsificações, tentando distinguir entre dados reais e dados gerados pelo gerador. Seu objetivo é aprender a diferenciar com precisão entre os dois tipos de dados.</w:t>
      </w:r>
    </w:p>
    <w:p w14:paraId="04BC8B87" w14:textId="77777777" w:rsidR="00AF774C" w:rsidRPr="00AF774C" w:rsidRDefault="00AF774C" w:rsidP="00AF774C">
      <w:pPr>
        <w:spacing w:line="360" w:lineRule="auto"/>
        <w:jc w:val="both"/>
        <w:rPr>
          <w:rFonts w:ascii="Consoles" w:hAnsi="Consoles"/>
        </w:rPr>
      </w:pPr>
      <w:r w:rsidRPr="00AF774C">
        <w:rPr>
          <w:rFonts w:ascii="Consoles" w:hAnsi="Consoles"/>
        </w:rPr>
        <w:t>A competição entre o gerador e o discriminador leva a um processo iterativo de treinamento, onde o gerador melhora sua capacidade de criar dados realistas à medida que o discriminador melhora sua capacidade de detectar falsificações. Com o tempo, o gerador é capaz de criar dados sintéticos que são cada vez mais difíceis de serem distinguidos dos dados reais.</w:t>
      </w:r>
    </w:p>
    <w:p w14:paraId="690CD174" w14:textId="09A9A282" w:rsidR="00EE1AF1" w:rsidRDefault="00AF774C" w:rsidP="00AF774C">
      <w:pPr>
        <w:spacing w:line="360" w:lineRule="auto"/>
        <w:jc w:val="both"/>
        <w:rPr>
          <w:rFonts w:ascii="Consoles" w:hAnsi="Consoles"/>
        </w:rPr>
      </w:pPr>
      <w:r w:rsidRPr="00AF774C">
        <w:rPr>
          <w:rFonts w:ascii="Consoles" w:hAnsi="Consoles"/>
        </w:rPr>
        <w:t xml:space="preserve">As </w:t>
      </w:r>
      <w:proofErr w:type="spellStart"/>
      <w:r w:rsidRPr="00AF774C">
        <w:rPr>
          <w:rFonts w:ascii="Consoles" w:hAnsi="Consoles"/>
        </w:rPr>
        <w:t>GANs</w:t>
      </w:r>
      <w:proofErr w:type="spellEnd"/>
      <w:r w:rsidRPr="00AF774C">
        <w:rPr>
          <w:rFonts w:ascii="Consoles" w:hAnsi="Consoles"/>
        </w:rPr>
        <w:t xml:space="preserve"> têm uma ampla variedade de aplicações, incluindo a geração de imagens realistas, a criação de música, a geração de texto, a tradução de idiomas e muito mais. Elas também são usadas em pesquisa e desenvolvimento de inteligência artificial, criando dados de treinamento sintéticos quando os dados reais são escassos ou difíceis de obter.</w:t>
      </w:r>
    </w:p>
    <w:p w14:paraId="4BBBB49B" w14:textId="2C69FBE2" w:rsidR="00573614" w:rsidRDefault="00573614" w:rsidP="00AF774C">
      <w:pPr>
        <w:spacing w:line="360" w:lineRule="auto"/>
        <w:jc w:val="both"/>
        <w:rPr>
          <w:rFonts w:ascii="Consoles" w:hAnsi="Consoles"/>
          <w:b/>
          <w:bCs/>
        </w:rPr>
      </w:pPr>
      <w:r>
        <w:rPr>
          <w:rFonts w:ascii="Consoles" w:hAnsi="Consoles"/>
          <w:b/>
          <w:bCs/>
        </w:rPr>
        <w:lastRenderedPageBreak/>
        <w:t>EXPLORANDO O PYTHON PARA CIÊNCIA DE DADOS</w:t>
      </w:r>
    </w:p>
    <w:p w14:paraId="48B3CCF2" w14:textId="41463F30" w:rsidR="00573614" w:rsidRDefault="00FB0EAE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Contexto de criação do Pipeline</w:t>
      </w:r>
    </w:p>
    <w:p w14:paraId="0866EE93" w14:textId="61E00B4E" w:rsidR="00FB0EAE" w:rsidRDefault="00FB0EAE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- Você é um cientista de dados num banco e recebeu a tarefa de envolver seus clientes de maneira</w:t>
      </w:r>
      <w:r w:rsidR="00BF1532">
        <w:rPr>
          <w:rFonts w:ascii="Consoles" w:hAnsi="Consoles"/>
        </w:rPr>
        <w:t xml:space="preserve"> mais personalizada. Seu objetivo é usar o poder da IA Generativa para criar mensagens de marketing personalizadas que serão entregues a cada cliente.</w:t>
      </w:r>
    </w:p>
    <w:p w14:paraId="6C7C9E50" w14:textId="0078498F" w:rsidR="00AF774C" w:rsidRDefault="00937D17" w:rsidP="00937D1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onsoles" w:hAnsi="Consoles"/>
        </w:rPr>
      </w:pPr>
      <w:proofErr w:type="spellStart"/>
      <w:r w:rsidRPr="00937D17">
        <w:rPr>
          <w:rFonts w:ascii="Consoles" w:hAnsi="Consoles"/>
          <w:b/>
          <w:bCs/>
          <w:i/>
          <w:iCs/>
        </w:rPr>
        <w:t>Extract</w:t>
      </w:r>
      <w:proofErr w:type="spellEnd"/>
      <w:r>
        <w:rPr>
          <w:rFonts w:ascii="Consoles" w:hAnsi="Consoles"/>
        </w:rPr>
        <w:t>: Extrair a lista de ID de usuário a partir do arquivo CSV. Para cada ID, fazer uma requisição GET para obter os dados do usuário correspondente.</w:t>
      </w:r>
    </w:p>
    <w:p w14:paraId="2963A4EC" w14:textId="15930165" w:rsidR="00937D17" w:rsidRDefault="00937D17" w:rsidP="00937D1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onsoles" w:hAnsi="Consoles"/>
        </w:rPr>
      </w:pPr>
      <w:proofErr w:type="spellStart"/>
      <w:r w:rsidRPr="00937D17">
        <w:rPr>
          <w:rFonts w:ascii="Consoles" w:hAnsi="Consoles"/>
          <w:b/>
          <w:bCs/>
          <w:i/>
          <w:iCs/>
        </w:rPr>
        <w:t>Transform</w:t>
      </w:r>
      <w:proofErr w:type="spellEnd"/>
      <w:r>
        <w:rPr>
          <w:rFonts w:ascii="Consoles" w:hAnsi="Consoles"/>
        </w:rPr>
        <w:t>: Utilizar a API do Chat GPT para gerar uma mensagem de marketing personalizada para cada usuário.</w:t>
      </w:r>
    </w:p>
    <w:p w14:paraId="502AA71E" w14:textId="2B50578C" w:rsidR="00937D17" w:rsidRPr="00937D17" w:rsidRDefault="00937D17" w:rsidP="00937D1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onsoles" w:hAnsi="Consoles"/>
        </w:rPr>
      </w:pPr>
      <w:proofErr w:type="spellStart"/>
      <w:r>
        <w:rPr>
          <w:rFonts w:ascii="Consoles" w:hAnsi="Consoles"/>
          <w:b/>
          <w:bCs/>
          <w:i/>
          <w:iCs/>
        </w:rPr>
        <w:t>Load</w:t>
      </w:r>
      <w:proofErr w:type="spellEnd"/>
      <w:r w:rsidRPr="00937D17">
        <w:rPr>
          <w:rFonts w:ascii="Consoles" w:hAnsi="Consoles"/>
        </w:rPr>
        <w:t>:</w:t>
      </w:r>
      <w:r>
        <w:rPr>
          <w:rFonts w:ascii="Consoles" w:hAnsi="Consoles"/>
        </w:rPr>
        <w:t xml:space="preserve"> Atualizar a lista de </w:t>
      </w:r>
      <w:r>
        <w:rPr>
          <w:rFonts w:ascii="Consoles" w:hAnsi="Consoles"/>
          <w:i/>
          <w:iCs/>
        </w:rPr>
        <w:t>News</w:t>
      </w:r>
      <w:r>
        <w:rPr>
          <w:rFonts w:ascii="Consoles" w:hAnsi="Consoles"/>
        </w:rPr>
        <w:t xml:space="preserve"> de cada usuário na API com a nova mensagem gerada.</w:t>
      </w:r>
    </w:p>
    <w:p w14:paraId="33B8200D" w14:textId="77777777" w:rsidR="00937D17" w:rsidRDefault="00937D17" w:rsidP="00AF774C">
      <w:pPr>
        <w:spacing w:line="360" w:lineRule="auto"/>
        <w:jc w:val="both"/>
        <w:rPr>
          <w:rFonts w:ascii="Consoles" w:hAnsi="Consoles"/>
        </w:rPr>
      </w:pPr>
    </w:p>
    <w:p w14:paraId="25D40594" w14:textId="313FE844" w:rsidR="00BE5CCD" w:rsidRPr="004F66A1" w:rsidRDefault="00EE0EE8" w:rsidP="00AF774C">
      <w:pPr>
        <w:spacing w:line="360" w:lineRule="auto"/>
        <w:jc w:val="both"/>
        <w:rPr>
          <w:rFonts w:ascii="Consoles" w:hAnsi="Consoles"/>
          <w:b/>
          <w:bCs/>
        </w:rPr>
      </w:pPr>
      <w:r w:rsidRPr="004F66A1">
        <w:rPr>
          <w:rFonts w:ascii="Consoles" w:hAnsi="Consoles"/>
          <w:b/>
          <w:bCs/>
        </w:rPr>
        <w:t>CODANDO</w:t>
      </w:r>
    </w:p>
    <w:p w14:paraId="4EC4F7ED" w14:textId="551AC6C3" w:rsidR="00EE0EE8" w:rsidRDefault="00EE0EE8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Pegar na API os usuários necessários para o </w:t>
      </w:r>
      <w:proofErr w:type="spellStart"/>
      <w:r>
        <w:rPr>
          <w:rFonts w:ascii="Consoles" w:hAnsi="Consoles"/>
        </w:rPr>
        <w:t>pipe</w:t>
      </w:r>
      <w:proofErr w:type="spellEnd"/>
      <w:r>
        <w:rPr>
          <w:rFonts w:ascii="Consoles" w:hAnsi="Consoles"/>
        </w:rPr>
        <w:t>.</w:t>
      </w:r>
    </w:p>
    <w:p w14:paraId="178A7695" w14:textId="704AF369" w:rsidR="004F66A1" w:rsidRDefault="00000000" w:rsidP="00AF774C">
      <w:pPr>
        <w:spacing w:line="360" w:lineRule="auto"/>
        <w:jc w:val="both"/>
        <w:rPr>
          <w:rFonts w:ascii="Consoles" w:hAnsi="Consoles"/>
        </w:rPr>
      </w:pPr>
      <w:hyperlink r:id="rId5" w:anchor="/Users%20Controller/findAll" w:history="1">
        <w:r w:rsidR="00EE0EE8" w:rsidRPr="004F66A1">
          <w:rPr>
            <w:rStyle w:val="Hyperlink"/>
            <w:rFonts w:ascii="Consoles" w:hAnsi="Consoles"/>
          </w:rPr>
          <w:t>(link)</w:t>
        </w:r>
      </w:hyperlink>
    </w:p>
    <w:p w14:paraId="4F137489" w14:textId="0970F713" w:rsidR="004F66A1" w:rsidRDefault="004F66A1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Criar um arquivo de extensão </w:t>
      </w:r>
      <w:proofErr w:type="spellStart"/>
      <w:r>
        <w:rPr>
          <w:rFonts w:ascii="Consoles" w:hAnsi="Consoles"/>
        </w:rPr>
        <w:t>csv</w:t>
      </w:r>
      <w:proofErr w:type="spellEnd"/>
      <w:r>
        <w:rPr>
          <w:rFonts w:ascii="Consoles" w:hAnsi="Consoles"/>
        </w:rPr>
        <w:t xml:space="preserve"> para indicar a ID dos usuários presentes na API</w:t>
      </w:r>
    </w:p>
    <w:p w14:paraId="58315EED" w14:textId="5DF3F873" w:rsidR="004F66A1" w:rsidRDefault="004F66A1" w:rsidP="004F66A1">
      <w:pPr>
        <w:spacing w:line="360" w:lineRule="auto"/>
        <w:jc w:val="center"/>
        <w:rPr>
          <w:rFonts w:ascii="Consoles" w:hAnsi="Consoles"/>
        </w:rPr>
      </w:pPr>
      <w:r w:rsidRPr="004F66A1">
        <w:rPr>
          <w:rFonts w:ascii="Consoles" w:hAnsi="Consoles"/>
          <w:noProof/>
        </w:rPr>
        <w:drawing>
          <wp:inline distT="0" distB="0" distL="0" distR="0" wp14:anchorId="738F45E4" wp14:editId="6CF53B64">
            <wp:extent cx="1641377" cy="1121713"/>
            <wp:effectExtent l="0" t="0" r="0" b="2540"/>
            <wp:docPr id="14932382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38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4466" cy="113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3A87" w14:textId="7F06F26D" w:rsidR="004F66A1" w:rsidRDefault="004F66A1" w:rsidP="00AF774C">
      <w:pPr>
        <w:spacing w:line="360" w:lineRule="auto"/>
        <w:jc w:val="both"/>
        <w:rPr>
          <w:rFonts w:ascii="Consoles" w:hAnsi="Consoles"/>
        </w:rPr>
      </w:pPr>
    </w:p>
    <w:p w14:paraId="37FD2AE9" w14:textId="652D4261" w:rsidR="004F66A1" w:rsidRDefault="000D7DEC" w:rsidP="00AF774C">
      <w:pPr>
        <w:spacing w:line="360" w:lineRule="auto"/>
        <w:jc w:val="both"/>
        <w:rPr>
          <w:rFonts w:ascii="Consoles" w:hAnsi="Consoles"/>
          <w:b/>
          <w:bCs/>
        </w:rPr>
      </w:pPr>
      <w:r w:rsidRPr="000D7DEC">
        <w:rPr>
          <w:rFonts w:ascii="Consoles" w:hAnsi="Consoles"/>
          <w:b/>
          <w:bCs/>
        </w:rPr>
        <w:t>EXTRAÇÃO</w:t>
      </w:r>
    </w:p>
    <w:p w14:paraId="1FE90701" w14:textId="427C67B2" w:rsidR="000D7DEC" w:rsidRDefault="000D7DEC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O primeiro passo da ETL é </w:t>
      </w:r>
      <w:proofErr w:type="spellStart"/>
      <w:r>
        <w:rPr>
          <w:rFonts w:ascii="Consoles" w:hAnsi="Consoles"/>
        </w:rPr>
        <w:t>codar</w:t>
      </w:r>
      <w:proofErr w:type="spellEnd"/>
      <w:r>
        <w:rPr>
          <w:rFonts w:ascii="Consoles" w:hAnsi="Consoles"/>
        </w:rPr>
        <w:t xml:space="preserve"> o código de requisição GET para obter todos os dados do usuário para seguir para a etapa de transformação.</w:t>
      </w:r>
    </w:p>
    <w:bookmarkStart w:id="0" w:name="_MON_1756478046"/>
    <w:bookmarkEnd w:id="0"/>
    <w:p w14:paraId="39152AAF" w14:textId="5CBD59A3" w:rsidR="000D7DEC" w:rsidRDefault="0035335A" w:rsidP="0035335A">
      <w:pPr>
        <w:spacing w:line="360" w:lineRule="auto"/>
        <w:jc w:val="center"/>
        <w:rPr>
          <w:rFonts w:ascii="Consoles" w:hAnsi="Consoles"/>
        </w:rPr>
      </w:pPr>
      <w:r>
        <w:rPr>
          <w:rFonts w:ascii="Consoles" w:hAnsi="Consoles"/>
        </w:rPr>
        <w:object w:dxaOrig="8504" w:dyaOrig="3750" w14:anchorId="30D3E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45pt;height:127.15pt" o:ole="">
            <v:imagedata r:id="rId7" o:title=""/>
          </v:shape>
          <o:OLEObject Type="Embed" ProgID="Word.OpenDocumentText.12" ShapeID="_x0000_i1025" DrawAspect="Content" ObjectID="_1756496592" r:id="rId8"/>
        </w:object>
      </w:r>
    </w:p>
    <w:p w14:paraId="063B0BF4" w14:textId="77777777" w:rsidR="0035335A" w:rsidRPr="000D7DEC" w:rsidRDefault="0035335A" w:rsidP="0035335A">
      <w:pPr>
        <w:spacing w:line="360" w:lineRule="auto"/>
        <w:jc w:val="center"/>
        <w:rPr>
          <w:rFonts w:ascii="Consoles" w:hAnsi="Consoles"/>
        </w:rPr>
      </w:pPr>
    </w:p>
    <w:p w14:paraId="092458B1" w14:textId="17F97ED0" w:rsidR="00354300" w:rsidRDefault="00354300" w:rsidP="00354300">
      <w:pPr>
        <w:spacing w:line="360" w:lineRule="auto"/>
        <w:jc w:val="both"/>
        <w:rPr>
          <w:rFonts w:ascii="Consoles" w:hAnsi="Consoles"/>
          <w:b/>
          <w:bCs/>
        </w:rPr>
      </w:pPr>
      <w:r w:rsidRPr="000D7DEC">
        <w:rPr>
          <w:rFonts w:ascii="Consoles" w:hAnsi="Consoles"/>
          <w:b/>
          <w:bCs/>
        </w:rPr>
        <w:t>EXTRAÇÃO</w:t>
      </w:r>
      <w:r>
        <w:rPr>
          <w:rFonts w:ascii="Consoles" w:hAnsi="Consoles"/>
          <w:b/>
          <w:bCs/>
        </w:rPr>
        <w:t>: CHAMANDO GET DÁ API BASE</w:t>
      </w:r>
    </w:p>
    <w:p w14:paraId="0E730F91" w14:textId="7EB1F8F1" w:rsidR="00354300" w:rsidRPr="00354300" w:rsidRDefault="00354300" w:rsidP="0035430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Vai chamar o </w:t>
      </w:r>
      <w:proofErr w:type="spellStart"/>
      <w:r>
        <w:rPr>
          <w:rFonts w:ascii="Consoles" w:hAnsi="Consoles"/>
        </w:rPr>
        <w:t>requests</w:t>
      </w:r>
      <w:proofErr w:type="spellEnd"/>
      <w:r>
        <w:rPr>
          <w:rFonts w:ascii="Consoles" w:hAnsi="Consoles"/>
        </w:rPr>
        <w:t xml:space="preserve"> (response) e o </w:t>
      </w:r>
      <w:proofErr w:type="spellStart"/>
      <w:r>
        <w:rPr>
          <w:rFonts w:ascii="Consoles" w:hAnsi="Consoles"/>
        </w:rPr>
        <w:t>json</w:t>
      </w:r>
      <w:proofErr w:type="spellEnd"/>
      <w:r>
        <w:rPr>
          <w:rFonts w:ascii="Consoles" w:hAnsi="Consoles"/>
        </w:rPr>
        <w:t xml:space="preserve"> para lidar com a estrutura </w:t>
      </w:r>
      <w:proofErr w:type="spellStart"/>
      <w:r>
        <w:rPr>
          <w:rFonts w:ascii="Consoles" w:hAnsi="Consoles"/>
        </w:rPr>
        <w:t>json</w:t>
      </w:r>
      <w:proofErr w:type="spellEnd"/>
      <w:r>
        <w:rPr>
          <w:rFonts w:ascii="Consoles" w:hAnsi="Consoles"/>
        </w:rPr>
        <w:t xml:space="preserve"> da API</w:t>
      </w:r>
    </w:p>
    <w:bookmarkStart w:id="1" w:name="_MON_1756478533"/>
    <w:bookmarkEnd w:id="1"/>
    <w:p w14:paraId="060D6AC5" w14:textId="00FF2B31" w:rsidR="00354300" w:rsidRDefault="00E522BB" w:rsidP="00354300">
      <w:pPr>
        <w:spacing w:line="360" w:lineRule="auto"/>
        <w:jc w:val="both"/>
        <w:rPr>
          <w:rFonts w:ascii="Consoles" w:hAnsi="Consoles"/>
          <w:b/>
          <w:bCs/>
          <w:u w:val="single"/>
        </w:rPr>
      </w:pPr>
      <w:r>
        <w:rPr>
          <w:rFonts w:ascii="Consoles" w:hAnsi="Consoles"/>
          <w:b/>
          <w:bCs/>
          <w:u w:val="single"/>
        </w:rPr>
        <w:object w:dxaOrig="8504" w:dyaOrig="3460" w14:anchorId="5BAB94F2">
          <v:shape id="_x0000_i1026" type="#_x0000_t75" style="width:425pt;height:173pt" o:ole="">
            <v:imagedata r:id="rId9" o:title=""/>
          </v:shape>
          <o:OLEObject Type="Embed" ProgID="Word.OpenDocumentText.12" ShapeID="_x0000_i1026" DrawAspect="Content" ObjectID="_1756496593" r:id="rId10"/>
        </w:object>
      </w:r>
    </w:p>
    <w:p w14:paraId="2AA78FEF" w14:textId="43C5FD52" w:rsidR="00354300" w:rsidRDefault="00354300" w:rsidP="00354300">
      <w:pPr>
        <w:spacing w:line="360" w:lineRule="auto"/>
        <w:jc w:val="both"/>
        <w:rPr>
          <w:rFonts w:ascii="Consoles" w:hAnsi="Consoles"/>
          <w:b/>
          <w:bCs/>
        </w:rPr>
      </w:pPr>
      <w:r>
        <w:rPr>
          <w:rFonts w:ascii="Consoles" w:hAnsi="Consoles"/>
          <w:b/>
          <w:bCs/>
        </w:rPr>
        <w:t>Em seguida:</w:t>
      </w:r>
    </w:p>
    <w:p w14:paraId="539E4F32" w14:textId="6704597C" w:rsidR="00354300" w:rsidRDefault="00354300" w:rsidP="0035430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Criar a função </w:t>
      </w:r>
      <w:proofErr w:type="spellStart"/>
      <w:r w:rsidR="00DD431D">
        <w:rPr>
          <w:rFonts w:ascii="Consoles" w:hAnsi="Consoles"/>
          <w:b/>
          <w:bCs/>
        </w:rPr>
        <w:t>get_user</w:t>
      </w:r>
      <w:proofErr w:type="spellEnd"/>
      <w:r w:rsidR="00B50E30">
        <w:rPr>
          <w:rFonts w:ascii="Consoles" w:hAnsi="Consoles"/>
          <w:b/>
          <w:bCs/>
        </w:rPr>
        <w:t xml:space="preserve"> </w:t>
      </w:r>
      <w:r w:rsidR="00B50E30">
        <w:rPr>
          <w:rFonts w:ascii="Consoles" w:hAnsi="Consoles"/>
        </w:rPr>
        <w:t>que vai receber uma ID de base formatada que vai receber o link base, que é a URL da API + /</w:t>
      </w:r>
      <w:proofErr w:type="spellStart"/>
      <w:r w:rsidR="00B50E30">
        <w:rPr>
          <w:rFonts w:ascii="Consoles" w:hAnsi="Consoles"/>
        </w:rPr>
        <w:t>users</w:t>
      </w:r>
      <w:proofErr w:type="spellEnd"/>
      <w:r w:rsidR="00B50E30">
        <w:rPr>
          <w:rFonts w:ascii="Consoles" w:hAnsi="Consoles"/>
        </w:rPr>
        <w:t>/ID de identificação de cada usuário.</w:t>
      </w:r>
    </w:p>
    <w:p w14:paraId="42D0FC17" w14:textId="43D7814C" w:rsidR="00FD0F14" w:rsidRDefault="00FD0F14" w:rsidP="0035430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O </w:t>
      </w:r>
      <w:proofErr w:type="spellStart"/>
      <w:r>
        <w:rPr>
          <w:rFonts w:ascii="Consoles" w:hAnsi="Consoles"/>
          <w:b/>
          <w:bCs/>
        </w:rPr>
        <w:t>r</w:t>
      </w:r>
      <w:r w:rsidR="004A5539">
        <w:rPr>
          <w:rFonts w:ascii="Consoles" w:hAnsi="Consoles"/>
          <w:b/>
          <w:bCs/>
        </w:rPr>
        <w:t>eturn</w:t>
      </w:r>
      <w:proofErr w:type="spellEnd"/>
      <w:r>
        <w:rPr>
          <w:rFonts w:ascii="Consoles" w:hAnsi="Consoles"/>
          <w:b/>
          <w:bCs/>
        </w:rPr>
        <w:t xml:space="preserve"> </w:t>
      </w:r>
      <w:r>
        <w:rPr>
          <w:rFonts w:ascii="Consoles" w:hAnsi="Consoles"/>
        </w:rPr>
        <w:t xml:space="preserve">pede um </w:t>
      </w:r>
      <w:proofErr w:type="spellStart"/>
      <w:r>
        <w:rPr>
          <w:rFonts w:ascii="Consoles" w:hAnsi="Consoles"/>
        </w:rPr>
        <w:t>json</w:t>
      </w:r>
      <w:proofErr w:type="spellEnd"/>
      <w:r>
        <w:rPr>
          <w:rFonts w:ascii="Consoles" w:hAnsi="Consoles"/>
        </w:rPr>
        <w:t xml:space="preserve"> se o </w:t>
      </w:r>
      <w:proofErr w:type="spellStart"/>
      <w:r>
        <w:rPr>
          <w:rFonts w:ascii="Consoles" w:hAnsi="Consoles"/>
        </w:rPr>
        <w:t>status_code</w:t>
      </w:r>
      <w:proofErr w:type="spellEnd"/>
      <w:r>
        <w:rPr>
          <w:rFonts w:ascii="Consoles" w:hAnsi="Consoles"/>
        </w:rPr>
        <w:t xml:space="preserve"> for = 200 que indica usuário cadastrado com sucesso. Caso contrário (</w:t>
      </w:r>
      <w:proofErr w:type="spellStart"/>
      <w:r w:rsidRPr="00721015">
        <w:rPr>
          <w:rFonts w:ascii="Consoles" w:hAnsi="Consoles"/>
          <w:b/>
          <w:bCs/>
        </w:rPr>
        <w:t>else</w:t>
      </w:r>
      <w:proofErr w:type="spellEnd"/>
      <w:r>
        <w:rPr>
          <w:rFonts w:ascii="Consoles" w:hAnsi="Consoles"/>
        </w:rPr>
        <w:t>) retorne NONE.</w:t>
      </w:r>
    </w:p>
    <w:p w14:paraId="20FC35BC" w14:textId="77777777" w:rsidR="00FD0F14" w:rsidRDefault="00FD0F14" w:rsidP="00354300">
      <w:pPr>
        <w:spacing w:line="360" w:lineRule="auto"/>
        <w:jc w:val="both"/>
        <w:rPr>
          <w:rFonts w:ascii="Consoles" w:hAnsi="Consoles"/>
        </w:rPr>
      </w:pPr>
    </w:p>
    <w:p w14:paraId="4FFD70C1" w14:textId="7F5EE4CB" w:rsidR="00721015" w:rsidRDefault="001720D6" w:rsidP="00354300">
      <w:pPr>
        <w:spacing w:line="360" w:lineRule="auto"/>
        <w:jc w:val="both"/>
        <w:rPr>
          <w:rFonts w:ascii="Consoles" w:hAnsi="Consoles"/>
          <w:b/>
          <w:bCs/>
        </w:rPr>
      </w:pPr>
      <w:r w:rsidRPr="001720D6">
        <w:rPr>
          <w:rFonts w:ascii="Consoles" w:hAnsi="Consoles"/>
          <w:b/>
          <w:bCs/>
        </w:rPr>
        <w:t>TRANSFORMAÇÂO DOS DADOS EXTRAIDOS</w:t>
      </w:r>
    </w:p>
    <w:p w14:paraId="583AD9DE" w14:textId="0FD03A46" w:rsidR="001720D6" w:rsidRDefault="001720D6" w:rsidP="0035430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Vai pegar o usuário na lista de ids, usando o conceito de compreensão de listas onde:</w:t>
      </w:r>
    </w:p>
    <w:p w14:paraId="52500A52" w14:textId="27406971" w:rsidR="001720D6" w:rsidRPr="001861ED" w:rsidRDefault="001720D6" w:rsidP="00354300">
      <w:pPr>
        <w:spacing w:line="360" w:lineRule="auto"/>
        <w:jc w:val="both"/>
        <w:rPr>
          <w:rFonts w:ascii="Consoles" w:hAnsi="Consoles"/>
          <w:lang w:val="en-US"/>
        </w:rPr>
      </w:pPr>
      <w:r>
        <w:rPr>
          <w:rFonts w:ascii="Consoles" w:hAnsi="Consoles"/>
        </w:rPr>
        <w:t>- Ele vai pegar o usuário somente se o (</w:t>
      </w:r>
      <w:proofErr w:type="gramStart"/>
      <w:r>
        <w:rPr>
          <w:rFonts w:ascii="Consoles" w:hAnsi="Consoles"/>
        </w:rPr>
        <w:t>id  !</w:t>
      </w:r>
      <w:proofErr w:type="gramEnd"/>
      <w:r>
        <w:rPr>
          <w:rFonts w:ascii="Consoles" w:hAnsi="Consoles"/>
        </w:rPr>
        <w:t xml:space="preserve">= </w:t>
      </w:r>
      <w:r w:rsidRPr="001861ED">
        <w:rPr>
          <w:rFonts w:ascii="Consoles" w:hAnsi="Consoles"/>
          <w:lang w:val="en-US"/>
        </w:rPr>
        <w:t xml:space="preserve">None) for </w:t>
      </w:r>
      <w:proofErr w:type="spellStart"/>
      <w:r w:rsidRPr="00E522BB">
        <w:rPr>
          <w:rFonts w:ascii="Consoles" w:hAnsi="Consoles"/>
          <w:u w:val="single"/>
          <w:lang w:val="en-US"/>
        </w:rPr>
        <w:t>diferente</w:t>
      </w:r>
      <w:proofErr w:type="spellEnd"/>
      <w:r w:rsidR="001861ED">
        <w:rPr>
          <w:rFonts w:ascii="Consoles" w:hAnsi="Consoles"/>
          <w:lang w:val="en-US"/>
        </w:rPr>
        <w:t xml:space="preserve">, </w:t>
      </w:r>
      <w:proofErr w:type="spellStart"/>
      <w:r w:rsidRPr="001861ED">
        <w:rPr>
          <w:rFonts w:ascii="Consoles" w:hAnsi="Consoles"/>
          <w:lang w:val="en-US"/>
        </w:rPr>
        <w:t>ou</w:t>
      </w:r>
      <w:proofErr w:type="spellEnd"/>
      <w:r w:rsidRPr="001861ED">
        <w:rPr>
          <w:rFonts w:ascii="Consoles" w:hAnsi="Consoles"/>
          <w:lang w:val="en-US"/>
        </w:rPr>
        <w:t xml:space="preserve"> </w:t>
      </w:r>
      <w:r w:rsidR="001861ED" w:rsidRPr="001861ED">
        <w:rPr>
          <w:rFonts w:ascii="Consoles" w:hAnsi="Consoles"/>
          <w:b/>
          <w:bCs/>
          <w:lang w:val="en-US"/>
        </w:rPr>
        <w:t>is not</w:t>
      </w:r>
      <w:r w:rsidR="001861ED" w:rsidRPr="001861ED">
        <w:rPr>
          <w:rFonts w:ascii="Consoles" w:hAnsi="Consoles"/>
          <w:lang w:val="en-US"/>
        </w:rPr>
        <w:t xml:space="preserve"> No</w:t>
      </w:r>
      <w:r w:rsidR="001861ED">
        <w:rPr>
          <w:rFonts w:ascii="Consoles" w:hAnsi="Consoles"/>
          <w:lang w:val="en-US"/>
        </w:rPr>
        <w:t>ne.</w:t>
      </w:r>
    </w:p>
    <w:bookmarkStart w:id="2" w:name="_MON_1756479130"/>
    <w:bookmarkEnd w:id="2"/>
    <w:p w14:paraId="6884D7A2" w14:textId="5A9FF925" w:rsidR="00AF0E45" w:rsidRDefault="00E522BB" w:rsidP="00354300">
      <w:pPr>
        <w:spacing w:line="360" w:lineRule="auto"/>
        <w:jc w:val="both"/>
        <w:rPr>
          <w:rFonts w:ascii="Consoles" w:hAnsi="Consoles"/>
          <w:b/>
          <w:bCs/>
        </w:rPr>
      </w:pPr>
      <w:r>
        <w:rPr>
          <w:rFonts w:ascii="Consoles" w:hAnsi="Consoles"/>
          <w:b/>
          <w:bCs/>
        </w:rPr>
        <w:object w:dxaOrig="8504" w:dyaOrig="660" w14:anchorId="381B1097">
          <v:shape id="_x0000_i1027" type="#_x0000_t75" style="width:425pt;height:33.2pt" o:ole="">
            <v:imagedata r:id="rId11" o:title=""/>
          </v:shape>
          <o:OLEObject Type="Embed" ProgID="Word.OpenDocumentText.12" ShapeID="_x0000_i1027" DrawAspect="Content" ObjectID="_1756496594" r:id="rId12"/>
        </w:object>
      </w:r>
    </w:p>
    <w:p w14:paraId="65B58F61" w14:textId="11FFC654" w:rsidR="00AF0E45" w:rsidRDefault="00AF0E45" w:rsidP="0035430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  <w:b/>
          <w:bCs/>
        </w:rPr>
        <w:t>Basicamente</w:t>
      </w:r>
      <w:r>
        <w:rPr>
          <w:rFonts w:ascii="Consoles" w:hAnsi="Consoles"/>
        </w:rPr>
        <w:t xml:space="preserve"> essa expressão vai </w:t>
      </w:r>
      <w:r w:rsidR="00E522BB">
        <w:rPr>
          <w:rFonts w:ascii="Consoles" w:hAnsi="Consoles"/>
        </w:rPr>
        <w:t>percorrer</w:t>
      </w:r>
      <w:r>
        <w:rPr>
          <w:rFonts w:ascii="Consoles" w:hAnsi="Consoles"/>
        </w:rPr>
        <w:t xml:space="preserve"> cada lista de </w:t>
      </w:r>
      <w:proofErr w:type="spellStart"/>
      <w:r>
        <w:rPr>
          <w:rFonts w:ascii="Consoles" w:hAnsi="Consoles"/>
        </w:rPr>
        <w:t>users</w:t>
      </w:r>
      <w:proofErr w:type="spellEnd"/>
      <w:r>
        <w:rPr>
          <w:rFonts w:ascii="Consoles" w:hAnsi="Consoles"/>
        </w:rPr>
        <w:t xml:space="preserve"> e se o resultado for </w:t>
      </w:r>
      <w:proofErr w:type="spellStart"/>
      <w:r>
        <w:rPr>
          <w:rFonts w:ascii="Consoles" w:hAnsi="Consoles"/>
        </w:rPr>
        <w:t>None</w:t>
      </w:r>
      <w:proofErr w:type="spellEnd"/>
      <w:r>
        <w:rPr>
          <w:rFonts w:ascii="Consoles" w:hAnsi="Consoles"/>
        </w:rPr>
        <w:t xml:space="preserve">, ele vai apenas ignorar e não atribuir a lista final de </w:t>
      </w:r>
      <w:proofErr w:type="spellStart"/>
      <w:r w:rsidR="00496378">
        <w:rPr>
          <w:rFonts w:ascii="Consoles" w:hAnsi="Consoles"/>
          <w:b/>
          <w:bCs/>
        </w:rPr>
        <w:t>users</w:t>
      </w:r>
      <w:proofErr w:type="spellEnd"/>
      <w:r w:rsidR="00496378">
        <w:rPr>
          <w:rFonts w:ascii="Consoles" w:hAnsi="Consoles"/>
          <w:b/>
          <w:bCs/>
        </w:rPr>
        <w:t>.</w:t>
      </w:r>
    </w:p>
    <w:p w14:paraId="27E38C15" w14:textId="4B20C73A" w:rsidR="00496378" w:rsidRDefault="00E522BB" w:rsidP="0035430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Para testar se a compreensão der certo. Usar a função </w:t>
      </w:r>
      <w:proofErr w:type="spellStart"/>
      <w:r w:rsidRPr="00E522BB">
        <w:rPr>
          <w:rFonts w:ascii="Consoles" w:hAnsi="Consoles"/>
          <w:b/>
          <w:bCs/>
        </w:rPr>
        <w:t>dumps</w:t>
      </w:r>
      <w:proofErr w:type="spellEnd"/>
      <w:r>
        <w:rPr>
          <w:rFonts w:ascii="Consoles" w:hAnsi="Consoles"/>
        </w:rPr>
        <w:t xml:space="preserve"> do JSON:</w:t>
      </w:r>
    </w:p>
    <w:bookmarkStart w:id="3" w:name="_MON_1756479534"/>
    <w:bookmarkEnd w:id="3"/>
    <w:p w14:paraId="4E7C2DED" w14:textId="778CF878" w:rsidR="00E522BB" w:rsidRDefault="00E522BB" w:rsidP="0035430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object w:dxaOrig="8504" w:dyaOrig="330" w14:anchorId="689A78E7">
          <v:shape id="_x0000_i1028" type="#_x0000_t75" style="width:425pt;height:16.35pt" o:ole="">
            <v:imagedata r:id="rId13" o:title=""/>
          </v:shape>
          <o:OLEObject Type="Embed" ProgID="Word.OpenDocumentText.12" ShapeID="_x0000_i1028" DrawAspect="Content" ObjectID="_1756496595" r:id="rId14"/>
        </w:object>
      </w:r>
    </w:p>
    <w:p w14:paraId="286E9169" w14:textId="357F78B5" w:rsidR="002B1397" w:rsidRDefault="002B1397" w:rsidP="00354300">
      <w:pPr>
        <w:spacing w:line="360" w:lineRule="auto"/>
        <w:jc w:val="both"/>
        <w:rPr>
          <w:rFonts w:ascii="Consoles" w:hAnsi="Consoles"/>
        </w:rPr>
      </w:pPr>
    </w:p>
    <w:p w14:paraId="45D3B7B3" w14:textId="77777777" w:rsidR="005313BA" w:rsidRDefault="005313BA" w:rsidP="00354300">
      <w:pPr>
        <w:spacing w:line="360" w:lineRule="auto"/>
        <w:jc w:val="both"/>
        <w:rPr>
          <w:rFonts w:ascii="Consoles" w:hAnsi="Consoles"/>
          <w:b/>
          <w:bCs/>
        </w:rPr>
      </w:pPr>
    </w:p>
    <w:p w14:paraId="0A2CFE56" w14:textId="6168550A" w:rsidR="005313BA" w:rsidRDefault="005313BA" w:rsidP="00354300">
      <w:pPr>
        <w:spacing w:line="360" w:lineRule="auto"/>
        <w:jc w:val="both"/>
        <w:rPr>
          <w:rFonts w:ascii="Consoles" w:hAnsi="Consoles"/>
          <w:b/>
          <w:bCs/>
        </w:rPr>
      </w:pPr>
      <w:r>
        <w:rPr>
          <w:rFonts w:ascii="Consoles" w:hAnsi="Consoles"/>
          <w:b/>
          <w:bCs/>
        </w:rPr>
        <w:lastRenderedPageBreak/>
        <w:t>UTILIZANDO O CHAT GPT PARA CRIAR UM</w:t>
      </w:r>
      <w:r w:rsidR="00551486">
        <w:rPr>
          <w:rFonts w:ascii="Consoles" w:hAnsi="Consoles"/>
          <w:b/>
          <w:bCs/>
        </w:rPr>
        <w:t>A</w:t>
      </w:r>
      <w:r>
        <w:rPr>
          <w:rFonts w:ascii="Consoles" w:hAnsi="Consoles"/>
          <w:b/>
          <w:bCs/>
        </w:rPr>
        <w:t xml:space="preserve"> MENSAGEM PERSONALIZADA</w:t>
      </w:r>
    </w:p>
    <w:p w14:paraId="2018011D" w14:textId="0CF91426" w:rsidR="00B50E30" w:rsidRDefault="00551486" w:rsidP="0035430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Instalando a biblioteca da </w:t>
      </w:r>
      <w:proofErr w:type="spellStart"/>
      <w:r>
        <w:rPr>
          <w:rFonts w:ascii="Consoles" w:hAnsi="Consoles"/>
        </w:rPr>
        <w:t>OpenIA</w:t>
      </w:r>
      <w:proofErr w:type="spellEnd"/>
      <w:r>
        <w:rPr>
          <w:rFonts w:ascii="Consoles" w:hAnsi="Consoles"/>
        </w:rPr>
        <w:t xml:space="preserve"> para utilizar o Chat GPT:</w:t>
      </w:r>
    </w:p>
    <w:bookmarkStart w:id="4" w:name="_MON_1756488968"/>
    <w:bookmarkEnd w:id="4"/>
    <w:p w14:paraId="3D0F3F38" w14:textId="4FF6F425" w:rsidR="00551486" w:rsidRDefault="00551486" w:rsidP="0035430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object w:dxaOrig="8504" w:dyaOrig="330" w14:anchorId="7BED08B7">
          <v:shape id="_x0000_i1031" type="#_x0000_t75" style="width:425pt;height:16.35pt" o:ole="">
            <v:imagedata r:id="rId15" o:title=""/>
          </v:shape>
          <o:OLEObject Type="Embed" ProgID="Word.OpenDocumentText.12" ShapeID="_x0000_i1031" DrawAspect="Content" ObjectID="_1756496596" r:id="rId16"/>
        </w:object>
      </w:r>
    </w:p>
    <w:p w14:paraId="229989E5" w14:textId="50BB2782" w:rsidR="00B50E30" w:rsidRPr="00B50E30" w:rsidRDefault="00C26A17" w:rsidP="0035430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Vai instalar toda a gama de API necessárias para fazer a integração.</w:t>
      </w:r>
    </w:p>
    <w:p w14:paraId="2110CABC" w14:textId="30E092EC" w:rsidR="000D7DEC" w:rsidRPr="00AC5727" w:rsidRDefault="00C26A17" w:rsidP="00AF774C">
      <w:pPr>
        <w:spacing w:line="360" w:lineRule="auto"/>
        <w:jc w:val="both"/>
        <w:rPr>
          <w:rFonts w:ascii="Consoles" w:hAnsi="Consoles"/>
          <w:b/>
          <w:bCs/>
        </w:rPr>
      </w:pPr>
      <w:r w:rsidRPr="00AC5727">
        <w:rPr>
          <w:rFonts w:ascii="Consoles" w:hAnsi="Consoles"/>
          <w:b/>
          <w:bCs/>
        </w:rPr>
        <w:t>Passo a Passo:</w:t>
      </w:r>
    </w:p>
    <w:p w14:paraId="3BD9AE00" w14:textId="324C2287" w:rsidR="00C26A17" w:rsidRDefault="00C26A17" w:rsidP="00C26A1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Cria uma conta na </w:t>
      </w:r>
      <w:proofErr w:type="spellStart"/>
      <w:r>
        <w:rPr>
          <w:rFonts w:ascii="Consoles" w:hAnsi="Consoles"/>
        </w:rPr>
        <w:t>OpeiAi</w:t>
      </w:r>
      <w:proofErr w:type="spellEnd"/>
    </w:p>
    <w:p w14:paraId="6C936DBC" w14:textId="3098B692" w:rsidR="00C26A17" w:rsidRDefault="00C26A17" w:rsidP="00C26A1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Acesse a seção “API Keys”</w:t>
      </w:r>
    </w:p>
    <w:p w14:paraId="4C14FF49" w14:textId="6894C053" w:rsidR="00C26A17" w:rsidRPr="00B442D7" w:rsidRDefault="00C26A17" w:rsidP="00C26A1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onsoles" w:hAnsi="Consoles"/>
          <w:lang w:val="en-US"/>
        </w:rPr>
      </w:pPr>
      <w:r w:rsidRPr="00B442D7">
        <w:rPr>
          <w:rFonts w:ascii="Consoles" w:hAnsi="Consoles"/>
          <w:lang w:val="en-US"/>
        </w:rPr>
        <w:t xml:space="preserve">Clique </w:t>
      </w:r>
      <w:proofErr w:type="spellStart"/>
      <w:r w:rsidRPr="00B442D7">
        <w:rPr>
          <w:rFonts w:ascii="Consoles" w:hAnsi="Consoles"/>
          <w:lang w:val="en-US"/>
        </w:rPr>
        <w:t>em</w:t>
      </w:r>
      <w:proofErr w:type="spellEnd"/>
      <w:r w:rsidRPr="00B442D7">
        <w:rPr>
          <w:rFonts w:ascii="Consoles" w:hAnsi="Consoles"/>
          <w:lang w:val="en-US"/>
        </w:rPr>
        <w:t xml:space="preserve"> “Create </w:t>
      </w:r>
      <w:r w:rsidR="00BB6DDE" w:rsidRPr="00B442D7">
        <w:rPr>
          <w:rFonts w:ascii="Consoles" w:hAnsi="Consoles"/>
          <w:lang w:val="en-US"/>
        </w:rPr>
        <w:t>New Secret</w:t>
      </w:r>
      <w:r w:rsidRPr="00B442D7">
        <w:rPr>
          <w:rFonts w:ascii="Consoles" w:hAnsi="Consoles"/>
          <w:lang w:val="en-US"/>
        </w:rPr>
        <w:t xml:space="preserve"> Key”</w:t>
      </w:r>
    </w:p>
    <w:p w14:paraId="2B00E85A" w14:textId="25A0D75A" w:rsidR="00C26A17" w:rsidRDefault="00C26A17" w:rsidP="00C26A17">
      <w:pPr>
        <w:pStyle w:val="PargrafodaLista"/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Link direto: </w:t>
      </w:r>
      <w:hyperlink r:id="rId17" w:history="1">
        <w:r w:rsidRPr="00826C09">
          <w:rPr>
            <w:rStyle w:val="Hyperlink"/>
            <w:rFonts w:ascii="Consoles" w:hAnsi="Consoles"/>
          </w:rPr>
          <w:t>https://platfor</w:t>
        </w:r>
        <w:r w:rsidRPr="00826C09">
          <w:rPr>
            <w:rStyle w:val="Hyperlink"/>
            <w:rFonts w:ascii="Consoles" w:hAnsi="Consoles"/>
          </w:rPr>
          <w:t>m</w:t>
        </w:r>
        <w:r w:rsidRPr="00826C09">
          <w:rPr>
            <w:rStyle w:val="Hyperlink"/>
            <w:rFonts w:ascii="Consoles" w:hAnsi="Consoles"/>
          </w:rPr>
          <w:t>.openai.com/account/api-keys</w:t>
        </w:r>
      </w:hyperlink>
    </w:p>
    <w:p w14:paraId="03496FBB" w14:textId="1105F284" w:rsidR="00C26A17" w:rsidRPr="00AC5727" w:rsidRDefault="00C26A17" w:rsidP="00C26A17">
      <w:pPr>
        <w:spacing w:line="360" w:lineRule="auto"/>
        <w:jc w:val="both"/>
        <w:rPr>
          <w:rFonts w:ascii="Consoles" w:hAnsi="Consoles"/>
          <w:b/>
          <w:bCs/>
        </w:rPr>
      </w:pPr>
      <w:r w:rsidRPr="00AC5727">
        <w:rPr>
          <w:rFonts w:ascii="Consoles" w:hAnsi="Consoles"/>
          <w:b/>
          <w:bCs/>
        </w:rPr>
        <w:t xml:space="preserve">Criando a variável que vai confortar a </w:t>
      </w:r>
      <w:proofErr w:type="spellStart"/>
      <w:r w:rsidRPr="00AC5727">
        <w:rPr>
          <w:rFonts w:ascii="Consoles" w:hAnsi="Consoles"/>
          <w:b/>
          <w:bCs/>
        </w:rPr>
        <w:t>key</w:t>
      </w:r>
      <w:proofErr w:type="spellEnd"/>
      <w:r w:rsidRPr="00AC5727">
        <w:rPr>
          <w:rFonts w:ascii="Consoles" w:hAnsi="Consoles"/>
          <w:b/>
          <w:bCs/>
        </w:rPr>
        <w:t>:</w:t>
      </w:r>
    </w:p>
    <w:bookmarkStart w:id="5" w:name="_MON_1756490332"/>
    <w:bookmarkEnd w:id="5"/>
    <w:p w14:paraId="1B131582" w14:textId="42B6653C" w:rsidR="00C26A17" w:rsidRDefault="00C26A17" w:rsidP="00C26A17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object w:dxaOrig="8504" w:dyaOrig="660" w14:anchorId="2AB615FF">
          <v:shape id="_x0000_i1034" type="#_x0000_t75" style="width:425pt;height:33.2pt" o:ole="">
            <v:imagedata r:id="rId18" o:title=""/>
          </v:shape>
          <o:OLEObject Type="Embed" ProgID="Word.OpenDocumentText.12" ShapeID="_x0000_i1034" DrawAspect="Content" ObjectID="_1756496597" r:id="rId19"/>
        </w:object>
      </w:r>
    </w:p>
    <w:p w14:paraId="30B4FF1F" w14:textId="6B51A18D" w:rsidR="00C26A17" w:rsidRPr="001D6BC2" w:rsidRDefault="001D6BC2" w:rsidP="001D6BC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onsoles" w:hAnsi="Consoles"/>
        </w:rPr>
      </w:pPr>
      <w:r w:rsidRPr="001D6BC2">
        <w:rPr>
          <w:rFonts w:ascii="Consoles" w:hAnsi="Consoles"/>
        </w:rPr>
        <w:t xml:space="preserve">Documentação oficial da API </w:t>
      </w:r>
      <w:proofErr w:type="spellStart"/>
      <w:r w:rsidRPr="001D6BC2">
        <w:rPr>
          <w:rFonts w:ascii="Consoles" w:hAnsi="Consoles"/>
        </w:rPr>
        <w:t>OpenAi</w:t>
      </w:r>
      <w:proofErr w:type="spellEnd"/>
      <w:r w:rsidRPr="001D6BC2">
        <w:rPr>
          <w:rFonts w:ascii="Consoles" w:hAnsi="Consoles"/>
        </w:rPr>
        <w:t xml:space="preserve">: </w:t>
      </w:r>
      <w:hyperlink r:id="rId20" w:history="1">
        <w:r w:rsidRPr="001D6BC2">
          <w:rPr>
            <w:rStyle w:val="Hyperlink"/>
            <w:rFonts w:ascii="Consoles" w:hAnsi="Consoles"/>
          </w:rPr>
          <w:t>https://platform.openai.com/docs/api-reference/introduction</w:t>
        </w:r>
      </w:hyperlink>
    </w:p>
    <w:p w14:paraId="04D2F7BC" w14:textId="1E86F3DE" w:rsidR="001D6BC2" w:rsidRDefault="001D6BC2" w:rsidP="001D6BC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onsoles" w:hAnsi="Consoles"/>
        </w:rPr>
      </w:pPr>
      <w:r w:rsidRPr="001D6BC2">
        <w:rPr>
          <w:rFonts w:ascii="Consoles" w:hAnsi="Consoles"/>
        </w:rPr>
        <w:t xml:space="preserve">Informações sobre o período gratuito: </w:t>
      </w:r>
      <w:hyperlink r:id="rId21" w:history="1">
        <w:r w:rsidR="00AC5727" w:rsidRPr="00826C09">
          <w:rPr>
            <w:rStyle w:val="Hyperlink"/>
            <w:rFonts w:ascii="Consoles" w:hAnsi="Consoles"/>
          </w:rPr>
          <w:t>https://help.openai.com/en/articles/4936830</w:t>
        </w:r>
      </w:hyperlink>
    </w:p>
    <w:p w14:paraId="77E84803" w14:textId="15969689" w:rsidR="001D6BC2" w:rsidRDefault="00574D8F" w:rsidP="001D6BC2">
      <w:pPr>
        <w:spacing w:line="360" w:lineRule="auto"/>
        <w:ind w:left="360"/>
        <w:jc w:val="both"/>
        <w:rPr>
          <w:rFonts w:ascii="Consoles" w:hAnsi="Consoles"/>
        </w:rPr>
      </w:pPr>
      <w:r w:rsidRPr="00275848">
        <w:rPr>
          <w:rFonts w:ascii="Consoles" w:hAnsi="Consoles"/>
          <w:b/>
          <w:bCs/>
        </w:rPr>
        <w:t>OBS:</w:t>
      </w:r>
      <w:r>
        <w:rPr>
          <w:rFonts w:ascii="Consoles" w:hAnsi="Consoles"/>
        </w:rPr>
        <w:t xml:space="preserve"> Há três meses de período gratuito para usar API do chat </w:t>
      </w:r>
      <w:r w:rsidR="00275848">
        <w:rPr>
          <w:rFonts w:ascii="Consoles" w:hAnsi="Consoles"/>
        </w:rPr>
        <w:t>GPT</w:t>
      </w:r>
      <w:r>
        <w:rPr>
          <w:rFonts w:ascii="Consoles" w:hAnsi="Consoles"/>
        </w:rPr>
        <w:t>.</w:t>
      </w:r>
    </w:p>
    <w:p w14:paraId="70BEC238" w14:textId="77777777" w:rsidR="00275848" w:rsidRDefault="00275848" w:rsidP="001D6BC2">
      <w:pPr>
        <w:spacing w:line="360" w:lineRule="auto"/>
        <w:ind w:left="360"/>
        <w:jc w:val="both"/>
        <w:rPr>
          <w:rFonts w:ascii="Consoles" w:hAnsi="Consoles"/>
        </w:rPr>
      </w:pPr>
    </w:p>
    <w:p w14:paraId="35C4D91B" w14:textId="44B27619" w:rsidR="00B442D7" w:rsidRDefault="00B442D7" w:rsidP="001D6BC2">
      <w:pPr>
        <w:spacing w:line="360" w:lineRule="auto"/>
        <w:ind w:left="360"/>
        <w:jc w:val="both"/>
        <w:rPr>
          <w:rFonts w:ascii="Consoles" w:hAnsi="Consoles"/>
          <w:b/>
          <w:bCs/>
        </w:rPr>
      </w:pPr>
      <w:r>
        <w:rPr>
          <w:rFonts w:ascii="Consoles" w:hAnsi="Consoles"/>
          <w:b/>
          <w:bCs/>
        </w:rPr>
        <w:t>FUNÇÃO DE INTEGRAÇÃO COM A API</w:t>
      </w:r>
    </w:p>
    <w:p w14:paraId="226E68A0" w14:textId="4E78193D" w:rsidR="00B442D7" w:rsidRDefault="00B442D7" w:rsidP="001D6BC2">
      <w:pPr>
        <w:spacing w:line="360" w:lineRule="auto"/>
        <w:ind w:left="360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Na própria documentação da API existe um modelo em </w:t>
      </w:r>
      <w:proofErr w:type="spellStart"/>
      <w:r>
        <w:rPr>
          <w:rFonts w:ascii="Consoles" w:hAnsi="Consoles"/>
        </w:rPr>
        <w:t>python</w:t>
      </w:r>
      <w:proofErr w:type="spellEnd"/>
      <w:r>
        <w:rPr>
          <w:rFonts w:ascii="Consoles" w:hAnsi="Consoles"/>
        </w:rPr>
        <w:t xml:space="preserve"> para a integração:</w:t>
      </w:r>
    </w:p>
    <w:p w14:paraId="259E003B" w14:textId="6FA6589B" w:rsidR="00B442D7" w:rsidRDefault="00B442D7" w:rsidP="001D6BC2">
      <w:pPr>
        <w:spacing w:line="360" w:lineRule="auto"/>
        <w:ind w:left="360"/>
        <w:jc w:val="both"/>
        <w:rPr>
          <w:rFonts w:ascii="Consoles" w:hAnsi="Consoles"/>
        </w:rPr>
      </w:pPr>
      <w:hyperlink r:id="rId22" w:history="1">
        <w:r w:rsidRPr="00826C09">
          <w:rPr>
            <w:rStyle w:val="Hyperlink"/>
            <w:rFonts w:ascii="Consoles" w:hAnsi="Consoles"/>
          </w:rPr>
          <w:t>https://platform.openai.com/docs/api-reference/chat/create</w:t>
        </w:r>
      </w:hyperlink>
    </w:p>
    <w:p w14:paraId="52CCD253" w14:textId="77777777" w:rsidR="009A7BC9" w:rsidRDefault="009A7BC9" w:rsidP="001D6BC2">
      <w:pPr>
        <w:spacing w:line="360" w:lineRule="auto"/>
        <w:ind w:left="360"/>
        <w:jc w:val="both"/>
        <w:rPr>
          <w:rFonts w:ascii="Consoles" w:hAnsi="Consoles"/>
        </w:rPr>
      </w:pPr>
    </w:p>
    <w:p w14:paraId="1E9A0BD9" w14:textId="77777777" w:rsidR="009A7BC9" w:rsidRDefault="009A7BC9" w:rsidP="001D6BC2">
      <w:pPr>
        <w:spacing w:line="360" w:lineRule="auto"/>
        <w:ind w:left="360"/>
        <w:jc w:val="both"/>
        <w:rPr>
          <w:rFonts w:ascii="Consoles" w:hAnsi="Consoles"/>
        </w:rPr>
      </w:pPr>
    </w:p>
    <w:p w14:paraId="2B9C0D2F" w14:textId="77777777" w:rsidR="009A7BC9" w:rsidRDefault="009A7BC9" w:rsidP="001D6BC2">
      <w:pPr>
        <w:spacing w:line="360" w:lineRule="auto"/>
        <w:ind w:left="360"/>
        <w:jc w:val="both"/>
        <w:rPr>
          <w:rFonts w:ascii="Consoles" w:hAnsi="Consoles"/>
        </w:rPr>
      </w:pPr>
    </w:p>
    <w:p w14:paraId="0B414D1B" w14:textId="77777777" w:rsidR="009A7BC9" w:rsidRDefault="009A7BC9" w:rsidP="001D6BC2">
      <w:pPr>
        <w:spacing w:line="360" w:lineRule="auto"/>
        <w:ind w:left="360"/>
        <w:jc w:val="both"/>
        <w:rPr>
          <w:rFonts w:ascii="Consoles" w:hAnsi="Consoles"/>
        </w:rPr>
      </w:pPr>
    </w:p>
    <w:p w14:paraId="6C9FAEF0" w14:textId="77777777" w:rsidR="009A7BC9" w:rsidRDefault="009A7BC9" w:rsidP="001D6BC2">
      <w:pPr>
        <w:spacing w:line="360" w:lineRule="auto"/>
        <w:ind w:left="360"/>
        <w:jc w:val="both"/>
        <w:rPr>
          <w:rFonts w:ascii="Consoles" w:hAnsi="Consoles"/>
        </w:rPr>
      </w:pPr>
    </w:p>
    <w:p w14:paraId="3D571EAB" w14:textId="77777777" w:rsidR="009A7BC9" w:rsidRDefault="009A7BC9" w:rsidP="001D6BC2">
      <w:pPr>
        <w:spacing w:line="360" w:lineRule="auto"/>
        <w:ind w:left="360"/>
        <w:jc w:val="both"/>
        <w:rPr>
          <w:rFonts w:ascii="Consoles" w:hAnsi="Consoles"/>
        </w:rPr>
      </w:pPr>
    </w:p>
    <w:p w14:paraId="09DC97D0" w14:textId="5FF9A4D0" w:rsidR="00B442D7" w:rsidRDefault="009A7BC9" w:rsidP="001D6BC2">
      <w:pPr>
        <w:spacing w:line="360" w:lineRule="auto"/>
        <w:ind w:left="360"/>
        <w:jc w:val="both"/>
        <w:rPr>
          <w:rFonts w:ascii="Consoles" w:hAnsi="Consoles"/>
        </w:rPr>
      </w:pPr>
      <w:r>
        <w:rPr>
          <w:rFonts w:ascii="Consoles" w:hAnsi="Consoles"/>
        </w:rPr>
        <w:lastRenderedPageBreak/>
        <w:t>CODE:</w:t>
      </w:r>
    </w:p>
    <w:bookmarkStart w:id="6" w:name="_MON_1756492626"/>
    <w:bookmarkEnd w:id="6"/>
    <w:p w14:paraId="43AB0D64" w14:textId="235C5EEA" w:rsidR="009A7BC9" w:rsidRDefault="009A7BC9" w:rsidP="00AA2813">
      <w:pPr>
        <w:spacing w:line="360" w:lineRule="auto"/>
        <w:ind w:left="360"/>
        <w:jc w:val="both"/>
        <w:rPr>
          <w:rFonts w:ascii="Consoles" w:hAnsi="Consoles"/>
        </w:rPr>
      </w:pPr>
      <w:r>
        <w:rPr>
          <w:rFonts w:ascii="Consoles" w:hAnsi="Consoles"/>
        </w:rPr>
        <w:object w:dxaOrig="8504" w:dyaOrig="13860" w14:anchorId="462AD028">
          <v:shape id="_x0000_i1042" type="#_x0000_t75" style="width:407.2pt;height:664.35pt" o:ole="">
            <v:imagedata r:id="rId23" o:title=""/>
          </v:shape>
          <o:OLEObject Type="Embed" ProgID="Word.OpenDocumentText.12" ShapeID="_x0000_i1042" DrawAspect="Content" ObjectID="_1756496598" r:id="rId24"/>
        </w:object>
      </w:r>
    </w:p>
    <w:p w14:paraId="2A777D78" w14:textId="3CF4189D" w:rsidR="00AA2813" w:rsidRDefault="005761FF" w:rsidP="00AA2813">
      <w:pPr>
        <w:spacing w:line="360" w:lineRule="auto"/>
        <w:ind w:left="360"/>
        <w:jc w:val="both"/>
        <w:rPr>
          <w:rFonts w:ascii="Consoles" w:hAnsi="Consoles"/>
          <w:b/>
          <w:bCs/>
        </w:rPr>
      </w:pPr>
      <w:r>
        <w:rPr>
          <w:rFonts w:ascii="Consoles" w:hAnsi="Consoles"/>
          <w:b/>
          <w:bCs/>
        </w:rPr>
        <w:lastRenderedPageBreak/>
        <w:t>CARREGAMENTO DE DADOS OBTIDOS PELA API</w:t>
      </w:r>
    </w:p>
    <w:p w14:paraId="406ABFD6" w14:textId="42153E73" w:rsidR="005761FF" w:rsidRDefault="000055A7" w:rsidP="00AA2813">
      <w:pPr>
        <w:spacing w:line="360" w:lineRule="auto"/>
        <w:ind w:left="360"/>
        <w:jc w:val="both"/>
        <w:rPr>
          <w:rFonts w:ascii="Consoles" w:hAnsi="Consoles"/>
        </w:rPr>
      </w:pPr>
      <w:r>
        <w:rPr>
          <w:rFonts w:ascii="Consoles" w:hAnsi="Consoles"/>
        </w:rPr>
        <w:t>Essa parte é responsável por atualizar a lista de ‘</w:t>
      </w:r>
      <w:proofErr w:type="spellStart"/>
      <w:r>
        <w:rPr>
          <w:rFonts w:ascii="Consoles" w:hAnsi="Consoles"/>
        </w:rPr>
        <w:t>news</w:t>
      </w:r>
      <w:proofErr w:type="spellEnd"/>
      <w:r>
        <w:rPr>
          <w:rFonts w:ascii="Consoles" w:hAnsi="Consoles"/>
        </w:rPr>
        <w:t>’ de cada usuário com a nova mensagem gerada.</w:t>
      </w:r>
    </w:p>
    <w:p w14:paraId="533E2D93" w14:textId="0EDB7D60" w:rsidR="000055A7" w:rsidRDefault="000055A7" w:rsidP="00AA2813">
      <w:pPr>
        <w:spacing w:line="360" w:lineRule="auto"/>
        <w:ind w:left="360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Basicamente é o mesmo método usado do </w:t>
      </w:r>
      <w:proofErr w:type="spellStart"/>
      <w:proofErr w:type="gramStart"/>
      <w:r w:rsidR="0063144C">
        <w:rPr>
          <w:rFonts w:ascii="Consoles" w:hAnsi="Consoles"/>
          <w:b/>
          <w:bCs/>
        </w:rPr>
        <w:t>get</w:t>
      </w:r>
      <w:proofErr w:type="spellEnd"/>
      <w:proofErr w:type="gramEnd"/>
      <w:r>
        <w:rPr>
          <w:rFonts w:ascii="Consoles" w:hAnsi="Consoles"/>
        </w:rPr>
        <w:t xml:space="preserve"> mas agora com o método </w:t>
      </w:r>
      <w:proofErr w:type="spellStart"/>
      <w:r w:rsidR="0063144C">
        <w:rPr>
          <w:rFonts w:ascii="Consoles" w:hAnsi="Consoles"/>
          <w:b/>
          <w:bCs/>
        </w:rPr>
        <w:t>put</w:t>
      </w:r>
      <w:proofErr w:type="spellEnd"/>
      <w:r>
        <w:rPr>
          <w:rFonts w:ascii="Consoles" w:hAnsi="Consoles"/>
        </w:rPr>
        <w:t>.</w:t>
      </w:r>
    </w:p>
    <w:bookmarkStart w:id="7" w:name="_MON_1756493919"/>
    <w:bookmarkEnd w:id="7"/>
    <w:p w14:paraId="3632C68B" w14:textId="54D9F5A5" w:rsidR="00B16ECA" w:rsidRPr="000055A7" w:rsidRDefault="00B16ECA" w:rsidP="00B16ECA">
      <w:pPr>
        <w:spacing w:line="360" w:lineRule="auto"/>
        <w:ind w:left="360"/>
        <w:jc w:val="both"/>
        <w:rPr>
          <w:rFonts w:ascii="Consoles" w:hAnsi="Consoles"/>
        </w:rPr>
      </w:pPr>
      <w:r>
        <w:rPr>
          <w:rFonts w:ascii="Consoles" w:hAnsi="Consoles"/>
        </w:rPr>
        <w:object w:dxaOrig="8504" w:dyaOrig="3210" w14:anchorId="1CB90209">
          <v:shape id="_x0000_i1048" type="#_x0000_t75" style="width:425pt;height:160.35pt" o:ole="">
            <v:imagedata r:id="rId25" o:title=""/>
          </v:shape>
          <o:OLEObject Type="Embed" ProgID="Word.OpenDocumentText.12" ShapeID="_x0000_i1048" DrawAspect="Content" ObjectID="_1756496599" r:id="rId26"/>
        </w:object>
      </w:r>
    </w:p>
    <w:p w14:paraId="041562D4" w14:textId="77777777" w:rsidR="00F229EC" w:rsidRPr="00F229EC" w:rsidRDefault="00F229EC" w:rsidP="00F229EC">
      <w:pPr>
        <w:spacing w:line="360" w:lineRule="auto"/>
        <w:jc w:val="both"/>
        <w:rPr>
          <w:rFonts w:ascii="Consoles" w:hAnsi="Consoles"/>
        </w:rPr>
      </w:pPr>
      <w:r w:rsidRPr="00F229EC">
        <w:rPr>
          <w:rFonts w:ascii="Consoles" w:hAnsi="Consoles"/>
        </w:rPr>
        <w:t xml:space="preserve">A função </w:t>
      </w:r>
      <w:proofErr w:type="spellStart"/>
      <w:r w:rsidRPr="00F229EC">
        <w:rPr>
          <w:rFonts w:ascii="Consoles" w:hAnsi="Consoles"/>
          <w:b/>
          <w:bCs/>
        </w:rPr>
        <w:t>update_user</w:t>
      </w:r>
      <w:proofErr w:type="spellEnd"/>
      <w:r w:rsidRPr="00F229EC">
        <w:rPr>
          <w:rFonts w:ascii="Consoles" w:hAnsi="Consoles"/>
          <w:b/>
          <w:bCs/>
        </w:rPr>
        <w:t>(</w:t>
      </w:r>
      <w:proofErr w:type="spellStart"/>
      <w:r w:rsidRPr="00F229EC">
        <w:rPr>
          <w:rFonts w:ascii="Consoles" w:hAnsi="Consoles"/>
          <w:b/>
          <w:bCs/>
        </w:rPr>
        <w:t>user</w:t>
      </w:r>
      <w:proofErr w:type="spellEnd"/>
      <w:r w:rsidRPr="00F229EC">
        <w:rPr>
          <w:rFonts w:ascii="Consoles" w:hAnsi="Consoles"/>
          <w:b/>
          <w:bCs/>
        </w:rPr>
        <w:t>)</w:t>
      </w:r>
      <w:r w:rsidRPr="00F229EC">
        <w:rPr>
          <w:rFonts w:ascii="Consoles" w:hAnsi="Consoles"/>
        </w:rPr>
        <w:t xml:space="preserve"> tem como objetivo atualizar as informações de um usuário em uma API, especificamente na URL </w:t>
      </w:r>
      <w:r w:rsidRPr="00F229EC">
        <w:rPr>
          <w:rFonts w:ascii="Consoles" w:hAnsi="Consoles"/>
          <w:b/>
          <w:bCs/>
        </w:rPr>
        <w:t>https://sdw-2023-prd.up.railway.app/users/{user['id']}</w:t>
      </w:r>
      <w:r w:rsidRPr="00F229EC">
        <w:rPr>
          <w:rFonts w:ascii="Consoles" w:hAnsi="Consoles"/>
        </w:rPr>
        <w:t>, onde {</w:t>
      </w:r>
      <w:proofErr w:type="spellStart"/>
      <w:r w:rsidRPr="00F229EC">
        <w:rPr>
          <w:rFonts w:ascii="Consoles" w:hAnsi="Consoles"/>
        </w:rPr>
        <w:t>user</w:t>
      </w:r>
      <w:proofErr w:type="spellEnd"/>
      <w:r w:rsidRPr="00F229EC">
        <w:rPr>
          <w:rFonts w:ascii="Consoles" w:hAnsi="Consoles"/>
        </w:rPr>
        <w:t>['id']} é o identificador do usuário.</w:t>
      </w:r>
    </w:p>
    <w:p w14:paraId="2EF0AC52" w14:textId="77777777" w:rsidR="00F229EC" w:rsidRPr="00F229EC" w:rsidRDefault="00F229EC" w:rsidP="00F229E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Consoles" w:hAnsi="Consoles"/>
        </w:rPr>
      </w:pPr>
      <w:r w:rsidRPr="00F229EC">
        <w:rPr>
          <w:rFonts w:ascii="Consoles" w:hAnsi="Consoles"/>
        </w:rPr>
        <w:t xml:space="preserve">A função recebe um dicionário </w:t>
      </w:r>
      <w:proofErr w:type="spellStart"/>
      <w:r w:rsidRPr="00F229EC">
        <w:rPr>
          <w:rFonts w:ascii="Consoles" w:hAnsi="Consoles"/>
          <w:b/>
          <w:bCs/>
        </w:rPr>
        <w:t>user</w:t>
      </w:r>
      <w:proofErr w:type="spellEnd"/>
      <w:r w:rsidRPr="00F229EC">
        <w:rPr>
          <w:rFonts w:ascii="Consoles" w:hAnsi="Consoles"/>
          <w:b/>
          <w:bCs/>
        </w:rPr>
        <w:t xml:space="preserve"> </w:t>
      </w:r>
      <w:r w:rsidRPr="00F229EC">
        <w:rPr>
          <w:rFonts w:ascii="Consoles" w:hAnsi="Consoles"/>
        </w:rPr>
        <w:t>como argumento. Esse dicionário deve conter informações sobre o usuário que você deseja atualizar, incluindo seu identificador (geralmente chamado de 'id') e outras informações relevantes.</w:t>
      </w:r>
    </w:p>
    <w:p w14:paraId="620F8660" w14:textId="77777777" w:rsidR="00F229EC" w:rsidRPr="00F229EC" w:rsidRDefault="00F229EC" w:rsidP="00F229EC">
      <w:pPr>
        <w:spacing w:line="360" w:lineRule="auto"/>
        <w:jc w:val="both"/>
        <w:rPr>
          <w:rFonts w:ascii="Consoles" w:hAnsi="Consoles"/>
        </w:rPr>
      </w:pPr>
      <w:r w:rsidRPr="00F229EC">
        <w:rPr>
          <w:rFonts w:ascii="Consoles" w:hAnsi="Consoles"/>
        </w:rPr>
        <w:t xml:space="preserve">Uma solicitação HTTP PUT é feita usando a biblioteca </w:t>
      </w:r>
      <w:proofErr w:type="spellStart"/>
      <w:r w:rsidRPr="00F229EC">
        <w:rPr>
          <w:rFonts w:ascii="Consoles" w:hAnsi="Consoles"/>
        </w:rPr>
        <w:t>requests</w:t>
      </w:r>
      <w:proofErr w:type="spellEnd"/>
      <w:r w:rsidRPr="00F229EC">
        <w:rPr>
          <w:rFonts w:ascii="Consoles" w:hAnsi="Consoles"/>
        </w:rPr>
        <w:t>. O PUT é um método HTTP usado para atualizar informações existentes no servidor.</w:t>
      </w:r>
    </w:p>
    <w:p w14:paraId="08A300BF" w14:textId="77777777" w:rsidR="00F229EC" w:rsidRPr="00F229EC" w:rsidRDefault="00F229EC" w:rsidP="00F229E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Consoles" w:hAnsi="Consoles"/>
          <w:i/>
          <w:iCs/>
        </w:rPr>
      </w:pPr>
      <w:r w:rsidRPr="00F229EC">
        <w:rPr>
          <w:rFonts w:ascii="Consoles" w:hAnsi="Consoles"/>
        </w:rPr>
        <w:t xml:space="preserve">A URL da API é construída concatenando a variável bscd2023_api_url com o identificador do usuário, o que resulta em algo como </w:t>
      </w:r>
      <w:r w:rsidRPr="00F229EC">
        <w:rPr>
          <w:rFonts w:ascii="Consoles" w:hAnsi="Consoles"/>
          <w:i/>
          <w:iCs/>
        </w:rPr>
        <w:t>"https://sdw-2023-prd.up.railway.app/</w:t>
      </w:r>
      <w:proofErr w:type="spellStart"/>
      <w:r w:rsidRPr="00F229EC">
        <w:rPr>
          <w:rFonts w:ascii="Consoles" w:hAnsi="Consoles"/>
          <w:i/>
          <w:iCs/>
        </w:rPr>
        <w:t>users</w:t>
      </w:r>
      <w:proofErr w:type="spellEnd"/>
      <w:r w:rsidRPr="00F229EC">
        <w:rPr>
          <w:rFonts w:ascii="Consoles" w:hAnsi="Consoles"/>
          <w:i/>
          <w:iCs/>
        </w:rPr>
        <w:t>/{</w:t>
      </w:r>
      <w:proofErr w:type="spellStart"/>
      <w:r w:rsidRPr="00F229EC">
        <w:rPr>
          <w:rFonts w:ascii="Consoles" w:hAnsi="Consoles"/>
          <w:i/>
          <w:iCs/>
        </w:rPr>
        <w:t>user</w:t>
      </w:r>
      <w:proofErr w:type="spellEnd"/>
      <w:r w:rsidRPr="00F229EC">
        <w:rPr>
          <w:rFonts w:ascii="Consoles" w:hAnsi="Consoles"/>
          <w:i/>
          <w:iCs/>
        </w:rPr>
        <w:t>['id']}".</w:t>
      </w:r>
    </w:p>
    <w:p w14:paraId="70605A21" w14:textId="77777777" w:rsidR="00F229EC" w:rsidRPr="00F229EC" w:rsidRDefault="00F229EC" w:rsidP="00F229EC">
      <w:pPr>
        <w:spacing w:line="360" w:lineRule="auto"/>
        <w:jc w:val="both"/>
        <w:rPr>
          <w:rFonts w:ascii="Consoles" w:hAnsi="Consoles"/>
        </w:rPr>
      </w:pPr>
      <w:r w:rsidRPr="00F229EC">
        <w:rPr>
          <w:rFonts w:ascii="Consoles" w:hAnsi="Consoles"/>
        </w:rPr>
        <w:t xml:space="preserve">A solicitação PUT envia os dados do usuário em formato JSON para a API, usando o dicionário </w:t>
      </w:r>
      <w:proofErr w:type="spellStart"/>
      <w:r w:rsidRPr="00F229EC">
        <w:rPr>
          <w:rFonts w:ascii="Consoles" w:hAnsi="Consoles"/>
        </w:rPr>
        <w:t>user</w:t>
      </w:r>
      <w:proofErr w:type="spellEnd"/>
      <w:r w:rsidRPr="00F229EC">
        <w:rPr>
          <w:rFonts w:ascii="Consoles" w:hAnsi="Consoles"/>
        </w:rPr>
        <w:t xml:space="preserve"> como dados. Isso significa que as informações do usuário serão atualizadas de acordo com os valores fornecidos no dicionário </w:t>
      </w:r>
      <w:proofErr w:type="spellStart"/>
      <w:r w:rsidRPr="00F229EC">
        <w:rPr>
          <w:rFonts w:ascii="Consoles" w:hAnsi="Consoles"/>
        </w:rPr>
        <w:t>user</w:t>
      </w:r>
      <w:proofErr w:type="spellEnd"/>
      <w:r w:rsidRPr="00F229EC">
        <w:rPr>
          <w:rFonts w:ascii="Consoles" w:hAnsi="Consoles"/>
        </w:rPr>
        <w:t>.</w:t>
      </w:r>
    </w:p>
    <w:p w14:paraId="3B6E8D6A" w14:textId="698FDBD1" w:rsidR="00F229EC" w:rsidRPr="00F229EC" w:rsidRDefault="00F229EC" w:rsidP="00F229E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Consoles" w:hAnsi="Consoles"/>
        </w:rPr>
      </w:pPr>
      <w:r w:rsidRPr="00F229EC">
        <w:rPr>
          <w:rFonts w:ascii="Consoles" w:hAnsi="Consoles"/>
        </w:rPr>
        <w:t xml:space="preserve">A função verifica a resposta da API. Se o status da resposta for 200 (indicando sucesso), a função retorna </w:t>
      </w:r>
      <w:proofErr w:type="spellStart"/>
      <w:r w:rsidRPr="00F229EC">
        <w:rPr>
          <w:rFonts w:ascii="Consoles" w:hAnsi="Consoles"/>
          <w:b/>
          <w:bCs/>
        </w:rPr>
        <w:t>True</w:t>
      </w:r>
      <w:proofErr w:type="spellEnd"/>
      <w:r w:rsidRPr="00F229EC">
        <w:rPr>
          <w:rFonts w:ascii="Consoles" w:hAnsi="Consoles"/>
          <w:b/>
          <w:bCs/>
        </w:rPr>
        <w:t>.</w:t>
      </w:r>
      <w:r w:rsidRPr="00F229EC">
        <w:rPr>
          <w:rFonts w:ascii="Consoles" w:hAnsi="Consoles"/>
        </w:rPr>
        <w:t xml:space="preserve"> Caso contrário, ela </w:t>
      </w:r>
      <w:r w:rsidRPr="00F229EC">
        <w:rPr>
          <w:rFonts w:ascii="Consoles" w:hAnsi="Consoles"/>
        </w:rPr>
        <w:t xml:space="preserve">retorna </w:t>
      </w:r>
      <w:r w:rsidRPr="00F229EC">
        <w:rPr>
          <w:rFonts w:ascii="Consoles" w:hAnsi="Consoles"/>
          <w:b/>
          <w:bCs/>
        </w:rPr>
        <w:t>false</w:t>
      </w:r>
      <w:r w:rsidRPr="00F229EC">
        <w:rPr>
          <w:rFonts w:ascii="Consoles" w:hAnsi="Consoles"/>
          <w:b/>
          <w:bCs/>
        </w:rPr>
        <w:t>.</w:t>
      </w:r>
    </w:p>
    <w:p w14:paraId="1B33E4DD" w14:textId="77777777" w:rsidR="00F229EC" w:rsidRPr="00F229EC" w:rsidRDefault="00F229EC" w:rsidP="00F229EC">
      <w:pPr>
        <w:spacing w:line="360" w:lineRule="auto"/>
        <w:jc w:val="both"/>
        <w:rPr>
          <w:rFonts w:ascii="Consoles" w:hAnsi="Consoles"/>
        </w:rPr>
      </w:pPr>
      <w:r w:rsidRPr="00F229EC">
        <w:rPr>
          <w:rFonts w:ascii="Consoles" w:hAnsi="Consoles"/>
        </w:rPr>
        <w:t>O código fora da função itera sobre a lista de usuários (</w:t>
      </w:r>
      <w:proofErr w:type="spellStart"/>
      <w:r w:rsidRPr="00F229EC">
        <w:rPr>
          <w:rFonts w:ascii="Consoles" w:hAnsi="Consoles"/>
        </w:rPr>
        <w:t>users</w:t>
      </w:r>
      <w:proofErr w:type="spellEnd"/>
      <w:r w:rsidRPr="00F229EC">
        <w:rPr>
          <w:rFonts w:ascii="Consoles" w:hAnsi="Consoles"/>
        </w:rPr>
        <w:t xml:space="preserve">) e chama a função </w:t>
      </w:r>
      <w:proofErr w:type="spellStart"/>
      <w:r w:rsidRPr="00F229EC">
        <w:rPr>
          <w:rFonts w:ascii="Consoles" w:hAnsi="Consoles"/>
        </w:rPr>
        <w:t>update_user</w:t>
      </w:r>
      <w:proofErr w:type="spellEnd"/>
      <w:r w:rsidRPr="00F229EC">
        <w:rPr>
          <w:rFonts w:ascii="Consoles" w:hAnsi="Consoles"/>
        </w:rPr>
        <w:t>(</w:t>
      </w:r>
      <w:proofErr w:type="spellStart"/>
      <w:r w:rsidRPr="00F229EC">
        <w:rPr>
          <w:rFonts w:ascii="Consoles" w:hAnsi="Consoles"/>
        </w:rPr>
        <w:t>user</w:t>
      </w:r>
      <w:proofErr w:type="spellEnd"/>
      <w:r w:rsidRPr="00F229EC">
        <w:rPr>
          <w:rFonts w:ascii="Consoles" w:hAnsi="Consoles"/>
        </w:rPr>
        <w:t xml:space="preserve">) para cada usuário. Em seguida, ele imprime uma mensagem indicando </w:t>
      </w:r>
      <w:r w:rsidRPr="00F229EC">
        <w:rPr>
          <w:rFonts w:ascii="Consoles" w:hAnsi="Consoles"/>
        </w:rPr>
        <w:lastRenderedPageBreak/>
        <w:t>se a atualização do usuário foi bem-sucedida ou não, com base no valor retornado pela função.</w:t>
      </w:r>
    </w:p>
    <w:p w14:paraId="0578D486" w14:textId="50E68E5D" w:rsidR="00F229EC" w:rsidRPr="00E71739" w:rsidRDefault="00F229EC" w:rsidP="00F229EC">
      <w:pPr>
        <w:spacing w:line="360" w:lineRule="auto"/>
        <w:jc w:val="both"/>
        <w:rPr>
          <w:rFonts w:ascii="Consoles" w:hAnsi="Consoles"/>
          <w:i/>
          <w:iCs/>
        </w:rPr>
      </w:pPr>
      <w:r w:rsidRPr="00F229EC">
        <w:rPr>
          <w:rFonts w:ascii="Consoles" w:hAnsi="Consoles"/>
          <w:i/>
          <w:iCs/>
        </w:rPr>
        <w:t>No geral, essa função é usada para enviar informações atualizadas de um usuário para uma API específica e verificar se a atualização foi realizada com sucesso, imprimindo um status de sucesso ou falha para cada usuário processado</w:t>
      </w:r>
      <w:r w:rsidR="00E71739">
        <w:rPr>
          <w:rFonts w:ascii="Consoles" w:hAnsi="Consoles"/>
          <w:i/>
          <w:iCs/>
        </w:rPr>
        <w:t>.</w:t>
      </w:r>
    </w:p>
    <w:p w14:paraId="74A8E1ED" w14:textId="77777777" w:rsidR="009A7BC9" w:rsidRPr="00B442D7" w:rsidRDefault="009A7BC9" w:rsidP="001D6BC2">
      <w:pPr>
        <w:spacing w:line="360" w:lineRule="auto"/>
        <w:ind w:left="360"/>
        <w:jc w:val="both"/>
        <w:rPr>
          <w:rFonts w:ascii="Consoles" w:hAnsi="Consoles"/>
        </w:rPr>
      </w:pPr>
    </w:p>
    <w:p w14:paraId="48B7224B" w14:textId="77777777" w:rsidR="00574D8F" w:rsidRPr="001D6BC2" w:rsidRDefault="00574D8F" w:rsidP="001D6BC2">
      <w:pPr>
        <w:spacing w:line="360" w:lineRule="auto"/>
        <w:ind w:left="360"/>
        <w:jc w:val="both"/>
        <w:rPr>
          <w:rFonts w:ascii="Consoles" w:hAnsi="Consoles"/>
        </w:rPr>
      </w:pPr>
    </w:p>
    <w:p w14:paraId="1E66B18C" w14:textId="77777777" w:rsidR="001D6BC2" w:rsidRPr="00C26A17" w:rsidRDefault="001D6BC2" w:rsidP="00C26A17">
      <w:pPr>
        <w:spacing w:line="360" w:lineRule="auto"/>
        <w:jc w:val="both"/>
        <w:rPr>
          <w:rFonts w:ascii="Consoles" w:hAnsi="Consoles"/>
        </w:rPr>
      </w:pPr>
    </w:p>
    <w:sectPr w:rsidR="001D6BC2" w:rsidRPr="00C26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A6AD4"/>
    <w:multiLevelType w:val="hybridMultilevel"/>
    <w:tmpl w:val="8B9C6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B6447"/>
    <w:multiLevelType w:val="multilevel"/>
    <w:tmpl w:val="77BAB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AE5439"/>
    <w:multiLevelType w:val="hybridMultilevel"/>
    <w:tmpl w:val="7ECCE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717E7"/>
    <w:multiLevelType w:val="hybridMultilevel"/>
    <w:tmpl w:val="504272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12BB5"/>
    <w:multiLevelType w:val="hybridMultilevel"/>
    <w:tmpl w:val="01346C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D762D"/>
    <w:multiLevelType w:val="hybridMultilevel"/>
    <w:tmpl w:val="21A4E2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A68B0"/>
    <w:multiLevelType w:val="multilevel"/>
    <w:tmpl w:val="E78C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814368">
    <w:abstractNumId w:val="6"/>
  </w:num>
  <w:num w:numId="2" w16cid:durableId="1787499985">
    <w:abstractNumId w:val="2"/>
  </w:num>
  <w:num w:numId="3" w16cid:durableId="1635209052">
    <w:abstractNumId w:val="3"/>
  </w:num>
  <w:num w:numId="4" w16cid:durableId="881942292">
    <w:abstractNumId w:val="4"/>
  </w:num>
  <w:num w:numId="5" w16cid:durableId="586697671">
    <w:abstractNumId w:val="5"/>
  </w:num>
  <w:num w:numId="6" w16cid:durableId="158155611">
    <w:abstractNumId w:val="1"/>
  </w:num>
  <w:num w:numId="7" w16cid:durableId="1551041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F1"/>
    <w:rsid w:val="000055A7"/>
    <w:rsid w:val="000D7DEC"/>
    <w:rsid w:val="00151193"/>
    <w:rsid w:val="001720D6"/>
    <w:rsid w:val="001861ED"/>
    <w:rsid w:val="001D6BC2"/>
    <w:rsid w:val="00275848"/>
    <w:rsid w:val="002B1397"/>
    <w:rsid w:val="0035335A"/>
    <w:rsid w:val="00354300"/>
    <w:rsid w:val="00496378"/>
    <w:rsid w:val="004A5539"/>
    <w:rsid w:val="004F66A1"/>
    <w:rsid w:val="005313BA"/>
    <w:rsid w:val="00551486"/>
    <w:rsid w:val="00573614"/>
    <w:rsid w:val="00574D8F"/>
    <w:rsid w:val="005761FF"/>
    <w:rsid w:val="00597838"/>
    <w:rsid w:val="0063144C"/>
    <w:rsid w:val="00721015"/>
    <w:rsid w:val="007A627A"/>
    <w:rsid w:val="00937D17"/>
    <w:rsid w:val="009A7BC9"/>
    <w:rsid w:val="00AA2813"/>
    <w:rsid w:val="00AC5727"/>
    <w:rsid w:val="00AF0E45"/>
    <w:rsid w:val="00AF774C"/>
    <w:rsid w:val="00B16ECA"/>
    <w:rsid w:val="00B442D7"/>
    <w:rsid w:val="00B50E30"/>
    <w:rsid w:val="00BB6DDE"/>
    <w:rsid w:val="00BE5CCD"/>
    <w:rsid w:val="00BF1532"/>
    <w:rsid w:val="00C12285"/>
    <w:rsid w:val="00C26A17"/>
    <w:rsid w:val="00C83248"/>
    <w:rsid w:val="00DD431D"/>
    <w:rsid w:val="00DE79D5"/>
    <w:rsid w:val="00E522BB"/>
    <w:rsid w:val="00E71739"/>
    <w:rsid w:val="00EE0EE8"/>
    <w:rsid w:val="00EE1AF1"/>
    <w:rsid w:val="00F229EC"/>
    <w:rsid w:val="00FB0EAE"/>
    <w:rsid w:val="00FD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8D51C"/>
  <w15:chartTrackingRefBased/>
  <w15:docId w15:val="{29C5CDB0-31CE-4000-B4FD-9726DF6A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AF77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F66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66A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26A17"/>
    <w:rPr>
      <w:color w:val="954F72" w:themeColor="followed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F229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2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image" Target="media/image7.emf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hyperlink" Target="https://help.openai.com/en/articles/4936830" TargetMode="Externa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hyperlink" Target="https://platform.openai.com/account/api-keys" TargetMode="External"/><Relationship Id="rId25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hyperlink" Target="https://platform.openai.com/docs/api-reference/introducti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24" Type="http://schemas.openxmlformats.org/officeDocument/2006/relationships/oleObject" Target="embeddings/oleObject7.bin"/><Relationship Id="rId5" Type="http://schemas.openxmlformats.org/officeDocument/2006/relationships/hyperlink" Target="https://sdw-2023-prd.up.railway.app/swagger-ui/index.html" TargetMode="External"/><Relationship Id="rId15" Type="http://schemas.openxmlformats.org/officeDocument/2006/relationships/image" Target="media/image6.emf"/><Relationship Id="rId23" Type="http://schemas.openxmlformats.org/officeDocument/2006/relationships/image" Target="media/image8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hyperlink" Target="https://platform.openai.com/docs/api-reference/chat/creat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1130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Azevedo</dc:creator>
  <cp:keywords/>
  <dc:description/>
  <cp:lastModifiedBy>Raissa Azevedo</cp:lastModifiedBy>
  <cp:revision>42</cp:revision>
  <dcterms:created xsi:type="dcterms:W3CDTF">2023-09-17T19:57:00Z</dcterms:created>
  <dcterms:modified xsi:type="dcterms:W3CDTF">2023-09-18T01:55:00Z</dcterms:modified>
</cp:coreProperties>
</file>