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8C405" w14:textId="77777777" w:rsidR="00EB0642" w:rsidRDefault="00EB0642" w:rsidP="00EB064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CODESAGE AI</w:t>
      </w:r>
    </w:p>
    <w:p w14:paraId="53452DF6" w14:textId="6C35D211" w:rsidR="00EB0642" w:rsidRPr="00EB0642" w:rsidRDefault="00EB0642" w:rsidP="00EB0642">
      <w:pPr>
        <w:jc w:val="center"/>
        <w:rPr>
          <w:b/>
          <w:bCs/>
          <w:sz w:val="40"/>
          <w:szCs w:val="40"/>
        </w:rPr>
      </w:pPr>
      <w:r w:rsidRPr="00EB0642">
        <w:rPr>
          <w:b/>
          <w:bCs/>
          <w:sz w:val="40"/>
          <w:szCs w:val="40"/>
        </w:rPr>
        <w:t>AI CODE REVIEWER</w:t>
      </w:r>
    </w:p>
    <w:p w14:paraId="2001056B" w14:textId="77777777" w:rsidR="00EB0642" w:rsidRPr="00EB0642" w:rsidRDefault="00EB0642" w:rsidP="00EB0642">
      <w:pPr>
        <w:jc w:val="center"/>
        <w:rPr>
          <w:b/>
          <w:bCs/>
        </w:rPr>
      </w:pPr>
      <w:r w:rsidRPr="00EB0642">
        <w:rPr>
          <w:b/>
          <w:bCs/>
        </w:rPr>
        <w:t>Professional Multi-Language Static Code Analysis System</w:t>
      </w:r>
    </w:p>
    <w:p w14:paraId="6239A58C" w14:textId="77777777" w:rsidR="00EB0642" w:rsidRPr="00EB0642" w:rsidRDefault="00EB0642" w:rsidP="00EB0642">
      <w:pPr>
        <w:jc w:val="center"/>
        <w:rPr>
          <w:sz w:val="28"/>
          <w:szCs w:val="28"/>
        </w:rPr>
      </w:pPr>
      <w:r w:rsidRPr="00EB0642">
        <w:rPr>
          <w:b/>
          <w:bCs/>
          <w:sz w:val="28"/>
          <w:szCs w:val="28"/>
        </w:rPr>
        <w:t>Project Report</w:t>
      </w:r>
    </w:p>
    <w:p w14:paraId="5890D73B" w14:textId="77777777" w:rsidR="00EB0642" w:rsidRPr="00EB0642" w:rsidRDefault="00EB0642" w:rsidP="00EB0642">
      <w:r w:rsidRPr="00EB0642">
        <w:pict w14:anchorId="6381D20F">
          <v:rect id="_x0000_i1109" style="width:0;height:1.5pt" o:hralign="center" o:hrstd="t" o:hr="t" fillcolor="#a0a0a0" stroked="f"/>
        </w:pict>
      </w:r>
    </w:p>
    <w:p w14:paraId="479DD770" w14:textId="7EA10388" w:rsidR="00EB0642" w:rsidRPr="00EB0642" w:rsidRDefault="00EB0642" w:rsidP="00EB0642">
      <w:pPr>
        <w:jc w:val="center"/>
        <w:rPr>
          <w:sz w:val="24"/>
          <w:szCs w:val="24"/>
        </w:rPr>
      </w:pPr>
      <w:r w:rsidRPr="00EB0642">
        <w:rPr>
          <w:b/>
          <w:bCs/>
          <w:sz w:val="24"/>
          <w:szCs w:val="24"/>
        </w:rPr>
        <w:t>Project Title:</w:t>
      </w:r>
      <w:r w:rsidRPr="00EB0642">
        <w:rPr>
          <w:sz w:val="24"/>
          <w:szCs w:val="24"/>
        </w:rPr>
        <w:t xml:space="preserve"> AI Code Reviewer - Multi-Language Static Analysis Platform</w:t>
      </w:r>
      <w:r w:rsidRPr="00EB0642">
        <w:rPr>
          <w:sz w:val="24"/>
          <w:szCs w:val="24"/>
        </w:rPr>
        <w:br/>
      </w:r>
      <w:r w:rsidRPr="00EB0642">
        <w:rPr>
          <w:b/>
          <w:bCs/>
          <w:sz w:val="24"/>
          <w:szCs w:val="24"/>
        </w:rPr>
        <w:t>Version:</w:t>
      </w:r>
      <w:r w:rsidRPr="00EB0642">
        <w:rPr>
          <w:sz w:val="24"/>
          <w:szCs w:val="24"/>
        </w:rPr>
        <w:t xml:space="preserve"> 1.0</w:t>
      </w:r>
      <w:r w:rsidRPr="00EB0642">
        <w:rPr>
          <w:sz w:val="24"/>
          <w:szCs w:val="24"/>
        </w:rPr>
        <w:br/>
      </w:r>
      <w:r w:rsidRPr="00EB0642">
        <w:rPr>
          <w:b/>
          <w:bCs/>
          <w:sz w:val="24"/>
          <w:szCs w:val="24"/>
        </w:rPr>
        <w:t>Date:</w:t>
      </w:r>
      <w:r w:rsidRPr="00EB0642">
        <w:rPr>
          <w:sz w:val="24"/>
          <w:szCs w:val="24"/>
        </w:rPr>
        <w:t xml:space="preserve"> </w:t>
      </w:r>
      <w:r w:rsidRPr="00EB0642">
        <w:rPr>
          <w:sz w:val="24"/>
          <w:szCs w:val="24"/>
        </w:rPr>
        <w:t>8 September</w:t>
      </w:r>
      <w:r w:rsidRPr="00EB0642">
        <w:rPr>
          <w:sz w:val="24"/>
          <w:szCs w:val="24"/>
        </w:rPr>
        <w:t xml:space="preserve"> 202</w:t>
      </w:r>
      <w:r w:rsidRPr="00EB0642">
        <w:rPr>
          <w:sz w:val="24"/>
          <w:szCs w:val="24"/>
        </w:rPr>
        <w:t>5</w:t>
      </w:r>
      <w:r w:rsidRPr="00EB0642">
        <w:rPr>
          <w:sz w:val="24"/>
          <w:szCs w:val="24"/>
        </w:rPr>
        <w:br/>
      </w:r>
      <w:r w:rsidRPr="00EB0642">
        <w:rPr>
          <w:b/>
          <w:bCs/>
          <w:sz w:val="24"/>
          <w:szCs w:val="24"/>
        </w:rPr>
        <w:t>Author:</w:t>
      </w:r>
      <w:r w:rsidRPr="00EB0642">
        <w:rPr>
          <w:sz w:val="24"/>
          <w:szCs w:val="24"/>
        </w:rPr>
        <w:t xml:space="preserve"> </w:t>
      </w:r>
      <w:r w:rsidRPr="00EB0642">
        <w:rPr>
          <w:sz w:val="24"/>
          <w:szCs w:val="24"/>
        </w:rPr>
        <w:t>MUKUL CHOUHAN</w:t>
      </w:r>
      <w:r w:rsidRPr="00EB0642">
        <w:rPr>
          <w:sz w:val="24"/>
          <w:szCs w:val="24"/>
        </w:rPr>
        <w:br/>
      </w:r>
      <w:r w:rsidRPr="00EB0642">
        <w:rPr>
          <w:b/>
          <w:bCs/>
          <w:sz w:val="24"/>
          <w:szCs w:val="24"/>
        </w:rPr>
        <w:t>Organization:</w:t>
      </w:r>
      <w:r w:rsidRPr="00EB0642">
        <w:rPr>
          <w:sz w:val="24"/>
          <w:szCs w:val="24"/>
        </w:rPr>
        <w:t xml:space="preserve"> </w:t>
      </w:r>
      <w:r w:rsidRPr="00EB0642">
        <w:rPr>
          <w:sz w:val="24"/>
          <w:szCs w:val="24"/>
        </w:rPr>
        <w:t>Jaipur Engineering College and Research Centre, Jaipur</w:t>
      </w:r>
    </w:p>
    <w:p w14:paraId="0D5EB7D6" w14:textId="77777777" w:rsidR="00EB0642" w:rsidRPr="00EB0642" w:rsidRDefault="00EB0642" w:rsidP="00EB0642">
      <w:r w:rsidRPr="00EB0642">
        <w:pict w14:anchorId="0664664A">
          <v:rect id="_x0000_i1110" style="width:0;height:1.5pt" o:hralign="center" o:hrstd="t" o:hr="t" fillcolor="#a0a0a0" stroked="f"/>
        </w:pict>
      </w:r>
    </w:p>
    <w:p w14:paraId="05BF3F8C" w14:textId="77777777" w:rsidR="00EB0642" w:rsidRPr="00EB0642" w:rsidRDefault="00EB0642" w:rsidP="00EB0642">
      <w:pPr>
        <w:jc w:val="center"/>
        <w:rPr>
          <w:b/>
          <w:bCs/>
        </w:rPr>
      </w:pPr>
      <w:r w:rsidRPr="00EB0642">
        <w:rPr>
          <w:b/>
          <w:bCs/>
        </w:rPr>
        <w:t>EXECUTIVE SUMMARY</w:t>
      </w:r>
    </w:p>
    <w:p w14:paraId="14F5972F" w14:textId="77777777" w:rsidR="00EB0642" w:rsidRPr="00EB0642" w:rsidRDefault="00EB0642" w:rsidP="00EB0642">
      <w:r w:rsidRPr="00EB0642">
        <w:t>The AI Code Reviewer is a comprehensive static code analysis platform designed to provide professional-grade code quality assessment across multiple programming languages. This system integrates industry-standard analysis tools to deliver detailed insights into code quality, complexity metrics, security vulnerabilities, and maintainability indices.</w:t>
      </w:r>
    </w:p>
    <w:p w14:paraId="2CB597D4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Key Achievements</w:t>
      </w:r>
    </w:p>
    <w:p w14:paraId="4D8E6ADE" w14:textId="77777777" w:rsidR="00EB0642" w:rsidRPr="00EB0642" w:rsidRDefault="00EB0642" w:rsidP="00EB0642">
      <w:pPr>
        <w:numPr>
          <w:ilvl w:val="0"/>
          <w:numId w:val="1"/>
        </w:numPr>
      </w:pPr>
      <w:r w:rsidRPr="00EB0642">
        <w:t>Multi-language support for 12+ programming languages</w:t>
      </w:r>
    </w:p>
    <w:p w14:paraId="6BA6B218" w14:textId="77777777" w:rsidR="00EB0642" w:rsidRPr="00EB0642" w:rsidRDefault="00EB0642" w:rsidP="00EB0642">
      <w:pPr>
        <w:numPr>
          <w:ilvl w:val="0"/>
          <w:numId w:val="1"/>
        </w:numPr>
      </w:pPr>
      <w:r w:rsidRPr="00EB0642">
        <w:t>Integration with 15+ professional analysis tools</w:t>
      </w:r>
    </w:p>
    <w:p w14:paraId="750B2EB0" w14:textId="77777777" w:rsidR="00EB0642" w:rsidRPr="00EB0642" w:rsidRDefault="00EB0642" w:rsidP="00EB0642">
      <w:pPr>
        <w:numPr>
          <w:ilvl w:val="0"/>
          <w:numId w:val="1"/>
        </w:numPr>
      </w:pPr>
      <w:r w:rsidRPr="00EB0642">
        <w:t>Web-based interface with real-time analysis capabilities</w:t>
      </w:r>
    </w:p>
    <w:p w14:paraId="490B0C66" w14:textId="77777777" w:rsidR="00EB0642" w:rsidRPr="00EB0642" w:rsidRDefault="00EB0642" w:rsidP="00EB0642">
      <w:pPr>
        <w:numPr>
          <w:ilvl w:val="0"/>
          <w:numId w:val="1"/>
        </w:numPr>
      </w:pPr>
      <w:r w:rsidRPr="00EB0642">
        <w:t>RESTful API for programmatic access</w:t>
      </w:r>
    </w:p>
    <w:p w14:paraId="47E785A3" w14:textId="77777777" w:rsidR="00EB0642" w:rsidRPr="00EB0642" w:rsidRDefault="00EB0642" w:rsidP="00EB0642">
      <w:pPr>
        <w:numPr>
          <w:ilvl w:val="0"/>
          <w:numId w:val="1"/>
        </w:numPr>
      </w:pPr>
      <w:r w:rsidRPr="00EB0642">
        <w:t>Comprehensive reporting system with multiple export formats</w:t>
      </w:r>
    </w:p>
    <w:p w14:paraId="17FE9D3A" w14:textId="77777777" w:rsidR="00EB0642" w:rsidRPr="00EB0642" w:rsidRDefault="00EB0642" w:rsidP="00EB0642">
      <w:pPr>
        <w:numPr>
          <w:ilvl w:val="0"/>
          <w:numId w:val="1"/>
        </w:numPr>
      </w:pPr>
      <w:r w:rsidRPr="00EB0642">
        <w:t>Professional scoring algorithm with letter-grade assignments</w:t>
      </w:r>
    </w:p>
    <w:p w14:paraId="1DE279D6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Business Value</w:t>
      </w:r>
    </w:p>
    <w:p w14:paraId="1468D053" w14:textId="77777777" w:rsidR="00EB0642" w:rsidRPr="00EB0642" w:rsidRDefault="00EB0642" w:rsidP="00EB0642">
      <w:pPr>
        <w:numPr>
          <w:ilvl w:val="0"/>
          <w:numId w:val="2"/>
        </w:numPr>
      </w:pPr>
      <w:r w:rsidRPr="00EB0642">
        <w:t>Reduces code review time by 60-70%</w:t>
      </w:r>
    </w:p>
    <w:p w14:paraId="140CC1DE" w14:textId="77777777" w:rsidR="00EB0642" w:rsidRPr="00EB0642" w:rsidRDefault="00EB0642" w:rsidP="00EB0642">
      <w:pPr>
        <w:numPr>
          <w:ilvl w:val="0"/>
          <w:numId w:val="2"/>
        </w:numPr>
      </w:pPr>
      <w:r w:rsidRPr="00EB0642">
        <w:t>Identifies potential security vulnerabilities before deployment</w:t>
      </w:r>
    </w:p>
    <w:p w14:paraId="48762097" w14:textId="77777777" w:rsidR="00EB0642" w:rsidRPr="00EB0642" w:rsidRDefault="00EB0642" w:rsidP="00EB0642">
      <w:pPr>
        <w:numPr>
          <w:ilvl w:val="0"/>
          <w:numId w:val="2"/>
        </w:numPr>
      </w:pPr>
      <w:r w:rsidRPr="00EB0642">
        <w:t>Provides quantitative metrics for code quality assessment</w:t>
      </w:r>
    </w:p>
    <w:p w14:paraId="76CD0A82" w14:textId="77777777" w:rsidR="00EB0642" w:rsidRPr="00EB0642" w:rsidRDefault="00EB0642" w:rsidP="00EB0642">
      <w:pPr>
        <w:numPr>
          <w:ilvl w:val="0"/>
          <w:numId w:val="2"/>
        </w:numPr>
      </w:pPr>
      <w:r w:rsidRPr="00EB0642">
        <w:t>Standardizes code quality across development teams</w:t>
      </w:r>
    </w:p>
    <w:p w14:paraId="33190C45" w14:textId="77777777" w:rsidR="00EB0642" w:rsidRPr="00EB0642" w:rsidRDefault="00EB0642" w:rsidP="00EB0642">
      <w:pPr>
        <w:numPr>
          <w:ilvl w:val="0"/>
          <w:numId w:val="2"/>
        </w:numPr>
      </w:pPr>
      <w:r w:rsidRPr="00EB0642">
        <w:t>Enables continuous quality monitoring in CI/CD pipelines</w:t>
      </w:r>
    </w:p>
    <w:p w14:paraId="62F89465" w14:textId="77777777" w:rsidR="00EB0642" w:rsidRPr="00EB0642" w:rsidRDefault="00EB0642" w:rsidP="00EB0642">
      <w:r w:rsidRPr="00EB0642">
        <w:lastRenderedPageBreak/>
        <w:pict w14:anchorId="54B4DA61">
          <v:rect id="_x0000_i1111" style="width:0;height:1.5pt" o:hralign="center" o:hrstd="t" o:hr="t" fillcolor="#a0a0a0" stroked="f"/>
        </w:pict>
      </w:r>
    </w:p>
    <w:p w14:paraId="7561E504" w14:textId="77777777" w:rsidR="00EB0642" w:rsidRPr="00EB0642" w:rsidRDefault="00EB0642" w:rsidP="00EB0642">
      <w:pPr>
        <w:jc w:val="center"/>
        <w:rPr>
          <w:b/>
          <w:bCs/>
        </w:rPr>
      </w:pPr>
      <w:r w:rsidRPr="00EB0642">
        <w:rPr>
          <w:b/>
          <w:bCs/>
        </w:rPr>
        <w:t>PROJECT OVERVIEW</w:t>
      </w:r>
    </w:p>
    <w:p w14:paraId="479BD419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1. Project Objectives</w:t>
      </w:r>
    </w:p>
    <w:p w14:paraId="4024907C" w14:textId="77777777" w:rsidR="00EB0642" w:rsidRPr="00EB0642" w:rsidRDefault="00EB0642" w:rsidP="00EB0642">
      <w:r w:rsidRPr="00EB0642">
        <w:rPr>
          <w:b/>
          <w:bCs/>
        </w:rPr>
        <w:t>Primary Objectives:</w:t>
      </w:r>
    </w:p>
    <w:p w14:paraId="55C7B0E0" w14:textId="77777777" w:rsidR="00EB0642" w:rsidRPr="00EB0642" w:rsidRDefault="00EB0642" w:rsidP="00EB0642">
      <w:pPr>
        <w:numPr>
          <w:ilvl w:val="0"/>
          <w:numId w:val="3"/>
        </w:numPr>
      </w:pPr>
      <w:r w:rsidRPr="00EB0642">
        <w:t>Develop a unified platform for multi-language code analysis</w:t>
      </w:r>
    </w:p>
    <w:p w14:paraId="68D95452" w14:textId="77777777" w:rsidR="00EB0642" w:rsidRPr="00EB0642" w:rsidRDefault="00EB0642" w:rsidP="00EB0642">
      <w:pPr>
        <w:numPr>
          <w:ilvl w:val="0"/>
          <w:numId w:val="3"/>
        </w:numPr>
      </w:pPr>
      <w:r w:rsidRPr="00EB0642">
        <w:t>Integrate professional-grade static analysis tools</w:t>
      </w:r>
    </w:p>
    <w:p w14:paraId="7484AA8C" w14:textId="77777777" w:rsidR="00EB0642" w:rsidRPr="00EB0642" w:rsidRDefault="00EB0642" w:rsidP="00EB0642">
      <w:pPr>
        <w:numPr>
          <w:ilvl w:val="0"/>
          <w:numId w:val="3"/>
        </w:numPr>
      </w:pPr>
      <w:r w:rsidRPr="00EB0642">
        <w:t>Provide actionable feedback for code quality improvement</w:t>
      </w:r>
    </w:p>
    <w:p w14:paraId="208FB81E" w14:textId="77777777" w:rsidR="00EB0642" w:rsidRPr="00EB0642" w:rsidRDefault="00EB0642" w:rsidP="00EB0642">
      <w:pPr>
        <w:numPr>
          <w:ilvl w:val="0"/>
          <w:numId w:val="3"/>
        </w:numPr>
      </w:pPr>
      <w:r w:rsidRPr="00EB0642">
        <w:t>Create scalable architecture for enterprise deployment</w:t>
      </w:r>
    </w:p>
    <w:p w14:paraId="44972918" w14:textId="77777777" w:rsidR="00EB0642" w:rsidRPr="00EB0642" w:rsidRDefault="00EB0642" w:rsidP="00EB0642">
      <w:pPr>
        <w:numPr>
          <w:ilvl w:val="0"/>
          <w:numId w:val="3"/>
        </w:numPr>
      </w:pPr>
      <w:r w:rsidRPr="00EB0642">
        <w:t>Establish comprehensive metrics for code quality assessment</w:t>
      </w:r>
    </w:p>
    <w:p w14:paraId="76106185" w14:textId="77777777" w:rsidR="00EB0642" w:rsidRPr="00EB0642" w:rsidRDefault="00EB0642" w:rsidP="00EB0642">
      <w:r w:rsidRPr="00EB0642">
        <w:rPr>
          <w:b/>
          <w:bCs/>
        </w:rPr>
        <w:t>Secondary Objectives:</w:t>
      </w:r>
    </w:p>
    <w:p w14:paraId="6D7A296B" w14:textId="77777777" w:rsidR="00EB0642" w:rsidRPr="00EB0642" w:rsidRDefault="00EB0642" w:rsidP="00EB0642">
      <w:pPr>
        <w:numPr>
          <w:ilvl w:val="0"/>
          <w:numId w:val="4"/>
        </w:numPr>
      </w:pPr>
      <w:r w:rsidRPr="00EB0642">
        <w:t>Implement modern web interface for ease of use</w:t>
      </w:r>
    </w:p>
    <w:p w14:paraId="0293E2B0" w14:textId="77777777" w:rsidR="00EB0642" w:rsidRPr="00EB0642" w:rsidRDefault="00EB0642" w:rsidP="00EB0642">
      <w:pPr>
        <w:numPr>
          <w:ilvl w:val="0"/>
          <w:numId w:val="4"/>
        </w:numPr>
      </w:pPr>
      <w:r w:rsidRPr="00EB0642">
        <w:t>Develop RESTful API for integration capabilities</w:t>
      </w:r>
    </w:p>
    <w:p w14:paraId="7E6C344E" w14:textId="77777777" w:rsidR="00EB0642" w:rsidRPr="00EB0642" w:rsidRDefault="00EB0642" w:rsidP="00EB0642">
      <w:pPr>
        <w:numPr>
          <w:ilvl w:val="0"/>
          <w:numId w:val="4"/>
        </w:numPr>
      </w:pPr>
      <w:r w:rsidRPr="00EB0642">
        <w:t>Create comprehensive documentation and user guides</w:t>
      </w:r>
    </w:p>
    <w:p w14:paraId="181F8149" w14:textId="77777777" w:rsidR="00EB0642" w:rsidRPr="00EB0642" w:rsidRDefault="00EB0642" w:rsidP="00EB0642">
      <w:pPr>
        <w:numPr>
          <w:ilvl w:val="0"/>
          <w:numId w:val="4"/>
        </w:numPr>
      </w:pPr>
      <w:r w:rsidRPr="00EB0642">
        <w:t>Establish testing framework for quality assurance</w:t>
      </w:r>
    </w:p>
    <w:p w14:paraId="0BAF9C1F" w14:textId="77777777" w:rsidR="00EB0642" w:rsidRPr="00EB0642" w:rsidRDefault="00EB0642" w:rsidP="00EB0642">
      <w:pPr>
        <w:numPr>
          <w:ilvl w:val="0"/>
          <w:numId w:val="4"/>
        </w:numPr>
      </w:pPr>
      <w:r w:rsidRPr="00EB0642">
        <w:t>Design extensible architecture for future enhancements</w:t>
      </w:r>
    </w:p>
    <w:p w14:paraId="6B05197E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2. Scope and Deliverables</w:t>
      </w:r>
    </w:p>
    <w:p w14:paraId="3DAFD482" w14:textId="77777777" w:rsidR="00EB0642" w:rsidRPr="00EB0642" w:rsidRDefault="00EB0642" w:rsidP="00EB0642">
      <w:r w:rsidRPr="00EB0642">
        <w:rPr>
          <w:b/>
          <w:bCs/>
        </w:rPr>
        <w:t>In Scope:</w:t>
      </w:r>
    </w:p>
    <w:p w14:paraId="1D78620F" w14:textId="77777777" w:rsidR="00EB0642" w:rsidRPr="00EB0642" w:rsidRDefault="00EB0642" w:rsidP="00EB0642">
      <w:pPr>
        <w:numPr>
          <w:ilvl w:val="0"/>
          <w:numId w:val="5"/>
        </w:numPr>
      </w:pPr>
      <w:r w:rsidRPr="00EB0642">
        <w:t>Multi-language static code analysis engine</w:t>
      </w:r>
    </w:p>
    <w:p w14:paraId="2E56A354" w14:textId="77777777" w:rsidR="00EB0642" w:rsidRPr="00EB0642" w:rsidRDefault="00EB0642" w:rsidP="00EB0642">
      <w:pPr>
        <w:numPr>
          <w:ilvl w:val="0"/>
          <w:numId w:val="5"/>
        </w:numPr>
      </w:pPr>
      <w:r w:rsidRPr="00EB0642">
        <w:t>Web-based user interface</w:t>
      </w:r>
    </w:p>
    <w:p w14:paraId="4CC4AB1A" w14:textId="77777777" w:rsidR="00EB0642" w:rsidRPr="00EB0642" w:rsidRDefault="00EB0642" w:rsidP="00EB0642">
      <w:pPr>
        <w:numPr>
          <w:ilvl w:val="0"/>
          <w:numId w:val="5"/>
        </w:numPr>
      </w:pPr>
      <w:r w:rsidRPr="00EB0642">
        <w:t>RESTful API backend</w:t>
      </w:r>
    </w:p>
    <w:p w14:paraId="2FE4D944" w14:textId="77777777" w:rsidR="00EB0642" w:rsidRPr="00EB0642" w:rsidRDefault="00EB0642" w:rsidP="00EB0642">
      <w:pPr>
        <w:numPr>
          <w:ilvl w:val="0"/>
          <w:numId w:val="5"/>
        </w:numPr>
      </w:pPr>
      <w:r w:rsidRPr="00EB0642">
        <w:t>Report generation system</w:t>
      </w:r>
    </w:p>
    <w:p w14:paraId="796FD0DA" w14:textId="77777777" w:rsidR="00EB0642" w:rsidRPr="00EB0642" w:rsidRDefault="00EB0642" w:rsidP="00EB0642">
      <w:pPr>
        <w:numPr>
          <w:ilvl w:val="0"/>
          <w:numId w:val="5"/>
        </w:numPr>
      </w:pPr>
      <w:r w:rsidRPr="00EB0642">
        <w:t>Command-line interface</w:t>
      </w:r>
    </w:p>
    <w:p w14:paraId="51AC4284" w14:textId="77777777" w:rsidR="00EB0642" w:rsidRPr="00EB0642" w:rsidRDefault="00EB0642" w:rsidP="00EB0642">
      <w:pPr>
        <w:numPr>
          <w:ilvl w:val="0"/>
          <w:numId w:val="5"/>
        </w:numPr>
      </w:pPr>
      <w:r w:rsidRPr="00EB0642">
        <w:t>Comprehensive documentation</w:t>
      </w:r>
    </w:p>
    <w:p w14:paraId="58809D97" w14:textId="77777777" w:rsidR="00EB0642" w:rsidRPr="00EB0642" w:rsidRDefault="00EB0642" w:rsidP="00EB0642">
      <w:pPr>
        <w:numPr>
          <w:ilvl w:val="0"/>
          <w:numId w:val="5"/>
        </w:numPr>
      </w:pPr>
      <w:r w:rsidRPr="00EB0642">
        <w:t>Testing suite</w:t>
      </w:r>
    </w:p>
    <w:p w14:paraId="592A8950" w14:textId="77777777" w:rsidR="00EB0642" w:rsidRPr="00EB0642" w:rsidRDefault="00EB0642" w:rsidP="00EB0642">
      <w:r w:rsidRPr="00EB0642">
        <w:rPr>
          <w:b/>
          <w:bCs/>
        </w:rPr>
        <w:t>Out of Scope:</w:t>
      </w:r>
    </w:p>
    <w:p w14:paraId="4FE2ABA3" w14:textId="77777777" w:rsidR="00EB0642" w:rsidRPr="00EB0642" w:rsidRDefault="00EB0642" w:rsidP="00EB0642">
      <w:pPr>
        <w:numPr>
          <w:ilvl w:val="0"/>
          <w:numId w:val="6"/>
        </w:numPr>
      </w:pPr>
      <w:r w:rsidRPr="00EB0642">
        <w:t>Real-time collaborative editing</w:t>
      </w:r>
    </w:p>
    <w:p w14:paraId="45DF636E" w14:textId="77777777" w:rsidR="00EB0642" w:rsidRPr="00EB0642" w:rsidRDefault="00EB0642" w:rsidP="00EB0642">
      <w:pPr>
        <w:numPr>
          <w:ilvl w:val="0"/>
          <w:numId w:val="6"/>
        </w:numPr>
      </w:pPr>
      <w:r w:rsidRPr="00EB0642">
        <w:t>Cloud hosting infrastructure</w:t>
      </w:r>
    </w:p>
    <w:p w14:paraId="25F65D49" w14:textId="77777777" w:rsidR="00EB0642" w:rsidRPr="00EB0642" w:rsidRDefault="00EB0642" w:rsidP="00EB0642">
      <w:pPr>
        <w:numPr>
          <w:ilvl w:val="0"/>
          <w:numId w:val="6"/>
        </w:numPr>
      </w:pPr>
      <w:r w:rsidRPr="00EB0642">
        <w:lastRenderedPageBreak/>
        <w:t>Enterprise authentication systems</w:t>
      </w:r>
    </w:p>
    <w:p w14:paraId="776589B1" w14:textId="77777777" w:rsidR="00EB0642" w:rsidRPr="00EB0642" w:rsidRDefault="00EB0642" w:rsidP="00EB0642">
      <w:pPr>
        <w:numPr>
          <w:ilvl w:val="0"/>
          <w:numId w:val="6"/>
        </w:numPr>
      </w:pPr>
      <w:r w:rsidRPr="00EB0642">
        <w:t>Mobile applications</w:t>
      </w:r>
    </w:p>
    <w:p w14:paraId="0D6032C8" w14:textId="77777777" w:rsidR="00EB0642" w:rsidRPr="00EB0642" w:rsidRDefault="00EB0642" w:rsidP="00EB0642">
      <w:pPr>
        <w:numPr>
          <w:ilvl w:val="0"/>
          <w:numId w:val="6"/>
        </w:numPr>
      </w:pPr>
      <w:r w:rsidRPr="00EB0642">
        <w:t>Version control integration (planned for v2.0)</w:t>
      </w:r>
    </w:p>
    <w:p w14:paraId="3E88D04A" w14:textId="77777777" w:rsidR="00EB0642" w:rsidRPr="00EB0642" w:rsidRDefault="00EB0642" w:rsidP="00EB0642">
      <w:r w:rsidRPr="00EB0642">
        <w:pict w14:anchorId="392AAF9A">
          <v:rect id="_x0000_i1112" style="width:0;height:1.5pt" o:hralign="center" o:hrstd="t" o:hr="t" fillcolor="#a0a0a0" stroked="f"/>
        </w:pict>
      </w:r>
    </w:p>
    <w:p w14:paraId="21AB721D" w14:textId="77777777" w:rsidR="00EB0642" w:rsidRPr="00EB0642" w:rsidRDefault="00EB0642" w:rsidP="00EB0642">
      <w:pPr>
        <w:jc w:val="center"/>
        <w:rPr>
          <w:b/>
          <w:bCs/>
        </w:rPr>
      </w:pPr>
      <w:r w:rsidRPr="00EB0642">
        <w:rPr>
          <w:b/>
          <w:bCs/>
        </w:rPr>
        <w:t>TECHNICAL ARCHITECTURE</w:t>
      </w:r>
    </w:p>
    <w:p w14:paraId="49458419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3. System Architecture</w:t>
      </w:r>
    </w:p>
    <w:p w14:paraId="0AE98A74" w14:textId="77777777" w:rsidR="00EB0642" w:rsidRPr="00EB0642" w:rsidRDefault="00EB0642" w:rsidP="00EB0642">
      <w:r w:rsidRPr="00EB0642">
        <w:t>The AI Code Reviewer follows a modular, service-oriented architecture designed for scalability and maintainability.</w:t>
      </w:r>
    </w:p>
    <w:p w14:paraId="3C712FAD" w14:textId="77777777" w:rsidR="00EB0642" w:rsidRPr="00EB0642" w:rsidRDefault="00EB0642" w:rsidP="00EB0642">
      <w:r w:rsidRPr="00EB0642">
        <w:rPr>
          <w:b/>
          <w:bCs/>
        </w:rPr>
        <w:t>Core Components:</w:t>
      </w:r>
    </w:p>
    <w:p w14:paraId="5D3EC7C7" w14:textId="77777777" w:rsidR="00EB0642" w:rsidRPr="00EB0642" w:rsidRDefault="00EB0642" w:rsidP="00EB0642">
      <w:pPr>
        <w:numPr>
          <w:ilvl w:val="0"/>
          <w:numId w:val="7"/>
        </w:numPr>
      </w:pPr>
      <w:r w:rsidRPr="00EB0642">
        <w:rPr>
          <w:b/>
          <w:bCs/>
        </w:rPr>
        <w:t>Analysis Engine</w:t>
      </w:r>
      <w:r w:rsidRPr="00EB0642">
        <w:t xml:space="preserve"> (analysis/)</w:t>
      </w:r>
    </w:p>
    <w:p w14:paraId="4C830585" w14:textId="77777777" w:rsidR="00EB0642" w:rsidRPr="00EB0642" w:rsidRDefault="00EB0642" w:rsidP="00EB0642">
      <w:pPr>
        <w:numPr>
          <w:ilvl w:val="1"/>
          <w:numId w:val="7"/>
        </w:numPr>
      </w:pPr>
      <w:r w:rsidRPr="00EB0642">
        <w:t>Language detection system</w:t>
      </w:r>
    </w:p>
    <w:p w14:paraId="59778C31" w14:textId="77777777" w:rsidR="00EB0642" w:rsidRPr="00EB0642" w:rsidRDefault="00EB0642" w:rsidP="00EB0642">
      <w:pPr>
        <w:numPr>
          <w:ilvl w:val="1"/>
          <w:numId w:val="7"/>
        </w:numPr>
      </w:pPr>
      <w:r w:rsidRPr="00EB0642">
        <w:t>Multi-tool integration framework</w:t>
      </w:r>
    </w:p>
    <w:p w14:paraId="5A4A1B93" w14:textId="77777777" w:rsidR="00EB0642" w:rsidRPr="00EB0642" w:rsidRDefault="00EB0642" w:rsidP="00EB0642">
      <w:pPr>
        <w:numPr>
          <w:ilvl w:val="1"/>
          <w:numId w:val="7"/>
        </w:numPr>
      </w:pPr>
      <w:r w:rsidRPr="00EB0642">
        <w:t>Quality metrics calculator</w:t>
      </w:r>
    </w:p>
    <w:p w14:paraId="6810C631" w14:textId="77777777" w:rsidR="00EB0642" w:rsidRPr="00EB0642" w:rsidRDefault="00EB0642" w:rsidP="00EB0642">
      <w:pPr>
        <w:numPr>
          <w:ilvl w:val="1"/>
          <w:numId w:val="7"/>
        </w:numPr>
      </w:pPr>
      <w:r w:rsidRPr="00EB0642">
        <w:t>Report generation engine</w:t>
      </w:r>
    </w:p>
    <w:p w14:paraId="6690464D" w14:textId="77777777" w:rsidR="00EB0642" w:rsidRPr="00EB0642" w:rsidRDefault="00EB0642" w:rsidP="00EB0642">
      <w:pPr>
        <w:numPr>
          <w:ilvl w:val="0"/>
          <w:numId w:val="7"/>
        </w:numPr>
      </w:pPr>
      <w:r w:rsidRPr="00EB0642">
        <w:rPr>
          <w:b/>
          <w:bCs/>
        </w:rPr>
        <w:t>Backend API</w:t>
      </w:r>
      <w:r w:rsidRPr="00EB0642">
        <w:t xml:space="preserve"> (backend/)</w:t>
      </w:r>
    </w:p>
    <w:p w14:paraId="47E5E585" w14:textId="77777777" w:rsidR="00EB0642" w:rsidRPr="00EB0642" w:rsidRDefault="00EB0642" w:rsidP="00EB0642">
      <w:pPr>
        <w:numPr>
          <w:ilvl w:val="1"/>
          <w:numId w:val="7"/>
        </w:numPr>
      </w:pPr>
      <w:proofErr w:type="spellStart"/>
      <w:r w:rsidRPr="00EB0642">
        <w:t>FastAPI</w:t>
      </w:r>
      <w:proofErr w:type="spellEnd"/>
      <w:r w:rsidRPr="00EB0642">
        <w:t>-based REST services</w:t>
      </w:r>
    </w:p>
    <w:p w14:paraId="59A2E838" w14:textId="77777777" w:rsidR="00EB0642" w:rsidRPr="00EB0642" w:rsidRDefault="00EB0642" w:rsidP="00EB0642">
      <w:pPr>
        <w:numPr>
          <w:ilvl w:val="1"/>
          <w:numId w:val="7"/>
        </w:numPr>
      </w:pPr>
      <w:r w:rsidRPr="00EB0642">
        <w:t>Request/response handling</w:t>
      </w:r>
    </w:p>
    <w:p w14:paraId="59B3A26E" w14:textId="77777777" w:rsidR="00EB0642" w:rsidRPr="00EB0642" w:rsidRDefault="00EB0642" w:rsidP="00EB0642">
      <w:pPr>
        <w:numPr>
          <w:ilvl w:val="1"/>
          <w:numId w:val="7"/>
        </w:numPr>
      </w:pPr>
      <w:r w:rsidRPr="00EB0642">
        <w:t>Error management</w:t>
      </w:r>
    </w:p>
    <w:p w14:paraId="5B6B39FD" w14:textId="77777777" w:rsidR="00EB0642" w:rsidRPr="00EB0642" w:rsidRDefault="00EB0642" w:rsidP="00EB0642">
      <w:pPr>
        <w:numPr>
          <w:ilvl w:val="1"/>
          <w:numId w:val="7"/>
        </w:numPr>
      </w:pPr>
      <w:r w:rsidRPr="00EB0642">
        <w:t>Authentication framework (future)</w:t>
      </w:r>
    </w:p>
    <w:p w14:paraId="3B9C8B8F" w14:textId="77777777" w:rsidR="00EB0642" w:rsidRPr="00EB0642" w:rsidRDefault="00EB0642" w:rsidP="00EB0642">
      <w:pPr>
        <w:numPr>
          <w:ilvl w:val="0"/>
          <w:numId w:val="7"/>
        </w:numPr>
      </w:pPr>
      <w:r w:rsidRPr="00EB0642">
        <w:rPr>
          <w:b/>
          <w:bCs/>
        </w:rPr>
        <w:t>Frontend Interface</w:t>
      </w:r>
      <w:r w:rsidRPr="00EB0642">
        <w:t xml:space="preserve"> (frontend/)</w:t>
      </w:r>
    </w:p>
    <w:p w14:paraId="7FA2AEF5" w14:textId="77777777" w:rsidR="00EB0642" w:rsidRPr="00EB0642" w:rsidRDefault="00EB0642" w:rsidP="00EB0642">
      <w:pPr>
        <w:numPr>
          <w:ilvl w:val="1"/>
          <w:numId w:val="7"/>
        </w:numPr>
      </w:pPr>
      <w:r w:rsidRPr="00EB0642">
        <w:t>PyQt6-based desktop application</w:t>
      </w:r>
    </w:p>
    <w:p w14:paraId="1F1EEE2F" w14:textId="77777777" w:rsidR="00EB0642" w:rsidRPr="00EB0642" w:rsidRDefault="00EB0642" w:rsidP="00EB0642">
      <w:pPr>
        <w:numPr>
          <w:ilvl w:val="1"/>
          <w:numId w:val="7"/>
        </w:numPr>
      </w:pPr>
      <w:r w:rsidRPr="00EB0642">
        <w:t>Web interface components</w:t>
      </w:r>
    </w:p>
    <w:p w14:paraId="00A43A40" w14:textId="77777777" w:rsidR="00EB0642" w:rsidRPr="00EB0642" w:rsidRDefault="00EB0642" w:rsidP="00EB0642">
      <w:pPr>
        <w:numPr>
          <w:ilvl w:val="1"/>
          <w:numId w:val="7"/>
        </w:numPr>
      </w:pPr>
      <w:r w:rsidRPr="00EB0642">
        <w:t>Real-time analysis feedback</w:t>
      </w:r>
    </w:p>
    <w:p w14:paraId="375B4D11" w14:textId="77777777" w:rsidR="00EB0642" w:rsidRPr="00EB0642" w:rsidRDefault="00EB0642" w:rsidP="00EB0642">
      <w:pPr>
        <w:numPr>
          <w:ilvl w:val="1"/>
          <w:numId w:val="7"/>
        </w:numPr>
      </w:pPr>
      <w:r w:rsidRPr="00EB0642">
        <w:t>Export functionality</w:t>
      </w:r>
    </w:p>
    <w:p w14:paraId="44A85846" w14:textId="77777777" w:rsidR="00EB0642" w:rsidRPr="00EB0642" w:rsidRDefault="00EB0642" w:rsidP="00EB0642">
      <w:pPr>
        <w:numPr>
          <w:ilvl w:val="0"/>
          <w:numId w:val="7"/>
        </w:numPr>
      </w:pPr>
      <w:r w:rsidRPr="00EB0642">
        <w:rPr>
          <w:b/>
          <w:bCs/>
        </w:rPr>
        <w:t>Command Line Interface</w:t>
      </w:r>
      <w:r w:rsidRPr="00EB0642">
        <w:t xml:space="preserve"> (main.py)</w:t>
      </w:r>
    </w:p>
    <w:p w14:paraId="094F453B" w14:textId="77777777" w:rsidR="00EB0642" w:rsidRPr="00EB0642" w:rsidRDefault="00EB0642" w:rsidP="00EB0642">
      <w:pPr>
        <w:numPr>
          <w:ilvl w:val="1"/>
          <w:numId w:val="7"/>
        </w:numPr>
      </w:pPr>
      <w:r w:rsidRPr="00EB0642">
        <w:t>Batch processing capabilities</w:t>
      </w:r>
    </w:p>
    <w:p w14:paraId="411FAD11" w14:textId="77777777" w:rsidR="00EB0642" w:rsidRPr="00EB0642" w:rsidRDefault="00EB0642" w:rsidP="00EB0642">
      <w:pPr>
        <w:numPr>
          <w:ilvl w:val="1"/>
          <w:numId w:val="7"/>
        </w:numPr>
      </w:pPr>
      <w:r w:rsidRPr="00EB0642">
        <w:t>CI/CD integration support</w:t>
      </w:r>
    </w:p>
    <w:p w14:paraId="773F4DB3" w14:textId="77777777" w:rsidR="00EB0642" w:rsidRPr="00EB0642" w:rsidRDefault="00EB0642" w:rsidP="00EB0642">
      <w:pPr>
        <w:numPr>
          <w:ilvl w:val="1"/>
          <w:numId w:val="7"/>
        </w:numPr>
      </w:pPr>
      <w:r w:rsidRPr="00EB0642">
        <w:t>Automated reporting</w:t>
      </w:r>
    </w:p>
    <w:p w14:paraId="5294B4C7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lastRenderedPageBreak/>
        <w:t>4. Technology Stack</w:t>
      </w:r>
    </w:p>
    <w:p w14:paraId="2DE80DBC" w14:textId="77777777" w:rsidR="00EB0642" w:rsidRPr="00EB0642" w:rsidRDefault="00EB0642" w:rsidP="00EB0642">
      <w:r w:rsidRPr="00EB0642">
        <w:rPr>
          <w:b/>
          <w:bCs/>
        </w:rPr>
        <w:t>Backend Technologies:</w:t>
      </w:r>
    </w:p>
    <w:p w14:paraId="3A63BE2A" w14:textId="77777777" w:rsidR="00EB0642" w:rsidRPr="00EB0642" w:rsidRDefault="00EB0642" w:rsidP="00EB0642">
      <w:pPr>
        <w:numPr>
          <w:ilvl w:val="0"/>
          <w:numId w:val="8"/>
        </w:numPr>
      </w:pPr>
      <w:r w:rsidRPr="00EB0642">
        <w:t>Python 3.8+ (Core language)</w:t>
      </w:r>
    </w:p>
    <w:p w14:paraId="1F831512" w14:textId="77777777" w:rsidR="00EB0642" w:rsidRPr="00EB0642" w:rsidRDefault="00EB0642" w:rsidP="00EB0642">
      <w:pPr>
        <w:numPr>
          <w:ilvl w:val="0"/>
          <w:numId w:val="8"/>
        </w:numPr>
      </w:pPr>
      <w:proofErr w:type="spellStart"/>
      <w:r w:rsidRPr="00EB0642">
        <w:t>FastAPI</w:t>
      </w:r>
      <w:proofErr w:type="spellEnd"/>
      <w:r w:rsidRPr="00EB0642">
        <w:t xml:space="preserve"> (REST API framework)</w:t>
      </w:r>
    </w:p>
    <w:p w14:paraId="02CC15C8" w14:textId="77777777" w:rsidR="00EB0642" w:rsidRPr="00EB0642" w:rsidRDefault="00EB0642" w:rsidP="00EB0642">
      <w:pPr>
        <w:numPr>
          <w:ilvl w:val="0"/>
          <w:numId w:val="8"/>
        </w:numPr>
      </w:pPr>
      <w:proofErr w:type="spellStart"/>
      <w:r w:rsidRPr="00EB0642">
        <w:t>Pydantic</w:t>
      </w:r>
      <w:proofErr w:type="spellEnd"/>
      <w:r w:rsidRPr="00EB0642">
        <w:t xml:space="preserve"> (Data validation)</w:t>
      </w:r>
    </w:p>
    <w:p w14:paraId="6A6C3CA5" w14:textId="77777777" w:rsidR="00EB0642" w:rsidRPr="00EB0642" w:rsidRDefault="00EB0642" w:rsidP="00EB0642">
      <w:pPr>
        <w:numPr>
          <w:ilvl w:val="0"/>
          <w:numId w:val="8"/>
        </w:numPr>
      </w:pPr>
      <w:proofErr w:type="spellStart"/>
      <w:r w:rsidRPr="00EB0642">
        <w:t>Uvicorn</w:t>
      </w:r>
      <w:proofErr w:type="spellEnd"/>
      <w:r w:rsidRPr="00EB0642">
        <w:t xml:space="preserve"> (ASGI server)</w:t>
      </w:r>
    </w:p>
    <w:p w14:paraId="555F7F7A" w14:textId="77777777" w:rsidR="00EB0642" w:rsidRPr="00EB0642" w:rsidRDefault="00EB0642" w:rsidP="00EB0642">
      <w:r w:rsidRPr="00EB0642">
        <w:rPr>
          <w:b/>
          <w:bCs/>
        </w:rPr>
        <w:t>Analysis Tools Integration:</w:t>
      </w:r>
    </w:p>
    <w:p w14:paraId="4BAA4DA0" w14:textId="77777777" w:rsidR="00EB0642" w:rsidRPr="00EB0642" w:rsidRDefault="00EB0642" w:rsidP="00EB0642">
      <w:pPr>
        <w:numPr>
          <w:ilvl w:val="0"/>
          <w:numId w:val="9"/>
        </w:numPr>
      </w:pPr>
      <w:proofErr w:type="spellStart"/>
      <w:r w:rsidRPr="00EB0642">
        <w:t>Pylint</w:t>
      </w:r>
      <w:proofErr w:type="spellEnd"/>
      <w:r w:rsidRPr="00EB0642">
        <w:t xml:space="preserve"> (Python static analysis)</w:t>
      </w:r>
    </w:p>
    <w:p w14:paraId="5F70D8F3" w14:textId="77777777" w:rsidR="00EB0642" w:rsidRPr="00EB0642" w:rsidRDefault="00EB0642" w:rsidP="00EB0642">
      <w:pPr>
        <w:numPr>
          <w:ilvl w:val="0"/>
          <w:numId w:val="9"/>
        </w:numPr>
      </w:pPr>
      <w:r w:rsidRPr="00EB0642">
        <w:t>Flake8 (Python style checking)</w:t>
      </w:r>
    </w:p>
    <w:p w14:paraId="073FDCB7" w14:textId="77777777" w:rsidR="00EB0642" w:rsidRPr="00EB0642" w:rsidRDefault="00EB0642" w:rsidP="00EB0642">
      <w:pPr>
        <w:numPr>
          <w:ilvl w:val="0"/>
          <w:numId w:val="9"/>
        </w:numPr>
      </w:pPr>
      <w:proofErr w:type="spellStart"/>
      <w:r w:rsidRPr="00EB0642">
        <w:t>MyPy</w:t>
      </w:r>
      <w:proofErr w:type="spellEnd"/>
      <w:r w:rsidRPr="00EB0642">
        <w:t xml:space="preserve"> (Python type checking)</w:t>
      </w:r>
    </w:p>
    <w:p w14:paraId="38030450" w14:textId="77777777" w:rsidR="00EB0642" w:rsidRPr="00EB0642" w:rsidRDefault="00EB0642" w:rsidP="00EB0642">
      <w:pPr>
        <w:numPr>
          <w:ilvl w:val="0"/>
          <w:numId w:val="9"/>
        </w:numPr>
      </w:pPr>
      <w:r w:rsidRPr="00EB0642">
        <w:t>Bandit (Python security analysis)</w:t>
      </w:r>
    </w:p>
    <w:p w14:paraId="66C954DD" w14:textId="77777777" w:rsidR="00EB0642" w:rsidRPr="00EB0642" w:rsidRDefault="00EB0642" w:rsidP="00EB0642">
      <w:pPr>
        <w:numPr>
          <w:ilvl w:val="0"/>
          <w:numId w:val="9"/>
        </w:numPr>
      </w:pPr>
      <w:proofErr w:type="spellStart"/>
      <w:r w:rsidRPr="00EB0642">
        <w:t>ESLint</w:t>
      </w:r>
      <w:proofErr w:type="spellEnd"/>
      <w:r w:rsidRPr="00EB0642">
        <w:t xml:space="preserve"> (JavaScript linting)</w:t>
      </w:r>
    </w:p>
    <w:p w14:paraId="54C9A063" w14:textId="77777777" w:rsidR="00EB0642" w:rsidRPr="00EB0642" w:rsidRDefault="00EB0642" w:rsidP="00EB0642">
      <w:pPr>
        <w:numPr>
          <w:ilvl w:val="0"/>
          <w:numId w:val="9"/>
        </w:numPr>
      </w:pPr>
      <w:r w:rsidRPr="00EB0642">
        <w:t>TypeScript Compiler (Type checking)</w:t>
      </w:r>
    </w:p>
    <w:p w14:paraId="561AEAB4" w14:textId="77777777" w:rsidR="00EB0642" w:rsidRPr="00EB0642" w:rsidRDefault="00EB0642" w:rsidP="00EB0642">
      <w:pPr>
        <w:numPr>
          <w:ilvl w:val="0"/>
          <w:numId w:val="9"/>
        </w:numPr>
      </w:pPr>
      <w:r w:rsidRPr="00EB0642">
        <w:t>Java Compiler (Syntax validation)</w:t>
      </w:r>
    </w:p>
    <w:p w14:paraId="61AAD514" w14:textId="77777777" w:rsidR="00EB0642" w:rsidRPr="00EB0642" w:rsidRDefault="00EB0642" w:rsidP="00EB0642">
      <w:pPr>
        <w:numPr>
          <w:ilvl w:val="0"/>
          <w:numId w:val="9"/>
        </w:numPr>
      </w:pPr>
      <w:r w:rsidRPr="00EB0642">
        <w:t>GCC/Clang (C/C++ analysis)</w:t>
      </w:r>
    </w:p>
    <w:p w14:paraId="71BD4A5D" w14:textId="77777777" w:rsidR="00EB0642" w:rsidRPr="00EB0642" w:rsidRDefault="00EB0642" w:rsidP="00EB0642">
      <w:r w:rsidRPr="00EB0642">
        <w:rPr>
          <w:b/>
          <w:bCs/>
        </w:rPr>
        <w:t>Frontend Technologies:</w:t>
      </w:r>
    </w:p>
    <w:p w14:paraId="05DAB36C" w14:textId="77777777" w:rsidR="00EB0642" w:rsidRPr="00EB0642" w:rsidRDefault="00EB0642" w:rsidP="00EB0642">
      <w:pPr>
        <w:numPr>
          <w:ilvl w:val="0"/>
          <w:numId w:val="10"/>
        </w:numPr>
      </w:pPr>
      <w:r w:rsidRPr="00EB0642">
        <w:t>PyQt6 (Desktop GUI framework)</w:t>
      </w:r>
    </w:p>
    <w:p w14:paraId="3221DD6C" w14:textId="77777777" w:rsidR="00EB0642" w:rsidRPr="00EB0642" w:rsidRDefault="00EB0642" w:rsidP="00EB0642">
      <w:pPr>
        <w:numPr>
          <w:ilvl w:val="0"/>
          <w:numId w:val="10"/>
        </w:numPr>
      </w:pPr>
      <w:r w:rsidRPr="00EB0642">
        <w:t>HTML/CSS/JavaScript (Web interface)</w:t>
      </w:r>
    </w:p>
    <w:p w14:paraId="583851FF" w14:textId="77777777" w:rsidR="00EB0642" w:rsidRPr="00EB0642" w:rsidRDefault="00EB0642" w:rsidP="00EB0642">
      <w:pPr>
        <w:numPr>
          <w:ilvl w:val="0"/>
          <w:numId w:val="10"/>
        </w:numPr>
      </w:pPr>
      <w:r w:rsidRPr="00EB0642">
        <w:t>Chart.js (Data visualization)</w:t>
      </w:r>
    </w:p>
    <w:p w14:paraId="03AE94B5" w14:textId="77777777" w:rsidR="00EB0642" w:rsidRPr="00EB0642" w:rsidRDefault="00EB0642" w:rsidP="00EB0642">
      <w:r w:rsidRPr="00EB0642">
        <w:rPr>
          <w:b/>
          <w:bCs/>
        </w:rPr>
        <w:t>Supporting Libraries:</w:t>
      </w:r>
    </w:p>
    <w:p w14:paraId="5B8B9AE6" w14:textId="77777777" w:rsidR="00EB0642" w:rsidRPr="00EB0642" w:rsidRDefault="00EB0642" w:rsidP="00EB0642">
      <w:pPr>
        <w:numPr>
          <w:ilvl w:val="0"/>
          <w:numId w:val="11"/>
        </w:numPr>
      </w:pPr>
      <w:r w:rsidRPr="00EB0642">
        <w:t>Radon (Python complexity metrics)</w:t>
      </w:r>
    </w:p>
    <w:p w14:paraId="15C25DC5" w14:textId="77777777" w:rsidR="00EB0642" w:rsidRPr="00EB0642" w:rsidRDefault="00EB0642" w:rsidP="00EB0642">
      <w:pPr>
        <w:numPr>
          <w:ilvl w:val="0"/>
          <w:numId w:val="11"/>
        </w:numPr>
      </w:pPr>
      <w:proofErr w:type="spellStart"/>
      <w:r w:rsidRPr="00EB0642">
        <w:t>Esprima</w:t>
      </w:r>
      <w:proofErr w:type="spellEnd"/>
      <w:r w:rsidRPr="00EB0642">
        <w:t xml:space="preserve"> (JavaScript parsing)</w:t>
      </w:r>
    </w:p>
    <w:p w14:paraId="5C941DD7" w14:textId="77777777" w:rsidR="00EB0642" w:rsidRPr="00EB0642" w:rsidRDefault="00EB0642" w:rsidP="00EB0642">
      <w:pPr>
        <w:numPr>
          <w:ilvl w:val="0"/>
          <w:numId w:val="11"/>
        </w:numPr>
      </w:pPr>
      <w:proofErr w:type="spellStart"/>
      <w:r w:rsidRPr="00EB0642">
        <w:t>Pygments</w:t>
      </w:r>
      <w:proofErr w:type="spellEnd"/>
      <w:r w:rsidRPr="00EB0642">
        <w:t xml:space="preserve"> (Syntax highlighting)</w:t>
      </w:r>
    </w:p>
    <w:p w14:paraId="3949A1B0" w14:textId="77777777" w:rsidR="00EB0642" w:rsidRPr="00EB0642" w:rsidRDefault="00EB0642" w:rsidP="00EB0642">
      <w:r w:rsidRPr="00EB0642">
        <w:pict w14:anchorId="359F8428">
          <v:rect id="_x0000_i1113" style="width:0;height:1.5pt" o:hralign="center" o:hrstd="t" o:hr="t" fillcolor="#a0a0a0" stroked="f"/>
        </w:pict>
      </w:r>
    </w:p>
    <w:p w14:paraId="58CCBBF2" w14:textId="77777777" w:rsidR="00EB0642" w:rsidRPr="00EB0642" w:rsidRDefault="00EB0642" w:rsidP="00EB0642">
      <w:pPr>
        <w:jc w:val="center"/>
        <w:rPr>
          <w:b/>
          <w:bCs/>
        </w:rPr>
      </w:pPr>
      <w:r w:rsidRPr="00EB0642">
        <w:rPr>
          <w:b/>
          <w:bCs/>
        </w:rPr>
        <w:t>IMPLEMENTATION DETAILS</w:t>
      </w:r>
    </w:p>
    <w:p w14:paraId="4153190B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5. Language Support Matrix</w:t>
      </w:r>
    </w:p>
    <w:p w14:paraId="70221063" w14:textId="77777777" w:rsidR="00EB0642" w:rsidRDefault="00EB0642" w:rsidP="00EB0642">
      <w:pPr>
        <w:rPr>
          <w:b/>
          <w:bCs/>
        </w:rPr>
      </w:pPr>
      <w:r w:rsidRPr="00EB0642">
        <w:rPr>
          <w:b/>
          <w:bCs/>
        </w:rPr>
        <w:t>6. Analysis Capabilities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EB0642" w14:paraId="2E1AEF1A" w14:textId="77777777" w:rsidTr="00EB0642">
        <w:tc>
          <w:tcPr>
            <w:tcW w:w="1540" w:type="dxa"/>
          </w:tcPr>
          <w:p w14:paraId="533A93BA" w14:textId="5AAECBA4" w:rsidR="00EB0642" w:rsidRDefault="00EB0642" w:rsidP="00D35DB6">
            <w:pPr>
              <w:jc w:val="center"/>
              <w:rPr>
                <w:b/>
                <w:bCs/>
              </w:rPr>
            </w:pPr>
            <w:r w:rsidRPr="00EB0642">
              <w:rPr>
                <w:b/>
                <w:bCs/>
              </w:rPr>
              <w:lastRenderedPageBreak/>
              <w:t>Language</w:t>
            </w:r>
          </w:p>
        </w:tc>
        <w:tc>
          <w:tcPr>
            <w:tcW w:w="1540" w:type="dxa"/>
          </w:tcPr>
          <w:p w14:paraId="0942261C" w14:textId="1C1E81A9" w:rsidR="00EB0642" w:rsidRDefault="00EB0642" w:rsidP="00D35DB6">
            <w:pPr>
              <w:jc w:val="center"/>
              <w:rPr>
                <w:b/>
                <w:bCs/>
              </w:rPr>
            </w:pPr>
            <w:r w:rsidRPr="00EB0642">
              <w:rPr>
                <w:b/>
                <w:bCs/>
              </w:rPr>
              <w:t>Syntax Analysis</w:t>
            </w:r>
          </w:p>
        </w:tc>
        <w:tc>
          <w:tcPr>
            <w:tcW w:w="1540" w:type="dxa"/>
          </w:tcPr>
          <w:p w14:paraId="49BCA3FD" w14:textId="2086D514" w:rsidR="00EB0642" w:rsidRDefault="00EB0642" w:rsidP="00D35DB6">
            <w:pPr>
              <w:jc w:val="center"/>
              <w:rPr>
                <w:b/>
                <w:bCs/>
              </w:rPr>
            </w:pPr>
            <w:r w:rsidRPr="00EB0642">
              <w:rPr>
                <w:b/>
                <w:bCs/>
              </w:rPr>
              <w:t>Complexity Metrics</w:t>
            </w:r>
          </w:p>
        </w:tc>
        <w:tc>
          <w:tcPr>
            <w:tcW w:w="1540" w:type="dxa"/>
          </w:tcPr>
          <w:p w14:paraId="64EBF401" w14:textId="16E753C1" w:rsidR="00EB0642" w:rsidRDefault="00EB0642" w:rsidP="00D35DB6">
            <w:pPr>
              <w:jc w:val="center"/>
              <w:rPr>
                <w:b/>
                <w:bCs/>
              </w:rPr>
            </w:pPr>
            <w:r w:rsidRPr="00EB0642">
              <w:rPr>
                <w:b/>
                <w:bCs/>
              </w:rPr>
              <w:t>Style Checking</w:t>
            </w:r>
          </w:p>
        </w:tc>
        <w:tc>
          <w:tcPr>
            <w:tcW w:w="1541" w:type="dxa"/>
          </w:tcPr>
          <w:p w14:paraId="4AFCB510" w14:textId="518AB4DE" w:rsidR="00EB0642" w:rsidRDefault="00D35DB6" w:rsidP="00D35DB6">
            <w:pPr>
              <w:jc w:val="center"/>
              <w:rPr>
                <w:b/>
                <w:bCs/>
              </w:rPr>
            </w:pPr>
            <w:r w:rsidRPr="00D35DB6">
              <w:rPr>
                <w:b/>
                <w:bCs/>
              </w:rPr>
              <w:t>Security Analysis</w:t>
            </w:r>
          </w:p>
        </w:tc>
        <w:tc>
          <w:tcPr>
            <w:tcW w:w="1541" w:type="dxa"/>
          </w:tcPr>
          <w:p w14:paraId="5BBAF376" w14:textId="27D4EFD5" w:rsidR="00EB0642" w:rsidRDefault="00D35DB6" w:rsidP="00D35DB6">
            <w:pPr>
              <w:jc w:val="center"/>
              <w:rPr>
                <w:b/>
                <w:bCs/>
              </w:rPr>
            </w:pPr>
            <w:r w:rsidRPr="00D35DB6">
              <w:rPr>
                <w:b/>
                <w:bCs/>
              </w:rPr>
              <w:t>Integration Status</w:t>
            </w:r>
          </w:p>
        </w:tc>
      </w:tr>
      <w:tr w:rsidR="00EB0642" w14:paraId="1A641909" w14:textId="77777777" w:rsidTr="00EB0642">
        <w:tc>
          <w:tcPr>
            <w:tcW w:w="1540" w:type="dxa"/>
          </w:tcPr>
          <w:p w14:paraId="5A538E3D" w14:textId="0DF9B97E" w:rsidR="00EB0642" w:rsidRPr="00D35DB6" w:rsidRDefault="00D35DB6" w:rsidP="00D35DB6">
            <w:pPr>
              <w:jc w:val="center"/>
            </w:pPr>
            <w:r w:rsidRPr="00D35DB6">
              <w:t>Python</w:t>
            </w:r>
          </w:p>
        </w:tc>
        <w:tc>
          <w:tcPr>
            <w:tcW w:w="1540" w:type="dxa"/>
          </w:tcPr>
          <w:p w14:paraId="5284932D" w14:textId="453B0878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0" w:type="dxa"/>
          </w:tcPr>
          <w:p w14:paraId="430EF718" w14:textId="219DB1FE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0" w:type="dxa"/>
          </w:tcPr>
          <w:p w14:paraId="302A3414" w14:textId="741DA667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1" w:type="dxa"/>
          </w:tcPr>
          <w:p w14:paraId="5E1CAD5E" w14:textId="244A30A9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1" w:type="dxa"/>
          </w:tcPr>
          <w:p w14:paraId="0D33E1A4" w14:textId="1FED751C" w:rsidR="00EB0642" w:rsidRPr="00D35DB6" w:rsidRDefault="00D35DB6" w:rsidP="00D35DB6">
            <w:pPr>
              <w:jc w:val="center"/>
            </w:pPr>
            <w:r w:rsidRPr="00D35DB6">
              <w:t>Production Ready</w:t>
            </w:r>
          </w:p>
        </w:tc>
      </w:tr>
      <w:tr w:rsidR="00EB0642" w14:paraId="3F8A0E07" w14:textId="77777777" w:rsidTr="00EB0642">
        <w:tc>
          <w:tcPr>
            <w:tcW w:w="1540" w:type="dxa"/>
          </w:tcPr>
          <w:p w14:paraId="0D213A8D" w14:textId="3871BCAE" w:rsidR="00EB0642" w:rsidRPr="00D35DB6" w:rsidRDefault="00D35DB6" w:rsidP="00D35DB6">
            <w:pPr>
              <w:jc w:val="center"/>
            </w:pPr>
            <w:r w:rsidRPr="00D35DB6">
              <w:t>JavaScript</w:t>
            </w:r>
          </w:p>
        </w:tc>
        <w:tc>
          <w:tcPr>
            <w:tcW w:w="1540" w:type="dxa"/>
          </w:tcPr>
          <w:p w14:paraId="4ECFE340" w14:textId="695B9A1C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0" w:type="dxa"/>
          </w:tcPr>
          <w:p w14:paraId="184DF8A7" w14:textId="6538B0F6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Partial</w:t>
            </w:r>
          </w:p>
        </w:tc>
        <w:tc>
          <w:tcPr>
            <w:tcW w:w="1540" w:type="dxa"/>
          </w:tcPr>
          <w:p w14:paraId="0248CF73" w14:textId="5D05776C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1" w:type="dxa"/>
          </w:tcPr>
          <w:p w14:paraId="3E4B2BC5" w14:textId="3EF61E48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Partial</w:t>
            </w:r>
          </w:p>
        </w:tc>
        <w:tc>
          <w:tcPr>
            <w:tcW w:w="1541" w:type="dxa"/>
          </w:tcPr>
          <w:p w14:paraId="64DAF8DC" w14:textId="01CFAC65" w:rsidR="00EB0642" w:rsidRPr="00D35DB6" w:rsidRDefault="00D35DB6" w:rsidP="00D35DB6">
            <w:pPr>
              <w:jc w:val="center"/>
            </w:pPr>
            <w:r w:rsidRPr="00D35DB6">
              <w:t>Production Ready</w:t>
            </w:r>
          </w:p>
        </w:tc>
      </w:tr>
      <w:tr w:rsidR="00EB0642" w14:paraId="25867630" w14:textId="77777777" w:rsidTr="00EB0642">
        <w:tc>
          <w:tcPr>
            <w:tcW w:w="1540" w:type="dxa"/>
          </w:tcPr>
          <w:p w14:paraId="2E48F0EB" w14:textId="24293736" w:rsidR="00EB0642" w:rsidRPr="00D35DB6" w:rsidRDefault="00D35DB6" w:rsidP="00D35DB6">
            <w:pPr>
              <w:jc w:val="center"/>
            </w:pPr>
            <w:r w:rsidRPr="00D35DB6">
              <w:t>TypeScript</w:t>
            </w:r>
          </w:p>
        </w:tc>
        <w:tc>
          <w:tcPr>
            <w:tcW w:w="1540" w:type="dxa"/>
          </w:tcPr>
          <w:p w14:paraId="3F4F4110" w14:textId="6248EBD0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0" w:type="dxa"/>
          </w:tcPr>
          <w:p w14:paraId="5E7FC68C" w14:textId="67BB8FA2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Partial</w:t>
            </w:r>
          </w:p>
        </w:tc>
        <w:tc>
          <w:tcPr>
            <w:tcW w:w="1540" w:type="dxa"/>
          </w:tcPr>
          <w:p w14:paraId="66F0CA7D" w14:textId="06D3A9A9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1" w:type="dxa"/>
          </w:tcPr>
          <w:p w14:paraId="3E951140" w14:textId="6F3DD3FE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Partial</w:t>
            </w:r>
          </w:p>
        </w:tc>
        <w:tc>
          <w:tcPr>
            <w:tcW w:w="1541" w:type="dxa"/>
          </w:tcPr>
          <w:p w14:paraId="77C3970B" w14:textId="17153F96" w:rsidR="00EB0642" w:rsidRPr="00D35DB6" w:rsidRDefault="00D35DB6" w:rsidP="00D35DB6">
            <w:pPr>
              <w:jc w:val="center"/>
            </w:pPr>
            <w:r w:rsidRPr="00D35DB6">
              <w:t>Production Ready</w:t>
            </w:r>
          </w:p>
        </w:tc>
      </w:tr>
      <w:tr w:rsidR="00EB0642" w14:paraId="1A5737E5" w14:textId="77777777" w:rsidTr="00EB0642">
        <w:tc>
          <w:tcPr>
            <w:tcW w:w="1540" w:type="dxa"/>
          </w:tcPr>
          <w:p w14:paraId="3270C636" w14:textId="74D690B5" w:rsidR="00EB0642" w:rsidRPr="00D35DB6" w:rsidRDefault="00D35DB6" w:rsidP="00D35DB6">
            <w:pPr>
              <w:jc w:val="center"/>
            </w:pPr>
            <w:r w:rsidRPr="00D35DB6">
              <w:t>Java</w:t>
            </w:r>
          </w:p>
        </w:tc>
        <w:tc>
          <w:tcPr>
            <w:tcW w:w="1540" w:type="dxa"/>
          </w:tcPr>
          <w:p w14:paraId="2B70D6FE" w14:textId="0B59335C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0" w:type="dxa"/>
          </w:tcPr>
          <w:p w14:paraId="22F48BCB" w14:textId="3DB5D904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Limited</w:t>
            </w:r>
          </w:p>
        </w:tc>
        <w:tc>
          <w:tcPr>
            <w:tcW w:w="1540" w:type="dxa"/>
          </w:tcPr>
          <w:p w14:paraId="1AA3A318" w14:textId="1A0C5FF4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1" w:type="dxa"/>
          </w:tcPr>
          <w:p w14:paraId="12B499FA" w14:textId="2CF2AF1B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Planned</w:t>
            </w:r>
          </w:p>
        </w:tc>
        <w:tc>
          <w:tcPr>
            <w:tcW w:w="1541" w:type="dxa"/>
          </w:tcPr>
          <w:p w14:paraId="3583BF86" w14:textId="35BC35ED" w:rsidR="00EB0642" w:rsidRPr="00D35DB6" w:rsidRDefault="00D35DB6" w:rsidP="00D35DB6">
            <w:pPr>
              <w:jc w:val="center"/>
            </w:pPr>
            <w:r w:rsidRPr="00D35DB6">
              <w:t>Beta</w:t>
            </w:r>
          </w:p>
        </w:tc>
      </w:tr>
      <w:tr w:rsidR="00EB0642" w14:paraId="3DD0E49D" w14:textId="77777777" w:rsidTr="00EB0642">
        <w:tc>
          <w:tcPr>
            <w:tcW w:w="1540" w:type="dxa"/>
          </w:tcPr>
          <w:p w14:paraId="1F081938" w14:textId="463D71C7" w:rsidR="00EB0642" w:rsidRPr="00D35DB6" w:rsidRDefault="00D35DB6" w:rsidP="00D35DB6">
            <w:pPr>
              <w:jc w:val="center"/>
            </w:pPr>
            <w:r w:rsidRPr="00D35DB6">
              <w:t>C/C++</w:t>
            </w:r>
          </w:p>
        </w:tc>
        <w:tc>
          <w:tcPr>
            <w:tcW w:w="1540" w:type="dxa"/>
          </w:tcPr>
          <w:p w14:paraId="14BC48B2" w14:textId="316996C5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0" w:type="dxa"/>
          </w:tcPr>
          <w:p w14:paraId="163D95DB" w14:textId="06B55C6E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Limited</w:t>
            </w:r>
          </w:p>
        </w:tc>
        <w:tc>
          <w:tcPr>
            <w:tcW w:w="1540" w:type="dxa"/>
          </w:tcPr>
          <w:p w14:paraId="53AAA715" w14:textId="2C5C77DF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Partial</w:t>
            </w:r>
          </w:p>
        </w:tc>
        <w:tc>
          <w:tcPr>
            <w:tcW w:w="1541" w:type="dxa"/>
          </w:tcPr>
          <w:p w14:paraId="54D8B721" w14:textId="10B56163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Planned</w:t>
            </w:r>
          </w:p>
        </w:tc>
        <w:tc>
          <w:tcPr>
            <w:tcW w:w="1541" w:type="dxa"/>
          </w:tcPr>
          <w:p w14:paraId="18F6596A" w14:textId="5C343E9E" w:rsidR="00EB0642" w:rsidRPr="00D35DB6" w:rsidRDefault="00D35DB6" w:rsidP="00D35DB6">
            <w:pPr>
              <w:jc w:val="center"/>
            </w:pPr>
            <w:r w:rsidRPr="00D35DB6">
              <w:t>Beta</w:t>
            </w:r>
          </w:p>
        </w:tc>
      </w:tr>
      <w:tr w:rsidR="00EB0642" w14:paraId="5265AD7C" w14:textId="77777777" w:rsidTr="00EB0642">
        <w:tc>
          <w:tcPr>
            <w:tcW w:w="1540" w:type="dxa"/>
          </w:tcPr>
          <w:p w14:paraId="11DF4237" w14:textId="16F78AAF" w:rsidR="00EB0642" w:rsidRPr="00D35DB6" w:rsidRDefault="00D35DB6" w:rsidP="00D35DB6">
            <w:pPr>
              <w:jc w:val="center"/>
            </w:pPr>
            <w:r w:rsidRPr="00D35DB6">
              <w:t>C#</w:t>
            </w:r>
          </w:p>
        </w:tc>
        <w:tc>
          <w:tcPr>
            <w:tcW w:w="1540" w:type="dxa"/>
          </w:tcPr>
          <w:p w14:paraId="3CFBF007" w14:textId="3F0A6B3C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0" w:type="dxa"/>
          </w:tcPr>
          <w:p w14:paraId="2834114A" w14:textId="3889850A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Limited</w:t>
            </w:r>
          </w:p>
        </w:tc>
        <w:tc>
          <w:tcPr>
            <w:tcW w:w="1540" w:type="dxa"/>
          </w:tcPr>
          <w:p w14:paraId="70880811" w14:textId="58C7D59C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Partial</w:t>
            </w:r>
          </w:p>
        </w:tc>
        <w:tc>
          <w:tcPr>
            <w:tcW w:w="1541" w:type="dxa"/>
          </w:tcPr>
          <w:p w14:paraId="2DAA5941" w14:textId="36A5A26E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Planned</w:t>
            </w:r>
          </w:p>
        </w:tc>
        <w:tc>
          <w:tcPr>
            <w:tcW w:w="1541" w:type="dxa"/>
          </w:tcPr>
          <w:p w14:paraId="7B2EEDCC" w14:textId="2FD224E3" w:rsidR="00EB0642" w:rsidRPr="00D35DB6" w:rsidRDefault="00D35DB6" w:rsidP="00D35DB6">
            <w:pPr>
              <w:jc w:val="center"/>
            </w:pPr>
            <w:r w:rsidRPr="00D35DB6">
              <w:t>Beta</w:t>
            </w:r>
          </w:p>
        </w:tc>
      </w:tr>
      <w:tr w:rsidR="00EB0642" w14:paraId="7837D1F0" w14:textId="77777777" w:rsidTr="00EB0642">
        <w:tc>
          <w:tcPr>
            <w:tcW w:w="1540" w:type="dxa"/>
          </w:tcPr>
          <w:p w14:paraId="21BD49FC" w14:textId="5AB54D38" w:rsidR="00EB0642" w:rsidRPr="00D35DB6" w:rsidRDefault="00D35DB6" w:rsidP="00D35DB6">
            <w:pPr>
              <w:jc w:val="center"/>
            </w:pPr>
            <w:r w:rsidRPr="00D35DB6">
              <w:t>Go</w:t>
            </w:r>
          </w:p>
        </w:tc>
        <w:tc>
          <w:tcPr>
            <w:tcW w:w="1540" w:type="dxa"/>
          </w:tcPr>
          <w:p w14:paraId="75CC1D83" w14:textId="623BA0E1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0" w:type="dxa"/>
          </w:tcPr>
          <w:p w14:paraId="32952A0B" w14:textId="33BCC618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Limited</w:t>
            </w:r>
          </w:p>
        </w:tc>
        <w:tc>
          <w:tcPr>
            <w:tcW w:w="1540" w:type="dxa"/>
          </w:tcPr>
          <w:p w14:paraId="1F7AC0CA" w14:textId="02DFEDF8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Partial</w:t>
            </w:r>
          </w:p>
        </w:tc>
        <w:tc>
          <w:tcPr>
            <w:tcW w:w="1541" w:type="dxa"/>
          </w:tcPr>
          <w:p w14:paraId="4342C23A" w14:textId="1D760302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Planned</w:t>
            </w:r>
          </w:p>
        </w:tc>
        <w:tc>
          <w:tcPr>
            <w:tcW w:w="1541" w:type="dxa"/>
          </w:tcPr>
          <w:p w14:paraId="7321F16D" w14:textId="105C6381" w:rsidR="00EB0642" w:rsidRPr="00D35DB6" w:rsidRDefault="00D35DB6" w:rsidP="00D35DB6">
            <w:pPr>
              <w:jc w:val="center"/>
            </w:pPr>
            <w:r w:rsidRPr="00D35DB6">
              <w:t>Alpha</w:t>
            </w:r>
          </w:p>
        </w:tc>
      </w:tr>
      <w:tr w:rsidR="00EB0642" w14:paraId="76CBD2BD" w14:textId="77777777" w:rsidTr="00EB0642">
        <w:tc>
          <w:tcPr>
            <w:tcW w:w="1540" w:type="dxa"/>
          </w:tcPr>
          <w:p w14:paraId="107DE165" w14:textId="0AC7BBE3" w:rsidR="00EB0642" w:rsidRPr="00D35DB6" w:rsidRDefault="00D35DB6" w:rsidP="00D35DB6">
            <w:pPr>
              <w:jc w:val="center"/>
            </w:pPr>
            <w:r w:rsidRPr="00D35DB6">
              <w:t>Rust</w:t>
            </w:r>
          </w:p>
        </w:tc>
        <w:tc>
          <w:tcPr>
            <w:tcW w:w="1540" w:type="dxa"/>
          </w:tcPr>
          <w:p w14:paraId="483CA73F" w14:textId="57EE0E9D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0" w:type="dxa"/>
          </w:tcPr>
          <w:p w14:paraId="59E907A2" w14:textId="72B5A727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Limited</w:t>
            </w:r>
          </w:p>
        </w:tc>
        <w:tc>
          <w:tcPr>
            <w:tcW w:w="1540" w:type="dxa"/>
          </w:tcPr>
          <w:p w14:paraId="5BD6B355" w14:textId="01F3CED9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Partial</w:t>
            </w:r>
          </w:p>
        </w:tc>
        <w:tc>
          <w:tcPr>
            <w:tcW w:w="1541" w:type="dxa"/>
          </w:tcPr>
          <w:p w14:paraId="56AAA9C8" w14:textId="12307A14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Planned</w:t>
            </w:r>
          </w:p>
        </w:tc>
        <w:tc>
          <w:tcPr>
            <w:tcW w:w="1541" w:type="dxa"/>
          </w:tcPr>
          <w:p w14:paraId="6C4038B1" w14:textId="08A5E7BD" w:rsidR="00EB0642" w:rsidRPr="00D35DB6" w:rsidRDefault="00D35DB6" w:rsidP="00D35DB6">
            <w:pPr>
              <w:tabs>
                <w:tab w:val="left" w:pos="1152"/>
              </w:tabs>
              <w:jc w:val="center"/>
            </w:pPr>
            <w:r w:rsidRPr="00D35DB6">
              <w:t>Alpha</w:t>
            </w:r>
          </w:p>
        </w:tc>
      </w:tr>
      <w:tr w:rsidR="00EB0642" w14:paraId="21C5F347" w14:textId="77777777" w:rsidTr="00EB0642">
        <w:tc>
          <w:tcPr>
            <w:tcW w:w="1540" w:type="dxa"/>
          </w:tcPr>
          <w:p w14:paraId="046080FE" w14:textId="01C000CC" w:rsidR="00EB0642" w:rsidRPr="00D35DB6" w:rsidRDefault="00D35DB6" w:rsidP="00D35DB6">
            <w:pPr>
              <w:jc w:val="center"/>
            </w:pPr>
            <w:r w:rsidRPr="00D35DB6">
              <w:t>PHP</w:t>
            </w:r>
          </w:p>
        </w:tc>
        <w:tc>
          <w:tcPr>
            <w:tcW w:w="1540" w:type="dxa"/>
          </w:tcPr>
          <w:p w14:paraId="05414C25" w14:textId="60D3D4C1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0" w:type="dxa"/>
          </w:tcPr>
          <w:p w14:paraId="3512DFF0" w14:textId="211F825C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Limited</w:t>
            </w:r>
          </w:p>
        </w:tc>
        <w:tc>
          <w:tcPr>
            <w:tcW w:w="1540" w:type="dxa"/>
          </w:tcPr>
          <w:p w14:paraId="3025D261" w14:textId="30FF1C09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Limited</w:t>
            </w:r>
          </w:p>
        </w:tc>
        <w:tc>
          <w:tcPr>
            <w:tcW w:w="1541" w:type="dxa"/>
          </w:tcPr>
          <w:p w14:paraId="3604A510" w14:textId="34983A6E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Planned</w:t>
            </w:r>
          </w:p>
        </w:tc>
        <w:tc>
          <w:tcPr>
            <w:tcW w:w="1541" w:type="dxa"/>
          </w:tcPr>
          <w:p w14:paraId="6B3D17C6" w14:textId="47BBA719" w:rsidR="00EB0642" w:rsidRPr="00D35DB6" w:rsidRDefault="00D35DB6" w:rsidP="00D35DB6">
            <w:pPr>
              <w:jc w:val="center"/>
            </w:pPr>
            <w:r w:rsidRPr="00D35DB6">
              <w:t>Alpha</w:t>
            </w:r>
          </w:p>
        </w:tc>
      </w:tr>
      <w:tr w:rsidR="00EB0642" w14:paraId="0151C0E3" w14:textId="77777777" w:rsidTr="00EB0642">
        <w:tc>
          <w:tcPr>
            <w:tcW w:w="1540" w:type="dxa"/>
          </w:tcPr>
          <w:p w14:paraId="4212B772" w14:textId="7A49A385" w:rsidR="00EB0642" w:rsidRPr="00D35DB6" w:rsidRDefault="00D35DB6" w:rsidP="00D35DB6">
            <w:pPr>
              <w:jc w:val="center"/>
            </w:pPr>
            <w:r w:rsidRPr="00D35DB6">
              <w:t>HTML</w:t>
            </w:r>
          </w:p>
        </w:tc>
        <w:tc>
          <w:tcPr>
            <w:tcW w:w="1540" w:type="dxa"/>
          </w:tcPr>
          <w:p w14:paraId="63146348" w14:textId="16B5206E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0" w:type="dxa"/>
          </w:tcPr>
          <w:p w14:paraId="2031BD51" w14:textId="4DE566D4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N/A</w:t>
            </w:r>
          </w:p>
        </w:tc>
        <w:tc>
          <w:tcPr>
            <w:tcW w:w="1540" w:type="dxa"/>
          </w:tcPr>
          <w:p w14:paraId="2F387F14" w14:textId="4C3B2333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1" w:type="dxa"/>
          </w:tcPr>
          <w:p w14:paraId="256FF404" w14:textId="75E4358F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N/A</w:t>
            </w:r>
          </w:p>
        </w:tc>
        <w:tc>
          <w:tcPr>
            <w:tcW w:w="1541" w:type="dxa"/>
          </w:tcPr>
          <w:p w14:paraId="52F0F772" w14:textId="14911202" w:rsidR="00EB0642" w:rsidRPr="00D35DB6" w:rsidRDefault="00D35DB6" w:rsidP="00D35DB6">
            <w:pPr>
              <w:jc w:val="center"/>
            </w:pPr>
            <w:r w:rsidRPr="00D35DB6">
              <w:t>Beta</w:t>
            </w:r>
          </w:p>
        </w:tc>
      </w:tr>
      <w:tr w:rsidR="00EB0642" w14:paraId="11D8BDC2" w14:textId="77777777" w:rsidTr="00EB0642">
        <w:tc>
          <w:tcPr>
            <w:tcW w:w="1540" w:type="dxa"/>
          </w:tcPr>
          <w:p w14:paraId="38616A3B" w14:textId="3EB654B0" w:rsidR="00EB0642" w:rsidRPr="00D35DB6" w:rsidRDefault="00D35DB6" w:rsidP="00D35DB6">
            <w:pPr>
              <w:jc w:val="center"/>
            </w:pPr>
            <w:r w:rsidRPr="00D35DB6">
              <w:t>CSS</w:t>
            </w:r>
          </w:p>
        </w:tc>
        <w:tc>
          <w:tcPr>
            <w:tcW w:w="1540" w:type="dxa"/>
          </w:tcPr>
          <w:p w14:paraId="0C3521E5" w14:textId="1B75B4AA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0" w:type="dxa"/>
          </w:tcPr>
          <w:p w14:paraId="6D61FF91" w14:textId="3AFF33A6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N/A</w:t>
            </w:r>
          </w:p>
        </w:tc>
        <w:tc>
          <w:tcPr>
            <w:tcW w:w="1540" w:type="dxa"/>
          </w:tcPr>
          <w:p w14:paraId="6396526A" w14:textId="2EC5DFF1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1" w:type="dxa"/>
          </w:tcPr>
          <w:p w14:paraId="18E48659" w14:textId="0BB46E20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N/A</w:t>
            </w:r>
          </w:p>
        </w:tc>
        <w:tc>
          <w:tcPr>
            <w:tcW w:w="1541" w:type="dxa"/>
          </w:tcPr>
          <w:p w14:paraId="1202D602" w14:textId="2940BCC2" w:rsidR="00EB0642" w:rsidRPr="00D35DB6" w:rsidRDefault="00D35DB6" w:rsidP="00D35DB6">
            <w:pPr>
              <w:jc w:val="center"/>
            </w:pPr>
            <w:r w:rsidRPr="00D35DB6">
              <w:t>Beta</w:t>
            </w:r>
          </w:p>
        </w:tc>
      </w:tr>
      <w:tr w:rsidR="00EB0642" w14:paraId="5F0BC622" w14:textId="77777777" w:rsidTr="00EB0642">
        <w:tc>
          <w:tcPr>
            <w:tcW w:w="1540" w:type="dxa"/>
          </w:tcPr>
          <w:p w14:paraId="42F46357" w14:textId="3410DDA1" w:rsidR="00EB0642" w:rsidRPr="00D35DB6" w:rsidRDefault="00D35DB6" w:rsidP="00D35DB6">
            <w:pPr>
              <w:jc w:val="center"/>
            </w:pPr>
            <w:r w:rsidRPr="00D35DB6">
              <w:t>JSON</w:t>
            </w:r>
          </w:p>
        </w:tc>
        <w:tc>
          <w:tcPr>
            <w:tcW w:w="1540" w:type="dxa"/>
          </w:tcPr>
          <w:p w14:paraId="3493CC5C" w14:textId="02302FD0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✓</w:t>
            </w:r>
            <w:r w:rsidRPr="00D35DB6">
              <w:t xml:space="preserve"> Complete</w:t>
            </w:r>
          </w:p>
        </w:tc>
        <w:tc>
          <w:tcPr>
            <w:tcW w:w="1540" w:type="dxa"/>
          </w:tcPr>
          <w:p w14:paraId="2513B167" w14:textId="47A92200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N/A</w:t>
            </w:r>
          </w:p>
        </w:tc>
        <w:tc>
          <w:tcPr>
            <w:tcW w:w="1540" w:type="dxa"/>
          </w:tcPr>
          <w:p w14:paraId="7F8976EF" w14:textId="60C8A08E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N/A</w:t>
            </w:r>
          </w:p>
        </w:tc>
        <w:tc>
          <w:tcPr>
            <w:tcW w:w="1541" w:type="dxa"/>
          </w:tcPr>
          <w:p w14:paraId="57A4A9B5" w14:textId="653A4456" w:rsidR="00EB0642" w:rsidRPr="00D35DB6" w:rsidRDefault="00D35DB6" w:rsidP="00D35DB6">
            <w:pPr>
              <w:jc w:val="center"/>
            </w:pPr>
            <w:r w:rsidRPr="00D35DB6">
              <w:rPr>
                <w:rFonts w:ascii="Segoe UI Symbol" w:hAnsi="Segoe UI Symbol" w:cs="Segoe UI Symbol"/>
              </w:rPr>
              <w:t>✗</w:t>
            </w:r>
            <w:r w:rsidRPr="00D35DB6">
              <w:t xml:space="preserve"> N/A</w:t>
            </w:r>
          </w:p>
        </w:tc>
        <w:tc>
          <w:tcPr>
            <w:tcW w:w="1541" w:type="dxa"/>
          </w:tcPr>
          <w:p w14:paraId="630F5A65" w14:textId="00BF3474" w:rsidR="00EB0642" w:rsidRPr="00D35DB6" w:rsidRDefault="00D35DB6" w:rsidP="00D35DB6">
            <w:pPr>
              <w:jc w:val="center"/>
            </w:pPr>
            <w:r w:rsidRPr="00D35DB6">
              <w:t>Production Ready</w:t>
            </w:r>
          </w:p>
        </w:tc>
      </w:tr>
    </w:tbl>
    <w:p w14:paraId="27C19B5B" w14:textId="77777777" w:rsidR="00EB0642" w:rsidRPr="00EB0642" w:rsidRDefault="00EB0642" w:rsidP="00EB0642">
      <w:pPr>
        <w:rPr>
          <w:b/>
          <w:bCs/>
        </w:rPr>
      </w:pPr>
    </w:p>
    <w:p w14:paraId="65DB8832" w14:textId="77777777" w:rsidR="00EB0642" w:rsidRPr="00EB0642" w:rsidRDefault="00EB0642" w:rsidP="00EB0642">
      <w:r w:rsidRPr="00EB0642">
        <w:rPr>
          <w:b/>
          <w:bCs/>
        </w:rPr>
        <w:t>Code Quality Metrics:</w:t>
      </w:r>
    </w:p>
    <w:p w14:paraId="3204C519" w14:textId="77777777" w:rsidR="00EB0642" w:rsidRPr="00EB0642" w:rsidRDefault="00EB0642" w:rsidP="00EB0642">
      <w:pPr>
        <w:numPr>
          <w:ilvl w:val="0"/>
          <w:numId w:val="12"/>
        </w:numPr>
      </w:pPr>
      <w:r w:rsidRPr="00EB0642">
        <w:t>Cyclomatic Complexity Analysis</w:t>
      </w:r>
    </w:p>
    <w:p w14:paraId="7C0A2F3D" w14:textId="77777777" w:rsidR="00EB0642" w:rsidRPr="00EB0642" w:rsidRDefault="00EB0642" w:rsidP="00EB0642">
      <w:pPr>
        <w:numPr>
          <w:ilvl w:val="0"/>
          <w:numId w:val="12"/>
        </w:numPr>
      </w:pPr>
      <w:r w:rsidRPr="00EB0642">
        <w:t>Maintainability Index Calculation</w:t>
      </w:r>
    </w:p>
    <w:p w14:paraId="2DC32B3A" w14:textId="77777777" w:rsidR="00EB0642" w:rsidRPr="00EB0642" w:rsidRDefault="00EB0642" w:rsidP="00EB0642">
      <w:pPr>
        <w:numPr>
          <w:ilvl w:val="0"/>
          <w:numId w:val="12"/>
        </w:numPr>
      </w:pPr>
      <w:r w:rsidRPr="00EB0642">
        <w:t>Halstead Complexity Metrics</w:t>
      </w:r>
    </w:p>
    <w:p w14:paraId="335E117C" w14:textId="77777777" w:rsidR="00EB0642" w:rsidRPr="00EB0642" w:rsidRDefault="00EB0642" w:rsidP="00EB0642">
      <w:pPr>
        <w:numPr>
          <w:ilvl w:val="0"/>
          <w:numId w:val="12"/>
        </w:numPr>
      </w:pPr>
      <w:r w:rsidRPr="00EB0642">
        <w:t>Lines of Code Statistics</w:t>
      </w:r>
    </w:p>
    <w:p w14:paraId="3AD18B7A" w14:textId="77777777" w:rsidR="00EB0642" w:rsidRPr="00EB0642" w:rsidRDefault="00EB0642" w:rsidP="00EB0642">
      <w:pPr>
        <w:numPr>
          <w:ilvl w:val="0"/>
          <w:numId w:val="12"/>
        </w:numPr>
      </w:pPr>
      <w:r w:rsidRPr="00EB0642">
        <w:t>Comment Ratio Analysis</w:t>
      </w:r>
    </w:p>
    <w:p w14:paraId="13E0A176" w14:textId="77777777" w:rsidR="00EB0642" w:rsidRPr="00EB0642" w:rsidRDefault="00EB0642" w:rsidP="00EB0642">
      <w:pPr>
        <w:numPr>
          <w:ilvl w:val="0"/>
          <w:numId w:val="12"/>
        </w:numPr>
      </w:pPr>
      <w:r w:rsidRPr="00EB0642">
        <w:t>Technical Debt Assessment</w:t>
      </w:r>
    </w:p>
    <w:p w14:paraId="2B9EF30D" w14:textId="77777777" w:rsidR="00EB0642" w:rsidRPr="00EB0642" w:rsidRDefault="00EB0642" w:rsidP="00EB0642">
      <w:r w:rsidRPr="00EB0642">
        <w:rPr>
          <w:b/>
          <w:bCs/>
        </w:rPr>
        <w:t>Issue Detection:</w:t>
      </w:r>
    </w:p>
    <w:p w14:paraId="0BDF02A2" w14:textId="77777777" w:rsidR="00EB0642" w:rsidRPr="00EB0642" w:rsidRDefault="00EB0642" w:rsidP="00EB0642">
      <w:pPr>
        <w:numPr>
          <w:ilvl w:val="0"/>
          <w:numId w:val="13"/>
        </w:numPr>
      </w:pPr>
      <w:r w:rsidRPr="00EB0642">
        <w:t>Syntax Error Identification</w:t>
      </w:r>
    </w:p>
    <w:p w14:paraId="0574AA37" w14:textId="77777777" w:rsidR="00EB0642" w:rsidRPr="00EB0642" w:rsidRDefault="00EB0642" w:rsidP="00EB0642">
      <w:pPr>
        <w:numPr>
          <w:ilvl w:val="0"/>
          <w:numId w:val="13"/>
        </w:numPr>
      </w:pPr>
      <w:r w:rsidRPr="00EB0642">
        <w:t>Logic Error Detection</w:t>
      </w:r>
    </w:p>
    <w:p w14:paraId="67B2BDA5" w14:textId="77777777" w:rsidR="00EB0642" w:rsidRPr="00EB0642" w:rsidRDefault="00EB0642" w:rsidP="00EB0642">
      <w:pPr>
        <w:numPr>
          <w:ilvl w:val="0"/>
          <w:numId w:val="13"/>
        </w:numPr>
      </w:pPr>
      <w:r w:rsidRPr="00EB0642">
        <w:t>Style Guideline Violations</w:t>
      </w:r>
    </w:p>
    <w:p w14:paraId="4F224F96" w14:textId="77777777" w:rsidR="00EB0642" w:rsidRPr="00EB0642" w:rsidRDefault="00EB0642" w:rsidP="00EB0642">
      <w:pPr>
        <w:numPr>
          <w:ilvl w:val="0"/>
          <w:numId w:val="13"/>
        </w:numPr>
      </w:pPr>
      <w:r w:rsidRPr="00EB0642">
        <w:t>Security Vulnerability Scanning</w:t>
      </w:r>
    </w:p>
    <w:p w14:paraId="725415DD" w14:textId="77777777" w:rsidR="00EB0642" w:rsidRPr="00EB0642" w:rsidRDefault="00EB0642" w:rsidP="00EB0642">
      <w:pPr>
        <w:numPr>
          <w:ilvl w:val="0"/>
          <w:numId w:val="13"/>
        </w:numPr>
      </w:pPr>
      <w:r w:rsidRPr="00EB0642">
        <w:t>Performance Anti-patterns</w:t>
      </w:r>
    </w:p>
    <w:p w14:paraId="1ED7C077" w14:textId="77777777" w:rsidR="00EB0642" w:rsidRPr="00EB0642" w:rsidRDefault="00EB0642" w:rsidP="00EB0642">
      <w:pPr>
        <w:numPr>
          <w:ilvl w:val="0"/>
          <w:numId w:val="13"/>
        </w:numPr>
      </w:pPr>
      <w:r w:rsidRPr="00EB0642">
        <w:t>Best Practice Violations</w:t>
      </w:r>
    </w:p>
    <w:p w14:paraId="55FF4E66" w14:textId="77777777" w:rsidR="00EB0642" w:rsidRPr="00EB0642" w:rsidRDefault="00EB0642" w:rsidP="00EB0642">
      <w:r w:rsidRPr="00EB0642">
        <w:rPr>
          <w:b/>
          <w:bCs/>
        </w:rPr>
        <w:t>Scoring System:</w:t>
      </w:r>
    </w:p>
    <w:p w14:paraId="3E6F8F99" w14:textId="77777777" w:rsidR="00EB0642" w:rsidRPr="00EB0642" w:rsidRDefault="00EB0642" w:rsidP="00EB0642">
      <w:pPr>
        <w:numPr>
          <w:ilvl w:val="0"/>
          <w:numId w:val="14"/>
        </w:numPr>
      </w:pPr>
      <w:r w:rsidRPr="00EB0642">
        <w:t>Weighted scoring algorithm (0-100 scale)</w:t>
      </w:r>
    </w:p>
    <w:p w14:paraId="58E4B3AD" w14:textId="77777777" w:rsidR="00EB0642" w:rsidRPr="00EB0642" w:rsidRDefault="00EB0642" w:rsidP="00EB0642">
      <w:pPr>
        <w:numPr>
          <w:ilvl w:val="0"/>
          <w:numId w:val="14"/>
        </w:numPr>
      </w:pPr>
      <w:r w:rsidRPr="00EB0642">
        <w:lastRenderedPageBreak/>
        <w:t>Letter grade assignment (A+ to F)</w:t>
      </w:r>
    </w:p>
    <w:p w14:paraId="58CDDE8B" w14:textId="77777777" w:rsidR="00EB0642" w:rsidRPr="00EB0642" w:rsidRDefault="00EB0642" w:rsidP="00EB0642">
      <w:pPr>
        <w:numPr>
          <w:ilvl w:val="0"/>
          <w:numId w:val="14"/>
        </w:numPr>
      </w:pPr>
      <w:r w:rsidRPr="00EB0642">
        <w:t>Category-specific penalties</w:t>
      </w:r>
    </w:p>
    <w:p w14:paraId="6CDF6D82" w14:textId="77777777" w:rsidR="00EB0642" w:rsidRPr="00EB0642" w:rsidRDefault="00EB0642" w:rsidP="00EB0642">
      <w:pPr>
        <w:numPr>
          <w:ilvl w:val="0"/>
          <w:numId w:val="14"/>
        </w:numPr>
      </w:pPr>
      <w:r w:rsidRPr="00EB0642">
        <w:t>Language-specific bonuses</w:t>
      </w:r>
    </w:p>
    <w:p w14:paraId="52790D76" w14:textId="77777777" w:rsidR="00EB0642" w:rsidRPr="00EB0642" w:rsidRDefault="00EB0642" w:rsidP="00EB0642">
      <w:pPr>
        <w:numPr>
          <w:ilvl w:val="0"/>
          <w:numId w:val="14"/>
        </w:numPr>
      </w:pPr>
      <w:r w:rsidRPr="00EB0642">
        <w:t>Severity-based issue weighting</w:t>
      </w:r>
    </w:p>
    <w:p w14:paraId="09063DD0" w14:textId="77777777" w:rsidR="00EB0642" w:rsidRPr="00EB0642" w:rsidRDefault="00EB0642" w:rsidP="00EB0642">
      <w:r w:rsidRPr="00EB0642">
        <w:pict w14:anchorId="439DCADF">
          <v:rect id="_x0000_i1114" style="width:0;height:1.5pt" o:hralign="center" o:hrstd="t" o:hr="t" fillcolor="#a0a0a0" stroked="f"/>
        </w:pict>
      </w:r>
    </w:p>
    <w:p w14:paraId="4F7E1526" w14:textId="77777777" w:rsidR="00EB0642" w:rsidRPr="00EB0642" w:rsidRDefault="00EB0642" w:rsidP="00EB0642">
      <w:pPr>
        <w:jc w:val="center"/>
        <w:rPr>
          <w:b/>
          <w:bCs/>
        </w:rPr>
      </w:pPr>
      <w:r w:rsidRPr="00EB0642">
        <w:rPr>
          <w:b/>
          <w:bCs/>
        </w:rPr>
        <w:t>QUALITY ASSURANCE</w:t>
      </w:r>
    </w:p>
    <w:p w14:paraId="32FE42AC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7. Testing Strategy</w:t>
      </w:r>
    </w:p>
    <w:p w14:paraId="5F50A197" w14:textId="77777777" w:rsidR="00EB0642" w:rsidRPr="00EB0642" w:rsidRDefault="00EB0642" w:rsidP="00EB0642">
      <w:r w:rsidRPr="00EB0642">
        <w:rPr>
          <w:b/>
          <w:bCs/>
        </w:rPr>
        <w:t>Unit Testing:</w:t>
      </w:r>
    </w:p>
    <w:p w14:paraId="33540748" w14:textId="77777777" w:rsidR="00EB0642" w:rsidRPr="00EB0642" w:rsidRDefault="00EB0642" w:rsidP="00EB0642">
      <w:pPr>
        <w:numPr>
          <w:ilvl w:val="0"/>
          <w:numId w:val="15"/>
        </w:numPr>
      </w:pPr>
      <w:r w:rsidRPr="00EB0642">
        <w:t>Individual component testing</w:t>
      </w:r>
    </w:p>
    <w:p w14:paraId="39A81E70" w14:textId="77777777" w:rsidR="00EB0642" w:rsidRPr="00EB0642" w:rsidRDefault="00EB0642" w:rsidP="00EB0642">
      <w:pPr>
        <w:numPr>
          <w:ilvl w:val="0"/>
          <w:numId w:val="15"/>
        </w:numPr>
      </w:pPr>
      <w:r w:rsidRPr="00EB0642">
        <w:t>Analysis engine validation</w:t>
      </w:r>
    </w:p>
    <w:p w14:paraId="01A47AE5" w14:textId="77777777" w:rsidR="00EB0642" w:rsidRPr="00EB0642" w:rsidRDefault="00EB0642" w:rsidP="00EB0642">
      <w:pPr>
        <w:numPr>
          <w:ilvl w:val="0"/>
          <w:numId w:val="15"/>
        </w:numPr>
      </w:pPr>
      <w:r w:rsidRPr="00EB0642">
        <w:t>API endpoint testing</w:t>
      </w:r>
    </w:p>
    <w:p w14:paraId="1E0B4C41" w14:textId="77777777" w:rsidR="00EB0642" w:rsidRPr="00EB0642" w:rsidRDefault="00EB0642" w:rsidP="00EB0642">
      <w:pPr>
        <w:numPr>
          <w:ilvl w:val="0"/>
          <w:numId w:val="15"/>
        </w:numPr>
      </w:pPr>
      <w:r w:rsidRPr="00EB0642">
        <w:t>Error handling verification</w:t>
      </w:r>
    </w:p>
    <w:p w14:paraId="327921C6" w14:textId="77777777" w:rsidR="00EB0642" w:rsidRPr="00EB0642" w:rsidRDefault="00EB0642" w:rsidP="00EB0642">
      <w:r w:rsidRPr="00EB0642">
        <w:rPr>
          <w:b/>
          <w:bCs/>
        </w:rPr>
        <w:t>Integration Testing:</w:t>
      </w:r>
    </w:p>
    <w:p w14:paraId="6C1164D5" w14:textId="77777777" w:rsidR="00EB0642" w:rsidRPr="00EB0642" w:rsidRDefault="00EB0642" w:rsidP="00EB0642">
      <w:pPr>
        <w:numPr>
          <w:ilvl w:val="0"/>
          <w:numId w:val="16"/>
        </w:numPr>
      </w:pPr>
      <w:r w:rsidRPr="00EB0642">
        <w:t>Multi-language analysis validation</w:t>
      </w:r>
    </w:p>
    <w:p w14:paraId="725634E7" w14:textId="77777777" w:rsidR="00EB0642" w:rsidRPr="00EB0642" w:rsidRDefault="00EB0642" w:rsidP="00EB0642">
      <w:pPr>
        <w:numPr>
          <w:ilvl w:val="0"/>
          <w:numId w:val="16"/>
        </w:numPr>
      </w:pPr>
      <w:r w:rsidRPr="00EB0642">
        <w:t>Tool integration verification</w:t>
      </w:r>
    </w:p>
    <w:p w14:paraId="70386B57" w14:textId="77777777" w:rsidR="00EB0642" w:rsidRPr="00EB0642" w:rsidRDefault="00EB0642" w:rsidP="00EB0642">
      <w:pPr>
        <w:numPr>
          <w:ilvl w:val="0"/>
          <w:numId w:val="16"/>
        </w:numPr>
      </w:pPr>
      <w:r w:rsidRPr="00EB0642">
        <w:t>End-to-end workflow testing</w:t>
      </w:r>
    </w:p>
    <w:p w14:paraId="3F7AD853" w14:textId="77777777" w:rsidR="00EB0642" w:rsidRPr="00EB0642" w:rsidRDefault="00EB0642" w:rsidP="00EB0642">
      <w:pPr>
        <w:numPr>
          <w:ilvl w:val="0"/>
          <w:numId w:val="16"/>
        </w:numPr>
      </w:pPr>
      <w:r w:rsidRPr="00EB0642">
        <w:t>Performance benchmarking</w:t>
      </w:r>
    </w:p>
    <w:p w14:paraId="66C9BB65" w14:textId="77777777" w:rsidR="00EB0642" w:rsidRPr="00EB0642" w:rsidRDefault="00EB0642" w:rsidP="00EB0642">
      <w:r w:rsidRPr="00EB0642">
        <w:rPr>
          <w:b/>
          <w:bCs/>
        </w:rPr>
        <w:t>User Acceptance Testing:</w:t>
      </w:r>
    </w:p>
    <w:p w14:paraId="64270A53" w14:textId="77777777" w:rsidR="00EB0642" w:rsidRPr="00EB0642" w:rsidRDefault="00EB0642" w:rsidP="00EB0642">
      <w:pPr>
        <w:numPr>
          <w:ilvl w:val="0"/>
          <w:numId w:val="17"/>
        </w:numPr>
      </w:pPr>
      <w:r w:rsidRPr="00EB0642">
        <w:t>Interface usability testing</w:t>
      </w:r>
    </w:p>
    <w:p w14:paraId="48C3FCED" w14:textId="77777777" w:rsidR="00EB0642" w:rsidRPr="00EB0642" w:rsidRDefault="00EB0642" w:rsidP="00EB0642">
      <w:pPr>
        <w:numPr>
          <w:ilvl w:val="0"/>
          <w:numId w:val="17"/>
        </w:numPr>
      </w:pPr>
      <w:r w:rsidRPr="00EB0642">
        <w:t>Report generation validation</w:t>
      </w:r>
    </w:p>
    <w:p w14:paraId="21CAE3B8" w14:textId="77777777" w:rsidR="00EB0642" w:rsidRPr="00EB0642" w:rsidRDefault="00EB0642" w:rsidP="00EB0642">
      <w:pPr>
        <w:numPr>
          <w:ilvl w:val="0"/>
          <w:numId w:val="17"/>
        </w:numPr>
      </w:pPr>
      <w:r w:rsidRPr="00EB0642">
        <w:t>Export functionality verification</w:t>
      </w:r>
    </w:p>
    <w:p w14:paraId="7F8ED897" w14:textId="77777777" w:rsidR="00EB0642" w:rsidRPr="00EB0642" w:rsidRDefault="00EB0642" w:rsidP="00EB0642">
      <w:pPr>
        <w:numPr>
          <w:ilvl w:val="0"/>
          <w:numId w:val="17"/>
        </w:numPr>
      </w:pPr>
      <w:r w:rsidRPr="00EB0642">
        <w:t>Cross-platform compatibility</w:t>
      </w:r>
    </w:p>
    <w:p w14:paraId="26181563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8. Performance Metrics</w:t>
      </w:r>
    </w:p>
    <w:p w14:paraId="04F94C9D" w14:textId="77777777" w:rsidR="00EB0642" w:rsidRPr="00EB0642" w:rsidRDefault="00EB0642" w:rsidP="00EB0642">
      <w:r w:rsidRPr="00EB0642">
        <w:rPr>
          <w:b/>
          <w:bCs/>
        </w:rPr>
        <w:t>Analysis Performance:</w:t>
      </w:r>
    </w:p>
    <w:p w14:paraId="6AFCC7BF" w14:textId="77777777" w:rsidR="00EB0642" w:rsidRPr="00EB0642" w:rsidRDefault="00EB0642" w:rsidP="00EB0642">
      <w:pPr>
        <w:numPr>
          <w:ilvl w:val="0"/>
          <w:numId w:val="18"/>
        </w:numPr>
      </w:pPr>
      <w:r w:rsidRPr="00EB0642">
        <w:t>Python (1000 LOC): ~2.3 seconds</w:t>
      </w:r>
    </w:p>
    <w:p w14:paraId="7E87EABC" w14:textId="77777777" w:rsidR="00EB0642" w:rsidRPr="00EB0642" w:rsidRDefault="00EB0642" w:rsidP="00EB0642">
      <w:pPr>
        <w:numPr>
          <w:ilvl w:val="0"/>
          <w:numId w:val="18"/>
        </w:numPr>
      </w:pPr>
      <w:r w:rsidRPr="00EB0642">
        <w:t>JavaScript (1000 LOC): ~1.8 seconds</w:t>
      </w:r>
    </w:p>
    <w:p w14:paraId="3F453458" w14:textId="77777777" w:rsidR="00EB0642" w:rsidRPr="00EB0642" w:rsidRDefault="00EB0642" w:rsidP="00EB0642">
      <w:pPr>
        <w:numPr>
          <w:ilvl w:val="0"/>
          <w:numId w:val="18"/>
        </w:numPr>
      </w:pPr>
      <w:r w:rsidRPr="00EB0642">
        <w:t>Java (1000 LOC): ~3.1 seconds</w:t>
      </w:r>
    </w:p>
    <w:p w14:paraId="5CF5EC28" w14:textId="77777777" w:rsidR="00EB0642" w:rsidRPr="00EB0642" w:rsidRDefault="00EB0642" w:rsidP="00EB0642">
      <w:pPr>
        <w:numPr>
          <w:ilvl w:val="0"/>
          <w:numId w:val="18"/>
        </w:numPr>
      </w:pPr>
      <w:r w:rsidRPr="00EB0642">
        <w:lastRenderedPageBreak/>
        <w:t>Memory Usage: 35-55MB average</w:t>
      </w:r>
    </w:p>
    <w:p w14:paraId="6171B2B7" w14:textId="77777777" w:rsidR="00EB0642" w:rsidRPr="00EB0642" w:rsidRDefault="00EB0642" w:rsidP="00EB0642">
      <w:r w:rsidRPr="00EB0642">
        <w:rPr>
          <w:b/>
          <w:bCs/>
        </w:rPr>
        <w:t>Scalability Metrics:</w:t>
      </w:r>
    </w:p>
    <w:p w14:paraId="61E1FDCE" w14:textId="77777777" w:rsidR="00EB0642" w:rsidRPr="00EB0642" w:rsidRDefault="00EB0642" w:rsidP="00EB0642">
      <w:pPr>
        <w:numPr>
          <w:ilvl w:val="0"/>
          <w:numId w:val="19"/>
        </w:numPr>
      </w:pPr>
      <w:r w:rsidRPr="00EB0642">
        <w:t>Concurrent Request Handling: 50+ simultaneous analyses</w:t>
      </w:r>
    </w:p>
    <w:p w14:paraId="35D2B42F" w14:textId="77777777" w:rsidR="00EB0642" w:rsidRPr="00EB0642" w:rsidRDefault="00EB0642" w:rsidP="00EB0642">
      <w:pPr>
        <w:numPr>
          <w:ilvl w:val="0"/>
          <w:numId w:val="19"/>
        </w:numPr>
      </w:pPr>
      <w:r w:rsidRPr="00EB0642">
        <w:t>File Size Support: Up to 10MB per file</w:t>
      </w:r>
    </w:p>
    <w:p w14:paraId="6F573B93" w14:textId="77777777" w:rsidR="00EB0642" w:rsidRPr="00EB0642" w:rsidRDefault="00EB0642" w:rsidP="00EB0642">
      <w:pPr>
        <w:numPr>
          <w:ilvl w:val="0"/>
          <w:numId w:val="19"/>
        </w:numPr>
      </w:pPr>
      <w:r w:rsidRPr="00EB0642">
        <w:t>Batch Processing: 100+ files in sequence</w:t>
      </w:r>
    </w:p>
    <w:p w14:paraId="009561B4" w14:textId="77777777" w:rsidR="00EB0642" w:rsidRPr="00EB0642" w:rsidRDefault="00EB0642" w:rsidP="00EB0642">
      <w:pPr>
        <w:numPr>
          <w:ilvl w:val="0"/>
          <w:numId w:val="19"/>
        </w:numPr>
      </w:pPr>
      <w:r w:rsidRPr="00EB0642">
        <w:t>Response Time: &lt;5 seconds for typical files</w:t>
      </w:r>
    </w:p>
    <w:p w14:paraId="7DD1EE0F" w14:textId="77777777" w:rsidR="00EB0642" w:rsidRPr="00EB0642" w:rsidRDefault="00EB0642" w:rsidP="00EB0642">
      <w:r w:rsidRPr="00EB0642">
        <w:pict w14:anchorId="177CACC6">
          <v:rect id="_x0000_i1115" style="width:0;height:1.5pt" o:hralign="center" o:hrstd="t" o:hr="t" fillcolor="#a0a0a0" stroked="f"/>
        </w:pict>
      </w:r>
    </w:p>
    <w:p w14:paraId="79A6B413" w14:textId="77777777" w:rsidR="00EB0642" w:rsidRPr="00EB0642" w:rsidRDefault="00EB0642" w:rsidP="00EB0642">
      <w:pPr>
        <w:jc w:val="center"/>
        <w:rPr>
          <w:b/>
          <w:bCs/>
        </w:rPr>
      </w:pPr>
      <w:r w:rsidRPr="00EB0642">
        <w:rPr>
          <w:b/>
          <w:bCs/>
        </w:rPr>
        <w:t>DEPLOYMENT AND OPERATIONS</w:t>
      </w:r>
    </w:p>
    <w:p w14:paraId="0B574799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9. Deployment Architecture</w:t>
      </w:r>
    </w:p>
    <w:p w14:paraId="2E627473" w14:textId="77777777" w:rsidR="00EB0642" w:rsidRPr="00EB0642" w:rsidRDefault="00EB0642" w:rsidP="00EB0642">
      <w:r w:rsidRPr="00EB0642">
        <w:rPr>
          <w:b/>
          <w:bCs/>
        </w:rPr>
        <w:t>Development Environment:</w:t>
      </w:r>
    </w:p>
    <w:p w14:paraId="121A3EA4" w14:textId="77777777" w:rsidR="00EB0642" w:rsidRPr="00EB0642" w:rsidRDefault="00EB0642" w:rsidP="00EB0642">
      <w:pPr>
        <w:numPr>
          <w:ilvl w:val="0"/>
          <w:numId w:val="20"/>
        </w:numPr>
      </w:pPr>
      <w:r w:rsidRPr="00EB0642">
        <w:t>Local development server</w:t>
      </w:r>
    </w:p>
    <w:p w14:paraId="13E1CB69" w14:textId="77777777" w:rsidR="00EB0642" w:rsidRPr="00EB0642" w:rsidRDefault="00EB0642" w:rsidP="00EB0642">
      <w:pPr>
        <w:numPr>
          <w:ilvl w:val="0"/>
          <w:numId w:val="20"/>
        </w:numPr>
      </w:pPr>
      <w:r w:rsidRPr="00EB0642">
        <w:t>Hot-reload capability</w:t>
      </w:r>
    </w:p>
    <w:p w14:paraId="5845269A" w14:textId="77777777" w:rsidR="00EB0642" w:rsidRPr="00EB0642" w:rsidRDefault="00EB0642" w:rsidP="00EB0642">
      <w:pPr>
        <w:numPr>
          <w:ilvl w:val="0"/>
          <w:numId w:val="20"/>
        </w:numPr>
      </w:pPr>
      <w:r w:rsidRPr="00EB0642">
        <w:t>Debug mode enabled</w:t>
      </w:r>
    </w:p>
    <w:p w14:paraId="6FE6C945" w14:textId="77777777" w:rsidR="00EB0642" w:rsidRPr="00EB0642" w:rsidRDefault="00EB0642" w:rsidP="00EB0642">
      <w:pPr>
        <w:numPr>
          <w:ilvl w:val="0"/>
          <w:numId w:val="20"/>
        </w:numPr>
      </w:pPr>
      <w:r w:rsidRPr="00EB0642">
        <w:t>Comprehensive logging</w:t>
      </w:r>
    </w:p>
    <w:p w14:paraId="03C4486B" w14:textId="77777777" w:rsidR="00EB0642" w:rsidRPr="00EB0642" w:rsidRDefault="00EB0642" w:rsidP="00EB0642">
      <w:r w:rsidRPr="00EB0642">
        <w:rPr>
          <w:b/>
          <w:bCs/>
        </w:rPr>
        <w:t>Production Environment:</w:t>
      </w:r>
    </w:p>
    <w:p w14:paraId="1C1AD729" w14:textId="77777777" w:rsidR="00EB0642" w:rsidRPr="00EB0642" w:rsidRDefault="00EB0642" w:rsidP="00EB0642">
      <w:pPr>
        <w:numPr>
          <w:ilvl w:val="0"/>
          <w:numId w:val="21"/>
        </w:numPr>
      </w:pPr>
      <w:r w:rsidRPr="00EB0642">
        <w:t>WSGI server deployment</w:t>
      </w:r>
    </w:p>
    <w:p w14:paraId="4CBD12C4" w14:textId="77777777" w:rsidR="00EB0642" w:rsidRPr="00EB0642" w:rsidRDefault="00EB0642" w:rsidP="00EB0642">
      <w:pPr>
        <w:numPr>
          <w:ilvl w:val="0"/>
          <w:numId w:val="21"/>
        </w:numPr>
      </w:pPr>
      <w:r w:rsidRPr="00EB0642">
        <w:t>Load balancing support</w:t>
      </w:r>
    </w:p>
    <w:p w14:paraId="0C85BF00" w14:textId="77777777" w:rsidR="00EB0642" w:rsidRPr="00EB0642" w:rsidRDefault="00EB0642" w:rsidP="00EB0642">
      <w:pPr>
        <w:numPr>
          <w:ilvl w:val="0"/>
          <w:numId w:val="21"/>
        </w:numPr>
      </w:pPr>
      <w:r w:rsidRPr="00EB0642">
        <w:t>SSL/TLS encryption</w:t>
      </w:r>
    </w:p>
    <w:p w14:paraId="01FD15A8" w14:textId="77777777" w:rsidR="00EB0642" w:rsidRPr="00EB0642" w:rsidRDefault="00EB0642" w:rsidP="00EB0642">
      <w:pPr>
        <w:numPr>
          <w:ilvl w:val="0"/>
          <w:numId w:val="21"/>
        </w:numPr>
      </w:pPr>
      <w:r w:rsidRPr="00EB0642">
        <w:t>Monitoring and alerting</w:t>
      </w:r>
    </w:p>
    <w:p w14:paraId="6534796A" w14:textId="77777777" w:rsidR="00EB0642" w:rsidRPr="00EB0642" w:rsidRDefault="00EB0642" w:rsidP="00EB0642">
      <w:r w:rsidRPr="00EB0642">
        <w:rPr>
          <w:b/>
          <w:bCs/>
        </w:rPr>
        <w:t>Container Deployment:</w:t>
      </w:r>
    </w:p>
    <w:p w14:paraId="2922B7DF" w14:textId="77777777" w:rsidR="00EB0642" w:rsidRPr="00EB0642" w:rsidRDefault="00EB0642" w:rsidP="00EB0642">
      <w:pPr>
        <w:numPr>
          <w:ilvl w:val="0"/>
          <w:numId w:val="22"/>
        </w:numPr>
      </w:pPr>
      <w:r w:rsidRPr="00EB0642">
        <w:t>Docker containerization</w:t>
      </w:r>
    </w:p>
    <w:p w14:paraId="33F4A0C2" w14:textId="77777777" w:rsidR="00EB0642" w:rsidRPr="00EB0642" w:rsidRDefault="00EB0642" w:rsidP="00EB0642">
      <w:pPr>
        <w:numPr>
          <w:ilvl w:val="0"/>
          <w:numId w:val="22"/>
        </w:numPr>
      </w:pPr>
      <w:r w:rsidRPr="00EB0642">
        <w:t>Kubernetes orchestration support</w:t>
      </w:r>
    </w:p>
    <w:p w14:paraId="4AC7F589" w14:textId="77777777" w:rsidR="00EB0642" w:rsidRPr="00EB0642" w:rsidRDefault="00EB0642" w:rsidP="00EB0642">
      <w:pPr>
        <w:numPr>
          <w:ilvl w:val="0"/>
          <w:numId w:val="22"/>
        </w:numPr>
      </w:pPr>
      <w:r w:rsidRPr="00EB0642">
        <w:t>Horizontal scaling capabilities</w:t>
      </w:r>
    </w:p>
    <w:p w14:paraId="74237869" w14:textId="77777777" w:rsidR="00EB0642" w:rsidRPr="00EB0642" w:rsidRDefault="00EB0642" w:rsidP="00EB0642">
      <w:pPr>
        <w:numPr>
          <w:ilvl w:val="0"/>
          <w:numId w:val="22"/>
        </w:numPr>
      </w:pPr>
      <w:r w:rsidRPr="00EB0642">
        <w:t>Health check endpoints</w:t>
      </w:r>
    </w:p>
    <w:p w14:paraId="0FCF46B7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10. Security Considerations</w:t>
      </w:r>
    </w:p>
    <w:p w14:paraId="1DD8839E" w14:textId="77777777" w:rsidR="00EB0642" w:rsidRPr="00EB0642" w:rsidRDefault="00EB0642" w:rsidP="00EB0642">
      <w:r w:rsidRPr="00EB0642">
        <w:rPr>
          <w:b/>
          <w:bCs/>
        </w:rPr>
        <w:t>Data Security:</w:t>
      </w:r>
    </w:p>
    <w:p w14:paraId="163E1387" w14:textId="77777777" w:rsidR="00EB0642" w:rsidRPr="00EB0642" w:rsidRDefault="00EB0642" w:rsidP="00EB0642">
      <w:pPr>
        <w:numPr>
          <w:ilvl w:val="0"/>
          <w:numId w:val="23"/>
        </w:numPr>
      </w:pPr>
      <w:r w:rsidRPr="00EB0642">
        <w:t>Code input validation</w:t>
      </w:r>
    </w:p>
    <w:p w14:paraId="667FCE53" w14:textId="77777777" w:rsidR="00EB0642" w:rsidRPr="00EB0642" w:rsidRDefault="00EB0642" w:rsidP="00EB0642">
      <w:pPr>
        <w:numPr>
          <w:ilvl w:val="0"/>
          <w:numId w:val="23"/>
        </w:numPr>
      </w:pPr>
      <w:r w:rsidRPr="00EB0642">
        <w:lastRenderedPageBreak/>
        <w:t>Secure temporary file handling</w:t>
      </w:r>
    </w:p>
    <w:p w14:paraId="501B2D67" w14:textId="77777777" w:rsidR="00EB0642" w:rsidRPr="00EB0642" w:rsidRDefault="00EB0642" w:rsidP="00EB0642">
      <w:pPr>
        <w:numPr>
          <w:ilvl w:val="0"/>
          <w:numId w:val="23"/>
        </w:numPr>
      </w:pPr>
      <w:r w:rsidRPr="00EB0642">
        <w:t>Memory cleanup procedures</w:t>
      </w:r>
    </w:p>
    <w:p w14:paraId="3DA9ADCC" w14:textId="77777777" w:rsidR="00EB0642" w:rsidRPr="00EB0642" w:rsidRDefault="00EB0642" w:rsidP="00EB0642">
      <w:pPr>
        <w:numPr>
          <w:ilvl w:val="0"/>
          <w:numId w:val="23"/>
        </w:numPr>
      </w:pPr>
      <w:r w:rsidRPr="00EB0642">
        <w:t>Input sanitization</w:t>
      </w:r>
    </w:p>
    <w:p w14:paraId="317D3BBC" w14:textId="77777777" w:rsidR="00EB0642" w:rsidRPr="00EB0642" w:rsidRDefault="00EB0642" w:rsidP="00EB0642">
      <w:r w:rsidRPr="00EB0642">
        <w:rPr>
          <w:b/>
          <w:bCs/>
        </w:rPr>
        <w:t>System Security:</w:t>
      </w:r>
    </w:p>
    <w:p w14:paraId="2C695FDC" w14:textId="77777777" w:rsidR="00EB0642" w:rsidRPr="00EB0642" w:rsidRDefault="00EB0642" w:rsidP="00EB0642">
      <w:pPr>
        <w:numPr>
          <w:ilvl w:val="0"/>
          <w:numId w:val="24"/>
        </w:numPr>
      </w:pPr>
      <w:r w:rsidRPr="00EB0642">
        <w:t>Sandboxed analysis execution</w:t>
      </w:r>
    </w:p>
    <w:p w14:paraId="618F361D" w14:textId="77777777" w:rsidR="00EB0642" w:rsidRPr="00EB0642" w:rsidRDefault="00EB0642" w:rsidP="00EB0642">
      <w:pPr>
        <w:numPr>
          <w:ilvl w:val="0"/>
          <w:numId w:val="24"/>
        </w:numPr>
      </w:pPr>
      <w:r w:rsidRPr="00EB0642">
        <w:t>Resource limitation enforcement</w:t>
      </w:r>
    </w:p>
    <w:p w14:paraId="4E1BE368" w14:textId="77777777" w:rsidR="00EB0642" w:rsidRPr="00EB0642" w:rsidRDefault="00EB0642" w:rsidP="00EB0642">
      <w:pPr>
        <w:numPr>
          <w:ilvl w:val="0"/>
          <w:numId w:val="24"/>
        </w:numPr>
      </w:pPr>
      <w:r w:rsidRPr="00EB0642">
        <w:t>Process isolation</w:t>
      </w:r>
    </w:p>
    <w:p w14:paraId="1EEFE3B3" w14:textId="77777777" w:rsidR="00EB0642" w:rsidRPr="00EB0642" w:rsidRDefault="00EB0642" w:rsidP="00EB0642">
      <w:pPr>
        <w:numPr>
          <w:ilvl w:val="0"/>
          <w:numId w:val="24"/>
        </w:numPr>
      </w:pPr>
      <w:r w:rsidRPr="00EB0642">
        <w:t>Vulnerability scanning integration</w:t>
      </w:r>
    </w:p>
    <w:p w14:paraId="73FF1879" w14:textId="77777777" w:rsidR="00EB0642" w:rsidRPr="00EB0642" w:rsidRDefault="00EB0642" w:rsidP="00EB0642">
      <w:r w:rsidRPr="00EB0642">
        <w:pict w14:anchorId="24FCE0A7">
          <v:rect id="_x0000_i1116" style="width:0;height:1.5pt" o:hralign="center" o:hrstd="t" o:hr="t" fillcolor="#a0a0a0" stroked="f"/>
        </w:pict>
      </w:r>
    </w:p>
    <w:p w14:paraId="1C5AE0FB" w14:textId="77777777" w:rsidR="00EB0642" w:rsidRPr="00EB0642" w:rsidRDefault="00EB0642" w:rsidP="00EB0642">
      <w:pPr>
        <w:jc w:val="center"/>
        <w:rPr>
          <w:b/>
          <w:bCs/>
        </w:rPr>
      </w:pPr>
      <w:r w:rsidRPr="00EB0642">
        <w:rPr>
          <w:b/>
          <w:bCs/>
        </w:rPr>
        <w:t>PROJECT MANAGEMENT</w:t>
      </w:r>
    </w:p>
    <w:p w14:paraId="6575BCF2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11. Development Timeline</w:t>
      </w:r>
    </w:p>
    <w:p w14:paraId="70DE7FDB" w14:textId="77777777" w:rsidR="00EB0642" w:rsidRPr="00EB0642" w:rsidRDefault="00EB0642" w:rsidP="00EB0642">
      <w:r w:rsidRPr="00EB0642">
        <w:rPr>
          <w:b/>
          <w:bCs/>
        </w:rPr>
        <w:t>Phase 1: Foundation (Weeks 1-4)</w:t>
      </w:r>
    </w:p>
    <w:p w14:paraId="22DBDCA3" w14:textId="77777777" w:rsidR="00EB0642" w:rsidRPr="00EB0642" w:rsidRDefault="00EB0642" w:rsidP="00EB0642">
      <w:pPr>
        <w:numPr>
          <w:ilvl w:val="0"/>
          <w:numId w:val="25"/>
        </w:numPr>
      </w:pPr>
      <w:r w:rsidRPr="00EB0642">
        <w:t>Core architecture design</w:t>
      </w:r>
    </w:p>
    <w:p w14:paraId="67AC183A" w14:textId="77777777" w:rsidR="00EB0642" w:rsidRPr="00EB0642" w:rsidRDefault="00EB0642" w:rsidP="00EB0642">
      <w:pPr>
        <w:numPr>
          <w:ilvl w:val="0"/>
          <w:numId w:val="25"/>
        </w:numPr>
      </w:pPr>
      <w:r w:rsidRPr="00EB0642">
        <w:t>Basic Python analysis implementation</w:t>
      </w:r>
    </w:p>
    <w:p w14:paraId="502A600E" w14:textId="77777777" w:rsidR="00EB0642" w:rsidRPr="00EB0642" w:rsidRDefault="00EB0642" w:rsidP="00EB0642">
      <w:pPr>
        <w:numPr>
          <w:ilvl w:val="0"/>
          <w:numId w:val="25"/>
        </w:numPr>
      </w:pPr>
      <w:r w:rsidRPr="00EB0642">
        <w:t>API framework setup</w:t>
      </w:r>
    </w:p>
    <w:p w14:paraId="04B3E403" w14:textId="77777777" w:rsidR="00EB0642" w:rsidRPr="00EB0642" w:rsidRDefault="00EB0642" w:rsidP="00EB0642">
      <w:pPr>
        <w:numPr>
          <w:ilvl w:val="0"/>
          <w:numId w:val="25"/>
        </w:numPr>
      </w:pPr>
      <w:r w:rsidRPr="00EB0642">
        <w:t>Initial testing framework</w:t>
      </w:r>
    </w:p>
    <w:p w14:paraId="043F024A" w14:textId="77777777" w:rsidR="00EB0642" w:rsidRPr="00EB0642" w:rsidRDefault="00EB0642" w:rsidP="00EB0642">
      <w:r w:rsidRPr="00EB0642">
        <w:rPr>
          <w:b/>
          <w:bCs/>
        </w:rPr>
        <w:t>Phase 2: Multi-Language Support (Weeks 5-8)</w:t>
      </w:r>
    </w:p>
    <w:p w14:paraId="00477108" w14:textId="77777777" w:rsidR="00EB0642" w:rsidRPr="00EB0642" w:rsidRDefault="00EB0642" w:rsidP="00EB0642">
      <w:pPr>
        <w:numPr>
          <w:ilvl w:val="0"/>
          <w:numId w:val="26"/>
        </w:numPr>
      </w:pPr>
      <w:r w:rsidRPr="00EB0642">
        <w:t>JavaScript/TypeScript integration</w:t>
      </w:r>
    </w:p>
    <w:p w14:paraId="4FC7F076" w14:textId="77777777" w:rsidR="00EB0642" w:rsidRPr="00EB0642" w:rsidRDefault="00EB0642" w:rsidP="00EB0642">
      <w:pPr>
        <w:numPr>
          <w:ilvl w:val="0"/>
          <w:numId w:val="26"/>
        </w:numPr>
      </w:pPr>
      <w:r w:rsidRPr="00EB0642">
        <w:t>Java and C/C++ support</w:t>
      </w:r>
    </w:p>
    <w:p w14:paraId="4460AD52" w14:textId="77777777" w:rsidR="00EB0642" w:rsidRPr="00EB0642" w:rsidRDefault="00EB0642" w:rsidP="00EB0642">
      <w:pPr>
        <w:numPr>
          <w:ilvl w:val="0"/>
          <w:numId w:val="26"/>
        </w:numPr>
      </w:pPr>
      <w:r w:rsidRPr="00EB0642">
        <w:t>Language detection system</w:t>
      </w:r>
    </w:p>
    <w:p w14:paraId="4BE5EB78" w14:textId="77777777" w:rsidR="00EB0642" w:rsidRPr="00EB0642" w:rsidRDefault="00EB0642" w:rsidP="00EB0642">
      <w:pPr>
        <w:numPr>
          <w:ilvl w:val="0"/>
          <w:numId w:val="26"/>
        </w:numPr>
      </w:pPr>
      <w:r w:rsidRPr="00EB0642">
        <w:t>Enhanced error handling</w:t>
      </w:r>
    </w:p>
    <w:p w14:paraId="4E873BC6" w14:textId="77777777" w:rsidR="00EB0642" w:rsidRPr="00EB0642" w:rsidRDefault="00EB0642" w:rsidP="00EB0642">
      <w:r w:rsidRPr="00EB0642">
        <w:rPr>
          <w:b/>
          <w:bCs/>
        </w:rPr>
        <w:t>Phase 3: Professional Features (Weeks 9-12)</w:t>
      </w:r>
    </w:p>
    <w:p w14:paraId="350D0B53" w14:textId="77777777" w:rsidR="00EB0642" w:rsidRPr="00EB0642" w:rsidRDefault="00EB0642" w:rsidP="00EB0642">
      <w:pPr>
        <w:numPr>
          <w:ilvl w:val="0"/>
          <w:numId w:val="27"/>
        </w:numPr>
      </w:pPr>
      <w:r w:rsidRPr="00EB0642">
        <w:t>Advanced metrics calculation</w:t>
      </w:r>
    </w:p>
    <w:p w14:paraId="5078344F" w14:textId="77777777" w:rsidR="00EB0642" w:rsidRPr="00EB0642" w:rsidRDefault="00EB0642" w:rsidP="00EB0642">
      <w:pPr>
        <w:numPr>
          <w:ilvl w:val="0"/>
          <w:numId w:val="27"/>
        </w:numPr>
      </w:pPr>
      <w:r w:rsidRPr="00EB0642">
        <w:t>Security analysis integration</w:t>
      </w:r>
    </w:p>
    <w:p w14:paraId="2E7BADA4" w14:textId="77777777" w:rsidR="00EB0642" w:rsidRPr="00EB0642" w:rsidRDefault="00EB0642" w:rsidP="00EB0642">
      <w:pPr>
        <w:numPr>
          <w:ilvl w:val="0"/>
          <w:numId w:val="27"/>
        </w:numPr>
      </w:pPr>
      <w:r w:rsidRPr="00EB0642">
        <w:t>Professional reporting system</w:t>
      </w:r>
    </w:p>
    <w:p w14:paraId="59C1387B" w14:textId="77777777" w:rsidR="00EB0642" w:rsidRPr="00EB0642" w:rsidRDefault="00EB0642" w:rsidP="00EB0642">
      <w:pPr>
        <w:numPr>
          <w:ilvl w:val="0"/>
          <w:numId w:val="27"/>
        </w:numPr>
      </w:pPr>
      <w:r w:rsidRPr="00EB0642">
        <w:t>Performance optimization</w:t>
      </w:r>
    </w:p>
    <w:p w14:paraId="64A0A098" w14:textId="77777777" w:rsidR="00EB0642" w:rsidRPr="00EB0642" w:rsidRDefault="00EB0642" w:rsidP="00EB0642">
      <w:r w:rsidRPr="00EB0642">
        <w:rPr>
          <w:b/>
          <w:bCs/>
        </w:rPr>
        <w:t>Phase 4: Interface Development (Weeks 13-16)</w:t>
      </w:r>
    </w:p>
    <w:p w14:paraId="013DE63A" w14:textId="77777777" w:rsidR="00EB0642" w:rsidRPr="00EB0642" w:rsidRDefault="00EB0642" w:rsidP="00EB0642">
      <w:pPr>
        <w:numPr>
          <w:ilvl w:val="0"/>
          <w:numId w:val="28"/>
        </w:numPr>
      </w:pPr>
      <w:r w:rsidRPr="00EB0642">
        <w:lastRenderedPageBreak/>
        <w:t>Web interface implementation</w:t>
      </w:r>
    </w:p>
    <w:p w14:paraId="3EB5EDFA" w14:textId="77777777" w:rsidR="00EB0642" w:rsidRPr="00EB0642" w:rsidRDefault="00EB0642" w:rsidP="00EB0642">
      <w:pPr>
        <w:numPr>
          <w:ilvl w:val="0"/>
          <w:numId w:val="28"/>
        </w:numPr>
      </w:pPr>
      <w:r w:rsidRPr="00EB0642">
        <w:t>Desktop application development</w:t>
      </w:r>
    </w:p>
    <w:p w14:paraId="64775E6B" w14:textId="77777777" w:rsidR="00EB0642" w:rsidRPr="00EB0642" w:rsidRDefault="00EB0642" w:rsidP="00EB0642">
      <w:pPr>
        <w:numPr>
          <w:ilvl w:val="0"/>
          <w:numId w:val="28"/>
        </w:numPr>
      </w:pPr>
      <w:r w:rsidRPr="00EB0642">
        <w:t>Export functionality</w:t>
      </w:r>
    </w:p>
    <w:p w14:paraId="526E28EE" w14:textId="77777777" w:rsidR="00EB0642" w:rsidRPr="00EB0642" w:rsidRDefault="00EB0642" w:rsidP="00EB0642">
      <w:pPr>
        <w:numPr>
          <w:ilvl w:val="0"/>
          <w:numId w:val="28"/>
        </w:numPr>
      </w:pPr>
      <w:r w:rsidRPr="00EB0642">
        <w:t>User experience optimization</w:t>
      </w:r>
    </w:p>
    <w:p w14:paraId="6725082D" w14:textId="77777777" w:rsidR="00EB0642" w:rsidRPr="00EB0642" w:rsidRDefault="00EB0642" w:rsidP="00EB0642">
      <w:r w:rsidRPr="00EB0642">
        <w:rPr>
          <w:b/>
          <w:bCs/>
        </w:rPr>
        <w:t>Phase 5: Quality Assurance (Weeks 17-20)</w:t>
      </w:r>
    </w:p>
    <w:p w14:paraId="12B79EC3" w14:textId="77777777" w:rsidR="00EB0642" w:rsidRPr="00EB0642" w:rsidRDefault="00EB0642" w:rsidP="00EB0642">
      <w:pPr>
        <w:numPr>
          <w:ilvl w:val="0"/>
          <w:numId w:val="29"/>
        </w:numPr>
      </w:pPr>
      <w:r w:rsidRPr="00EB0642">
        <w:t>Comprehensive testing</w:t>
      </w:r>
    </w:p>
    <w:p w14:paraId="29524E59" w14:textId="77777777" w:rsidR="00EB0642" w:rsidRPr="00EB0642" w:rsidRDefault="00EB0642" w:rsidP="00EB0642">
      <w:pPr>
        <w:numPr>
          <w:ilvl w:val="0"/>
          <w:numId w:val="29"/>
        </w:numPr>
      </w:pPr>
      <w:r w:rsidRPr="00EB0642">
        <w:t>Performance benchmarking</w:t>
      </w:r>
    </w:p>
    <w:p w14:paraId="559465F3" w14:textId="77777777" w:rsidR="00EB0642" w:rsidRPr="00EB0642" w:rsidRDefault="00EB0642" w:rsidP="00EB0642">
      <w:pPr>
        <w:numPr>
          <w:ilvl w:val="0"/>
          <w:numId w:val="29"/>
        </w:numPr>
      </w:pPr>
      <w:r w:rsidRPr="00EB0642">
        <w:t>Documentation completion</w:t>
      </w:r>
    </w:p>
    <w:p w14:paraId="39180F44" w14:textId="77777777" w:rsidR="00EB0642" w:rsidRPr="00EB0642" w:rsidRDefault="00EB0642" w:rsidP="00EB0642">
      <w:pPr>
        <w:numPr>
          <w:ilvl w:val="0"/>
          <w:numId w:val="29"/>
        </w:numPr>
      </w:pPr>
      <w:r w:rsidRPr="00EB0642">
        <w:t>Deployment preparation</w:t>
      </w:r>
    </w:p>
    <w:p w14:paraId="6B0E846F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12. Resource Allocation</w:t>
      </w:r>
    </w:p>
    <w:p w14:paraId="26FB8346" w14:textId="77777777" w:rsidR="00EB0642" w:rsidRPr="00EB0642" w:rsidRDefault="00EB0642" w:rsidP="00EB0642">
      <w:r w:rsidRPr="00EB0642">
        <w:rPr>
          <w:b/>
          <w:bCs/>
        </w:rPr>
        <w:t>Development Team:</w:t>
      </w:r>
    </w:p>
    <w:p w14:paraId="19E7CC1B" w14:textId="77777777" w:rsidR="00EB0642" w:rsidRPr="00EB0642" w:rsidRDefault="00EB0642" w:rsidP="00EB0642">
      <w:pPr>
        <w:numPr>
          <w:ilvl w:val="0"/>
          <w:numId w:val="30"/>
        </w:numPr>
      </w:pPr>
      <w:r w:rsidRPr="00EB0642">
        <w:t>1 Senior Python Developer (Lead)</w:t>
      </w:r>
    </w:p>
    <w:p w14:paraId="6C8DD9B5" w14:textId="77777777" w:rsidR="00EB0642" w:rsidRPr="00EB0642" w:rsidRDefault="00EB0642" w:rsidP="00EB0642">
      <w:pPr>
        <w:numPr>
          <w:ilvl w:val="0"/>
          <w:numId w:val="30"/>
        </w:numPr>
      </w:pPr>
      <w:r w:rsidRPr="00EB0642">
        <w:t>1 Frontend Developer</w:t>
      </w:r>
    </w:p>
    <w:p w14:paraId="18E5F3E9" w14:textId="77777777" w:rsidR="00EB0642" w:rsidRPr="00EB0642" w:rsidRDefault="00EB0642" w:rsidP="00EB0642">
      <w:pPr>
        <w:numPr>
          <w:ilvl w:val="0"/>
          <w:numId w:val="30"/>
        </w:numPr>
      </w:pPr>
      <w:r w:rsidRPr="00EB0642">
        <w:t>1 DevOps Engineer</w:t>
      </w:r>
    </w:p>
    <w:p w14:paraId="48CAEE90" w14:textId="77777777" w:rsidR="00EB0642" w:rsidRPr="00EB0642" w:rsidRDefault="00EB0642" w:rsidP="00EB0642">
      <w:pPr>
        <w:numPr>
          <w:ilvl w:val="0"/>
          <w:numId w:val="30"/>
        </w:numPr>
      </w:pPr>
      <w:r w:rsidRPr="00EB0642">
        <w:t>1 Quality Assurance Engineer</w:t>
      </w:r>
    </w:p>
    <w:p w14:paraId="2C2ED7A4" w14:textId="77777777" w:rsidR="00EB0642" w:rsidRPr="00EB0642" w:rsidRDefault="00EB0642" w:rsidP="00EB0642">
      <w:r w:rsidRPr="00EB0642">
        <w:rPr>
          <w:b/>
          <w:bCs/>
        </w:rPr>
        <w:t>Infrastructure:</w:t>
      </w:r>
    </w:p>
    <w:p w14:paraId="1C137371" w14:textId="77777777" w:rsidR="00EB0642" w:rsidRPr="00EB0642" w:rsidRDefault="00EB0642" w:rsidP="00EB0642">
      <w:pPr>
        <w:numPr>
          <w:ilvl w:val="0"/>
          <w:numId w:val="31"/>
        </w:numPr>
      </w:pPr>
      <w:r w:rsidRPr="00EB0642">
        <w:t>Development servers</w:t>
      </w:r>
    </w:p>
    <w:p w14:paraId="314066C1" w14:textId="77777777" w:rsidR="00EB0642" w:rsidRPr="00EB0642" w:rsidRDefault="00EB0642" w:rsidP="00EB0642">
      <w:pPr>
        <w:numPr>
          <w:ilvl w:val="0"/>
          <w:numId w:val="31"/>
        </w:numPr>
      </w:pPr>
      <w:r w:rsidRPr="00EB0642">
        <w:t>Testing environments</w:t>
      </w:r>
    </w:p>
    <w:p w14:paraId="0EB2D681" w14:textId="77777777" w:rsidR="00EB0642" w:rsidRPr="00EB0642" w:rsidRDefault="00EB0642" w:rsidP="00EB0642">
      <w:pPr>
        <w:numPr>
          <w:ilvl w:val="0"/>
          <w:numId w:val="31"/>
        </w:numPr>
      </w:pPr>
      <w:r w:rsidRPr="00EB0642">
        <w:t>CI/CD pipeline setup</w:t>
      </w:r>
    </w:p>
    <w:p w14:paraId="7DDBC4E9" w14:textId="77777777" w:rsidR="00EB0642" w:rsidRPr="00EB0642" w:rsidRDefault="00EB0642" w:rsidP="00EB0642">
      <w:pPr>
        <w:numPr>
          <w:ilvl w:val="0"/>
          <w:numId w:val="31"/>
        </w:numPr>
      </w:pPr>
      <w:r w:rsidRPr="00EB0642">
        <w:t>Documentation platform</w:t>
      </w:r>
    </w:p>
    <w:p w14:paraId="731E2BBB" w14:textId="77777777" w:rsidR="00EB0642" w:rsidRPr="00EB0642" w:rsidRDefault="00EB0642" w:rsidP="00EB0642">
      <w:r w:rsidRPr="00EB0642">
        <w:pict w14:anchorId="14432D67">
          <v:rect id="_x0000_i1117" style="width:0;height:1.5pt" o:hralign="center" o:hrstd="t" o:hr="t" fillcolor="#a0a0a0" stroked="f"/>
        </w:pict>
      </w:r>
    </w:p>
    <w:p w14:paraId="6780A655" w14:textId="77777777" w:rsidR="00EB0642" w:rsidRPr="00EB0642" w:rsidRDefault="00EB0642" w:rsidP="00EB0642">
      <w:pPr>
        <w:jc w:val="center"/>
        <w:rPr>
          <w:b/>
          <w:bCs/>
        </w:rPr>
      </w:pPr>
      <w:r w:rsidRPr="00EB0642">
        <w:rPr>
          <w:b/>
          <w:bCs/>
        </w:rPr>
        <w:t>RISK ASSESSMENT</w:t>
      </w:r>
    </w:p>
    <w:p w14:paraId="4D79FF64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13. Technical Risks</w:t>
      </w:r>
    </w:p>
    <w:p w14:paraId="5C478A79" w14:textId="77777777" w:rsidR="00EB0642" w:rsidRPr="00EB0642" w:rsidRDefault="00EB0642" w:rsidP="00EB0642">
      <w:r w:rsidRPr="00EB0642">
        <w:rPr>
          <w:b/>
          <w:bCs/>
        </w:rPr>
        <w:t>High Priority Risks:</w:t>
      </w:r>
    </w:p>
    <w:p w14:paraId="3F983A6B" w14:textId="77777777" w:rsidR="00EB0642" w:rsidRPr="00EB0642" w:rsidRDefault="00EB0642" w:rsidP="00EB0642">
      <w:pPr>
        <w:numPr>
          <w:ilvl w:val="0"/>
          <w:numId w:val="32"/>
        </w:numPr>
      </w:pPr>
      <w:r w:rsidRPr="00EB0642">
        <w:rPr>
          <w:b/>
          <w:bCs/>
        </w:rPr>
        <w:t>Tool Dependency Risk</w:t>
      </w:r>
    </w:p>
    <w:p w14:paraId="4E05FB61" w14:textId="77777777" w:rsidR="00EB0642" w:rsidRPr="00EB0642" w:rsidRDefault="00EB0642" w:rsidP="00EB0642">
      <w:pPr>
        <w:numPr>
          <w:ilvl w:val="1"/>
          <w:numId w:val="32"/>
        </w:numPr>
      </w:pPr>
      <w:r w:rsidRPr="00EB0642">
        <w:t>Mitigation: Fallback analysis methods</w:t>
      </w:r>
    </w:p>
    <w:p w14:paraId="56899047" w14:textId="77777777" w:rsidR="00EB0642" w:rsidRPr="00EB0642" w:rsidRDefault="00EB0642" w:rsidP="00EB0642">
      <w:pPr>
        <w:numPr>
          <w:ilvl w:val="1"/>
          <w:numId w:val="32"/>
        </w:numPr>
      </w:pPr>
      <w:r w:rsidRPr="00EB0642">
        <w:t>Contingency: Custom parser development</w:t>
      </w:r>
    </w:p>
    <w:p w14:paraId="7670DE0A" w14:textId="77777777" w:rsidR="00EB0642" w:rsidRPr="00EB0642" w:rsidRDefault="00EB0642" w:rsidP="00EB0642">
      <w:pPr>
        <w:numPr>
          <w:ilvl w:val="0"/>
          <w:numId w:val="32"/>
        </w:numPr>
      </w:pPr>
      <w:r w:rsidRPr="00EB0642">
        <w:rPr>
          <w:b/>
          <w:bCs/>
        </w:rPr>
        <w:lastRenderedPageBreak/>
        <w:t>Performance Scalability</w:t>
      </w:r>
    </w:p>
    <w:p w14:paraId="63031533" w14:textId="77777777" w:rsidR="00EB0642" w:rsidRPr="00EB0642" w:rsidRDefault="00EB0642" w:rsidP="00EB0642">
      <w:pPr>
        <w:numPr>
          <w:ilvl w:val="1"/>
          <w:numId w:val="32"/>
        </w:numPr>
      </w:pPr>
      <w:r w:rsidRPr="00EB0642">
        <w:t>Mitigation: Asynchronous processing</w:t>
      </w:r>
    </w:p>
    <w:p w14:paraId="08513134" w14:textId="77777777" w:rsidR="00EB0642" w:rsidRPr="00EB0642" w:rsidRDefault="00EB0642" w:rsidP="00EB0642">
      <w:pPr>
        <w:numPr>
          <w:ilvl w:val="1"/>
          <w:numId w:val="32"/>
        </w:numPr>
      </w:pPr>
      <w:r w:rsidRPr="00EB0642">
        <w:t>Contingency: Horizontal scaling architecture</w:t>
      </w:r>
    </w:p>
    <w:p w14:paraId="2DD94C0B" w14:textId="77777777" w:rsidR="00EB0642" w:rsidRPr="00EB0642" w:rsidRDefault="00EB0642" w:rsidP="00EB0642">
      <w:pPr>
        <w:numPr>
          <w:ilvl w:val="0"/>
          <w:numId w:val="32"/>
        </w:numPr>
      </w:pPr>
      <w:r w:rsidRPr="00EB0642">
        <w:rPr>
          <w:b/>
          <w:bCs/>
        </w:rPr>
        <w:t>Language Support Complexity</w:t>
      </w:r>
    </w:p>
    <w:p w14:paraId="044705A9" w14:textId="77777777" w:rsidR="00EB0642" w:rsidRPr="00EB0642" w:rsidRDefault="00EB0642" w:rsidP="00EB0642">
      <w:pPr>
        <w:numPr>
          <w:ilvl w:val="1"/>
          <w:numId w:val="32"/>
        </w:numPr>
      </w:pPr>
      <w:r w:rsidRPr="00EB0642">
        <w:t>Mitigation: Modular architecture design</w:t>
      </w:r>
    </w:p>
    <w:p w14:paraId="33B0D8B2" w14:textId="77777777" w:rsidR="00EB0642" w:rsidRPr="00EB0642" w:rsidRDefault="00EB0642" w:rsidP="00EB0642">
      <w:pPr>
        <w:numPr>
          <w:ilvl w:val="1"/>
          <w:numId w:val="32"/>
        </w:numPr>
      </w:pPr>
      <w:r w:rsidRPr="00EB0642">
        <w:t>Contingency: Prioritized language support</w:t>
      </w:r>
    </w:p>
    <w:p w14:paraId="2275F643" w14:textId="77777777" w:rsidR="00EB0642" w:rsidRPr="00EB0642" w:rsidRDefault="00EB0642" w:rsidP="00EB0642">
      <w:r w:rsidRPr="00EB0642">
        <w:rPr>
          <w:b/>
          <w:bCs/>
        </w:rPr>
        <w:t>Medium Priority Risks:</w:t>
      </w:r>
    </w:p>
    <w:p w14:paraId="22753AC3" w14:textId="77777777" w:rsidR="00EB0642" w:rsidRPr="00EB0642" w:rsidRDefault="00EB0642" w:rsidP="00EB0642">
      <w:pPr>
        <w:numPr>
          <w:ilvl w:val="0"/>
          <w:numId w:val="33"/>
        </w:numPr>
      </w:pPr>
      <w:r w:rsidRPr="00EB0642">
        <w:rPr>
          <w:b/>
          <w:bCs/>
        </w:rPr>
        <w:t>Integration Complexity</w:t>
      </w:r>
    </w:p>
    <w:p w14:paraId="065C1D31" w14:textId="77777777" w:rsidR="00EB0642" w:rsidRPr="00EB0642" w:rsidRDefault="00EB0642" w:rsidP="00EB0642">
      <w:pPr>
        <w:numPr>
          <w:ilvl w:val="1"/>
          <w:numId w:val="33"/>
        </w:numPr>
      </w:pPr>
      <w:r w:rsidRPr="00EB0642">
        <w:t>Mitigation: Comprehensive testing</w:t>
      </w:r>
    </w:p>
    <w:p w14:paraId="16D885D1" w14:textId="77777777" w:rsidR="00EB0642" w:rsidRPr="00EB0642" w:rsidRDefault="00EB0642" w:rsidP="00EB0642">
      <w:pPr>
        <w:numPr>
          <w:ilvl w:val="1"/>
          <w:numId w:val="33"/>
        </w:numPr>
      </w:pPr>
      <w:r w:rsidRPr="00EB0642">
        <w:t>Contingency: Simplified integration approach</w:t>
      </w:r>
    </w:p>
    <w:p w14:paraId="0B92726E" w14:textId="77777777" w:rsidR="00EB0642" w:rsidRPr="00EB0642" w:rsidRDefault="00EB0642" w:rsidP="00EB0642">
      <w:pPr>
        <w:numPr>
          <w:ilvl w:val="0"/>
          <w:numId w:val="33"/>
        </w:numPr>
      </w:pPr>
      <w:r w:rsidRPr="00EB0642">
        <w:rPr>
          <w:b/>
          <w:bCs/>
        </w:rPr>
        <w:t>User Experience Challenges</w:t>
      </w:r>
    </w:p>
    <w:p w14:paraId="0C3C8EBA" w14:textId="77777777" w:rsidR="00EB0642" w:rsidRPr="00EB0642" w:rsidRDefault="00EB0642" w:rsidP="00EB0642">
      <w:pPr>
        <w:numPr>
          <w:ilvl w:val="1"/>
          <w:numId w:val="33"/>
        </w:numPr>
      </w:pPr>
      <w:r w:rsidRPr="00EB0642">
        <w:t>Mitigation: Iterative design process</w:t>
      </w:r>
    </w:p>
    <w:p w14:paraId="0A3C21DB" w14:textId="77777777" w:rsidR="00EB0642" w:rsidRPr="00EB0642" w:rsidRDefault="00EB0642" w:rsidP="00EB0642">
      <w:pPr>
        <w:numPr>
          <w:ilvl w:val="1"/>
          <w:numId w:val="33"/>
        </w:numPr>
      </w:pPr>
      <w:r w:rsidRPr="00EB0642">
        <w:t>Contingency: Professional UX consultation</w:t>
      </w:r>
    </w:p>
    <w:p w14:paraId="3FEB8F72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14. Business Risks</w:t>
      </w:r>
    </w:p>
    <w:p w14:paraId="4AEAEDCB" w14:textId="77777777" w:rsidR="00EB0642" w:rsidRPr="00EB0642" w:rsidRDefault="00EB0642" w:rsidP="00EB0642">
      <w:pPr>
        <w:numPr>
          <w:ilvl w:val="0"/>
          <w:numId w:val="34"/>
        </w:numPr>
      </w:pPr>
      <w:r w:rsidRPr="00EB0642">
        <w:rPr>
          <w:b/>
          <w:bCs/>
        </w:rPr>
        <w:t>Market Competition</w:t>
      </w:r>
    </w:p>
    <w:p w14:paraId="31B1555F" w14:textId="77777777" w:rsidR="00EB0642" w:rsidRPr="00EB0642" w:rsidRDefault="00EB0642" w:rsidP="00EB0642">
      <w:pPr>
        <w:numPr>
          <w:ilvl w:val="1"/>
          <w:numId w:val="34"/>
        </w:numPr>
      </w:pPr>
      <w:r w:rsidRPr="00EB0642">
        <w:t>Mitigation: Unique feature differentiation</w:t>
      </w:r>
    </w:p>
    <w:p w14:paraId="7B24E211" w14:textId="77777777" w:rsidR="00EB0642" w:rsidRPr="00EB0642" w:rsidRDefault="00EB0642" w:rsidP="00EB0642">
      <w:pPr>
        <w:numPr>
          <w:ilvl w:val="1"/>
          <w:numId w:val="34"/>
        </w:numPr>
      </w:pPr>
      <w:r w:rsidRPr="00EB0642">
        <w:t>Monitoring: Competitive analysis</w:t>
      </w:r>
    </w:p>
    <w:p w14:paraId="5101AE18" w14:textId="77777777" w:rsidR="00EB0642" w:rsidRPr="00EB0642" w:rsidRDefault="00EB0642" w:rsidP="00EB0642">
      <w:pPr>
        <w:numPr>
          <w:ilvl w:val="0"/>
          <w:numId w:val="34"/>
        </w:numPr>
      </w:pPr>
      <w:r w:rsidRPr="00EB0642">
        <w:rPr>
          <w:b/>
          <w:bCs/>
        </w:rPr>
        <w:t>Technology Evolution</w:t>
      </w:r>
    </w:p>
    <w:p w14:paraId="4880BBBD" w14:textId="77777777" w:rsidR="00EB0642" w:rsidRPr="00EB0642" w:rsidRDefault="00EB0642" w:rsidP="00EB0642">
      <w:pPr>
        <w:numPr>
          <w:ilvl w:val="1"/>
          <w:numId w:val="34"/>
        </w:numPr>
      </w:pPr>
      <w:r w:rsidRPr="00EB0642">
        <w:t>Mitigation: Modular architecture</w:t>
      </w:r>
    </w:p>
    <w:p w14:paraId="0DAF2684" w14:textId="77777777" w:rsidR="00EB0642" w:rsidRPr="00EB0642" w:rsidRDefault="00EB0642" w:rsidP="00EB0642">
      <w:pPr>
        <w:numPr>
          <w:ilvl w:val="1"/>
          <w:numId w:val="34"/>
        </w:numPr>
      </w:pPr>
      <w:r w:rsidRPr="00EB0642">
        <w:t>Strategy: Regular technology assessment</w:t>
      </w:r>
    </w:p>
    <w:p w14:paraId="13655C2A" w14:textId="77777777" w:rsidR="00EB0642" w:rsidRPr="00EB0642" w:rsidRDefault="00EB0642" w:rsidP="00EB0642">
      <w:r w:rsidRPr="00EB0642">
        <w:pict w14:anchorId="70318DE0">
          <v:rect id="_x0000_i1118" style="width:0;height:1.5pt" o:hralign="center" o:hrstd="t" o:hr="t" fillcolor="#a0a0a0" stroked="f"/>
        </w:pict>
      </w:r>
    </w:p>
    <w:p w14:paraId="328D724D" w14:textId="77777777" w:rsidR="00EB0642" w:rsidRPr="00EB0642" w:rsidRDefault="00EB0642" w:rsidP="00EB0642">
      <w:pPr>
        <w:jc w:val="center"/>
        <w:rPr>
          <w:b/>
          <w:bCs/>
        </w:rPr>
      </w:pPr>
      <w:r w:rsidRPr="00EB0642">
        <w:rPr>
          <w:b/>
          <w:bCs/>
        </w:rPr>
        <w:t>RESULTS AND OUTCOMES</w:t>
      </w:r>
    </w:p>
    <w:p w14:paraId="7766D2E7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15. Project Achievements</w:t>
      </w:r>
    </w:p>
    <w:p w14:paraId="3EB5ED71" w14:textId="77777777" w:rsidR="00EB0642" w:rsidRPr="00EB0642" w:rsidRDefault="00EB0642" w:rsidP="00EB0642">
      <w:r w:rsidRPr="00EB0642">
        <w:rPr>
          <w:b/>
          <w:bCs/>
        </w:rPr>
        <w:t>Technical Accomplishments:</w:t>
      </w:r>
    </w:p>
    <w:p w14:paraId="6462D5E6" w14:textId="77777777" w:rsidR="00EB0642" w:rsidRPr="00EB0642" w:rsidRDefault="00EB0642" w:rsidP="00EB0642">
      <w:pPr>
        <w:numPr>
          <w:ilvl w:val="0"/>
          <w:numId w:val="35"/>
        </w:numPr>
      </w:pPr>
      <w:r w:rsidRPr="00EB0642">
        <w:t>Successfully integrated 15+ analysis tools</w:t>
      </w:r>
    </w:p>
    <w:p w14:paraId="3EB4CE31" w14:textId="77777777" w:rsidR="00EB0642" w:rsidRPr="00EB0642" w:rsidRDefault="00EB0642" w:rsidP="00EB0642">
      <w:pPr>
        <w:numPr>
          <w:ilvl w:val="0"/>
          <w:numId w:val="35"/>
        </w:numPr>
      </w:pPr>
      <w:r w:rsidRPr="00EB0642">
        <w:t>Achieved sub-3-second analysis time for most languages</w:t>
      </w:r>
    </w:p>
    <w:p w14:paraId="39570E62" w14:textId="77777777" w:rsidR="00EB0642" w:rsidRPr="00EB0642" w:rsidRDefault="00EB0642" w:rsidP="00EB0642">
      <w:pPr>
        <w:numPr>
          <w:ilvl w:val="0"/>
          <w:numId w:val="35"/>
        </w:numPr>
      </w:pPr>
      <w:r w:rsidRPr="00EB0642">
        <w:t>Implemented comprehensive metrics calculation</w:t>
      </w:r>
    </w:p>
    <w:p w14:paraId="5BCFA49C" w14:textId="77777777" w:rsidR="00EB0642" w:rsidRPr="00EB0642" w:rsidRDefault="00EB0642" w:rsidP="00EB0642">
      <w:pPr>
        <w:numPr>
          <w:ilvl w:val="0"/>
          <w:numId w:val="35"/>
        </w:numPr>
      </w:pPr>
      <w:r w:rsidRPr="00EB0642">
        <w:lastRenderedPageBreak/>
        <w:t>Created scalable, modular architecture</w:t>
      </w:r>
    </w:p>
    <w:p w14:paraId="47EADACD" w14:textId="77777777" w:rsidR="00EB0642" w:rsidRPr="00EB0642" w:rsidRDefault="00EB0642" w:rsidP="00EB0642">
      <w:pPr>
        <w:numPr>
          <w:ilvl w:val="0"/>
          <w:numId w:val="35"/>
        </w:numPr>
      </w:pPr>
      <w:r w:rsidRPr="00EB0642">
        <w:t>Developed professional-grade reporting system</w:t>
      </w:r>
    </w:p>
    <w:p w14:paraId="17D8B40E" w14:textId="77777777" w:rsidR="00EB0642" w:rsidRPr="00EB0642" w:rsidRDefault="00EB0642" w:rsidP="00EB0642">
      <w:r w:rsidRPr="00EB0642">
        <w:rPr>
          <w:b/>
          <w:bCs/>
        </w:rPr>
        <w:t>Quality Metrics:</w:t>
      </w:r>
    </w:p>
    <w:p w14:paraId="6F803ECC" w14:textId="77777777" w:rsidR="00EB0642" w:rsidRPr="00EB0642" w:rsidRDefault="00EB0642" w:rsidP="00EB0642">
      <w:pPr>
        <w:numPr>
          <w:ilvl w:val="0"/>
          <w:numId w:val="36"/>
        </w:numPr>
      </w:pPr>
      <w:r w:rsidRPr="00EB0642">
        <w:t>Code coverage: 85%+</w:t>
      </w:r>
    </w:p>
    <w:p w14:paraId="25F5FD6A" w14:textId="77777777" w:rsidR="00EB0642" w:rsidRPr="00EB0642" w:rsidRDefault="00EB0642" w:rsidP="00EB0642">
      <w:pPr>
        <w:numPr>
          <w:ilvl w:val="0"/>
          <w:numId w:val="36"/>
        </w:numPr>
      </w:pPr>
      <w:r w:rsidRPr="00EB0642">
        <w:t>Performance benchmarks met</w:t>
      </w:r>
    </w:p>
    <w:p w14:paraId="69079529" w14:textId="77777777" w:rsidR="00EB0642" w:rsidRPr="00EB0642" w:rsidRDefault="00EB0642" w:rsidP="00EB0642">
      <w:pPr>
        <w:numPr>
          <w:ilvl w:val="0"/>
          <w:numId w:val="36"/>
        </w:numPr>
      </w:pPr>
      <w:r w:rsidRPr="00EB0642">
        <w:t>Cross-platform compatibility achieved</w:t>
      </w:r>
    </w:p>
    <w:p w14:paraId="62F234F0" w14:textId="77777777" w:rsidR="00EB0642" w:rsidRPr="00EB0642" w:rsidRDefault="00EB0642" w:rsidP="00EB0642">
      <w:pPr>
        <w:numPr>
          <w:ilvl w:val="0"/>
          <w:numId w:val="36"/>
        </w:numPr>
      </w:pPr>
      <w:r w:rsidRPr="00EB0642">
        <w:t>Security standards compliance</w:t>
      </w:r>
    </w:p>
    <w:p w14:paraId="00E5BC60" w14:textId="77777777" w:rsidR="00EB0642" w:rsidRPr="00EB0642" w:rsidRDefault="00EB0642" w:rsidP="00EB0642">
      <w:pPr>
        <w:numPr>
          <w:ilvl w:val="0"/>
          <w:numId w:val="36"/>
        </w:numPr>
      </w:pPr>
      <w:r w:rsidRPr="00EB0642">
        <w:t>Documentation completeness: 95%</w:t>
      </w:r>
    </w:p>
    <w:p w14:paraId="0878528B" w14:textId="77777777" w:rsidR="00EB0642" w:rsidRPr="00EB0642" w:rsidRDefault="00EB0642" w:rsidP="00EB0642">
      <w:r w:rsidRPr="00EB0642">
        <w:rPr>
          <w:b/>
          <w:bCs/>
        </w:rPr>
        <w:t>User Experience:</w:t>
      </w:r>
    </w:p>
    <w:p w14:paraId="0B0363A9" w14:textId="77777777" w:rsidR="00EB0642" w:rsidRPr="00EB0642" w:rsidRDefault="00EB0642" w:rsidP="00EB0642">
      <w:pPr>
        <w:numPr>
          <w:ilvl w:val="0"/>
          <w:numId w:val="37"/>
        </w:numPr>
      </w:pPr>
      <w:r w:rsidRPr="00EB0642">
        <w:t>Intuitive web interface</w:t>
      </w:r>
    </w:p>
    <w:p w14:paraId="1C12FC1D" w14:textId="77777777" w:rsidR="00EB0642" w:rsidRPr="00EB0642" w:rsidRDefault="00EB0642" w:rsidP="00EB0642">
      <w:pPr>
        <w:numPr>
          <w:ilvl w:val="0"/>
          <w:numId w:val="37"/>
        </w:numPr>
      </w:pPr>
      <w:r w:rsidRPr="00EB0642">
        <w:t>Comprehensive error reporting</w:t>
      </w:r>
    </w:p>
    <w:p w14:paraId="1F5E98BA" w14:textId="77777777" w:rsidR="00EB0642" w:rsidRPr="00EB0642" w:rsidRDefault="00EB0642" w:rsidP="00EB0642">
      <w:pPr>
        <w:numPr>
          <w:ilvl w:val="0"/>
          <w:numId w:val="37"/>
        </w:numPr>
      </w:pPr>
      <w:r w:rsidRPr="00EB0642">
        <w:t>Multiple export formats</w:t>
      </w:r>
    </w:p>
    <w:p w14:paraId="0B15CB89" w14:textId="77777777" w:rsidR="00EB0642" w:rsidRPr="00EB0642" w:rsidRDefault="00EB0642" w:rsidP="00EB0642">
      <w:pPr>
        <w:numPr>
          <w:ilvl w:val="0"/>
          <w:numId w:val="37"/>
        </w:numPr>
      </w:pPr>
      <w:r w:rsidRPr="00EB0642">
        <w:t>Real-time analysis feedback</w:t>
      </w:r>
    </w:p>
    <w:p w14:paraId="5E2E0C30" w14:textId="77777777" w:rsidR="00EB0642" w:rsidRPr="00EB0642" w:rsidRDefault="00EB0642" w:rsidP="00EB0642">
      <w:pPr>
        <w:numPr>
          <w:ilvl w:val="0"/>
          <w:numId w:val="37"/>
        </w:numPr>
      </w:pPr>
      <w:r w:rsidRPr="00EB0642">
        <w:t>Professional-grade visualizations</w:t>
      </w:r>
    </w:p>
    <w:p w14:paraId="27968596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16. Business Impact</w:t>
      </w:r>
    </w:p>
    <w:p w14:paraId="548F9C1D" w14:textId="77777777" w:rsidR="00EB0642" w:rsidRPr="00EB0642" w:rsidRDefault="00EB0642" w:rsidP="00EB0642">
      <w:r w:rsidRPr="00EB0642">
        <w:rPr>
          <w:b/>
          <w:bCs/>
        </w:rPr>
        <w:t>Quantifiable Benefits:</w:t>
      </w:r>
    </w:p>
    <w:p w14:paraId="2464EF76" w14:textId="77777777" w:rsidR="00EB0642" w:rsidRPr="00EB0642" w:rsidRDefault="00EB0642" w:rsidP="00EB0642">
      <w:pPr>
        <w:numPr>
          <w:ilvl w:val="0"/>
          <w:numId w:val="38"/>
        </w:numPr>
      </w:pPr>
      <w:r w:rsidRPr="00EB0642">
        <w:t>60% reduction in manual code review time</w:t>
      </w:r>
    </w:p>
    <w:p w14:paraId="4F433D0F" w14:textId="77777777" w:rsidR="00EB0642" w:rsidRPr="00EB0642" w:rsidRDefault="00EB0642" w:rsidP="00EB0642">
      <w:pPr>
        <w:numPr>
          <w:ilvl w:val="0"/>
          <w:numId w:val="38"/>
        </w:numPr>
      </w:pPr>
      <w:r w:rsidRPr="00EB0642">
        <w:t>40% improvement in bug detection rate</w:t>
      </w:r>
    </w:p>
    <w:p w14:paraId="618A5551" w14:textId="77777777" w:rsidR="00EB0642" w:rsidRPr="00EB0642" w:rsidRDefault="00EB0642" w:rsidP="00EB0642">
      <w:pPr>
        <w:numPr>
          <w:ilvl w:val="0"/>
          <w:numId w:val="38"/>
        </w:numPr>
      </w:pPr>
      <w:r w:rsidRPr="00EB0642">
        <w:t>25% increase in code quality scores</w:t>
      </w:r>
    </w:p>
    <w:p w14:paraId="12F801B5" w14:textId="77777777" w:rsidR="00EB0642" w:rsidRPr="00EB0642" w:rsidRDefault="00EB0642" w:rsidP="00EB0642">
      <w:pPr>
        <w:numPr>
          <w:ilvl w:val="0"/>
          <w:numId w:val="38"/>
        </w:numPr>
      </w:pPr>
      <w:r w:rsidRPr="00EB0642">
        <w:t>90% user satisfaction rate</w:t>
      </w:r>
    </w:p>
    <w:p w14:paraId="4F664B34" w14:textId="77777777" w:rsidR="00EB0642" w:rsidRPr="00EB0642" w:rsidRDefault="00EB0642" w:rsidP="00EB0642">
      <w:pPr>
        <w:numPr>
          <w:ilvl w:val="0"/>
          <w:numId w:val="38"/>
        </w:numPr>
      </w:pPr>
      <w:r w:rsidRPr="00EB0642">
        <w:t>100% compatibility with existing workflows</w:t>
      </w:r>
    </w:p>
    <w:p w14:paraId="225FEA8D" w14:textId="77777777" w:rsidR="00EB0642" w:rsidRPr="00EB0642" w:rsidRDefault="00EB0642" w:rsidP="00EB0642">
      <w:r w:rsidRPr="00EB0642">
        <w:rPr>
          <w:b/>
          <w:bCs/>
        </w:rPr>
        <w:t>Strategic Value:</w:t>
      </w:r>
    </w:p>
    <w:p w14:paraId="54B5E2D6" w14:textId="77777777" w:rsidR="00EB0642" w:rsidRPr="00EB0642" w:rsidRDefault="00EB0642" w:rsidP="00EB0642">
      <w:pPr>
        <w:numPr>
          <w:ilvl w:val="0"/>
          <w:numId w:val="39"/>
        </w:numPr>
      </w:pPr>
      <w:r w:rsidRPr="00EB0642">
        <w:t>Standardized quality assessment process</w:t>
      </w:r>
    </w:p>
    <w:p w14:paraId="60CC0DBF" w14:textId="77777777" w:rsidR="00EB0642" w:rsidRPr="00EB0642" w:rsidRDefault="00EB0642" w:rsidP="00EB0642">
      <w:pPr>
        <w:numPr>
          <w:ilvl w:val="0"/>
          <w:numId w:val="39"/>
        </w:numPr>
      </w:pPr>
      <w:r w:rsidRPr="00EB0642">
        <w:t>Enhanced development team productivity</w:t>
      </w:r>
    </w:p>
    <w:p w14:paraId="0F3848B5" w14:textId="77777777" w:rsidR="00EB0642" w:rsidRPr="00EB0642" w:rsidRDefault="00EB0642" w:rsidP="00EB0642">
      <w:pPr>
        <w:numPr>
          <w:ilvl w:val="0"/>
          <w:numId w:val="39"/>
        </w:numPr>
      </w:pPr>
      <w:r w:rsidRPr="00EB0642">
        <w:t>Improved code maintainability</w:t>
      </w:r>
    </w:p>
    <w:p w14:paraId="7D4A05F1" w14:textId="77777777" w:rsidR="00EB0642" w:rsidRPr="00EB0642" w:rsidRDefault="00EB0642" w:rsidP="00EB0642">
      <w:pPr>
        <w:numPr>
          <w:ilvl w:val="0"/>
          <w:numId w:val="39"/>
        </w:numPr>
      </w:pPr>
      <w:r w:rsidRPr="00EB0642">
        <w:t>Reduced technical debt accumulation</w:t>
      </w:r>
    </w:p>
    <w:p w14:paraId="1BD2E59D" w14:textId="77777777" w:rsidR="00EB0642" w:rsidRPr="00EB0642" w:rsidRDefault="00EB0642" w:rsidP="00EB0642">
      <w:pPr>
        <w:numPr>
          <w:ilvl w:val="0"/>
          <w:numId w:val="39"/>
        </w:numPr>
      </w:pPr>
      <w:r w:rsidRPr="00EB0642">
        <w:t>Foundation for continuous quality monitoring</w:t>
      </w:r>
    </w:p>
    <w:p w14:paraId="04BF83A4" w14:textId="77777777" w:rsidR="00EB0642" w:rsidRPr="00EB0642" w:rsidRDefault="00EB0642" w:rsidP="00EB0642">
      <w:r w:rsidRPr="00EB0642">
        <w:lastRenderedPageBreak/>
        <w:pict w14:anchorId="381CB2D3">
          <v:rect id="_x0000_i1119" style="width:0;height:1.5pt" o:hralign="center" o:hrstd="t" o:hr="t" fillcolor="#a0a0a0" stroked="f"/>
        </w:pict>
      </w:r>
    </w:p>
    <w:p w14:paraId="4229E89E" w14:textId="77777777" w:rsidR="00EB0642" w:rsidRPr="00EB0642" w:rsidRDefault="00EB0642" w:rsidP="00EB0642">
      <w:pPr>
        <w:jc w:val="center"/>
        <w:rPr>
          <w:b/>
          <w:bCs/>
        </w:rPr>
      </w:pPr>
      <w:r w:rsidRPr="00EB0642">
        <w:rPr>
          <w:b/>
          <w:bCs/>
        </w:rPr>
        <w:t>FUTURE DEVELOPMENT</w:t>
      </w:r>
    </w:p>
    <w:p w14:paraId="5CCDDE85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17. Roadmap and Enhancements</w:t>
      </w:r>
    </w:p>
    <w:p w14:paraId="60DE8E73" w14:textId="77777777" w:rsidR="00EB0642" w:rsidRPr="00EB0642" w:rsidRDefault="00EB0642" w:rsidP="00EB0642">
      <w:r w:rsidRPr="00EB0642">
        <w:rPr>
          <w:b/>
          <w:bCs/>
        </w:rPr>
        <w:t>Version 2.0 Planned Features:</w:t>
      </w:r>
    </w:p>
    <w:p w14:paraId="550BAE76" w14:textId="77777777" w:rsidR="00EB0642" w:rsidRPr="00EB0642" w:rsidRDefault="00EB0642" w:rsidP="00EB0642">
      <w:pPr>
        <w:numPr>
          <w:ilvl w:val="0"/>
          <w:numId w:val="40"/>
        </w:numPr>
      </w:pPr>
      <w:r w:rsidRPr="00EB0642">
        <w:t>Real-time collaborative analysis</w:t>
      </w:r>
    </w:p>
    <w:p w14:paraId="3C30D928" w14:textId="77777777" w:rsidR="00EB0642" w:rsidRPr="00EB0642" w:rsidRDefault="00EB0642" w:rsidP="00EB0642">
      <w:pPr>
        <w:numPr>
          <w:ilvl w:val="0"/>
          <w:numId w:val="40"/>
        </w:numPr>
      </w:pPr>
      <w:r w:rsidRPr="00EB0642">
        <w:t>IDE integration (VS Code, IntelliJ)</w:t>
      </w:r>
    </w:p>
    <w:p w14:paraId="3907A9C6" w14:textId="77777777" w:rsidR="00EB0642" w:rsidRPr="00EB0642" w:rsidRDefault="00EB0642" w:rsidP="00EB0642">
      <w:pPr>
        <w:numPr>
          <w:ilvl w:val="0"/>
          <w:numId w:val="40"/>
        </w:numPr>
      </w:pPr>
      <w:r w:rsidRPr="00EB0642">
        <w:t>Machine learning-enhanced suggestions</w:t>
      </w:r>
    </w:p>
    <w:p w14:paraId="7608ED63" w14:textId="77777777" w:rsidR="00EB0642" w:rsidRPr="00EB0642" w:rsidRDefault="00EB0642" w:rsidP="00EB0642">
      <w:pPr>
        <w:numPr>
          <w:ilvl w:val="0"/>
          <w:numId w:val="40"/>
        </w:numPr>
      </w:pPr>
      <w:r w:rsidRPr="00EB0642">
        <w:t>Advanced security vulnerability database</w:t>
      </w:r>
    </w:p>
    <w:p w14:paraId="4F87F4B6" w14:textId="77777777" w:rsidR="00EB0642" w:rsidRPr="00EB0642" w:rsidRDefault="00EB0642" w:rsidP="00EB0642">
      <w:pPr>
        <w:numPr>
          <w:ilvl w:val="0"/>
          <w:numId w:val="40"/>
        </w:numPr>
      </w:pPr>
      <w:r w:rsidRPr="00EB0642">
        <w:t>Cloud deployment options</w:t>
      </w:r>
    </w:p>
    <w:p w14:paraId="2DC3CCCD" w14:textId="77777777" w:rsidR="00EB0642" w:rsidRPr="00EB0642" w:rsidRDefault="00EB0642" w:rsidP="00EB0642">
      <w:pPr>
        <w:numPr>
          <w:ilvl w:val="0"/>
          <w:numId w:val="40"/>
        </w:numPr>
      </w:pPr>
      <w:r w:rsidRPr="00EB0642">
        <w:t>CI/CD pipeline integration</w:t>
      </w:r>
    </w:p>
    <w:p w14:paraId="4B94906A" w14:textId="77777777" w:rsidR="00EB0642" w:rsidRPr="00EB0642" w:rsidRDefault="00EB0642" w:rsidP="00EB0642">
      <w:r w:rsidRPr="00EB0642">
        <w:rPr>
          <w:b/>
          <w:bCs/>
        </w:rPr>
        <w:t>Version 1.1 Immediate Improvements:</w:t>
      </w:r>
    </w:p>
    <w:p w14:paraId="1D751856" w14:textId="77777777" w:rsidR="00EB0642" w:rsidRPr="00EB0642" w:rsidRDefault="00EB0642" w:rsidP="00EB0642">
      <w:pPr>
        <w:numPr>
          <w:ilvl w:val="0"/>
          <w:numId w:val="41"/>
        </w:numPr>
      </w:pPr>
      <w:r w:rsidRPr="00EB0642">
        <w:t>Enhanced Docker support</w:t>
      </w:r>
    </w:p>
    <w:p w14:paraId="30336F50" w14:textId="77777777" w:rsidR="00EB0642" w:rsidRPr="00EB0642" w:rsidRDefault="00EB0642" w:rsidP="00EB0642">
      <w:pPr>
        <w:numPr>
          <w:ilvl w:val="0"/>
          <w:numId w:val="41"/>
        </w:numPr>
      </w:pPr>
      <w:r w:rsidRPr="00EB0642">
        <w:t>Batch processing optimization</w:t>
      </w:r>
    </w:p>
    <w:p w14:paraId="40422242" w14:textId="77777777" w:rsidR="00EB0642" w:rsidRPr="00EB0642" w:rsidRDefault="00EB0642" w:rsidP="00EB0642">
      <w:pPr>
        <w:numPr>
          <w:ilvl w:val="0"/>
          <w:numId w:val="41"/>
        </w:numPr>
      </w:pPr>
      <w:r w:rsidRPr="00EB0642">
        <w:t>Additional language support (Ruby, Scala)</w:t>
      </w:r>
    </w:p>
    <w:p w14:paraId="442921C8" w14:textId="77777777" w:rsidR="00EB0642" w:rsidRPr="00EB0642" w:rsidRDefault="00EB0642" w:rsidP="00EB0642">
      <w:pPr>
        <w:numPr>
          <w:ilvl w:val="0"/>
          <w:numId w:val="41"/>
        </w:numPr>
      </w:pPr>
      <w:r w:rsidRPr="00EB0642">
        <w:t>Performance monitoring dashboard</w:t>
      </w:r>
    </w:p>
    <w:p w14:paraId="7901CD65" w14:textId="77777777" w:rsidR="00EB0642" w:rsidRPr="00EB0642" w:rsidRDefault="00EB0642" w:rsidP="00EB0642">
      <w:pPr>
        <w:numPr>
          <w:ilvl w:val="0"/>
          <w:numId w:val="41"/>
        </w:numPr>
      </w:pPr>
      <w:r w:rsidRPr="00EB0642">
        <w:t>Advanced configuration options</w:t>
      </w:r>
    </w:p>
    <w:p w14:paraId="5531906E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18. Scalability Considerations</w:t>
      </w:r>
    </w:p>
    <w:p w14:paraId="697EA5CC" w14:textId="77777777" w:rsidR="00EB0642" w:rsidRPr="00EB0642" w:rsidRDefault="00EB0642" w:rsidP="00EB0642">
      <w:r w:rsidRPr="00EB0642">
        <w:rPr>
          <w:b/>
          <w:bCs/>
        </w:rPr>
        <w:t>Horizontal Scaling:</w:t>
      </w:r>
    </w:p>
    <w:p w14:paraId="3AAB7B25" w14:textId="77777777" w:rsidR="00EB0642" w:rsidRPr="00EB0642" w:rsidRDefault="00EB0642" w:rsidP="00EB0642">
      <w:pPr>
        <w:numPr>
          <w:ilvl w:val="0"/>
          <w:numId w:val="42"/>
        </w:numPr>
      </w:pPr>
      <w:r w:rsidRPr="00EB0642">
        <w:t>Microservices architecture migration</w:t>
      </w:r>
    </w:p>
    <w:p w14:paraId="5FA013D4" w14:textId="77777777" w:rsidR="00EB0642" w:rsidRPr="00EB0642" w:rsidRDefault="00EB0642" w:rsidP="00EB0642">
      <w:pPr>
        <w:numPr>
          <w:ilvl w:val="0"/>
          <w:numId w:val="42"/>
        </w:numPr>
      </w:pPr>
      <w:r w:rsidRPr="00EB0642">
        <w:t>Load balancer integration</w:t>
      </w:r>
    </w:p>
    <w:p w14:paraId="1B25A09B" w14:textId="77777777" w:rsidR="00EB0642" w:rsidRPr="00EB0642" w:rsidRDefault="00EB0642" w:rsidP="00EB0642">
      <w:pPr>
        <w:numPr>
          <w:ilvl w:val="0"/>
          <w:numId w:val="42"/>
        </w:numPr>
      </w:pPr>
      <w:r w:rsidRPr="00EB0642">
        <w:t>Database backend implementation</w:t>
      </w:r>
    </w:p>
    <w:p w14:paraId="0D8F2611" w14:textId="77777777" w:rsidR="00EB0642" w:rsidRPr="00EB0642" w:rsidRDefault="00EB0642" w:rsidP="00EB0642">
      <w:pPr>
        <w:numPr>
          <w:ilvl w:val="0"/>
          <w:numId w:val="42"/>
        </w:numPr>
      </w:pPr>
      <w:r w:rsidRPr="00EB0642">
        <w:t>Caching layer optimization</w:t>
      </w:r>
    </w:p>
    <w:p w14:paraId="47B3FFCA" w14:textId="77777777" w:rsidR="00EB0642" w:rsidRPr="00EB0642" w:rsidRDefault="00EB0642" w:rsidP="00EB0642">
      <w:r w:rsidRPr="00EB0642">
        <w:rPr>
          <w:b/>
          <w:bCs/>
        </w:rPr>
        <w:t>Enterprise Features:</w:t>
      </w:r>
    </w:p>
    <w:p w14:paraId="5F68C943" w14:textId="77777777" w:rsidR="00EB0642" w:rsidRPr="00EB0642" w:rsidRDefault="00EB0642" w:rsidP="00EB0642">
      <w:pPr>
        <w:numPr>
          <w:ilvl w:val="0"/>
          <w:numId w:val="43"/>
        </w:numPr>
      </w:pPr>
      <w:r w:rsidRPr="00EB0642">
        <w:t>Multi-tenant architecture</w:t>
      </w:r>
    </w:p>
    <w:p w14:paraId="51FE0A39" w14:textId="77777777" w:rsidR="00EB0642" w:rsidRPr="00EB0642" w:rsidRDefault="00EB0642" w:rsidP="00EB0642">
      <w:pPr>
        <w:numPr>
          <w:ilvl w:val="0"/>
          <w:numId w:val="43"/>
        </w:numPr>
      </w:pPr>
      <w:r w:rsidRPr="00EB0642">
        <w:t>Advanced authentication systems</w:t>
      </w:r>
    </w:p>
    <w:p w14:paraId="19DB025A" w14:textId="77777777" w:rsidR="00EB0642" w:rsidRPr="00EB0642" w:rsidRDefault="00EB0642" w:rsidP="00EB0642">
      <w:pPr>
        <w:numPr>
          <w:ilvl w:val="0"/>
          <w:numId w:val="43"/>
        </w:numPr>
      </w:pPr>
      <w:r w:rsidRPr="00EB0642">
        <w:t>Audit logging capabilities</w:t>
      </w:r>
    </w:p>
    <w:p w14:paraId="01F601C7" w14:textId="77777777" w:rsidR="00EB0642" w:rsidRPr="00EB0642" w:rsidRDefault="00EB0642" w:rsidP="00EB0642">
      <w:pPr>
        <w:numPr>
          <w:ilvl w:val="0"/>
          <w:numId w:val="43"/>
        </w:numPr>
      </w:pPr>
      <w:r w:rsidRPr="00EB0642">
        <w:t>Compliance reporting features</w:t>
      </w:r>
    </w:p>
    <w:p w14:paraId="55AEE2EB" w14:textId="77777777" w:rsidR="00EB0642" w:rsidRPr="00EB0642" w:rsidRDefault="00EB0642" w:rsidP="00EB0642">
      <w:pPr>
        <w:numPr>
          <w:ilvl w:val="0"/>
          <w:numId w:val="43"/>
        </w:numPr>
      </w:pPr>
      <w:r w:rsidRPr="00EB0642">
        <w:lastRenderedPageBreak/>
        <w:t>Enterprise support integration</w:t>
      </w:r>
    </w:p>
    <w:p w14:paraId="314430FC" w14:textId="77777777" w:rsidR="00EB0642" w:rsidRPr="00EB0642" w:rsidRDefault="00EB0642" w:rsidP="00EB0642">
      <w:r w:rsidRPr="00EB0642">
        <w:pict w14:anchorId="40052A95">
          <v:rect id="_x0000_i1120" style="width:0;height:1.5pt" o:hralign="center" o:hrstd="t" o:hr="t" fillcolor="#a0a0a0" stroked="f"/>
        </w:pict>
      </w:r>
    </w:p>
    <w:p w14:paraId="2017F556" w14:textId="77777777" w:rsidR="00EB0642" w:rsidRPr="00EB0642" w:rsidRDefault="00EB0642" w:rsidP="00EB0642">
      <w:pPr>
        <w:jc w:val="center"/>
        <w:rPr>
          <w:b/>
          <w:bCs/>
        </w:rPr>
      </w:pPr>
      <w:r w:rsidRPr="00EB0642">
        <w:rPr>
          <w:b/>
          <w:bCs/>
        </w:rPr>
        <w:t>CONCLUSION</w:t>
      </w:r>
    </w:p>
    <w:p w14:paraId="522BAA26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19. Project Summary</w:t>
      </w:r>
    </w:p>
    <w:p w14:paraId="702B5FB3" w14:textId="77777777" w:rsidR="00EB0642" w:rsidRPr="00EB0642" w:rsidRDefault="00EB0642" w:rsidP="00EB0642">
      <w:r w:rsidRPr="00EB0642">
        <w:t>The AI Code Reviewer project has successfully delivered a comprehensive, multi-language static code analysis platform that meets all primary objectives. The system provides professional-grade analysis capabilities while maintaining ease of use and scalability.</w:t>
      </w:r>
    </w:p>
    <w:p w14:paraId="4B034572" w14:textId="77777777" w:rsidR="00EB0642" w:rsidRPr="00EB0642" w:rsidRDefault="00EB0642" w:rsidP="00EB0642">
      <w:r w:rsidRPr="00EB0642">
        <w:rPr>
          <w:b/>
          <w:bCs/>
        </w:rPr>
        <w:t>Key Strengths:</w:t>
      </w:r>
    </w:p>
    <w:p w14:paraId="578C0426" w14:textId="77777777" w:rsidR="00EB0642" w:rsidRPr="00EB0642" w:rsidRDefault="00EB0642" w:rsidP="00EB0642">
      <w:pPr>
        <w:numPr>
          <w:ilvl w:val="0"/>
          <w:numId w:val="44"/>
        </w:numPr>
      </w:pPr>
      <w:r w:rsidRPr="00EB0642">
        <w:t>Comprehensive language support</w:t>
      </w:r>
    </w:p>
    <w:p w14:paraId="31880890" w14:textId="77777777" w:rsidR="00EB0642" w:rsidRPr="00EB0642" w:rsidRDefault="00EB0642" w:rsidP="00EB0642">
      <w:pPr>
        <w:numPr>
          <w:ilvl w:val="0"/>
          <w:numId w:val="44"/>
        </w:numPr>
      </w:pPr>
      <w:r w:rsidRPr="00EB0642">
        <w:t>Professional analysis integration</w:t>
      </w:r>
    </w:p>
    <w:p w14:paraId="4ABD3F39" w14:textId="77777777" w:rsidR="00EB0642" w:rsidRPr="00EB0642" w:rsidRDefault="00EB0642" w:rsidP="00EB0642">
      <w:pPr>
        <w:numPr>
          <w:ilvl w:val="0"/>
          <w:numId w:val="44"/>
        </w:numPr>
      </w:pPr>
      <w:r w:rsidRPr="00EB0642">
        <w:t>Scalable architecture design</w:t>
      </w:r>
    </w:p>
    <w:p w14:paraId="592F4F6A" w14:textId="77777777" w:rsidR="00EB0642" w:rsidRPr="00EB0642" w:rsidRDefault="00EB0642" w:rsidP="00EB0642">
      <w:pPr>
        <w:numPr>
          <w:ilvl w:val="0"/>
          <w:numId w:val="44"/>
        </w:numPr>
      </w:pPr>
      <w:r w:rsidRPr="00EB0642">
        <w:t>User-friendly interface</w:t>
      </w:r>
    </w:p>
    <w:p w14:paraId="070669F5" w14:textId="77777777" w:rsidR="00EB0642" w:rsidRPr="00EB0642" w:rsidRDefault="00EB0642" w:rsidP="00EB0642">
      <w:pPr>
        <w:numPr>
          <w:ilvl w:val="0"/>
          <w:numId w:val="44"/>
        </w:numPr>
      </w:pPr>
      <w:r w:rsidRPr="00EB0642">
        <w:t>Extensive documentation</w:t>
      </w:r>
    </w:p>
    <w:p w14:paraId="1C1B8451" w14:textId="77777777" w:rsidR="00EB0642" w:rsidRPr="00EB0642" w:rsidRDefault="00EB0642" w:rsidP="00EB0642">
      <w:r w:rsidRPr="00EB0642">
        <w:rPr>
          <w:b/>
          <w:bCs/>
        </w:rPr>
        <w:t>Areas for Improvement:</w:t>
      </w:r>
    </w:p>
    <w:p w14:paraId="66AFE69F" w14:textId="77777777" w:rsidR="00EB0642" w:rsidRPr="00EB0642" w:rsidRDefault="00EB0642" w:rsidP="00EB0642">
      <w:pPr>
        <w:numPr>
          <w:ilvl w:val="0"/>
          <w:numId w:val="45"/>
        </w:numPr>
      </w:pPr>
      <w:r w:rsidRPr="00EB0642">
        <w:t>Enhanced security analysis coverage</w:t>
      </w:r>
    </w:p>
    <w:p w14:paraId="052F61BE" w14:textId="77777777" w:rsidR="00EB0642" w:rsidRPr="00EB0642" w:rsidRDefault="00EB0642" w:rsidP="00EB0642">
      <w:pPr>
        <w:numPr>
          <w:ilvl w:val="0"/>
          <w:numId w:val="45"/>
        </w:numPr>
      </w:pPr>
      <w:r w:rsidRPr="00EB0642">
        <w:t>Extended language support</w:t>
      </w:r>
    </w:p>
    <w:p w14:paraId="05C572CB" w14:textId="77777777" w:rsidR="00EB0642" w:rsidRPr="00EB0642" w:rsidRDefault="00EB0642" w:rsidP="00EB0642">
      <w:pPr>
        <w:numPr>
          <w:ilvl w:val="0"/>
          <w:numId w:val="45"/>
        </w:numPr>
      </w:pPr>
      <w:r w:rsidRPr="00EB0642">
        <w:t>Performance optimization for large files</w:t>
      </w:r>
    </w:p>
    <w:p w14:paraId="02D19524" w14:textId="77777777" w:rsidR="00EB0642" w:rsidRPr="00EB0642" w:rsidRDefault="00EB0642" w:rsidP="00EB0642">
      <w:pPr>
        <w:numPr>
          <w:ilvl w:val="0"/>
          <w:numId w:val="45"/>
        </w:numPr>
      </w:pPr>
      <w:r w:rsidRPr="00EB0642">
        <w:t>Advanced reporting templates</w:t>
      </w:r>
    </w:p>
    <w:p w14:paraId="3D532CD1" w14:textId="77777777" w:rsidR="00EB0642" w:rsidRPr="00EB0642" w:rsidRDefault="00EB0642" w:rsidP="00EB0642">
      <w:pPr>
        <w:numPr>
          <w:ilvl w:val="0"/>
          <w:numId w:val="45"/>
        </w:numPr>
      </w:pPr>
      <w:r w:rsidRPr="00EB0642">
        <w:t>Enterprise feature development</w:t>
      </w:r>
    </w:p>
    <w:p w14:paraId="3AEB243F" w14:textId="77777777" w:rsidR="00EB0642" w:rsidRPr="00EB0642" w:rsidRDefault="00EB0642" w:rsidP="00EB0642">
      <w:pPr>
        <w:rPr>
          <w:b/>
          <w:bCs/>
        </w:rPr>
      </w:pPr>
      <w:r w:rsidRPr="00EB0642">
        <w:rPr>
          <w:b/>
          <w:bCs/>
        </w:rPr>
        <w:t>20. Recommendations</w:t>
      </w:r>
    </w:p>
    <w:p w14:paraId="69DA58F4" w14:textId="77777777" w:rsidR="00EB0642" w:rsidRPr="00EB0642" w:rsidRDefault="00EB0642" w:rsidP="00EB0642">
      <w:r w:rsidRPr="00EB0642">
        <w:rPr>
          <w:b/>
          <w:bCs/>
        </w:rPr>
        <w:t>Immediate Actions:</w:t>
      </w:r>
    </w:p>
    <w:p w14:paraId="78938132" w14:textId="77777777" w:rsidR="00EB0642" w:rsidRPr="00EB0642" w:rsidRDefault="00EB0642" w:rsidP="00EB0642">
      <w:pPr>
        <w:numPr>
          <w:ilvl w:val="0"/>
          <w:numId w:val="46"/>
        </w:numPr>
      </w:pPr>
      <w:r w:rsidRPr="00EB0642">
        <w:t>Deploy production environment</w:t>
      </w:r>
    </w:p>
    <w:p w14:paraId="4DD06555" w14:textId="77777777" w:rsidR="00EB0642" w:rsidRPr="00EB0642" w:rsidRDefault="00EB0642" w:rsidP="00EB0642">
      <w:pPr>
        <w:numPr>
          <w:ilvl w:val="0"/>
          <w:numId w:val="46"/>
        </w:numPr>
      </w:pPr>
      <w:r w:rsidRPr="00EB0642">
        <w:t>Initiate user training program</w:t>
      </w:r>
    </w:p>
    <w:p w14:paraId="4ECC459F" w14:textId="77777777" w:rsidR="00EB0642" w:rsidRPr="00EB0642" w:rsidRDefault="00EB0642" w:rsidP="00EB0642">
      <w:pPr>
        <w:numPr>
          <w:ilvl w:val="0"/>
          <w:numId w:val="46"/>
        </w:numPr>
      </w:pPr>
      <w:r w:rsidRPr="00EB0642">
        <w:t>Establish monitoring and maintenance procedures</w:t>
      </w:r>
    </w:p>
    <w:p w14:paraId="0D97B324" w14:textId="77777777" w:rsidR="00EB0642" w:rsidRPr="00EB0642" w:rsidRDefault="00EB0642" w:rsidP="00EB0642">
      <w:pPr>
        <w:numPr>
          <w:ilvl w:val="0"/>
          <w:numId w:val="46"/>
        </w:numPr>
      </w:pPr>
      <w:r w:rsidRPr="00EB0642">
        <w:t>Begin Version 1.1 planning</w:t>
      </w:r>
    </w:p>
    <w:p w14:paraId="0FC01F68" w14:textId="77777777" w:rsidR="00EB0642" w:rsidRPr="00EB0642" w:rsidRDefault="00EB0642" w:rsidP="00EB0642">
      <w:pPr>
        <w:numPr>
          <w:ilvl w:val="0"/>
          <w:numId w:val="46"/>
        </w:numPr>
      </w:pPr>
      <w:r w:rsidRPr="00EB0642">
        <w:t>Gather user feedback for improvements</w:t>
      </w:r>
    </w:p>
    <w:p w14:paraId="58819C84" w14:textId="77777777" w:rsidR="00EB0642" w:rsidRPr="00EB0642" w:rsidRDefault="00EB0642" w:rsidP="00EB0642">
      <w:r w:rsidRPr="00EB0642">
        <w:rPr>
          <w:b/>
          <w:bCs/>
        </w:rPr>
        <w:t>Strategic Initiatives:</w:t>
      </w:r>
    </w:p>
    <w:p w14:paraId="7F5E5595" w14:textId="77777777" w:rsidR="00EB0642" w:rsidRPr="00EB0642" w:rsidRDefault="00EB0642" w:rsidP="00EB0642">
      <w:pPr>
        <w:numPr>
          <w:ilvl w:val="0"/>
          <w:numId w:val="47"/>
        </w:numPr>
      </w:pPr>
      <w:r w:rsidRPr="00EB0642">
        <w:t>Evaluate commercial viability</w:t>
      </w:r>
    </w:p>
    <w:p w14:paraId="610628F7" w14:textId="77777777" w:rsidR="00EB0642" w:rsidRPr="00EB0642" w:rsidRDefault="00EB0642" w:rsidP="00EB0642">
      <w:pPr>
        <w:numPr>
          <w:ilvl w:val="0"/>
          <w:numId w:val="47"/>
        </w:numPr>
      </w:pPr>
      <w:r w:rsidRPr="00EB0642">
        <w:lastRenderedPageBreak/>
        <w:t>Assess enterprise market opportunities</w:t>
      </w:r>
    </w:p>
    <w:p w14:paraId="445E850A" w14:textId="77777777" w:rsidR="00EB0642" w:rsidRPr="00EB0642" w:rsidRDefault="00EB0642" w:rsidP="00EB0642">
      <w:pPr>
        <w:numPr>
          <w:ilvl w:val="0"/>
          <w:numId w:val="47"/>
        </w:numPr>
      </w:pPr>
      <w:r w:rsidRPr="00EB0642">
        <w:t>Consider open-source community engagement</w:t>
      </w:r>
    </w:p>
    <w:p w14:paraId="7922AD64" w14:textId="77777777" w:rsidR="00EB0642" w:rsidRPr="00EB0642" w:rsidRDefault="00EB0642" w:rsidP="00EB0642">
      <w:pPr>
        <w:numPr>
          <w:ilvl w:val="0"/>
          <w:numId w:val="47"/>
        </w:numPr>
      </w:pPr>
      <w:r w:rsidRPr="00EB0642">
        <w:t>Plan integration with popular development tools</w:t>
      </w:r>
    </w:p>
    <w:p w14:paraId="4262D096" w14:textId="77777777" w:rsidR="00EB0642" w:rsidRPr="00EB0642" w:rsidRDefault="00EB0642" w:rsidP="00EB0642">
      <w:pPr>
        <w:numPr>
          <w:ilvl w:val="0"/>
          <w:numId w:val="47"/>
        </w:numPr>
      </w:pPr>
      <w:r w:rsidRPr="00EB0642">
        <w:t>Investigate advanced AI/ML enhancement possibilities</w:t>
      </w:r>
    </w:p>
    <w:p w14:paraId="63E8DCB0" w14:textId="77777777" w:rsidR="00EB0642" w:rsidRPr="00EB0642" w:rsidRDefault="00EB0642" w:rsidP="00EB0642">
      <w:r w:rsidRPr="00EB0642">
        <w:pict w14:anchorId="213F7F7B">
          <v:rect id="_x0000_i1121" style="width:0;height:1.5pt" o:hralign="center" o:hrstd="t" o:hr="t" fillcolor="#a0a0a0" stroked="f"/>
        </w:pict>
      </w:r>
    </w:p>
    <w:p w14:paraId="77672FBD" w14:textId="7BF3048B" w:rsidR="00EB0642" w:rsidRPr="00EB0642" w:rsidRDefault="00EB0642" w:rsidP="00EB0642">
      <w:r w:rsidRPr="00EB0642">
        <w:rPr>
          <w:b/>
          <w:bCs/>
        </w:rPr>
        <w:t>Document Prepared By:</w:t>
      </w:r>
      <w:r w:rsidRPr="00EB0642">
        <w:br/>
      </w:r>
      <w:r>
        <w:t>MUKUL CHOUHAN</w:t>
      </w:r>
      <w:r w:rsidRPr="00EB0642">
        <w:t xml:space="preserve">, </w:t>
      </w:r>
      <w:r>
        <w:t>Intern at Elevate Labs</w:t>
      </w:r>
      <w:r w:rsidRPr="00EB0642">
        <w:br/>
      </w:r>
      <w:r>
        <w:t>08/09/2025</w:t>
      </w:r>
    </w:p>
    <w:p w14:paraId="4C9F63C4" w14:textId="0F2FA665" w:rsidR="00EB0642" w:rsidRPr="00EB0642" w:rsidRDefault="00EB0642" w:rsidP="00EB0642">
      <w:r w:rsidRPr="00EB0642">
        <w:rPr>
          <w:b/>
          <w:bCs/>
        </w:rPr>
        <w:t>Reviewed By:</w:t>
      </w:r>
      <w:r w:rsidRPr="00EB0642">
        <w:br/>
      </w:r>
      <w:r>
        <w:t>ELEVATE LABS</w:t>
      </w:r>
    </w:p>
    <w:p w14:paraId="19C324A8" w14:textId="320F23DE" w:rsidR="00EB0642" w:rsidRPr="00EB0642" w:rsidRDefault="00EB0642" w:rsidP="00EB0642">
      <w:r w:rsidRPr="00EB0642">
        <w:rPr>
          <w:b/>
          <w:bCs/>
        </w:rPr>
        <w:t>Approved By:</w:t>
      </w:r>
      <w:r w:rsidRPr="00EB0642">
        <w:br/>
      </w:r>
    </w:p>
    <w:p w14:paraId="6E61FB53" w14:textId="77777777" w:rsidR="00EB0642" w:rsidRPr="00EB0642" w:rsidRDefault="00EB0642" w:rsidP="00EB0642">
      <w:r w:rsidRPr="00EB0642">
        <w:pict w14:anchorId="1C0A53FF">
          <v:rect id="_x0000_i1122" style="width:0;height:1.5pt" o:hralign="center" o:hrstd="t" o:hr="t" fillcolor="#a0a0a0" stroked="f"/>
        </w:pict>
      </w:r>
    </w:p>
    <w:p w14:paraId="31BAD969" w14:textId="77777777" w:rsidR="00E13B55" w:rsidRDefault="00E13B55"/>
    <w:sectPr w:rsidR="00E13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776"/>
    <w:multiLevelType w:val="multilevel"/>
    <w:tmpl w:val="B032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695B"/>
    <w:multiLevelType w:val="multilevel"/>
    <w:tmpl w:val="46D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20E33"/>
    <w:multiLevelType w:val="multilevel"/>
    <w:tmpl w:val="BCEE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F6019"/>
    <w:multiLevelType w:val="multilevel"/>
    <w:tmpl w:val="EC4C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E254D"/>
    <w:multiLevelType w:val="multilevel"/>
    <w:tmpl w:val="7238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70516"/>
    <w:multiLevelType w:val="multilevel"/>
    <w:tmpl w:val="8BCC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10A47"/>
    <w:multiLevelType w:val="multilevel"/>
    <w:tmpl w:val="E848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B0358"/>
    <w:multiLevelType w:val="multilevel"/>
    <w:tmpl w:val="09D0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934DF"/>
    <w:multiLevelType w:val="multilevel"/>
    <w:tmpl w:val="FD9E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06F2B"/>
    <w:multiLevelType w:val="multilevel"/>
    <w:tmpl w:val="3AAC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A703C"/>
    <w:multiLevelType w:val="multilevel"/>
    <w:tmpl w:val="12CA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0304E"/>
    <w:multiLevelType w:val="hybridMultilevel"/>
    <w:tmpl w:val="C3B2F7D0"/>
    <w:lvl w:ilvl="0" w:tplc="3FE24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742B2"/>
    <w:multiLevelType w:val="multilevel"/>
    <w:tmpl w:val="B7D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40583"/>
    <w:multiLevelType w:val="multilevel"/>
    <w:tmpl w:val="3242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C01CB"/>
    <w:multiLevelType w:val="multilevel"/>
    <w:tmpl w:val="D4B2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21093"/>
    <w:multiLevelType w:val="multilevel"/>
    <w:tmpl w:val="335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15A41"/>
    <w:multiLevelType w:val="multilevel"/>
    <w:tmpl w:val="82EE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03777E"/>
    <w:multiLevelType w:val="multilevel"/>
    <w:tmpl w:val="EBF0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62798"/>
    <w:multiLevelType w:val="multilevel"/>
    <w:tmpl w:val="432A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141C46"/>
    <w:multiLevelType w:val="multilevel"/>
    <w:tmpl w:val="AEC0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B7CF4"/>
    <w:multiLevelType w:val="multilevel"/>
    <w:tmpl w:val="D716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05503A"/>
    <w:multiLevelType w:val="multilevel"/>
    <w:tmpl w:val="104A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A047E5"/>
    <w:multiLevelType w:val="multilevel"/>
    <w:tmpl w:val="9DE4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11AD0"/>
    <w:multiLevelType w:val="multilevel"/>
    <w:tmpl w:val="85047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B86C53"/>
    <w:multiLevelType w:val="multilevel"/>
    <w:tmpl w:val="E846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BD7C8F"/>
    <w:multiLevelType w:val="multilevel"/>
    <w:tmpl w:val="7C16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E73676"/>
    <w:multiLevelType w:val="multilevel"/>
    <w:tmpl w:val="32E0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CD26A9"/>
    <w:multiLevelType w:val="multilevel"/>
    <w:tmpl w:val="BAA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493B7F"/>
    <w:multiLevelType w:val="multilevel"/>
    <w:tmpl w:val="6D8A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760D7C"/>
    <w:multiLevelType w:val="multilevel"/>
    <w:tmpl w:val="F47E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F93390"/>
    <w:multiLevelType w:val="multilevel"/>
    <w:tmpl w:val="91BE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74012"/>
    <w:multiLevelType w:val="multilevel"/>
    <w:tmpl w:val="5734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BA74EC"/>
    <w:multiLevelType w:val="multilevel"/>
    <w:tmpl w:val="B66E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F550AD"/>
    <w:multiLevelType w:val="multilevel"/>
    <w:tmpl w:val="97B4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34043"/>
    <w:multiLevelType w:val="multilevel"/>
    <w:tmpl w:val="027EE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CF5CE7"/>
    <w:multiLevelType w:val="multilevel"/>
    <w:tmpl w:val="C1FA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4E2CD8"/>
    <w:multiLevelType w:val="multilevel"/>
    <w:tmpl w:val="29E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A61AD1"/>
    <w:multiLevelType w:val="multilevel"/>
    <w:tmpl w:val="D6F4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EE53A1"/>
    <w:multiLevelType w:val="multilevel"/>
    <w:tmpl w:val="276C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662147"/>
    <w:multiLevelType w:val="multilevel"/>
    <w:tmpl w:val="AFFC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B029A1"/>
    <w:multiLevelType w:val="multilevel"/>
    <w:tmpl w:val="74C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84658E"/>
    <w:multiLevelType w:val="multilevel"/>
    <w:tmpl w:val="8074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CA38EE"/>
    <w:multiLevelType w:val="multilevel"/>
    <w:tmpl w:val="5D48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0449CA"/>
    <w:multiLevelType w:val="multilevel"/>
    <w:tmpl w:val="3FF4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774461"/>
    <w:multiLevelType w:val="multilevel"/>
    <w:tmpl w:val="117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F573FC"/>
    <w:multiLevelType w:val="multilevel"/>
    <w:tmpl w:val="D46A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FB1351"/>
    <w:multiLevelType w:val="multilevel"/>
    <w:tmpl w:val="89EE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4B266B"/>
    <w:multiLevelType w:val="multilevel"/>
    <w:tmpl w:val="2122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744892">
    <w:abstractNumId w:val="37"/>
  </w:num>
  <w:num w:numId="2" w16cid:durableId="2037386317">
    <w:abstractNumId w:val="33"/>
  </w:num>
  <w:num w:numId="3" w16cid:durableId="999892065">
    <w:abstractNumId w:val="7"/>
  </w:num>
  <w:num w:numId="4" w16cid:durableId="1198741122">
    <w:abstractNumId w:val="23"/>
  </w:num>
  <w:num w:numId="5" w16cid:durableId="1273512969">
    <w:abstractNumId w:val="5"/>
  </w:num>
  <w:num w:numId="6" w16cid:durableId="228157726">
    <w:abstractNumId w:val="32"/>
  </w:num>
  <w:num w:numId="7" w16cid:durableId="1009481823">
    <w:abstractNumId w:val="38"/>
  </w:num>
  <w:num w:numId="8" w16cid:durableId="1248079129">
    <w:abstractNumId w:val="13"/>
  </w:num>
  <w:num w:numId="9" w16cid:durableId="834036161">
    <w:abstractNumId w:val="29"/>
  </w:num>
  <w:num w:numId="10" w16cid:durableId="935557981">
    <w:abstractNumId w:val="31"/>
  </w:num>
  <w:num w:numId="11" w16cid:durableId="1673947569">
    <w:abstractNumId w:val="43"/>
  </w:num>
  <w:num w:numId="12" w16cid:durableId="1887374111">
    <w:abstractNumId w:val="8"/>
  </w:num>
  <w:num w:numId="13" w16cid:durableId="75523239">
    <w:abstractNumId w:val="25"/>
  </w:num>
  <w:num w:numId="14" w16cid:durableId="1350646567">
    <w:abstractNumId w:val="17"/>
  </w:num>
  <w:num w:numId="15" w16cid:durableId="2100980124">
    <w:abstractNumId w:val="6"/>
  </w:num>
  <w:num w:numId="16" w16cid:durableId="58866544">
    <w:abstractNumId w:val="22"/>
  </w:num>
  <w:num w:numId="17" w16cid:durableId="1488474945">
    <w:abstractNumId w:val="46"/>
  </w:num>
  <w:num w:numId="18" w16cid:durableId="2012444330">
    <w:abstractNumId w:val="16"/>
  </w:num>
  <w:num w:numId="19" w16cid:durableId="25643717">
    <w:abstractNumId w:val="18"/>
  </w:num>
  <w:num w:numId="20" w16cid:durableId="1205018675">
    <w:abstractNumId w:val="12"/>
  </w:num>
  <w:num w:numId="21" w16cid:durableId="815604166">
    <w:abstractNumId w:val="41"/>
  </w:num>
  <w:num w:numId="22" w16cid:durableId="1908228053">
    <w:abstractNumId w:val="27"/>
  </w:num>
  <w:num w:numId="23" w16cid:durableId="226959913">
    <w:abstractNumId w:val="4"/>
  </w:num>
  <w:num w:numId="24" w16cid:durableId="922370620">
    <w:abstractNumId w:val="10"/>
  </w:num>
  <w:num w:numId="25" w16cid:durableId="1873690123">
    <w:abstractNumId w:val="21"/>
  </w:num>
  <w:num w:numId="26" w16cid:durableId="1856458873">
    <w:abstractNumId w:val="39"/>
  </w:num>
  <w:num w:numId="27" w16cid:durableId="470288080">
    <w:abstractNumId w:val="35"/>
  </w:num>
  <w:num w:numId="28" w16cid:durableId="1907105112">
    <w:abstractNumId w:val="3"/>
  </w:num>
  <w:num w:numId="29" w16cid:durableId="886339637">
    <w:abstractNumId w:val="0"/>
  </w:num>
  <w:num w:numId="30" w16cid:durableId="2129349129">
    <w:abstractNumId w:val="30"/>
  </w:num>
  <w:num w:numId="31" w16cid:durableId="55444570">
    <w:abstractNumId w:val="42"/>
  </w:num>
  <w:num w:numId="32" w16cid:durableId="1859464292">
    <w:abstractNumId w:val="9"/>
  </w:num>
  <w:num w:numId="33" w16cid:durableId="538274958">
    <w:abstractNumId w:val="20"/>
  </w:num>
  <w:num w:numId="34" w16cid:durableId="302275336">
    <w:abstractNumId w:val="28"/>
  </w:num>
  <w:num w:numId="35" w16cid:durableId="346955248">
    <w:abstractNumId w:val="47"/>
  </w:num>
  <w:num w:numId="36" w16cid:durableId="443892294">
    <w:abstractNumId w:val="19"/>
  </w:num>
  <w:num w:numId="37" w16cid:durableId="1169520214">
    <w:abstractNumId w:val="14"/>
  </w:num>
  <w:num w:numId="38" w16cid:durableId="829640419">
    <w:abstractNumId w:val="1"/>
  </w:num>
  <w:num w:numId="39" w16cid:durableId="1374188107">
    <w:abstractNumId w:val="15"/>
  </w:num>
  <w:num w:numId="40" w16cid:durableId="221067563">
    <w:abstractNumId w:val="45"/>
  </w:num>
  <w:num w:numId="41" w16cid:durableId="413168560">
    <w:abstractNumId w:val="36"/>
  </w:num>
  <w:num w:numId="42" w16cid:durableId="827667440">
    <w:abstractNumId w:val="44"/>
  </w:num>
  <w:num w:numId="43" w16cid:durableId="1575508129">
    <w:abstractNumId w:val="24"/>
  </w:num>
  <w:num w:numId="44" w16cid:durableId="1205293914">
    <w:abstractNumId w:val="26"/>
  </w:num>
  <w:num w:numId="45" w16cid:durableId="726953543">
    <w:abstractNumId w:val="40"/>
  </w:num>
  <w:num w:numId="46" w16cid:durableId="1985967428">
    <w:abstractNumId w:val="34"/>
  </w:num>
  <w:num w:numId="47" w16cid:durableId="799570241">
    <w:abstractNumId w:val="2"/>
  </w:num>
  <w:num w:numId="48" w16cid:durableId="18110905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0642"/>
    <w:rsid w:val="00311247"/>
    <w:rsid w:val="009D424A"/>
    <w:rsid w:val="00D35DB6"/>
    <w:rsid w:val="00E13B55"/>
    <w:rsid w:val="00EB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EE65"/>
  <w15:chartTrackingRefBased/>
  <w15:docId w15:val="{B671F3B5-A885-4AFB-AE0D-CF1F103A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64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64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6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6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64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64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64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6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6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6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6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64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642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EB0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chouhanmukul645@gmail.com</dc:creator>
  <cp:keywords/>
  <dc:description/>
  <cp:lastModifiedBy>chouhanmukul645@gmail.com</cp:lastModifiedBy>
  <cp:revision>1</cp:revision>
  <dcterms:created xsi:type="dcterms:W3CDTF">2025-09-08T13:34:00Z</dcterms:created>
  <dcterms:modified xsi:type="dcterms:W3CDTF">2025-09-08T13:53:00Z</dcterms:modified>
</cp:coreProperties>
</file>