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6510B" w14:textId="77777777" w:rsidR="00D76E5F" w:rsidRPr="00D76E5F" w:rsidRDefault="00D76E5F" w:rsidP="00D76E5F">
      <w:pPr>
        <w:widowControl/>
        <w:shd w:val="clear" w:color="auto" w:fill="FFFFFF"/>
        <w:jc w:val="center"/>
        <w:rPr>
          <w:rFonts w:ascii="Helvetica Neue" w:hAnsi="Helvetica Neue" w:cs="Times New Roman"/>
          <w:color w:val="444444"/>
          <w:kern w:val="0"/>
          <w:sz w:val="36"/>
        </w:rPr>
      </w:pPr>
      <w:r w:rsidRPr="007A0C92">
        <w:rPr>
          <w:rFonts w:ascii="Arial" w:hAnsi="Arial" w:cs="Arial"/>
          <w:b/>
          <w:bCs/>
          <w:color w:val="000000"/>
          <w:kern w:val="0"/>
          <w:sz w:val="32"/>
          <w:szCs w:val="22"/>
          <w:bdr w:val="none" w:sz="0" w:space="0" w:color="auto" w:frame="1"/>
        </w:rPr>
        <w:t>F</w:t>
      </w:r>
      <w:r w:rsidRPr="007A0C92">
        <w:rPr>
          <w:rFonts w:ascii="Arial" w:hAnsi="Arial" w:cs="Arial" w:hint="eastAsia"/>
          <w:b/>
          <w:bCs/>
          <w:color w:val="000000"/>
          <w:kern w:val="0"/>
          <w:sz w:val="32"/>
          <w:szCs w:val="22"/>
          <w:bdr w:val="none" w:sz="0" w:space="0" w:color="auto" w:frame="1"/>
        </w:rPr>
        <w:t>inal</w:t>
      </w:r>
      <w:r w:rsidRPr="007A0C92">
        <w:rPr>
          <w:rFonts w:ascii="Arial" w:hAnsi="Arial" w:cs="Arial"/>
          <w:b/>
          <w:bCs/>
          <w:color w:val="000000"/>
          <w:kern w:val="0"/>
          <w:sz w:val="32"/>
          <w:szCs w:val="22"/>
          <w:bdr w:val="none" w:sz="0" w:space="0" w:color="auto" w:frame="1"/>
        </w:rPr>
        <w:t xml:space="preserve"> Project Proposal</w:t>
      </w:r>
    </w:p>
    <w:p w14:paraId="7C5FE7BD" w14:textId="77777777" w:rsidR="007A0C92" w:rsidRDefault="00D76E5F" w:rsidP="00D76E5F">
      <w:pPr>
        <w:widowControl/>
        <w:shd w:val="clear" w:color="auto" w:fill="FFFFFF"/>
        <w:spacing w:after="240"/>
        <w:jc w:val="left"/>
        <w:rPr>
          <w:rFonts w:ascii="Helvetica Neue" w:hAnsi="Helvetica Neue" w:cs="Times New Roman"/>
          <w:color w:val="444444"/>
          <w:kern w:val="0"/>
        </w:rPr>
      </w:pPr>
      <w:r w:rsidRPr="00D76E5F">
        <w:rPr>
          <w:rFonts w:ascii="Helvetica Neue" w:hAnsi="Helvetica Neue" w:cs="Times New Roman"/>
          <w:color w:val="444444"/>
          <w:kern w:val="0"/>
        </w:rPr>
        <w:t> </w:t>
      </w:r>
      <w:bookmarkStart w:id="0" w:name="_GoBack"/>
      <w:bookmarkEnd w:id="0"/>
    </w:p>
    <w:p w14:paraId="499319D8" w14:textId="0AA676E9" w:rsidR="006767C8" w:rsidRDefault="006767C8" w:rsidP="00D76E5F">
      <w:pPr>
        <w:widowControl/>
        <w:shd w:val="clear" w:color="auto" w:fill="FFFFFF"/>
        <w:spacing w:after="240"/>
        <w:jc w:val="left"/>
        <w:rPr>
          <w:rFonts w:ascii="Helvetica Neue" w:hAnsi="Helvetica Neue" w:cs="Times New Roman" w:hint="eastAsia"/>
          <w:color w:val="444444"/>
          <w:kern w:val="0"/>
        </w:rPr>
      </w:pPr>
      <w:r>
        <w:rPr>
          <w:rFonts w:ascii="Helvetica Neue" w:hAnsi="Helvetica Neue" w:cs="Times New Roman"/>
          <w:color w:val="444444"/>
          <w:kern w:val="0"/>
        </w:rPr>
        <w:t>Movie Tickets Shopping</w:t>
      </w:r>
      <w:r w:rsidR="00180319">
        <w:rPr>
          <w:rFonts w:ascii="Helvetica Neue" w:hAnsi="Helvetica Neue" w:cs="Times New Roman"/>
          <w:color w:val="444444"/>
          <w:kern w:val="0"/>
        </w:rPr>
        <w:t xml:space="preserve"> Site</w:t>
      </w:r>
      <w:r>
        <w:rPr>
          <w:rFonts w:ascii="Helvetica Neue" w:hAnsi="Helvetica Neue" w:cs="Times New Roman"/>
          <w:color w:val="444444"/>
          <w:kern w:val="0"/>
        </w:rPr>
        <w:t>:</w:t>
      </w:r>
    </w:p>
    <w:p w14:paraId="064A2836" w14:textId="1E58A3DD" w:rsidR="00D76E5F" w:rsidRPr="00D76E5F" w:rsidRDefault="00D76E5F" w:rsidP="006767C8">
      <w:pPr>
        <w:widowControl/>
        <w:shd w:val="clear" w:color="auto" w:fill="FFFFFF"/>
        <w:spacing w:after="240"/>
        <w:contextualSpacing/>
        <w:jc w:val="left"/>
        <w:rPr>
          <w:rFonts w:ascii="Helvetica Neue" w:hAnsi="Helvetica Neue" w:cs="Times New Roman"/>
          <w:color w:val="444444"/>
          <w:kern w:val="0"/>
        </w:rPr>
      </w:pPr>
      <w:r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1.</w:t>
      </w:r>
      <w:r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As a user</w:t>
      </w:r>
      <w:r w:rsidR="006767C8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,</w:t>
      </w:r>
      <w:r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I should be able to login using username</w:t>
      </w:r>
      <w:r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and </w:t>
      </w:r>
      <w:r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password</w:t>
      </w:r>
      <w:r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to</w:t>
      </w:r>
      <w:r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login</w:t>
      </w:r>
      <w:r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and buy the</w:t>
      </w:r>
      <w:r w:rsidR="006767C8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movie</w:t>
      </w:r>
      <w:r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tickets</w:t>
      </w:r>
      <w:r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.</w:t>
      </w:r>
    </w:p>
    <w:p w14:paraId="65F55E7B" w14:textId="5363C7F3" w:rsidR="00D76E5F" w:rsidRDefault="00D76E5F" w:rsidP="006767C8">
      <w:pPr>
        <w:widowControl/>
        <w:shd w:val="clear" w:color="auto" w:fill="FFFFFF"/>
        <w:contextualSpacing/>
        <w:jc w:val="left"/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2.</w:t>
      </w:r>
      <w:r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As a user, I should be able to search results</w:t>
      </w:r>
      <w:r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by </w:t>
      </w:r>
      <w:r w:rsidR="002D7A91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date, </w:t>
      </w:r>
      <w:r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the name of the movie</w:t>
      </w:r>
      <w:r w:rsidR="002D7A91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, o</w:t>
      </w:r>
      <w:r w:rsidR="00A62FF8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r the rating of the movie</w:t>
      </w:r>
      <w:r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.</w:t>
      </w:r>
      <w:r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</w:t>
      </w:r>
    </w:p>
    <w:p w14:paraId="11367DBC" w14:textId="35FA9470" w:rsidR="00D76E5F" w:rsidRDefault="00D76E5F" w:rsidP="006767C8">
      <w:pPr>
        <w:widowControl/>
        <w:shd w:val="clear" w:color="auto" w:fill="FFFFFF"/>
        <w:contextualSpacing/>
        <w:jc w:val="left"/>
        <w:rPr>
          <w:rFonts w:ascii="Helvetica Neue" w:hAnsi="Helvetica Neue" w:cs="Times New Roman"/>
          <w:color w:val="444444"/>
          <w:kern w:val="0"/>
        </w:rPr>
      </w:pPr>
      <w:r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3.</w:t>
      </w:r>
      <w:r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As a user, I should be able to sort the search results</w:t>
      </w:r>
      <w:r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</w:t>
      </w:r>
      <w:r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by </w:t>
      </w:r>
      <w:r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date, rating of the movie</w:t>
      </w:r>
      <w:r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,</w:t>
      </w:r>
      <w:r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price of the ticket. </w:t>
      </w:r>
    </w:p>
    <w:p w14:paraId="72826218" w14:textId="77777777" w:rsidR="00D76E5F" w:rsidRDefault="007A0C92" w:rsidP="00D76E5F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4.</w:t>
      </w:r>
      <w:r w:rsidR="00D76E5F"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As a user, I should be able to</w:t>
      </w:r>
      <w:r w:rsidR="00D76E5F"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</w:t>
      </w:r>
      <w:r w:rsidR="00D76E5F"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create a shopping cart with items.</w:t>
      </w:r>
    </w:p>
    <w:p w14:paraId="0EFA39E5" w14:textId="77777777" w:rsidR="00D76E5F" w:rsidRPr="00D76E5F" w:rsidRDefault="007A0C92" w:rsidP="00D76E5F">
      <w:pPr>
        <w:widowControl/>
        <w:jc w:val="left"/>
        <w:textAlignment w:val="baseline"/>
        <w:rPr>
          <w:rFonts w:ascii="inherit" w:hAnsi="inherit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bdr w:val="none" w:sz="0" w:space="0" w:color="auto" w:frame="1"/>
        </w:rPr>
        <w:t>5.</w:t>
      </w:r>
      <w:r w:rsidR="00D76E5F"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As a user, I should be able to view a cart.</w:t>
      </w:r>
    </w:p>
    <w:p w14:paraId="308BAD61" w14:textId="77777777" w:rsidR="00D76E5F" w:rsidRDefault="007A0C92" w:rsidP="00D76E5F">
      <w:pPr>
        <w:widowControl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bdr w:val="none" w:sz="0" w:space="0" w:color="auto" w:frame="1"/>
        </w:rPr>
        <w:t>6.</w:t>
      </w:r>
      <w:r w:rsidR="00D76E5F"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As a user, I should be able to edit a cart (both add and remove items).</w:t>
      </w:r>
    </w:p>
    <w:p w14:paraId="79873C00" w14:textId="77777777" w:rsidR="002E739F" w:rsidRPr="00D76E5F" w:rsidRDefault="007A0C92" w:rsidP="007A0C92">
      <w:pPr>
        <w:widowControl/>
        <w:jc w:val="left"/>
        <w:textAlignment w:val="baseline"/>
        <w:rPr>
          <w:rFonts w:ascii="inherit" w:hAnsi="inherit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bdr w:val="none" w:sz="0" w:space="0" w:color="auto" w:frame="1"/>
        </w:rPr>
        <w:t>7.</w:t>
      </w:r>
      <w:r w:rsidR="002E739F"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As a user, I should be able delete a record.</w:t>
      </w:r>
    </w:p>
    <w:p w14:paraId="5415BD11" w14:textId="77777777" w:rsidR="00D76E5F" w:rsidRDefault="007A0C92" w:rsidP="00D76E5F">
      <w:pPr>
        <w:widowControl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bdr w:val="none" w:sz="0" w:space="0" w:color="auto" w:frame="1"/>
        </w:rPr>
        <w:t>8.</w:t>
      </w:r>
      <w:r w:rsidR="00D76E5F"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As a user, I should be able to log out from the application.</w:t>
      </w:r>
    </w:p>
    <w:p w14:paraId="610312C2" w14:textId="77777777" w:rsidR="002E739F" w:rsidRPr="00D76E5F" w:rsidRDefault="007A0C92" w:rsidP="007A0C92">
      <w:pPr>
        <w:widowControl/>
        <w:jc w:val="left"/>
        <w:textAlignment w:val="baseline"/>
        <w:rPr>
          <w:rFonts w:ascii="inherit" w:hAnsi="inherit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bdr w:val="none" w:sz="0" w:space="0" w:color="auto" w:frame="1"/>
        </w:rPr>
        <w:t>9.</w:t>
      </w:r>
      <w:r w:rsidR="002E739F"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As a user, I should be able to bookmark search, create, edit, view operation URLs.</w:t>
      </w:r>
    </w:p>
    <w:p w14:paraId="4DF397A8" w14:textId="77777777" w:rsidR="00D76E5F" w:rsidRDefault="00D76E5F" w:rsidP="00D76E5F">
      <w:pPr>
        <w:widowControl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</w:pPr>
    </w:p>
    <w:p w14:paraId="150DF98D" w14:textId="77777777" w:rsidR="00D76E5F" w:rsidRPr="00A62FF8" w:rsidRDefault="00D76E5F" w:rsidP="00D76E5F">
      <w:pPr>
        <w:widowControl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  <w:u w:val="single"/>
          <w:bdr w:val="none" w:sz="0" w:space="0" w:color="auto" w:frame="1"/>
        </w:rPr>
      </w:pPr>
      <w:r w:rsidRPr="00A62FF8">
        <w:rPr>
          <w:rFonts w:ascii="Arial" w:hAnsi="Arial" w:cs="Arial"/>
          <w:color w:val="000000"/>
          <w:kern w:val="0"/>
          <w:sz w:val="22"/>
          <w:szCs w:val="22"/>
          <w:u w:val="single"/>
          <w:bdr w:val="none" w:sz="0" w:space="0" w:color="auto" w:frame="1"/>
        </w:rPr>
        <w:t>Extra features:</w:t>
      </w:r>
    </w:p>
    <w:p w14:paraId="542B50D1" w14:textId="1AD3F364" w:rsidR="00D76E5F" w:rsidRPr="007A0C92" w:rsidRDefault="007A0C92" w:rsidP="007A0C92">
      <w:pPr>
        <w:widowControl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bdr w:val="none" w:sz="0" w:space="0" w:color="auto" w:frame="1"/>
        </w:rPr>
        <w:t>1.</w:t>
      </w:r>
      <w:r w:rsidR="00D76E5F" w:rsidRPr="007A0C92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As a user,</w:t>
      </w:r>
      <w:r w:rsidR="00D76E5F" w:rsidRPr="007A0C92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</w:t>
      </w:r>
      <w:r w:rsidR="00D76E5F" w:rsidRPr="007A0C92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I should be able to</w:t>
      </w:r>
      <w:r w:rsidR="00D76E5F" w:rsidRPr="007A0C92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</w:t>
      </w:r>
      <w:r w:rsidR="00A62FF8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check out</w:t>
      </w:r>
      <w:r w:rsidR="00D76E5F" w:rsidRPr="007A0C92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if there are any discount tickets.</w:t>
      </w:r>
    </w:p>
    <w:p w14:paraId="1CC83D6A" w14:textId="77777777" w:rsidR="00D76E5F" w:rsidRPr="007A0C92" w:rsidRDefault="007A0C92" w:rsidP="007A0C92">
      <w:pPr>
        <w:widowControl/>
        <w:jc w:val="left"/>
        <w:textAlignment w:val="baseline"/>
        <w:rPr>
          <w:rFonts w:ascii="inherit" w:hAnsi="inherit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bdr w:val="none" w:sz="0" w:space="0" w:color="auto" w:frame="1"/>
        </w:rPr>
        <w:t>2.</w:t>
      </w:r>
      <w:r w:rsidR="00D76E5F" w:rsidRPr="007A0C92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As a user, I should be able to</w:t>
      </w:r>
      <w:r w:rsidR="00D76E5F" w:rsidRPr="007A0C92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enter promotion code and get a discount price.</w:t>
      </w:r>
    </w:p>
    <w:p w14:paraId="48E8DD08" w14:textId="502D0A49" w:rsidR="00D76E5F" w:rsidRPr="007A0C92" w:rsidRDefault="007A0C92" w:rsidP="007A0C92">
      <w:pPr>
        <w:widowControl/>
        <w:jc w:val="left"/>
        <w:textAlignment w:val="baseline"/>
        <w:rPr>
          <w:rFonts w:ascii="inherit" w:hAnsi="inherit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  <w:bdr w:val="none" w:sz="0" w:space="0" w:color="auto" w:frame="1"/>
        </w:rPr>
        <w:t>3.</w:t>
      </w:r>
      <w:r w:rsidR="00D76E5F" w:rsidRPr="007A0C92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As a user, I should be able to</w:t>
      </w:r>
      <w:r w:rsidR="00D76E5F" w:rsidRPr="007A0C92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choose the </w:t>
      </w:r>
      <w:r w:rsidR="002E739F" w:rsidRPr="007A0C92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available </w:t>
      </w:r>
      <w:r w:rsidR="00D76E5F" w:rsidRPr="007A0C92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seats by clicking at the</w:t>
      </w:r>
      <w:r w:rsidR="002E739F" w:rsidRPr="007A0C92">
        <w:rPr>
          <w:rFonts w:ascii="Arial" w:hAnsi="Arial" w:cs="Arial" w:hint="eastAsia"/>
          <w:color w:val="000000"/>
          <w:kern w:val="0"/>
          <w:sz w:val="22"/>
          <w:szCs w:val="22"/>
          <w:bdr w:val="none" w:sz="0" w:space="0" w:color="auto" w:frame="1"/>
        </w:rPr>
        <w:t xml:space="preserve"> seat</w:t>
      </w:r>
      <w:r w:rsidR="002E739F" w:rsidRPr="007A0C92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from seats map</w:t>
      </w:r>
      <w:r w:rsidR="00A62FF8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of the cinema</w:t>
      </w:r>
      <w:r w:rsidR="00D76E5F" w:rsidRPr="007A0C92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>.</w:t>
      </w:r>
    </w:p>
    <w:p w14:paraId="2874475C" w14:textId="77777777" w:rsidR="002E739F" w:rsidRDefault="002E739F" w:rsidP="00D76E5F">
      <w:pPr>
        <w:widowControl/>
        <w:shd w:val="clear" w:color="auto" w:fill="FFFFFF"/>
        <w:jc w:val="left"/>
        <w:rPr>
          <w:rFonts w:ascii="Helvetica Neue" w:hAnsi="Helvetica Neue" w:cs="Times New Roman"/>
          <w:color w:val="444444"/>
          <w:kern w:val="0"/>
        </w:rPr>
      </w:pPr>
    </w:p>
    <w:p w14:paraId="0FE26AE4" w14:textId="77777777" w:rsidR="00D76E5F" w:rsidRDefault="00D76E5F" w:rsidP="00D76E5F">
      <w:pPr>
        <w:widowControl/>
        <w:shd w:val="clear" w:color="auto" w:fill="FFFFFF"/>
        <w:jc w:val="left"/>
        <w:rPr>
          <w:rFonts w:ascii="Helvetica Neue" w:hAnsi="Helvetica Neue"/>
          <w:kern w:val="0"/>
        </w:rPr>
      </w:pPr>
      <w:proofErr w:type="spellStart"/>
      <w:r w:rsidRPr="00D76E5F">
        <w:rPr>
          <w:rFonts w:ascii="Arial" w:hAnsi="Arial" w:cs="Arial"/>
          <w:b/>
          <w:bCs/>
          <w:color w:val="000000"/>
          <w:kern w:val="0"/>
          <w:sz w:val="22"/>
          <w:szCs w:val="22"/>
          <w:bdr w:val="none" w:sz="0" w:space="0" w:color="auto" w:frame="1"/>
        </w:rPr>
        <w:t>Github</w:t>
      </w:r>
      <w:proofErr w:type="spellEnd"/>
      <w:r w:rsidRPr="00D76E5F">
        <w:rPr>
          <w:rFonts w:ascii="Arial" w:hAnsi="Arial" w:cs="Arial"/>
          <w:b/>
          <w:bCs/>
          <w:color w:val="000000"/>
          <w:kern w:val="0"/>
          <w:sz w:val="22"/>
          <w:szCs w:val="22"/>
          <w:bdr w:val="none" w:sz="0" w:space="0" w:color="auto" w:frame="1"/>
        </w:rPr>
        <w:t xml:space="preserve"> Link:</w:t>
      </w:r>
      <w:r w:rsidRPr="00D76E5F">
        <w:rPr>
          <w:rFonts w:ascii="Arial" w:hAnsi="Arial" w:cs="Arial"/>
          <w:color w:val="000000"/>
          <w:kern w:val="0"/>
          <w:sz w:val="22"/>
          <w:szCs w:val="22"/>
          <w:bdr w:val="none" w:sz="0" w:space="0" w:color="auto" w:frame="1"/>
        </w:rPr>
        <w:t xml:space="preserve"> </w:t>
      </w:r>
      <w:hyperlink r:id="rId5" w:history="1">
        <w:r w:rsidR="007A0C92"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https://github.com/neu-mis-info6150-fall2017/final-project-bupt.git</w:t>
        </w:r>
      </w:hyperlink>
    </w:p>
    <w:p w14:paraId="6AF06CE1" w14:textId="77777777" w:rsidR="00A62FF8" w:rsidRDefault="00A62FF8" w:rsidP="00D76E5F">
      <w:pPr>
        <w:widowControl/>
        <w:shd w:val="clear" w:color="auto" w:fill="FFFFFF"/>
        <w:jc w:val="left"/>
        <w:rPr>
          <w:rFonts w:ascii="Helvetica Neue" w:hAnsi="Helvetica Neue"/>
          <w:kern w:val="0"/>
        </w:rPr>
      </w:pPr>
    </w:p>
    <w:p w14:paraId="248DF631" w14:textId="6E23FACC" w:rsidR="00A62FF8" w:rsidRDefault="00A62FF8" w:rsidP="00D76E5F">
      <w:pPr>
        <w:widowControl/>
        <w:shd w:val="clear" w:color="auto" w:fill="FFFFFF"/>
        <w:jc w:val="left"/>
        <w:rPr>
          <w:rFonts w:ascii="Helvetica Neue" w:hAnsi="Helvetica Neue"/>
          <w:kern w:val="0"/>
        </w:rPr>
      </w:pPr>
      <w:r>
        <w:rPr>
          <w:rFonts w:ascii="Helvetica Neue" w:hAnsi="Helvetica Neue"/>
          <w:kern w:val="0"/>
        </w:rPr>
        <w:t>Group Member:</w:t>
      </w:r>
    </w:p>
    <w:p w14:paraId="20621748" w14:textId="1645862A" w:rsidR="00A62FF8" w:rsidRDefault="00A62FF8" w:rsidP="00D76E5F">
      <w:pPr>
        <w:widowControl/>
        <w:shd w:val="clear" w:color="auto" w:fill="FFFFFF"/>
        <w:jc w:val="left"/>
        <w:rPr>
          <w:rFonts w:ascii="Helvetica Neue" w:hAnsi="Helvetica Neue"/>
          <w:kern w:val="0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62FF8" w14:paraId="401D2B3C" w14:textId="77777777" w:rsidTr="00A62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D4B7F54" w14:textId="5019495F" w:rsidR="00A62FF8" w:rsidRPr="00180319" w:rsidRDefault="00A62FF8" w:rsidP="00D76E5F">
            <w:pPr>
              <w:widowControl/>
              <w:jc w:val="left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r w:rsidRPr="00180319"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  <w:t>No.</w:t>
            </w:r>
          </w:p>
        </w:tc>
        <w:tc>
          <w:tcPr>
            <w:tcW w:w="2763" w:type="dxa"/>
          </w:tcPr>
          <w:p w14:paraId="0460A318" w14:textId="7520A337" w:rsidR="00A62FF8" w:rsidRPr="00180319" w:rsidRDefault="00A62FF8" w:rsidP="00D76E5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r w:rsidRPr="00180319"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  <w:t>name</w:t>
            </w:r>
          </w:p>
        </w:tc>
        <w:tc>
          <w:tcPr>
            <w:tcW w:w="2764" w:type="dxa"/>
          </w:tcPr>
          <w:p w14:paraId="0A5D80A7" w14:textId="00226FCB" w:rsidR="00A62FF8" w:rsidRPr="00180319" w:rsidRDefault="00A62FF8" w:rsidP="00D76E5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r w:rsidRPr="00180319"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  <w:t>NU ID</w:t>
            </w:r>
          </w:p>
        </w:tc>
      </w:tr>
      <w:tr w:rsidR="00A62FF8" w14:paraId="62AE3F79" w14:textId="77777777" w:rsidTr="00A62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A1068DA" w14:textId="0CBD802E" w:rsidR="00A62FF8" w:rsidRPr="00180319" w:rsidRDefault="00A62FF8" w:rsidP="00D76E5F">
            <w:pPr>
              <w:widowControl/>
              <w:jc w:val="left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r w:rsidRPr="00180319"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  <w:t>1</w:t>
            </w:r>
          </w:p>
        </w:tc>
        <w:tc>
          <w:tcPr>
            <w:tcW w:w="2763" w:type="dxa"/>
          </w:tcPr>
          <w:p w14:paraId="229334AF" w14:textId="278CF584" w:rsidR="00A62FF8" w:rsidRPr="00180319" w:rsidRDefault="00A62FF8" w:rsidP="00D76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proofErr w:type="spellStart"/>
            <w:r w:rsidRPr="00180319">
              <w:rPr>
                <w:rFonts w:ascii="Helvetica Neue" w:hAnsi="Helvetica Neue"/>
                <w:kern w:val="0"/>
                <w:sz w:val="22"/>
                <w:szCs w:val="22"/>
              </w:rPr>
              <w:t>Yixuan</w:t>
            </w:r>
            <w:proofErr w:type="spellEnd"/>
            <w:r w:rsidR="007D0124" w:rsidRPr="00180319">
              <w:rPr>
                <w:rFonts w:ascii="Helvetica Neue" w:hAnsi="Helvetica Neue"/>
                <w:kern w:val="0"/>
                <w:sz w:val="22"/>
                <w:szCs w:val="22"/>
              </w:rPr>
              <w:t xml:space="preserve"> </w:t>
            </w:r>
            <w:r w:rsidR="007D0124" w:rsidRPr="00180319">
              <w:rPr>
                <w:rFonts w:ascii="Helvetica Neue" w:hAnsi="Helvetica Neue"/>
                <w:kern w:val="0"/>
                <w:sz w:val="22"/>
                <w:szCs w:val="22"/>
              </w:rPr>
              <w:t>Li</w:t>
            </w:r>
          </w:p>
        </w:tc>
        <w:tc>
          <w:tcPr>
            <w:tcW w:w="2764" w:type="dxa"/>
          </w:tcPr>
          <w:p w14:paraId="0458EDFA" w14:textId="0438A924" w:rsidR="00A62FF8" w:rsidRPr="00180319" w:rsidRDefault="00A62FF8" w:rsidP="00D76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r w:rsidRPr="00180319">
              <w:rPr>
                <w:rFonts w:ascii="Helvetica Neue" w:hAnsi="Helvetica Neue"/>
                <w:kern w:val="0"/>
                <w:sz w:val="22"/>
                <w:szCs w:val="22"/>
              </w:rPr>
              <w:t>001822594</w:t>
            </w:r>
          </w:p>
        </w:tc>
      </w:tr>
      <w:tr w:rsidR="00A62FF8" w14:paraId="2B21EBED" w14:textId="77777777" w:rsidTr="00A62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1C5F2E0" w14:textId="5CEB1DBB" w:rsidR="00A62FF8" w:rsidRPr="00180319" w:rsidRDefault="00A62FF8" w:rsidP="00D76E5F">
            <w:pPr>
              <w:widowControl/>
              <w:jc w:val="left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r w:rsidRPr="00180319"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  <w:t>2</w:t>
            </w:r>
          </w:p>
        </w:tc>
        <w:tc>
          <w:tcPr>
            <w:tcW w:w="2763" w:type="dxa"/>
          </w:tcPr>
          <w:p w14:paraId="32036720" w14:textId="3F7033D2" w:rsidR="00A62FF8" w:rsidRPr="00180319" w:rsidRDefault="00A62FF8" w:rsidP="00D76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proofErr w:type="spellStart"/>
            <w:r w:rsidRPr="00180319"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  <w:t>Wanxin</w:t>
            </w:r>
            <w:proofErr w:type="spellEnd"/>
            <w:r w:rsidR="007D0124" w:rsidRPr="00180319"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  <w:t xml:space="preserve"> </w:t>
            </w:r>
            <w:r w:rsidR="007D0124" w:rsidRPr="00180319"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  <w:t>Chen</w:t>
            </w:r>
          </w:p>
        </w:tc>
        <w:tc>
          <w:tcPr>
            <w:tcW w:w="2764" w:type="dxa"/>
          </w:tcPr>
          <w:p w14:paraId="4797F1BE" w14:textId="476D9017" w:rsidR="00A62FF8" w:rsidRPr="00180319" w:rsidRDefault="007D0124" w:rsidP="00D76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r w:rsidRPr="00180319">
              <w:rPr>
                <w:rFonts w:ascii="Helvetica Neue" w:hAnsi="Helvetica Neue" w:cs="Helvetica Neue"/>
                <w:kern w:val="0"/>
                <w:sz w:val="22"/>
                <w:szCs w:val="22"/>
              </w:rPr>
              <w:t>001820901</w:t>
            </w:r>
          </w:p>
        </w:tc>
      </w:tr>
      <w:tr w:rsidR="00A62FF8" w14:paraId="45556F88" w14:textId="77777777" w:rsidTr="00A62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F64BE23" w14:textId="42E0718A" w:rsidR="00A62FF8" w:rsidRPr="00180319" w:rsidRDefault="00A62FF8" w:rsidP="00D76E5F">
            <w:pPr>
              <w:widowControl/>
              <w:jc w:val="left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r w:rsidRPr="00180319"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  <w:t>3</w:t>
            </w:r>
          </w:p>
        </w:tc>
        <w:tc>
          <w:tcPr>
            <w:tcW w:w="2763" w:type="dxa"/>
          </w:tcPr>
          <w:p w14:paraId="66DF12CA" w14:textId="6E800A99" w:rsidR="00A62FF8" w:rsidRPr="00180319" w:rsidRDefault="007D0124" w:rsidP="007D01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proofErr w:type="spellStart"/>
            <w:r w:rsidRPr="00180319">
              <w:rPr>
                <w:rFonts w:ascii="Helvetica Neue" w:hAnsi="Helvetica Neue" w:cs="Helvetica Neue"/>
                <w:kern w:val="0"/>
                <w:sz w:val="22"/>
                <w:szCs w:val="22"/>
              </w:rPr>
              <w:t>Tianyu</w:t>
            </w:r>
            <w:proofErr w:type="spellEnd"/>
            <w:r w:rsidRPr="00180319">
              <w:rPr>
                <w:rFonts w:ascii="Helvetica Neue" w:hAnsi="Helvetica Neue" w:cs="Helvetica Neue"/>
                <w:kern w:val="0"/>
                <w:sz w:val="22"/>
                <w:szCs w:val="22"/>
              </w:rPr>
              <w:t xml:space="preserve"> </w:t>
            </w:r>
            <w:proofErr w:type="spellStart"/>
            <w:r w:rsidR="00180319" w:rsidRPr="00180319">
              <w:rPr>
                <w:rFonts w:ascii="Helvetica Neue" w:hAnsi="Helvetica Neue" w:cs="Helvetica Neue"/>
                <w:kern w:val="0"/>
                <w:sz w:val="22"/>
                <w:szCs w:val="22"/>
              </w:rPr>
              <w:t>zhang</w:t>
            </w:r>
            <w:proofErr w:type="spellEnd"/>
          </w:p>
        </w:tc>
        <w:tc>
          <w:tcPr>
            <w:tcW w:w="2764" w:type="dxa"/>
          </w:tcPr>
          <w:p w14:paraId="16E0B391" w14:textId="645F2B6A" w:rsidR="00A62FF8" w:rsidRPr="00180319" w:rsidRDefault="007D0124" w:rsidP="00D76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r w:rsidRPr="00180319">
              <w:rPr>
                <w:rFonts w:ascii="Helvetica Neue" w:hAnsi="Helvetica Neue" w:cs="Helvetica Neue"/>
                <w:kern w:val="0"/>
                <w:sz w:val="22"/>
                <w:szCs w:val="22"/>
              </w:rPr>
              <w:t>001817166</w:t>
            </w:r>
          </w:p>
        </w:tc>
      </w:tr>
      <w:tr w:rsidR="00A62FF8" w14:paraId="0C824B9C" w14:textId="77777777" w:rsidTr="00A62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9A49489" w14:textId="37709679" w:rsidR="00A62FF8" w:rsidRPr="00180319" w:rsidRDefault="00A62FF8" w:rsidP="00D76E5F">
            <w:pPr>
              <w:widowControl/>
              <w:jc w:val="left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r w:rsidRPr="00180319"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  <w:lastRenderedPageBreak/>
              <w:t>4</w:t>
            </w:r>
          </w:p>
        </w:tc>
        <w:tc>
          <w:tcPr>
            <w:tcW w:w="2763" w:type="dxa"/>
          </w:tcPr>
          <w:p w14:paraId="39E34DB2" w14:textId="628D8D1A" w:rsidR="00A62FF8" w:rsidRPr="00180319" w:rsidRDefault="007D0124" w:rsidP="00D76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r w:rsidRPr="00180319">
              <w:rPr>
                <w:rFonts w:ascii="Helvetica Neue" w:hAnsi="Helvetica Neue" w:cs="Helvetica Neue"/>
                <w:kern w:val="0"/>
                <w:sz w:val="22"/>
                <w:szCs w:val="22"/>
              </w:rPr>
              <w:t>Bo Cao</w:t>
            </w:r>
          </w:p>
        </w:tc>
        <w:tc>
          <w:tcPr>
            <w:tcW w:w="2764" w:type="dxa"/>
          </w:tcPr>
          <w:p w14:paraId="60287E4D" w14:textId="02D20E0A" w:rsidR="00A62FF8" w:rsidRPr="00180319" w:rsidRDefault="007D0124" w:rsidP="00D76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r w:rsidRPr="00180319">
              <w:rPr>
                <w:rFonts w:ascii="Helvetica Neue" w:hAnsi="Helvetica Neue" w:cs="Helvetica Neue"/>
                <w:kern w:val="0"/>
                <w:sz w:val="22"/>
                <w:szCs w:val="22"/>
              </w:rPr>
              <w:t>001834167</w:t>
            </w:r>
          </w:p>
        </w:tc>
      </w:tr>
      <w:tr w:rsidR="00A62FF8" w14:paraId="04C68CEE" w14:textId="77777777" w:rsidTr="00A62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D9B47E8" w14:textId="7549638A" w:rsidR="00A62FF8" w:rsidRPr="00180319" w:rsidRDefault="00A62FF8" w:rsidP="00D76E5F">
            <w:pPr>
              <w:widowControl/>
              <w:jc w:val="left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r w:rsidRPr="00180319"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  <w:t>5</w:t>
            </w:r>
          </w:p>
        </w:tc>
        <w:tc>
          <w:tcPr>
            <w:tcW w:w="2763" w:type="dxa"/>
          </w:tcPr>
          <w:p w14:paraId="49227DE0" w14:textId="6B56C306" w:rsidR="00A62FF8" w:rsidRPr="00180319" w:rsidRDefault="007D0124" w:rsidP="00D76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proofErr w:type="spellStart"/>
            <w:r w:rsidRPr="00180319">
              <w:rPr>
                <w:rFonts w:ascii="Helvetica Neue" w:hAnsi="Helvetica Neue" w:cs="Helvetica Neue"/>
                <w:kern w:val="0"/>
                <w:sz w:val="22"/>
                <w:szCs w:val="22"/>
              </w:rPr>
              <w:t>Boxuan</w:t>
            </w:r>
            <w:proofErr w:type="spellEnd"/>
            <w:r w:rsidRPr="00180319">
              <w:rPr>
                <w:rFonts w:ascii="Helvetica Neue" w:hAnsi="Helvetica Neue" w:cs="Helvetica Neue"/>
                <w:kern w:val="0"/>
                <w:sz w:val="22"/>
                <w:szCs w:val="22"/>
              </w:rPr>
              <w:t xml:space="preserve"> </w:t>
            </w:r>
            <w:r w:rsidRPr="00180319">
              <w:rPr>
                <w:rFonts w:ascii="Helvetica Neue" w:hAnsi="Helvetica Neue" w:cs="Helvetica Neue"/>
                <w:kern w:val="0"/>
                <w:sz w:val="22"/>
                <w:szCs w:val="22"/>
              </w:rPr>
              <w:t>Lu</w:t>
            </w:r>
          </w:p>
        </w:tc>
        <w:tc>
          <w:tcPr>
            <w:tcW w:w="2764" w:type="dxa"/>
          </w:tcPr>
          <w:p w14:paraId="4B43D81C" w14:textId="41567617" w:rsidR="00A62FF8" w:rsidRPr="00180319" w:rsidRDefault="007D0124" w:rsidP="00D76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444444"/>
                <w:kern w:val="0"/>
                <w:sz w:val="22"/>
                <w:szCs w:val="22"/>
              </w:rPr>
            </w:pPr>
            <w:r w:rsidRPr="00180319">
              <w:rPr>
                <w:rFonts w:ascii="Helvetica Neue" w:hAnsi="Helvetica Neue" w:cs="Helvetica Neue"/>
                <w:kern w:val="0"/>
                <w:sz w:val="22"/>
                <w:szCs w:val="22"/>
              </w:rPr>
              <w:t>001833213</w:t>
            </w:r>
          </w:p>
        </w:tc>
      </w:tr>
    </w:tbl>
    <w:p w14:paraId="7F33DC5C" w14:textId="77777777" w:rsidR="00A62FF8" w:rsidRPr="00D76E5F" w:rsidRDefault="00A62FF8" w:rsidP="00D76E5F">
      <w:pPr>
        <w:widowControl/>
        <w:shd w:val="clear" w:color="auto" w:fill="FFFFFF"/>
        <w:jc w:val="left"/>
        <w:rPr>
          <w:rFonts w:ascii="Helvetica Neue" w:hAnsi="Helvetica Neue" w:cs="Times New Roman"/>
          <w:color w:val="444444"/>
          <w:kern w:val="0"/>
        </w:rPr>
      </w:pPr>
    </w:p>
    <w:p w14:paraId="7C2B77D4" w14:textId="77777777" w:rsidR="00D76E5F" w:rsidRPr="00D76E5F" w:rsidRDefault="00D76E5F" w:rsidP="00D76E5F">
      <w:pPr>
        <w:widowControl/>
        <w:shd w:val="clear" w:color="auto" w:fill="FFFFFF"/>
        <w:spacing w:after="240"/>
        <w:jc w:val="left"/>
        <w:rPr>
          <w:rFonts w:ascii="Helvetica Neue" w:hAnsi="Helvetica Neue" w:cs="Times New Roman"/>
          <w:color w:val="444444"/>
          <w:kern w:val="0"/>
        </w:rPr>
      </w:pPr>
      <w:r w:rsidRPr="00D76E5F">
        <w:rPr>
          <w:rFonts w:ascii="Helvetica Neue" w:hAnsi="Helvetica Neue" w:cs="Times New Roman"/>
          <w:color w:val="444444"/>
          <w:kern w:val="0"/>
        </w:rPr>
        <w:t> </w:t>
      </w:r>
    </w:p>
    <w:p w14:paraId="2AA0F967" w14:textId="77777777" w:rsidR="005E5FE4" w:rsidRDefault="00180319"/>
    <w:sectPr w:rsidR="005E5FE4" w:rsidSect="009036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F7ED6"/>
    <w:multiLevelType w:val="hybridMultilevel"/>
    <w:tmpl w:val="0EB48F60"/>
    <w:lvl w:ilvl="0" w:tplc="E3CCA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9F0A6E"/>
    <w:multiLevelType w:val="multilevel"/>
    <w:tmpl w:val="8E4C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523B70"/>
    <w:multiLevelType w:val="multilevel"/>
    <w:tmpl w:val="F448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125FBE"/>
    <w:multiLevelType w:val="multilevel"/>
    <w:tmpl w:val="7B502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174710"/>
    <w:multiLevelType w:val="multilevel"/>
    <w:tmpl w:val="FA36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9E0FB2"/>
    <w:multiLevelType w:val="multilevel"/>
    <w:tmpl w:val="C3A2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5F"/>
    <w:rsid w:val="00180319"/>
    <w:rsid w:val="002D7A91"/>
    <w:rsid w:val="002E739F"/>
    <w:rsid w:val="006767C8"/>
    <w:rsid w:val="007A0C92"/>
    <w:rsid w:val="007D0124"/>
    <w:rsid w:val="00903676"/>
    <w:rsid w:val="00A16042"/>
    <w:rsid w:val="00A62FF8"/>
    <w:rsid w:val="00D7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9CA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6E5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D76E5F"/>
    <w:rPr>
      <w:color w:val="0000FF"/>
      <w:u w:val="single"/>
    </w:rPr>
  </w:style>
  <w:style w:type="character" w:styleId="a5">
    <w:name w:val="Strong"/>
    <w:basedOn w:val="a0"/>
    <w:uiPriority w:val="22"/>
    <w:qFormat/>
    <w:rsid w:val="00D76E5F"/>
    <w:rPr>
      <w:b/>
      <w:bCs/>
    </w:rPr>
  </w:style>
  <w:style w:type="paragraph" w:styleId="a6">
    <w:name w:val="List Paragraph"/>
    <w:basedOn w:val="a"/>
    <w:uiPriority w:val="34"/>
    <w:qFormat/>
    <w:rsid w:val="00D76E5F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E739F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A62F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A62FF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9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eu-mis-info6150-fall2017/final-project-bupt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2017-11-14T21:11:00Z</dcterms:created>
  <dcterms:modified xsi:type="dcterms:W3CDTF">2017-11-14T21:47:00Z</dcterms:modified>
</cp:coreProperties>
</file>