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22934B36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B22281">
        <w:rPr>
          <w:lang w:val="en-GB"/>
        </w:rPr>
        <w:t xml:space="preserve"> </w:t>
      </w:r>
      <w:r w:rsidR="000A1CB7">
        <w:rPr>
          <w:lang w:val="en-GB"/>
        </w:rPr>
        <w:t>6</w:t>
      </w:r>
      <w:r w:rsidR="0058143E">
        <w:rPr>
          <w:lang w:val="en-GB"/>
        </w:rPr>
        <w:t xml:space="preserve"> </w:t>
      </w:r>
      <w:r w:rsidR="000A1CB7">
        <w:rPr>
          <w:lang w:val="en-GB"/>
        </w:rPr>
        <w:t>Request rental of game</w:t>
      </w:r>
    </w:p>
    <w:p w14:paraId="783C08A1" w14:textId="260F66F5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</w:t>
      </w:r>
      <w:r w:rsidR="000A1CB7">
        <w:rPr>
          <w:lang w:val="en-GB"/>
        </w:rPr>
        <w:t xml:space="preserve"> logged in user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5E30A4">
        <w:rPr>
          <w:lang w:val="en-GB"/>
        </w:rPr>
        <w:t>select games to request for “rent”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5E30A4">
        <w:rPr>
          <w:lang w:val="en-GB"/>
        </w:rPr>
        <w:t>rent out games</w:t>
      </w:r>
      <w:r w:rsidR="00EB14D0">
        <w:rPr>
          <w:lang w:val="en-GB"/>
        </w:rPr>
        <w:t xml:space="preserve"> 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5E0179C9" w14:textId="7425C41C" w:rsidR="00667242" w:rsidRDefault="0058143E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Only </w:t>
      </w:r>
      <w:r w:rsidR="005E30A4">
        <w:rPr>
          <w:lang w:val="en-GB"/>
        </w:rPr>
        <w:t xml:space="preserve">a logged in user can select games for a rental request. </w:t>
      </w:r>
    </w:p>
    <w:p w14:paraId="67E1513E" w14:textId="5A850121" w:rsidR="005E30A4" w:rsidRDefault="005E30A4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 the overview page, the user is able to select 1 or more games.</w:t>
      </w:r>
    </w:p>
    <w:p w14:paraId="3B893797" w14:textId="34022007" w:rsidR="005E30A4" w:rsidRDefault="005E30A4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 the overview page, the user is able to press a button to submit their selected games for a rental request.</w:t>
      </w:r>
    </w:p>
    <w:p w14:paraId="50937D64" w14:textId="445E6575" w:rsidR="005E30A4" w:rsidRDefault="005E30A4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is not able to submit a request if more than 5 games are selected at once.</w:t>
      </w:r>
    </w:p>
    <w:p w14:paraId="3D8A2FCE" w14:textId="04D7747D" w:rsidR="005E30A4" w:rsidRDefault="005E30A4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the user tries to submit a request for more than 5 games anyway, the user is shown an error messages saying they cannot rent out more than 5 games.</w:t>
      </w:r>
    </w:p>
    <w:p w14:paraId="0E2D724C" w14:textId="6CF45757" w:rsidR="007430C1" w:rsidRDefault="005E30A4" w:rsidP="00AB658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the user submits their rental request, the user is </w:t>
      </w:r>
      <w:r w:rsidR="007B5CFA">
        <w:rPr>
          <w:lang w:val="en-GB"/>
        </w:rPr>
        <w:t xml:space="preserve">redirected to the </w:t>
      </w:r>
      <w:r w:rsidR="00AB6584">
        <w:rPr>
          <w:lang w:val="en-GB"/>
        </w:rPr>
        <w:t>“</w:t>
      </w:r>
      <w:r w:rsidR="007B5CFA">
        <w:rPr>
          <w:lang w:val="en-GB"/>
        </w:rPr>
        <w:t>Rental request</w:t>
      </w:r>
      <w:r w:rsidR="00AB6584">
        <w:rPr>
          <w:lang w:val="en-GB"/>
        </w:rPr>
        <w:t>”</w:t>
      </w:r>
      <w:r w:rsidR="007B5CFA">
        <w:rPr>
          <w:lang w:val="en-GB"/>
        </w:rPr>
        <w:t xml:space="preserve"> page.</w:t>
      </w:r>
    </w:p>
    <w:p w14:paraId="74C79D50" w14:textId="5B6B0247" w:rsidR="00B02F71" w:rsidRPr="00AB6584" w:rsidRDefault="00B02F71" w:rsidP="00AB6584">
      <w:pPr>
        <w:pStyle w:val="Lijstalinea"/>
        <w:numPr>
          <w:ilvl w:val="0"/>
          <w:numId w:val="1"/>
        </w:numPr>
        <w:rPr>
          <w:lang w:val="en-GB"/>
        </w:rPr>
      </w:pPr>
      <w:r w:rsidRPr="00B02F71">
        <w:rPr>
          <w:lang w:val="en-GB"/>
        </w:rPr>
        <w:t>A user can only have 1 rental request saved at a time.</w:t>
      </w:r>
    </w:p>
    <w:sectPr w:rsidR="00B02F71" w:rsidRPr="00AB6584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A1CB7"/>
    <w:rsid w:val="000B7379"/>
    <w:rsid w:val="001301C6"/>
    <w:rsid w:val="001F04DC"/>
    <w:rsid w:val="0030039C"/>
    <w:rsid w:val="00343D67"/>
    <w:rsid w:val="003D2CC9"/>
    <w:rsid w:val="00400B11"/>
    <w:rsid w:val="0041642C"/>
    <w:rsid w:val="004358BD"/>
    <w:rsid w:val="00493B54"/>
    <w:rsid w:val="00505824"/>
    <w:rsid w:val="00512918"/>
    <w:rsid w:val="00521F82"/>
    <w:rsid w:val="0056116B"/>
    <w:rsid w:val="0058143E"/>
    <w:rsid w:val="00593FE4"/>
    <w:rsid w:val="005E30A4"/>
    <w:rsid w:val="005F1F51"/>
    <w:rsid w:val="00631AD7"/>
    <w:rsid w:val="00667242"/>
    <w:rsid w:val="007430C1"/>
    <w:rsid w:val="007B5CFA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D252B"/>
    <w:rsid w:val="00A752F0"/>
    <w:rsid w:val="00AB6584"/>
    <w:rsid w:val="00AB7F59"/>
    <w:rsid w:val="00AF3AA8"/>
    <w:rsid w:val="00B02F71"/>
    <w:rsid w:val="00B22281"/>
    <w:rsid w:val="00B31E38"/>
    <w:rsid w:val="00C03056"/>
    <w:rsid w:val="00C22DB9"/>
    <w:rsid w:val="00C6692D"/>
    <w:rsid w:val="00CA155A"/>
    <w:rsid w:val="00CA5410"/>
    <w:rsid w:val="00D02EBF"/>
    <w:rsid w:val="00D81F34"/>
    <w:rsid w:val="00D84377"/>
    <w:rsid w:val="00DA459E"/>
    <w:rsid w:val="00EB14D0"/>
    <w:rsid w:val="00F817A7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Rainier Tonino</cp:lastModifiedBy>
  <cp:revision>5</cp:revision>
  <dcterms:created xsi:type="dcterms:W3CDTF">2023-03-14T14:48:00Z</dcterms:created>
  <dcterms:modified xsi:type="dcterms:W3CDTF">2023-03-14T15:06:00Z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