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BBC0" w14:textId="4C1AAC59" w:rsidR="007F57E3" w:rsidRPr="00666816" w:rsidRDefault="00666816">
      <w:r>
        <w:t xml:space="preserve">Статистика: фиксируем </w:t>
      </w:r>
      <w:r w:rsidR="0080590D">
        <w:rPr>
          <w:lang w:val="en-US"/>
        </w:rPr>
        <w:t>y</w:t>
      </w:r>
      <w:r w:rsidR="0080590D" w:rsidRPr="0080590D">
        <w:t xml:space="preserve">(0) = 0, </w:t>
      </w:r>
      <w:r>
        <w:rPr>
          <w:lang w:val="en-US"/>
        </w:rPr>
        <w:t>M</w:t>
      </w:r>
      <w:r w:rsidRPr="00666816">
        <w:t xml:space="preserve">=2, </w:t>
      </w:r>
      <w:r>
        <w:rPr>
          <w:lang w:val="en-US"/>
        </w:rPr>
        <w:t>N</w:t>
      </w:r>
      <w:r w:rsidRPr="00666816">
        <w:t xml:space="preserve">=2, </w:t>
      </w:r>
      <w:r>
        <w:rPr>
          <w:lang w:val="en-US"/>
        </w:rPr>
        <w:t>g</w:t>
      </w:r>
      <w:r w:rsidRPr="00666816">
        <w:t>2(1,•) = (</w:t>
      </w:r>
      <w:r>
        <w:rPr>
          <w:lang w:val="en-US"/>
        </w:rPr>
        <w:t>g</w:t>
      </w:r>
      <w:r w:rsidRPr="00666816">
        <w:t xml:space="preserve">2(0,•))^0 = </w:t>
      </w:r>
      <w:r>
        <w:rPr>
          <w:lang w:val="en-US"/>
        </w:rPr>
        <w:t>E</w:t>
      </w:r>
    </w:p>
    <w:p w14:paraId="78EB6B37" w14:textId="79FDAC5D" w:rsidR="00666816" w:rsidRPr="00666816" w:rsidRDefault="00666816">
      <w:r>
        <w:t xml:space="preserve">Считаем </w:t>
      </w:r>
      <w:r w:rsidRPr="00666816">
        <w:t>|</w:t>
      </w:r>
      <w:r>
        <w:rPr>
          <w:lang w:val="en-US"/>
        </w:rPr>
        <w:t>U</w:t>
      </w:r>
      <w:r w:rsidRPr="00666816">
        <w:t xml:space="preserve">| - </w:t>
      </w:r>
      <w:r>
        <w:t xml:space="preserve">кол-во </w:t>
      </w:r>
      <w:proofErr w:type="spellStart"/>
      <w:r>
        <w:rPr>
          <w:lang w:val="en-US"/>
        </w:rPr>
        <w:t>ui</w:t>
      </w:r>
      <w:proofErr w:type="spellEnd"/>
      <w:r w:rsidRPr="00666816">
        <w:t>(</w:t>
      </w:r>
      <w:r>
        <w:rPr>
          <w:lang w:val="en-US"/>
        </w:rPr>
        <w:t>t</w:t>
      </w:r>
      <w:r w:rsidRPr="00666816">
        <w:t xml:space="preserve">) </w:t>
      </w:r>
      <w:r>
        <w:t>после первичного обращения</w:t>
      </w:r>
    </w:p>
    <w:p w14:paraId="2A1AE52D" w14:textId="4E415510" w:rsidR="00666816" w:rsidRPr="00666816" w:rsidRDefault="00666816">
      <w:r>
        <w:rPr>
          <w:lang w:val="en-US"/>
        </w:rPr>
        <w:t>Ox</w:t>
      </w:r>
      <w:r w:rsidRPr="00666816">
        <w:t xml:space="preserve"> – |</w:t>
      </w:r>
      <w:r>
        <w:rPr>
          <w:lang w:val="en-US"/>
        </w:rPr>
        <w:t>U</w:t>
      </w:r>
      <w:r w:rsidRPr="00666816">
        <w:t>|</w:t>
      </w:r>
    </w:p>
    <w:p w14:paraId="19BB441F" w14:textId="112B7CCB" w:rsidR="00666816" w:rsidRPr="00666816" w:rsidRDefault="00666816">
      <w:r>
        <w:rPr>
          <w:lang w:val="en-US"/>
        </w:rPr>
        <w:t>Oy</w:t>
      </w:r>
      <w:r w:rsidRPr="00666816">
        <w:t xml:space="preserve"> – </w:t>
      </w:r>
      <w:r>
        <w:t xml:space="preserve">количество случаев </w:t>
      </w:r>
      <w:r w:rsidRPr="004B0ECE">
        <w:t>|</w:t>
      </w:r>
      <w:r>
        <w:rPr>
          <w:lang w:val="en-US"/>
        </w:rPr>
        <w:t>U</w:t>
      </w:r>
      <w:r w:rsidRPr="004B0ECE">
        <w:t xml:space="preserve">| = </w:t>
      </w:r>
      <w:r>
        <w:rPr>
          <w:lang w:val="en-US"/>
        </w:rPr>
        <w:t>x</w:t>
      </w:r>
      <w:r>
        <w:t xml:space="preserve"> </w:t>
      </w:r>
    </w:p>
    <w:p w14:paraId="62C2E48E" w14:textId="3A483079" w:rsidR="005D2365" w:rsidRDefault="005D2365">
      <w:pPr>
        <w:rPr>
          <w:lang w:val="en-US"/>
        </w:rPr>
      </w:pPr>
    </w:p>
    <w:p w14:paraId="1BCBBCF3" w14:textId="77777777" w:rsidR="00666816" w:rsidRPr="00666816" w:rsidRDefault="00666816">
      <w:pPr>
        <w:rPr>
          <w:lang w:val="en-US"/>
        </w:rPr>
      </w:pPr>
    </w:p>
    <w:sectPr w:rsidR="00666816" w:rsidRPr="006668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7E3"/>
    <w:rsid w:val="000454F3"/>
    <w:rsid w:val="00451D9C"/>
    <w:rsid w:val="004B0ECE"/>
    <w:rsid w:val="005D2365"/>
    <w:rsid w:val="00666816"/>
    <w:rsid w:val="007F57E3"/>
    <w:rsid w:val="0080590D"/>
    <w:rsid w:val="00942FCC"/>
    <w:rsid w:val="00D1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3D950"/>
  <w15:chartTrackingRefBased/>
  <w15:docId w15:val="{AF574DC8-5023-43F9-B961-C8B8DA333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5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5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5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5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57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57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57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57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57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57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5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5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5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57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57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57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5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57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5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Rainy_ Morning</dc:creator>
  <cp:keywords/>
  <dc:description/>
  <cp:lastModifiedBy>Rainy_ Morning</cp:lastModifiedBy>
  <cp:revision>9</cp:revision>
  <dcterms:created xsi:type="dcterms:W3CDTF">2025-11-02T20:29:00Z</dcterms:created>
  <dcterms:modified xsi:type="dcterms:W3CDTF">2025-11-02T21:01:00Z</dcterms:modified>
</cp:coreProperties>
</file>