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004CE" w14:textId="06397F70" w:rsidR="00D22375" w:rsidRDefault="00BE169B" w:rsidP="00D22375">
      <w:pPr>
        <w:pStyle w:val="ListParagraph"/>
        <w:numPr>
          <w:ilvl w:val="0"/>
          <w:numId w:val="1"/>
        </w:numPr>
      </w:pPr>
      <w:r>
        <w:t>Configure Classic Load balancer.</w:t>
      </w:r>
    </w:p>
    <w:p w14:paraId="6C1BBFCC" w14:textId="3277EC5E" w:rsidR="00D22375" w:rsidRDefault="00D22375" w:rsidP="00D22375">
      <w:pPr>
        <w:pStyle w:val="ListParagraph"/>
      </w:pPr>
      <w:r w:rsidRPr="00D22375">
        <w:rPr>
          <w:noProof/>
        </w:rPr>
        <w:drawing>
          <wp:inline distT="0" distB="0" distL="0" distR="0" wp14:anchorId="3DB3A146" wp14:editId="20D69A9C">
            <wp:extent cx="5731510" cy="1956435"/>
            <wp:effectExtent l="0" t="0" r="2540" b="5715"/>
            <wp:docPr id="51807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8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D1DD" w14:textId="315C9FBA" w:rsidR="00CE4B1E" w:rsidRDefault="00CE4B1E" w:rsidP="00D22375">
      <w:pPr>
        <w:pStyle w:val="ListParagraph"/>
      </w:pPr>
      <w:r w:rsidRPr="00CE4B1E">
        <w:rPr>
          <w:noProof/>
        </w:rPr>
        <w:drawing>
          <wp:inline distT="0" distB="0" distL="0" distR="0" wp14:anchorId="496881F4" wp14:editId="3461954A">
            <wp:extent cx="5731510" cy="835660"/>
            <wp:effectExtent l="0" t="0" r="2540" b="2540"/>
            <wp:docPr id="125637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72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C554" w14:textId="21302219" w:rsidR="00CE4B1E" w:rsidRDefault="00B22C9C" w:rsidP="00D22375">
      <w:pPr>
        <w:pStyle w:val="ListParagraph"/>
      </w:pPr>
      <w:r w:rsidRPr="00B22C9C">
        <w:rPr>
          <w:noProof/>
        </w:rPr>
        <w:drawing>
          <wp:inline distT="0" distB="0" distL="0" distR="0" wp14:anchorId="4E98D15A" wp14:editId="48CD1367">
            <wp:extent cx="5731510" cy="748030"/>
            <wp:effectExtent l="0" t="0" r="2540" b="0"/>
            <wp:docPr id="181657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79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7FDF" w14:textId="478F0391" w:rsidR="00BE169B" w:rsidRDefault="00BE169B" w:rsidP="00C3720F">
      <w:pPr>
        <w:pStyle w:val="ListParagraph"/>
        <w:numPr>
          <w:ilvl w:val="0"/>
          <w:numId w:val="1"/>
        </w:numPr>
      </w:pPr>
      <w:r>
        <w:t>Configure Application Load balancer.</w:t>
      </w:r>
    </w:p>
    <w:p w14:paraId="0A7F2B2F" w14:textId="59065FF5" w:rsidR="004654D4" w:rsidRDefault="004654D4" w:rsidP="004654D4">
      <w:pPr>
        <w:pStyle w:val="ListParagraph"/>
      </w:pPr>
      <w:r w:rsidRPr="004654D4">
        <w:rPr>
          <w:noProof/>
        </w:rPr>
        <w:drawing>
          <wp:inline distT="0" distB="0" distL="0" distR="0" wp14:anchorId="649C2E84" wp14:editId="2371FEAB">
            <wp:extent cx="5731510" cy="2888615"/>
            <wp:effectExtent l="0" t="0" r="2540" b="6985"/>
            <wp:docPr id="201810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00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AE7E" w14:textId="2DDF5B97" w:rsidR="004654D4" w:rsidRDefault="004654D4" w:rsidP="004654D4">
      <w:pPr>
        <w:pStyle w:val="ListParagraph"/>
      </w:pPr>
      <w:r w:rsidRPr="004654D4">
        <w:rPr>
          <w:noProof/>
        </w:rPr>
        <w:drawing>
          <wp:inline distT="0" distB="0" distL="0" distR="0" wp14:anchorId="6CC9699F" wp14:editId="59ABEB3E">
            <wp:extent cx="5731510" cy="1925320"/>
            <wp:effectExtent l="0" t="0" r="2540" b="0"/>
            <wp:docPr id="119705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6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17F" w14:textId="625BFD82" w:rsidR="004437B1" w:rsidRDefault="004437B1" w:rsidP="004654D4">
      <w:pPr>
        <w:pStyle w:val="ListParagraph"/>
      </w:pPr>
      <w:r w:rsidRPr="004437B1">
        <w:rPr>
          <w:noProof/>
        </w:rPr>
        <w:lastRenderedPageBreak/>
        <w:drawing>
          <wp:inline distT="0" distB="0" distL="0" distR="0" wp14:anchorId="7E1944F5" wp14:editId="3035928B">
            <wp:extent cx="5731510" cy="1448435"/>
            <wp:effectExtent l="0" t="0" r="2540" b="0"/>
            <wp:docPr id="199752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23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62E0" w14:textId="6026C68C" w:rsidR="00C3720F" w:rsidRDefault="00C3720F" w:rsidP="00C3720F">
      <w:pPr>
        <w:pStyle w:val="ListParagraph"/>
      </w:pPr>
      <w:r w:rsidRPr="00C3720F">
        <w:rPr>
          <w:noProof/>
        </w:rPr>
        <w:drawing>
          <wp:inline distT="0" distB="0" distL="0" distR="0" wp14:anchorId="4A9BCCF7" wp14:editId="59EE76E7">
            <wp:extent cx="5731510" cy="808990"/>
            <wp:effectExtent l="0" t="0" r="2540" b="0"/>
            <wp:docPr id="9550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32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EE0F" w14:textId="411A018F" w:rsidR="006960DD" w:rsidRDefault="006960DD" w:rsidP="00C3720F">
      <w:pPr>
        <w:pStyle w:val="ListParagraph"/>
      </w:pPr>
      <w:r w:rsidRPr="006960DD">
        <w:rPr>
          <w:noProof/>
        </w:rPr>
        <w:drawing>
          <wp:inline distT="0" distB="0" distL="0" distR="0" wp14:anchorId="1DBAB37A" wp14:editId="2DC215AD">
            <wp:extent cx="5731510" cy="633095"/>
            <wp:effectExtent l="0" t="0" r="2540" b="0"/>
            <wp:docPr id="27902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21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592B" w14:textId="233EC4BA" w:rsidR="00BE169B" w:rsidRDefault="00BE169B" w:rsidP="00E70562">
      <w:pPr>
        <w:pStyle w:val="ListParagraph"/>
        <w:numPr>
          <w:ilvl w:val="0"/>
          <w:numId w:val="1"/>
        </w:numPr>
      </w:pPr>
      <w:r>
        <w:t>Configure Network Load balancer.</w:t>
      </w:r>
    </w:p>
    <w:p w14:paraId="0AF63AE9" w14:textId="60925277" w:rsidR="00E70562" w:rsidRDefault="00E70562" w:rsidP="00E70562">
      <w:pPr>
        <w:pStyle w:val="ListParagraph"/>
      </w:pPr>
      <w:r w:rsidRPr="00E70562">
        <w:drawing>
          <wp:inline distT="0" distB="0" distL="0" distR="0" wp14:anchorId="6872879A" wp14:editId="59F9F698">
            <wp:extent cx="5731510" cy="2865755"/>
            <wp:effectExtent l="0" t="0" r="2540" b="0"/>
            <wp:docPr id="28506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5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BC5B" w14:textId="2E2F6076" w:rsidR="00827783" w:rsidRDefault="00827783" w:rsidP="00E70562">
      <w:pPr>
        <w:pStyle w:val="ListParagraph"/>
      </w:pPr>
      <w:r w:rsidRPr="00827783">
        <w:drawing>
          <wp:inline distT="0" distB="0" distL="0" distR="0" wp14:anchorId="6A946C73" wp14:editId="49A4E1E5">
            <wp:extent cx="5731510" cy="1553210"/>
            <wp:effectExtent l="0" t="0" r="2540" b="8890"/>
            <wp:docPr id="39987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7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568" w14:textId="2C894CF1" w:rsidR="00827783" w:rsidRDefault="00827783" w:rsidP="00E70562">
      <w:pPr>
        <w:pStyle w:val="ListParagraph"/>
      </w:pPr>
      <w:r w:rsidRPr="00827783">
        <w:drawing>
          <wp:inline distT="0" distB="0" distL="0" distR="0" wp14:anchorId="2A597798" wp14:editId="004BE24C">
            <wp:extent cx="5731510" cy="985520"/>
            <wp:effectExtent l="0" t="0" r="2540" b="5080"/>
            <wp:docPr id="200885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53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8623" w14:textId="77777777" w:rsidR="00827783" w:rsidRDefault="00827783" w:rsidP="00BE169B"/>
    <w:p w14:paraId="1DCE8138" w14:textId="7A3533B4" w:rsidR="00BE169B" w:rsidRDefault="00BE169B" w:rsidP="00BE169B">
      <w:r>
        <w:lastRenderedPageBreak/>
        <w:t>4) Attach SSL for application load balancer.</w:t>
      </w:r>
    </w:p>
    <w:p w14:paraId="60CAFEB8" w14:textId="726C69E8" w:rsidR="00C1533E" w:rsidRDefault="00E60B26" w:rsidP="00BE169B">
      <w:r w:rsidRPr="00E60B26">
        <w:drawing>
          <wp:inline distT="0" distB="0" distL="0" distR="0" wp14:anchorId="4427E5AA" wp14:editId="07B1B886">
            <wp:extent cx="5731510" cy="2830830"/>
            <wp:effectExtent l="0" t="0" r="2540" b="7620"/>
            <wp:docPr id="207856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9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D587" w14:textId="40079D62" w:rsidR="00331425" w:rsidRDefault="00331425" w:rsidP="00BE169B">
      <w:r w:rsidRPr="00331425">
        <w:drawing>
          <wp:inline distT="0" distB="0" distL="0" distR="0" wp14:anchorId="7F2D93DC" wp14:editId="2EC8CB0B">
            <wp:extent cx="5731510" cy="3047365"/>
            <wp:effectExtent l="0" t="0" r="2540" b="635"/>
            <wp:docPr id="60877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78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2820" w14:textId="6565ACAB" w:rsidR="00331425" w:rsidRDefault="00331425" w:rsidP="00BE169B">
      <w:r w:rsidRPr="00331425">
        <w:lastRenderedPageBreak/>
        <w:drawing>
          <wp:inline distT="0" distB="0" distL="0" distR="0" wp14:anchorId="089E1775" wp14:editId="65FC2513">
            <wp:extent cx="5731510" cy="3523615"/>
            <wp:effectExtent l="0" t="0" r="2540" b="635"/>
            <wp:docPr id="90387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75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D9AB" w14:textId="28297EC3" w:rsidR="00494627" w:rsidRDefault="00494627" w:rsidP="00BE169B">
      <w:r w:rsidRPr="00494627">
        <w:drawing>
          <wp:inline distT="0" distB="0" distL="0" distR="0" wp14:anchorId="5AF0C9D7" wp14:editId="62A096B0">
            <wp:extent cx="5731510" cy="5213350"/>
            <wp:effectExtent l="0" t="0" r="2540" b="6350"/>
            <wp:docPr id="14637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02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B667" w14:textId="625A40D1" w:rsidR="00861362" w:rsidRDefault="00861362" w:rsidP="00BE169B">
      <w:r w:rsidRPr="00861362">
        <w:lastRenderedPageBreak/>
        <w:drawing>
          <wp:inline distT="0" distB="0" distL="0" distR="0" wp14:anchorId="3B757701" wp14:editId="1357DD6D">
            <wp:extent cx="5731510" cy="869315"/>
            <wp:effectExtent l="0" t="0" r="2540" b="6985"/>
            <wp:docPr id="172910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5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DD0" w14:textId="0D07F94A" w:rsidR="00D17861" w:rsidRDefault="00D17861" w:rsidP="00BE169B">
      <w:r w:rsidRPr="00D17861">
        <w:drawing>
          <wp:inline distT="0" distB="0" distL="0" distR="0" wp14:anchorId="05F34F9F" wp14:editId="4D4BE3E0">
            <wp:extent cx="5731510" cy="675005"/>
            <wp:effectExtent l="0" t="0" r="2540" b="0"/>
            <wp:docPr id="57862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29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93A0" w14:textId="77777777" w:rsidR="00C93DFB" w:rsidRDefault="00C93DFB" w:rsidP="00BE169B"/>
    <w:p w14:paraId="58FAD0A4" w14:textId="77777777" w:rsidR="00C93DFB" w:rsidRDefault="00C93DFB" w:rsidP="00BE169B"/>
    <w:p w14:paraId="3ED97E1D" w14:textId="77777777" w:rsidR="00C93DFB" w:rsidRDefault="00C93DFB" w:rsidP="00BE169B"/>
    <w:p w14:paraId="678DEF34" w14:textId="77777777" w:rsidR="00C93DFB" w:rsidRDefault="00C93DFB" w:rsidP="00BE169B"/>
    <w:p w14:paraId="6F5C1F22" w14:textId="77777777" w:rsidR="00C93DFB" w:rsidRDefault="00C93DFB" w:rsidP="00BE169B"/>
    <w:p w14:paraId="2F155B08" w14:textId="77777777" w:rsidR="00C93DFB" w:rsidRDefault="00C93DFB" w:rsidP="00BE169B"/>
    <w:p w14:paraId="163FF679" w14:textId="3C233E2F" w:rsidR="00BE169B" w:rsidRDefault="00BE169B" w:rsidP="00BE169B">
      <w:r>
        <w:t xml:space="preserve">5) Map </w:t>
      </w:r>
      <w:r w:rsidR="001405D2">
        <w:t>Application</w:t>
      </w:r>
      <w:r>
        <w:t xml:space="preserve"> load balancer to R53.</w:t>
      </w:r>
    </w:p>
    <w:p w14:paraId="0A1625BD" w14:textId="61CCA812" w:rsidR="00C93DFB" w:rsidRDefault="00C93DFB" w:rsidP="00BE169B">
      <w:r w:rsidRPr="00C93DFB">
        <w:drawing>
          <wp:inline distT="0" distB="0" distL="0" distR="0" wp14:anchorId="035892BC" wp14:editId="33C218A0">
            <wp:extent cx="5731510" cy="3040380"/>
            <wp:effectExtent l="0" t="0" r="2540" b="7620"/>
            <wp:docPr id="202310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02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B90F" w14:textId="77777777" w:rsidR="00AF04E7" w:rsidRDefault="00AF04E7" w:rsidP="00BE169B"/>
    <w:p w14:paraId="47624CFC" w14:textId="77777777" w:rsidR="00AF04E7" w:rsidRDefault="00AF04E7" w:rsidP="00BE169B"/>
    <w:p w14:paraId="4F841A40" w14:textId="77777777" w:rsidR="00AF04E7" w:rsidRDefault="00AF04E7" w:rsidP="00BE169B"/>
    <w:p w14:paraId="2648F41A" w14:textId="77777777" w:rsidR="00AF04E7" w:rsidRDefault="00AF04E7" w:rsidP="00BE169B"/>
    <w:p w14:paraId="61F5F015" w14:textId="77777777" w:rsidR="00AF04E7" w:rsidRDefault="00AF04E7" w:rsidP="00BE169B"/>
    <w:p w14:paraId="5C14C023" w14:textId="77777777" w:rsidR="00AF04E7" w:rsidRDefault="00AF04E7" w:rsidP="00BE169B"/>
    <w:p w14:paraId="7DA03925" w14:textId="77777777" w:rsidR="00AF04E7" w:rsidRDefault="00AF04E7" w:rsidP="00BE169B"/>
    <w:p w14:paraId="47A5423F" w14:textId="231BD3FC" w:rsidR="00557103" w:rsidRDefault="00BE169B" w:rsidP="00BE169B">
      <w:r>
        <w:lastRenderedPageBreak/>
        <w:t>6) Push the application load balancer logs to s3.</w:t>
      </w:r>
    </w:p>
    <w:p w14:paraId="49D833B9" w14:textId="73376328" w:rsidR="002A18BA" w:rsidRDefault="002A18BA" w:rsidP="00BE169B">
      <w:r w:rsidRPr="002A18BA">
        <w:drawing>
          <wp:inline distT="0" distB="0" distL="0" distR="0" wp14:anchorId="2EE3F97B" wp14:editId="1B3E7B22">
            <wp:extent cx="5731510" cy="1979295"/>
            <wp:effectExtent l="0" t="0" r="2540" b="1905"/>
            <wp:docPr id="46029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66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D1D" w14:textId="4118A853" w:rsidR="00126B20" w:rsidRDefault="00126B20" w:rsidP="00BE169B">
      <w:r w:rsidRPr="00126B20">
        <w:drawing>
          <wp:inline distT="0" distB="0" distL="0" distR="0" wp14:anchorId="69FE5CDB" wp14:editId="7C944A95">
            <wp:extent cx="5731510" cy="1219835"/>
            <wp:effectExtent l="0" t="0" r="2540" b="0"/>
            <wp:docPr id="183964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472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6626" w14:textId="77777777" w:rsidR="008F06B2" w:rsidRDefault="008F06B2" w:rsidP="008F06B2"/>
    <w:p w14:paraId="6BB25889" w14:textId="77777777" w:rsidR="008F06B2" w:rsidRDefault="008F06B2" w:rsidP="008F06B2"/>
    <w:p w14:paraId="519D2E4F" w14:textId="77777777" w:rsidR="008F06B2" w:rsidRDefault="008F06B2" w:rsidP="008F06B2"/>
    <w:p w14:paraId="12220512" w14:textId="77777777" w:rsidR="008F06B2" w:rsidRDefault="008F06B2" w:rsidP="008F06B2"/>
    <w:p w14:paraId="2967EC1F" w14:textId="5CF88C98" w:rsidR="008F06B2" w:rsidRDefault="008F06B2" w:rsidP="008F06B2">
      <w:r>
        <w:t>{</w:t>
      </w:r>
    </w:p>
    <w:p w14:paraId="12DA2A18" w14:textId="77777777" w:rsidR="008F06B2" w:rsidRDefault="008F06B2" w:rsidP="008F06B2">
      <w:r>
        <w:t xml:space="preserve">    "Version": "2012-10-17",</w:t>
      </w:r>
    </w:p>
    <w:p w14:paraId="568DA379" w14:textId="77777777" w:rsidR="008F06B2" w:rsidRDefault="008F06B2" w:rsidP="008F06B2">
      <w:r>
        <w:t xml:space="preserve">    "Statement": [</w:t>
      </w:r>
    </w:p>
    <w:p w14:paraId="12C5411C" w14:textId="77777777" w:rsidR="008F06B2" w:rsidRDefault="008F06B2" w:rsidP="008F06B2">
      <w:r>
        <w:t xml:space="preserve">        {</w:t>
      </w:r>
    </w:p>
    <w:p w14:paraId="345F9515" w14:textId="77777777" w:rsidR="008F06B2" w:rsidRDefault="008F06B2" w:rsidP="008F06B2">
      <w:r>
        <w:t xml:space="preserve">            "Effect": "Allow",</w:t>
      </w:r>
    </w:p>
    <w:p w14:paraId="51E70C29" w14:textId="77777777" w:rsidR="008F06B2" w:rsidRDefault="008F06B2" w:rsidP="008F06B2">
      <w:r>
        <w:t xml:space="preserve">            "Principal": {</w:t>
      </w:r>
    </w:p>
    <w:p w14:paraId="27CA7051" w14:textId="77777777" w:rsidR="008F06B2" w:rsidRDefault="008F06B2" w:rsidP="008F06B2">
      <w:r>
        <w:t xml:space="preserve">                "AWS": "arn:aws:iam::127311923021:root"</w:t>
      </w:r>
    </w:p>
    <w:p w14:paraId="1C438ABA" w14:textId="77777777" w:rsidR="008F06B2" w:rsidRDefault="008F06B2" w:rsidP="008F06B2">
      <w:r>
        <w:t xml:space="preserve">            },</w:t>
      </w:r>
    </w:p>
    <w:p w14:paraId="662DB6FE" w14:textId="77777777" w:rsidR="008F06B2" w:rsidRDefault="008F06B2" w:rsidP="008F06B2">
      <w:r>
        <w:t xml:space="preserve">            "Action": "s3:PutObject",</w:t>
      </w:r>
    </w:p>
    <w:p w14:paraId="02D21BAC" w14:textId="77777777" w:rsidR="008F06B2" w:rsidRDefault="008F06B2" w:rsidP="008F06B2">
      <w:r>
        <w:t xml:space="preserve">            "Resource": "arn:aws:s3:::newbbw/*"</w:t>
      </w:r>
    </w:p>
    <w:p w14:paraId="517C5074" w14:textId="77777777" w:rsidR="008F06B2" w:rsidRDefault="008F06B2" w:rsidP="008F06B2">
      <w:r>
        <w:t xml:space="preserve">        }</w:t>
      </w:r>
    </w:p>
    <w:p w14:paraId="29274A1C" w14:textId="77777777" w:rsidR="008F06B2" w:rsidRDefault="008F06B2" w:rsidP="008F06B2">
      <w:r>
        <w:t xml:space="preserve">    ]</w:t>
      </w:r>
    </w:p>
    <w:p w14:paraId="686C306F" w14:textId="6352E817" w:rsidR="008F06B2" w:rsidRDefault="008F06B2" w:rsidP="008F06B2">
      <w:r>
        <w:t>}</w:t>
      </w:r>
    </w:p>
    <w:p w14:paraId="4B956CF3" w14:textId="25EE650E" w:rsidR="00023CB6" w:rsidRDefault="00023CB6" w:rsidP="008F06B2">
      <w:r w:rsidRPr="00023CB6">
        <w:lastRenderedPageBreak/>
        <w:drawing>
          <wp:inline distT="0" distB="0" distL="0" distR="0" wp14:anchorId="45A78F9F" wp14:editId="69C8CFA3">
            <wp:extent cx="5731510" cy="1324610"/>
            <wp:effectExtent l="0" t="0" r="2540" b="8890"/>
            <wp:docPr id="135121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118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FFC2" w14:textId="69BFBE33" w:rsidR="00ED06D6" w:rsidRDefault="00ED06D6" w:rsidP="008F06B2">
      <w:r w:rsidRPr="00ED06D6">
        <w:drawing>
          <wp:inline distT="0" distB="0" distL="0" distR="0" wp14:anchorId="7BF0AABA" wp14:editId="653DF888">
            <wp:extent cx="5731510" cy="2077085"/>
            <wp:effectExtent l="0" t="0" r="2540" b="0"/>
            <wp:docPr id="127565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51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698F" w14:textId="0AC63CAE" w:rsidR="00ED06D6" w:rsidRDefault="00ED06D6" w:rsidP="008F06B2">
      <w:r w:rsidRPr="00ED06D6">
        <w:drawing>
          <wp:inline distT="0" distB="0" distL="0" distR="0" wp14:anchorId="72129874" wp14:editId="49F571F1">
            <wp:extent cx="5731510" cy="2313940"/>
            <wp:effectExtent l="0" t="0" r="2540" b="0"/>
            <wp:docPr id="155913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375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FEE2" w14:textId="4AEF5419" w:rsidR="00C1186B" w:rsidRDefault="00C1186B" w:rsidP="008F06B2">
      <w:r w:rsidRPr="00C1186B">
        <w:drawing>
          <wp:inline distT="0" distB="0" distL="0" distR="0" wp14:anchorId="5A7A0DA2" wp14:editId="3090BA94">
            <wp:extent cx="5731510" cy="2299335"/>
            <wp:effectExtent l="0" t="0" r="2540" b="5715"/>
            <wp:docPr id="143583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82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E9089E"/>
    <w:multiLevelType w:val="hybridMultilevel"/>
    <w:tmpl w:val="9A10C5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026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341"/>
    <w:rsid w:val="00023CB6"/>
    <w:rsid w:val="00126B20"/>
    <w:rsid w:val="001405D2"/>
    <w:rsid w:val="002A18BA"/>
    <w:rsid w:val="00331425"/>
    <w:rsid w:val="004437B1"/>
    <w:rsid w:val="004654D4"/>
    <w:rsid w:val="00494627"/>
    <w:rsid w:val="00557103"/>
    <w:rsid w:val="00670158"/>
    <w:rsid w:val="006960DD"/>
    <w:rsid w:val="00827783"/>
    <w:rsid w:val="00861362"/>
    <w:rsid w:val="008F06B2"/>
    <w:rsid w:val="00AE3B8B"/>
    <w:rsid w:val="00AF04E7"/>
    <w:rsid w:val="00B22C9C"/>
    <w:rsid w:val="00BE169B"/>
    <w:rsid w:val="00C1186B"/>
    <w:rsid w:val="00C1533E"/>
    <w:rsid w:val="00C3720F"/>
    <w:rsid w:val="00C93DFB"/>
    <w:rsid w:val="00CE4B1E"/>
    <w:rsid w:val="00D17861"/>
    <w:rsid w:val="00D22375"/>
    <w:rsid w:val="00D44956"/>
    <w:rsid w:val="00E60B26"/>
    <w:rsid w:val="00E70562"/>
    <w:rsid w:val="00EA4341"/>
    <w:rsid w:val="00ED06D6"/>
    <w:rsid w:val="00FE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18219"/>
  <w15:chartTrackingRefBased/>
  <w15:docId w15:val="{C2CA2C49-E835-4BE7-96F0-52FEDE8A7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3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34</cp:revision>
  <dcterms:created xsi:type="dcterms:W3CDTF">2024-08-20T09:30:00Z</dcterms:created>
  <dcterms:modified xsi:type="dcterms:W3CDTF">2024-08-21T18:07:00Z</dcterms:modified>
</cp:coreProperties>
</file>