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5A5" w:rsidRPr="002245A5" w:rsidRDefault="002245A5" w:rsidP="002245A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245A5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Which of the follow is </w:t>
      </w:r>
      <w:r w:rsidRPr="002245A5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2245A5">
        <w:rPr>
          <w:rFonts w:ascii="Arial" w:eastAsia="Times New Roman" w:hAnsi="Arial" w:cs="Arial"/>
          <w:color w:val="333333"/>
          <w:sz w:val="21"/>
          <w:szCs w:val="21"/>
        </w:rPr>
        <w:t> part of the 5 P's of data science and </w:t>
      </w:r>
      <w:r w:rsidRPr="002245A5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2245A5">
        <w:rPr>
          <w:rFonts w:ascii="Arial" w:eastAsia="Times New Roman" w:hAnsi="Arial" w:cs="Arial"/>
          <w:color w:val="333333"/>
          <w:sz w:val="21"/>
          <w:szCs w:val="21"/>
        </w:rPr>
        <w:t> part of an additional P introduced in the slides?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Platforms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9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Perception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245A5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8" w:tgtFrame="_blank" w:history="1">
        <w:r w:rsidRPr="002245A5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245A5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Programmability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7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People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Process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Purpose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4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Product</w:t>
      </w:r>
    </w:p>
    <w:p w:rsidR="001F0197" w:rsidRDefault="001F0197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Pr="002245A5" w:rsidRDefault="002245A5" w:rsidP="002245A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245A5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Which of the following is </w:t>
      </w:r>
      <w:r w:rsidRPr="002245A5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2245A5">
        <w:rPr>
          <w:rFonts w:ascii="Arial" w:eastAsia="Times New Roman" w:hAnsi="Arial" w:cs="Arial"/>
          <w:color w:val="333333"/>
          <w:sz w:val="21"/>
          <w:szCs w:val="21"/>
        </w:rPr>
        <w:t> part of the four main categories to acquire, access, and retrieve data?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3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NoSQL Storage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Text Files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1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Traditional Databases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Remote Data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9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Web Services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245A5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See</w:t>
      </w:r>
      <w:hyperlink r:id="rId9" w:tgtFrame="_blank" w:history="1">
        <w:r w:rsidRPr="002245A5">
          <w:rPr>
            <w:rFonts w:ascii="Arial" w:eastAsia="Times New Roman" w:hAnsi="Arial" w:cs="Arial"/>
            <w:color w:val="428BCA"/>
            <w:sz w:val="21"/>
            <w:szCs w:val="21"/>
          </w:rPr>
          <w:t> this video</w:t>
        </w:r>
      </w:hyperlink>
      <w:r w:rsidRPr="002245A5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Pr="002245A5" w:rsidRDefault="002245A5" w:rsidP="002245A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245A5">
        <w:rPr>
          <w:rFonts w:ascii="Arial" w:eastAsia="Times New Roman" w:hAnsi="Arial" w:cs="Arial"/>
          <w:color w:val="333333"/>
          <w:sz w:val="36"/>
          <w:szCs w:val="36"/>
        </w:rPr>
        <w:lastRenderedPageBreak/>
        <w:t>3. 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What are the steps required for data analyzation?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8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Select Technique, Build Model, Evaluate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245A5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0" w:tgtFrame="_blank" w:history="1">
        <w:r w:rsidRPr="002245A5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245A5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7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Regression, Evaluate, Classification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Classification, Regression, Analysis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Investigate, Build Model, Evaluate</w:t>
      </w:r>
    </w:p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Default="002245A5"/>
    <w:p w:rsidR="002245A5" w:rsidRPr="002245A5" w:rsidRDefault="002245A5" w:rsidP="002245A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245A5">
        <w:rPr>
          <w:rFonts w:ascii="Arial" w:eastAsia="Times New Roman" w:hAnsi="Arial" w:cs="Arial"/>
          <w:color w:val="333333"/>
          <w:sz w:val="36"/>
          <w:szCs w:val="36"/>
        </w:rPr>
        <w:lastRenderedPageBreak/>
        <w:t>4. 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Of the following, what is a technique mentioned in the videos for building a model?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4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Analysis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245A5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1" w:tgtFrame="_blank" w:history="1">
        <w:r w:rsidRPr="002245A5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245A5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3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Investigation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Validation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1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Evaluation</w:t>
      </w: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Pr="002245A5" w:rsidRDefault="002245A5" w:rsidP="002245A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245A5">
        <w:rPr>
          <w:rFonts w:ascii="Arial" w:eastAsia="Times New Roman" w:hAnsi="Arial" w:cs="Arial"/>
          <w:color w:val="333333"/>
          <w:sz w:val="36"/>
          <w:szCs w:val="36"/>
        </w:rPr>
        <w:lastRenderedPageBreak/>
        <w:t>5. 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What is the first step in finding a right problem to tackle in data science?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Assess the Situation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9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Define the Problem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245A5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2" w:tgtFrame="_blank" w:history="1">
        <w:r w:rsidRPr="002245A5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245A5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Define Goals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7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Ask the Right Questions</w:t>
      </w: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Pr="002245A5" w:rsidRDefault="002245A5" w:rsidP="002245A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245A5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What is the first step to big data strategy?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6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Business Objectives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245A5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See</w:t>
      </w:r>
      <w:hyperlink r:id="rId13" w:tgtFrame="_blank" w:history="1">
        <w:r w:rsidRPr="002245A5">
          <w:rPr>
            <w:rFonts w:ascii="Arial" w:eastAsia="Times New Roman" w:hAnsi="Arial" w:cs="Arial"/>
            <w:color w:val="428BCA"/>
            <w:sz w:val="21"/>
            <w:szCs w:val="21"/>
          </w:rPr>
          <w:t> this video</w:t>
        </w:r>
      </w:hyperlink>
      <w:r w:rsidRPr="002245A5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Organizational Buy-In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4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Collect Data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3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Build In-House Expertise</w:t>
      </w: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Pr="002245A5" w:rsidRDefault="002245A5" w:rsidP="002245A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245A5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2245A5" w:rsidRPr="002245A5" w:rsidRDefault="002245A5" w:rsidP="002245A5">
      <w:pPr>
        <w:shd w:val="clear" w:color="auto" w:fill="FFFFFF"/>
        <w:spacing w:after="300" w:line="315" w:lineRule="atLeast"/>
        <w:rPr>
          <w:rFonts w:ascii="Times New Roman" w:eastAsia="Times New Roman" w:hAnsi="Times New Roman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According to Ilkay, why is exploring data crucial to better modeling?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Data exploration... &lt;complete the sentence&gt;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enables histograms and others graphs as data visualization.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1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leads to data understanding which allows an informed analysis of the data.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245A5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4" w:tgtFrame="_blank" w:history="1">
        <w:r w:rsidRPr="002245A5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245A5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enables a description of data which allows visualization.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9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enables understanding of general trends, correlations, and outliers.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Pr="002245A5" w:rsidRDefault="002245A5" w:rsidP="002245A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245A5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Why is data science mainly about teamwork?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Analytic solutions are required.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7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Exhibition of curiosity is required.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Engineering solutions are preferred.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5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Data science requires a variety of expertise in different fields.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245A5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5" w:tgtFrame="_blank" w:history="1">
        <w:r w:rsidRPr="002245A5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245A5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Pr="002245A5" w:rsidRDefault="002245A5" w:rsidP="002245A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245A5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What is </w:t>
      </w:r>
      <w:r w:rsidRPr="002245A5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2245A5">
        <w:rPr>
          <w:rFonts w:ascii="Arial" w:eastAsia="Times New Roman" w:hAnsi="Arial" w:cs="Arial"/>
          <w:color w:val="333333"/>
          <w:sz w:val="21"/>
          <w:szCs w:val="21"/>
        </w:rPr>
        <w:t> a way to address data quality issues?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4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Merge duplicate records.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3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Generate best estimates for invalid values.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Remove data with missing values.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1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Data Wrangling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245A5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6" w:tgtFrame="_blank" w:history="1">
        <w:r w:rsidRPr="002245A5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245A5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Remove outliers.</w:t>
      </w: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Pr="002245A5" w:rsidRDefault="002245A5" w:rsidP="002245A5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2245A5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What is done to the data in the preparation stage?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9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Retrieve Data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Identify Data Sets and Query Data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7" type="#_x0000_t75" alt="" style="width:20pt;height:18pt;mso-width-percent:0;mso-height-percent:0;mso-width-percent:0;mso-height-percent:0" o:ole="">
            <v:imagedata r:id="rId7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Understand Nature of Data and Preliminary Analysis.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2245A5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7" w:tgtFrame="_blank" w:history="1">
        <w:r w:rsidRPr="002245A5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2245A5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Build Models</w:t>
      </w:r>
    </w:p>
    <w:p w:rsidR="002245A5" w:rsidRPr="002245A5" w:rsidRDefault="002245A5" w:rsidP="002245A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245A5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245A5">
        <w:rPr>
          <w:rFonts w:ascii="Arial" w:eastAsia="Times New Roman" w:hAnsi="Arial" w:cs="Arial"/>
          <w:color w:val="333333"/>
          <w:sz w:val="21"/>
          <w:szCs w:val="21"/>
        </w:rPr>
        <w:t>Select Analytical Techniques</w:t>
      </w:r>
    </w:p>
    <w:p w:rsidR="002245A5" w:rsidRPr="002245A5" w:rsidRDefault="002245A5" w:rsidP="002245A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245A5" w:rsidRDefault="002245A5"/>
    <w:sectPr w:rsidR="002245A5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2297" w:rsidRDefault="00B02297" w:rsidP="002245A5">
      <w:pPr>
        <w:spacing w:after="0" w:line="240" w:lineRule="auto"/>
      </w:pPr>
      <w:r>
        <w:separator/>
      </w:r>
    </w:p>
  </w:endnote>
  <w:endnote w:type="continuationSeparator" w:id="0">
    <w:p w:rsidR="00B02297" w:rsidRDefault="00B02297" w:rsidP="00224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5A5" w:rsidRDefault="002245A5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176D03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176D03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2245A5" w:rsidRDefault="00224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2297" w:rsidRDefault="00B02297" w:rsidP="002245A5">
      <w:pPr>
        <w:spacing w:after="0" w:line="240" w:lineRule="auto"/>
      </w:pPr>
      <w:r>
        <w:separator/>
      </w:r>
    </w:p>
  </w:footnote>
  <w:footnote w:type="continuationSeparator" w:id="0">
    <w:p w:rsidR="00B02297" w:rsidRDefault="00B02297" w:rsidP="00224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A5"/>
    <w:rsid w:val="00176D03"/>
    <w:rsid w:val="001F0197"/>
    <w:rsid w:val="002245A5"/>
    <w:rsid w:val="004411CD"/>
    <w:rsid w:val="00B02297"/>
    <w:rsid w:val="00B8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12F54-4411-804B-83A4-2FD05044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rsid w:val="002245A5"/>
  </w:style>
  <w:style w:type="character" w:customStyle="1" w:styleId="c-assess-question-title">
    <w:name w:val="c-assess-question-title"/>
    <w:rsid w:val="002245A5"/>
  </w:style>
  <w:style w:type="paragraph" w:styleId="NormalWeb">
    <w:name w:val="Normal (Web)"/>
    <w:basedOn w:val="Normal"/>
    <w:uiPriority w:val="99"/>
    <w:semiHidden/>
    <w:unhideWhenUsed/>
    <w:rsid w:val="002245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2245A5"/>
  </w:style>
  <w:style w:type="character" w:styleId="Strong">
    <w:name w:val="Strong"/>
    <w:uiPriority w:val="22"/>
    <w:qFormat/>
    <w:rsid w:val="002245A5"/>
    <w:rPr>
      <w:b/>
      <w:bCs/>
    </w:rPr>
  </w:style>
  <w:style w:type="character" w:styleId="Hyperlink">
    <w:name w:val="Hyperlink"/>
    <w:uiPriority w:val="99"/>
    <w:semiHidden/>
    <w:unhideWhenUsed/>
    <w:rsid w:val="002245A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45A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2245A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45A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2245A5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5A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245A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45A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245A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6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3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051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31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89215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529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6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3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9688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3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2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371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70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4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54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3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2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13149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1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59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366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6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1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5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755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3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3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0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1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8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34793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8132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01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intro-to-big-data/lecture/r4KvW/how-does-big-data-science-happen-five-components-of-data-science" TargetMode="External"/><Relationship Id="rId13" Type="http://schemas.openxmlformats.org/officeDocument/2006/relationships/hyperlink" Target="https://www.coursera.org/learn/intro-to-big-data/lecture/mhzX0/building-a-big-data-strategy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yperlink" Target="https://www.coursera.org/learn/intro-to-big-data/lecture/gwvh5/asking-the-right-questions" TargetMode="External"/><Relationship Id="rId17" Type="http://schemas.openxmlformats.org/officeDocument/2006/relationships/hyperlink" Target="https://www.coursera.org/learn/intro-to-big-data/lecture/vSeYR/steps-in-the-data-science-proce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ursera.org/learn/intro-to-big-data/lecture/cYRhW/step-2-b-pre-processing-dat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s://www.coursera.org/learn/intro-to-big-data/lecture/rXODU/step-3-analyzing-dat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oursera.org/learn/intro-to-big-data/lecture/77PGQ/data-science-getting-value-out-of-big-data" TargetMode="External"/><Relationship Id="rId10" Type="http://schemas.openxmlformats.org/officeDocument/2006/relationships/hyperlink" Target="https://www.coursera.org/learn/intro-to-big-data/lecture/rXODU/step-3-analyzing-data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oursera.org/learn/intro-to-big-data/lecture/esxnG/step-1-acquiring-data" TargetMode="External"/><Relationship Id="rId14" Type="http://schemas.openxmlformats.org/officeDocument/2006/relationships/hyperlink" Target="https://www.coursera.org/learn/intro-to-big-data/lecture/4NWd2/step-2-a-exploring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Links>
    <vt:vector size="60" baseType="variant">
      <vt:variant>
        <vt:i4>5701712</vt:i4>
      </vt:variant>
      <vt:variant>
        <vt:i4>159</vt:i4>
      </vt:variant>
      <vt:variant>
        <vt:i4>0</vt:i4>
      </vt:variant>
      <vt:variant>
        <vt:i4>5</vt:i4>
      </vt:variant>
      <vt:variant>
        <vt:lpwstr>https://www.coursera.org/learn/intro-to-big-data/lecture/vSeYR/steps-in-the-data-science-process</vt:lpwstr>
      </vt:variant>
      <vt:variant>
        <vt:lpwstr/>
      </vt:variant>
      <vt:variant>
        <vt:i4>3407968</vt:i4>
      </vt:variant>
      <vt:variant>
        <vt:i4>144</vt:i4>
      </vt:variant>
      <vt:variant>
        <vt:i4>0</vt:i4>
      </vt:variant>
      <vt:variant>
        <vt:i4>5</vt:i4>
      </vt:variant>
      <vt:variant>
        <vt:lpwstr>https://www.coursera.org/learn/intro-to-big-data/lecture/cYRhW/step-2-b-pre-processing-data</vt:lpwstr>
      </vt:variant>
      <vt:variant>
        <vt:lpwstr/>
      </vt:variant>
      <vt:variant>
        <vt:i4>4784196</vt:i4>
      </vt:variant>
      <vt:variant>
        <vt:i4>129</vt:i4>
      </vt:variant>
      <vt:variant>
        <vt:i4>0</vt:i4>
      </vt:variant>
      <vt:variant>
        <vt:i4>5</vt:i4>
      </vt:variant>
      <vt:variant>
        <vt:lpwstr>https://www.coursera.org/learn/intro-to-big-data/lecture/77PGQ/data-science-getting-value-out-of-big-data</vt:lpwstr>
      </vt:variant>
      <vt:variant>
        <vt:lpwstr/>
      </vt:variant>
      <vt:variant>
        <vt:i4>2424866</vt:i4>
      </vt:variant>
      <vt:variant>
        <vt:i4>108</vt:i4>
      </vt:variant>
      <vt:variant>
        <vt:i4>0</vt:i4>
      </vt:variant>
      <vt:variant>
        <vt:i4>5</vt:i4>
      </vt:variant>
      <vt:variant>
        <vt:lpwstr>https://www.coursera.org/learn/intro-to-big-data/lecture/4NWd2/step-2-a-exploring-data</vt:lpwstr>
      </vt:variant>
      <vt:variant>
        <vt:lpwstr/>
      </vt:variant>
      <vt:variant>
        <vt:i4>3801141</vt:i4>
      </vt:variant>
      <vt:variant>
        <vt:i4>90</vt:i4>
      </vt:variant>
      <vt:variant>
        <vt:i4>0</vt:i4>
      </vt:variant>
      <vt:variant>
        <vt:i4>5</vt:i4>
      </vt:variant>
      <vt:variant>
        <vt:lpwstr>https://www.coursera.org/learn/intro-to-big-data/lecture/mhzX0/building-a-big-data-strategy</vt:lpwstr>
      </vt:variant>
      <vt:variant>
        <vt:lpwstr/>
      </vt:variant>
      <vt:variant>
        <vt:i4>5177350</vt:i4>
      </vt:variant>
      <vt:variant>
        <vt:i4>78</vt:i4>
      </vt:variant>
      <vt:variant>
        <vt:i4>0</vt:i4>
      </vt:variant>
      <vt:variant>
        <vt:i4>5</vt:i4>
      </vt:variant>
      <vt:variant>
        <vt:lpwstr>https://www.coursera.org/learn/intro-to-big-data/lecture/gwvh5/asking-the-right-questions</vt:lpwstr>
      </vt:variant>
      <vt:variant>
        <vt:lpwstr/>
      </vt:variant>
      <vt:variant>
        <vt:i4>983127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https://www.coursera.org/learn/intro-to-big-data/lecture/rXODU/step-3-analyzing-data</vt:lpwstr>
      </vt:variant>
      <vt:variant>
        <vt:lpwstr/>
      </vt:variant>
      <vt:variant>
        <vt:i4>983127</vt:i4>
      </vt:variant>
      <vt:variant>
        <vt:i4>45</vt:i4>
      </vt:variant>
      <vt:variant>
        <vt:i4>0</vt:i4>
      </vt:variant>
      <vt:variant>
        <vt:i4>5</vt:i4>
      </vt:variant>
      <vt:variant>
        <vt:lpwstr>https://www.coursera.org/learn/intro-to-big-data/lecture/rXODU/step-3-analyzing-data</vt:lpwstr>
      </vt:variant>
      <vt:variant>
        <vt:lpwstr/>
      </vt:variant>
      <vt:variant>
        <vt:i4>65620</vt:i4>
      </vt:variant>
      <vt:variant>
        <vt:i4>39</vt:i4>
      </vt:variant>
      <vt:variant>
        <vt:i4>0</vt:i4>
      </vt:variant>
      <vt:variant>
        <vt:i4>5</vt:i4>
      </vt:variant>
      <vt:variant>
        <vt:lpwstr>https://www.coursera.org/learn/intro-to-big-data/lecture/esxnG/step-1-acquiring-data</vt:lpwstr>
      </vt:variant>
      <vt:variant>
        <vt:lpwstr/>
      </vt:variant>
      <vt:variant>
        <vt:i4>8192111</vt:i4>
      </vt:variant>
      <vt:variant>
        <vt:i4>6</vt:i4>
      </vt:variant>
      <vt:variant>
        <vt:i4>0</vt:i4>
      </vt:variant>
      <vt:variant>
        <vt:i4>5</vt:i4>
      </vt:variant>
      <vt:variant>
        <vt:lpwstr>https://www.coursera.org/learn/intro-to-big-data/lecture/r4KvW/how-does-big-data-science-happen-five-components-of-data-science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2016-03-31T14:11:00Z</cp:lastPrinted>
  <dcterms:created xsi:type="dcterms:W3CDTF">2024-05-23T19:28:00Z</dcterms:created>
  <dcterms:modified xsi:type="dcterms:W3CDTF">2024-05-23T19:28:00Z</dcterms:modified>
</cp:coreProperties>
</file>