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871" w:rsidRDefault="00151871">
      <w:r>
        <w:t>Line 1</w:t>
      </w:r>
    </w:p>
    <w:p w:rsidR="00151871" w:rsidRDefault="00151871">
      <w:r>
        <w:t>{</w:t>
      </w:r>
    </w:p>
    <w:p w:rsidR="00151871" w:rsidRDefault="00151871">
      <w:r>
        <w:t>}\</w:t>
      </w:r>
    </w:p>
    <w:p w:rsidR="00151871" w:rsidRDefault="00151871">
      <w:r>
        <w:t>]}</w:t>
      </w:r>
    </w:p>
    <w:p w:rsidR="00857F9E" w:rsidRDefault="00857F9E">
      <w:r>
        <w:t>raj</w:t>
      </w:r>
      <w:bookmarkStart w:id="0" w:name="_GoBack"/>
      <w:bookmarkEnd w:id="0"/>
    </w:p>
    <w:sectPr w:rsidR="0085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1E"/>
    <w:rsid w:val="00151871"/>
    <w:rsid w:val="004D130D"/>
    <w:rsid w:val="0070061E"/>
    <w:rsid w:val="00857F9E"/>
    <w:rsid w:val="00D2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34E0"/>
  <w15:chartTrackingRefBased/>
  <w15:docId w15:val="{9146B559-1C47-4478-9D50-912A565A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</dc:creator>
  <cp:keywords/>
  <dc:description/>
  <cp:lastModifiedBy>Rajasekhar</cp:lastModifiedBy>
  <cp:revision>4</cp:revision>
  <dcterms:created xsi:type="dcterms:W3CDTF">2022-02-26T11:35:00Z</dcterms:created>
  <dcterms:modified xsi:type="dcterms:W3CDTF">2022-02-26T12:37:00Z</dcterms:modified>
</cp:coreProperties>
</file>