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18371652" w14:textId="14601545" w:rsidR="00E05F4C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05F4C">
        <w:rPr>
          <w:sz w:val="24"/>
          <w:szCs w:val="24"/>
        </w:rPr>
        <w:t xml:space="preserve"> =  expression</w:t>
      </w:r>
    </w:p>
    <w:p w14:paraId="00000003" w14:textId="58CA3FE8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05F4C">
        <w:rPr>
          <w:sz w:val="24"/>
          <w:szCs w:val="24"/>
        </w:rPr>
        <w:t xml:space="preserve">  = values</w:t>
      </w:r>
    </w:p>
    <w:p w14:paraId="55C22A45" w14:textId="14DC7B73" w:rsidR="00E05F4C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05F4C">
        <w:rPr>
          <w:sz w:val="24"/>
          <w:szCs w:val="24"/>
        </w:rPr>
        <w:t xml:space="preserve">  =  values</w:t>
      </w:r>
    </w:p>
    <w:p w14:paraId="00000005" w14:textId="0C587D7A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05F4C">
        <w:rPr>
          <w:sz w:val="24"/>
          <w:szCs w:val="24"/>
        </w:rPr>
        <w:t xml:space="preserve">   =   expression</w:t>
      </w:r>
    </w:p>
    <w:p w14:paraId="00000006" w14:textId="4CE7B00C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05F4C">
        <w:rPr>
          <w:sz w:val="24"/>
          <w:szCs w:val="24"/>
        </w:rPr>
        <w:t xml:space="preserve">  =  expression</w:t>
      </w:r>
    </w:p>
    <w:p w14:paraId="00000007" w14:textId="0C94AC21" w:rsidR="008E0DC5" w:rsidRDefault="00E05F4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=  expression</w:t>
      </w:r>
    </w:p>
    <w:p w14:paraId="00000009" w14:textId="305665F4" w:rsidR="008E0DC5" w:rsidRPr="007D482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05F4C">
        <w:rPr>
          <w:sz w:val="24"/>
          <w:szCs w:val="24"/>
        </w:rPr>
        <w:t xml:space="preserve">  =  value</w:t>
      </w:r>
    </w:p>
    <w:p w14:paraId="0000000A" w14:textId="65AE01B6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67CE47C" w:rsidR="008E0DC5" w:rsidRDefault="00E05F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String is a value, which could  be anything in alphanumeric type format, whereas variable is kind of container which contains different types of values.</w:t>
      </w:r>
    </w:p>
    <w:p w14:paraId="0000000C" w14:textId="77777777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4FE70C89" w14:textId="56F7AB8B" w:rsidR="00E05F4C" w:rsidRDefault="00E05F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String , Boolean, Integer , float , Complex , dictionary , etc.</w:t>
      </w:r>
    </w:p>
    <w:p w14:paraId="0000000E" w14:textId="2682348B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4FC902E" w14:textId="24727B7A" w:rsidR="00E05F4C" w:rsidRDefault="00E05F4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</w:t>
      </w:r>
      <w:r w:rsidR="00C942AD">
        <w:rPr>
          <w:sz w:val="24"/>
          <w:szCs w:val="24"/>
        </w:rPr>
        <w:t xml:space="preserve">  Expression is made up of values and operators. All expressions are used to do certain desired operations to the values or variables given.</w:t>
      </w:r>
      <w:r>
        <w:rPr>
          <w:sz w:val="24"/>
          <w:szCs w:val="24"/>
        </w:rPr>
        <w:t xml:space="preserve"> </w:t>
      </w:r>
    </w:p>
    <w:p w14:paraId="0000000F" w14:textId="0A8A690B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9119EB7" w14:textId="14FF3E9B" w:rsidR="00C942AD" w:rsidRDefault="00C942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Expression is executable and gives value. Statement are non-executable  and </w:t>
      </w:r>
      <w:r w:rsidR="008651FA">
        <w:rPr>
          <w:sz w:val="24"/>
          <w:szCs w:val="24"/>
        </w:rPr>
        <w:t xml:space="preserve">can be </w:t>
      </w:r>
      <w:r>
        <w:rPr>
          <w:sz w:val="24"/>
          <w:szCs w:val="24"/>
        </w:rPr>
        <w:t xml:space="preserve">used to create certain </w:t>
      </w:r>
      <w:r w:rsidR="008651FA">
        <w:rPr>
          <w:sz w:val="24"/>
          <w:szCs w:val="24"/>
        </w:rPr>
        <w:t>variables.</w:t>
      </w:r>
    </w:p>
    <w:p w14:paraId="00000010" w14:textId="77777777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234EFF86" w14:textId="28AD8921" w:rsidR="007D482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D265CEE" w:rsidR="008E0DC5" w:rsidRDefault="007D4825">
      <w:pPr>
        <w:spacing w:before="220"/>
      </w:pPr>
      <w:r>
        <w:t>Ans. 23</w:t>
      </w:r>
    </w:p>
    <w:p w14:paraId="00000014" w14:textId="77777777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7592BB8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7D4825">
        <w:rPr>
          <w:sz w:val="24"/>
          <w:szCs w:val="24"/>
        </w:rPr>
        <w:t xml:space="preserve"> = “spamspamspam”</w:t>
      </w:r>
    </w:p>
    <w:p w14:paraId="00000017" w14:textId="4E0A671B" w:rsidR="008E0DC5" w:rsidRPr="007D482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7D4825">
        <w:rPr>
          <w:sz w:val="24"/>
          <w:szCs w:val="24"/>
        </w:rPr>
        <w:t xml:space="preserve"> </w:t>
      </w:r>
      <w:r w:rsidR="007D4825">
        <w:rPr>
          <w:sz w:val="24"/>
          <w:szCs w:val="24"/>
        </w:rPr>
        <w:t>= “spamspamspam”</w:t>
      </w:r>
    </w:p>
    <w:p w14:paraId="00000018" w14:textId="3E129246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  <w:r w:rsidR="007D4825">
        <w:rPr>
          <w:sz w:val="24"/>
          <w:szCs w:val="24"/>
        </w:rPr>
        <w:t xml:space="preserve"> </w:t>
      </w:r>
    </w:p>
    <w:p w14:paraId="69824EFC" w14:textId="46C58A9B" w:rsidR="007D4825" w:rsidRDefault="007D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Because 100 is a value of integer type. </w:t>
      </w:r>
    </w:p>
    <w:p w14:paraId="00000019" w14:textId="23633673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02CA0F6" w14:textId="54289782" w:rsidR="007D4825" w:rsidRDefault="007D48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int , float, str</w:t>
      </w:r>
    </w:p>
    <w:p w14:paraId="0000001A" w14:textId="77777777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116E095" w:rsidR="008E0DC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5B2522C" w14:textId="004AE564" w:rsidR="008E7F6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Error because 99 is an integer and other is string.</w:t>
      </w:r>
    </w:p>
    <w:p w14:paraId="544ED5DD" w14:textId="671F7CAD" w:rsidR="008E7F65" w:rsidRDefault="008E7F6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fix – 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</w:t>
      </w:r>
    </w:p>
    <w:p w14:paraId="0000001C" w14:textId="77777777" w:rsidR="008E0DC5" w:rsidRDefault="008E0DC5">
      <w:pPr>
        <w:spacing w:before="220"/>
        <w:rPr>
          <w:sz w:val="24"/>
          <w:szCs w:val="24"/>
        </w:rPr>
      </w:pPr>
    </w:p>
    <w:p w14:paraId="0000001D" w14:textId="77777777" w:rsidR="008E0DC5" w:rsidRDefault="008E0DC5">
      <w:pPr>
        <w:rPr>
          <w:sz w:val="24"/>
          <w:szCs w:val="24"/>
        </w:rPr>
      </w:pPr>
    </w:p>
    <w:sectPr w:rsidR="008E0D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6178F"/>
    <w:multiLevelType w:val="multilevel"/>
    <w:tmpl w:val="EC0E5DD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DC5"/>
    <w:rsid w:val="004B6DCD"/>
    <w:rsid w:val="007D4825"/>
    <w:rsid w:val="008651FA"/>
    <w:rsid w:val="008E0DC5"/>
    <w:rsid w:val="008E7F65"/>
    <w:rsid w:val="00C942AD"/>
    <w:rsid w:val="00E0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83F9"/>
  <w15:docId w15:val="{97A7B0CE-3FCB-40FA-80D6-6E839909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rajat.nigam29@gmail.com</cp:lastModifiedBy>
  <cp:revision>4</cp:revision>
  <dcterms:created xsi:type="dcterms:W3CDTF">2021-03-02T22:15:00Z</dcterms:created>
  <dcterms:modified xsi:type="dcterms:W3CDTF">2022-06-14T22:23:00Z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