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9518" w14:textId="77777777" w:rsidR="003015E4" w:rsidRPr="003015E4" w:rsidRDefault="003015E4" w:rsidP="003015E4">
      <w:pPr>
        <w:spacing w:before="240" w:after="240" w:line="240" w:lineRule="auto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Open datasets and sources</w:t>
      </w:r>
    </w:p>
    <w:p w14:paraId="55AB6134" w14:textId="77777777" w:rsidR="003015E4" w:rsidRPr="003015E4" w:rsidRDefault="003015E4" w:rsidP="003015E4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3015E4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In this data-driven world, some datasets are freely available for anyone to access, use, modify, and share. These are called </w:t>
      </w: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open datasets</w:t>
      </w:r>
      <w:r w:rsidRPr="003015E4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.</w:t>
      </w:r>
      <w:r w:rsidRPr="003015E4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br/>
        <w:t>Open datasets include a public license and are very useful for your journey as a Data Scientist. Some of the most informative open dataset sources are listed below.</w:t>
      </w:r>
    </w:p>
    <w:p w14:paraId="2ABCFD88" w14:textId="77777777" w:rsidR="003015E4" w:rsidRPr="003015E4" w:rsidRDefault="003015E4" w:rsidP="003015E4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Government Data:</w:t>
      </w:r>
    </w:p>
    <w:p w14:paraId="2F571BA1" w14:textId="77777777" w:rsidR="003015E4" w:rsidRPr="003015E4" w:rsidRDefault="003015E4" w:rsidP="003015E4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5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https://www.data.gov/</w:t>
        </w:r>
      </w:hyperlink>
    </w:p>
    <w:p w14:paraId="3BCBC56E" w14:textId="77777777" w:rsidR="003015E4" w:rsidRPr="003015E4" w:rsidRDefault="003015E4" w:rsidP="003015E4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6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https://www.census.gov/data.html</w:t>
        </w:r>
      </w:hyperlink>
    </w:p>
    <w:p w14:paraId="1361F3EA" w14:textId="77777777" w:rsidR="003015E4" w:rsidRPr="003015E4" w:rsidRDefault="003015E4" w:rsidP="003015E4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7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https://data.gov.uk/</w:t>
        </w:r>
      </w:hyperlink>
    </w:p>
    <w:p w14:paraId="2FD72184" w14:textId="77777777" w:rsidR="003015E4" w:rsidRPr="003015E4" w:rsidRDefault="003015E4" w:rsidP="003015E4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8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https://www.opendatanetwork.com/</w:t>
        </w:r>
      </w:hyperlink>
    </w:p>
    <w:p w14:paraId="6B2D7FB2" w14:textId="77777777" w:rsidR="003015E4" w:rsidRPr="003015E4" w:rsidRDefault="003015E4" w:rsidP="003015E4">
      <w:pPr>
        <w:numPr>
          <w:ilvl w:val="0"/>
          <w:numId w:val="1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9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https://data.un.org/</w:t>
        </w:r>
      </w:hyperlink>
    </w:p>
    <w:p w14:paraId="4B88B916" w14:textId="77777777" w:rsidR="003015E4" w:rsidRPr="003015E4" w:rsidRDefault="003015E4" w:rsidP="003015E4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Financial Data Sources:</w:t>
      </w:r>
    </w:p>
    <w:p w14:paraId="573170B6" w14:textId="77777777" w:rsidR="003015E4" w:rsidRPr="003015E4" w:rsidRDefault="003015E4" w:rsidP="003015E4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0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https://data.worldbank.org/</w:t>
        </w:r>
      </w:hyperlink>
    </w:p>
    <w:p w14:paraId="1EBDC94A" w14:textId="77777777" w:rsidR="003015E4" w:rsidRPr="003015E4" w:rsidRDefault="003015E4" w:rsidP="003015E4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1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https://www.globalfinancialdata.com/</w:t>
        </w:r>
      </w:hyperlink>
    </w:p>
    <w:p w14:paraId="71DFE72F" w14:textId="77777777" w:rsidR="003015E4" w:rsidRPr="003015E4" w:rsidRDefault="003015E4" w:rsidP="003015E4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2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https://comtrade.un.org/</w:t>
        </w:r>
      </w:hyperlink>
    </w:p>
    <w:p w14:paraId="35B4E4F8" w14:textId="77777777" w:rsidR="003015E4" w:rsidRPr="003015E4" w:rsidRDefault="003015E4" w:rsidP="003015E4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3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https://www.nber.org/</w:t>
        </w:r>
      </w:hyperlink>
    </w:p>
    <w:p w14:paraId="77C0D156" w14:textId="77777777" w:rsidR="003015E4" w:rsidRPr="003015E4" w:rsidRDefault="003015E4" w:rsidP="003015E4">
      <w:pPr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4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https://fred.stlouisfed.org/</w:t>
        </w:r>
      </w:hyperlink>
    </w:p>
    <w:p w14:paraId="3B2BC8E1" w14:textId="77777777" w:rsidR="003015E4" w:rsidRPr="003015E4" w:rsidRDefault="003015E4" w:rsidP="003015E4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Crime Data:</w:t>
      </w:r>
    </w:p>
    <w:p w14:paraId="19C6244D" w14:textId="77777777" w:rsidR="003015E4" w:rsidRPr="003015E4" w:rsidRDefault="003015E4" w:rsidP="003015E4">
      <w:pPr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5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https://www.fbi.gov/services/cjis/ucr</w:t>
        </w:r>
      </w:hyperlink>
    </w:p>
    <w:p w14:paraId="616B592A" w14:textId="77777777" w:rsidR="003015E4" w:rsidRPr="003015E4" w:rsidRDefault="003015E4" w:rsidP="003015E4">
      <w:pPr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6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https://www.icpsr.umich.edu/icpsrweb/content/NACJD/index.html</w:t>
        </w:r>
      </w:hyperlink>
    </w:p>
    <w:p w14:paraId="6E488D20" w14:textId="77777777" w:rsidR="003015E4" w:rsidRPr="003015E4" w:rsidRDefault="003015E4" w:rsidP="003015E4">
      <w:pPr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7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https://www.drugabuse.gov/related-topics/trends-statistics</w:t>
        </w:r>
      </w:hyperlink>
    </w:p>
    <w:p w14:paraId="705B01E7" w14:textId="77777777" w:rsidR="003015E4" w:rsidRPr="003015E4" w:rsidRDefault="003015E4" w:rsidP="003015E4">
      <w:pPr>
        <w:numPr>
          <w:ilvl w:val="0"/>
          <w:numId w:val="3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8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https://www.unodc.org/unodc/en/data-and-analysis/</w:t>
        </w:r>
      </w:hyperlink>
    </w:p>
    <w:p w14:paraId="6E64EFBB" w14:textId="77777777" w:rsidR="003015E4" w:rsidRPr="003015E4" w:rsidRDefault="003015E4" w:rsidP="003015E4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Health Data:</w:t>
      </w:r>
    </w:p>
    <w:p w14:paraId="314DB9AB" w14:textId="77777777" w:rsidR="003015E4" w:rsidRPr="003015E4" w:rsidRDefault="003015E4" w:rsidP="003015E4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19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https://www.who.int/gho/database/en/</w:t>
        </w:r>
      </w:hyperlink>
    </w:p>
    <w:p w14:paraId="0DD89BC8" w14:textId="77777777" w:rsidR="003015E4" w:rsidRPr="003015E4" w:rsidRDefault="003015E4" w:rsidP="003015E4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0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https://www.fda.gov/Food/default.htm</w:t>
        </w:r>
      </w:hyperlink>
    </w:p>
    <w:p w14:paraId="49DD0625" w14:textId="77777777" w:rsidR="003015E4" w:rsidRPr="003015E4" w:rsidRDefault="003015E4" w:rsidP="003015E4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1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https://seer.cancer.gov/faststats/selections.php?series=cancer</w:t>
        </w:r>
      </w:hyperlink>
    </w:p>
    <w:p w14:paraId="3F41A603" w14:textId="77777777" w:rsidR="003015E4" w:rsidRPr="003015E4" w:rsidRDefault="003015E4" w:rsidP="003015E4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2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https://www.opensciencedatacloud.org/</w:t>
        </w:r>
      </w:hyperlink>
    </w:p>
    <w:p w14:paraId="548AA27F" w14:textId="77777777" w:rsidR="003015E4" w:rsidRPr="003015E4" w:rsidRDefault="003015E4" w:rsidP="003015E4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3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https://pds.nasa.gov/</w:t>
        </w:r>
      </w:hyperlink>
    </w:p>
    <w:p w14:paraId="6588C112" w14:textId="77777777" w:rsidR="003015E4" w:rsidRPr="003015E4" w:rsidRDefault="003015E4" w:rsidP="003015E4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4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https://earthdata.nasa.gov/</w:t>
        </w:r>
      </w:hyperlink>
    </w:p>
    <w:p w14:paraId="4A63AEB3" w14:textId="77777777" w:rsidR="003015E4" w:rsidRPr="003015E4" w:rsidRDefault="003015E4" w:rsidP="003015E4">
      <w:pPr>
        <w:numPr>
          <w:ilvl w:val="0"/>
          <w:numId w:val="4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5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https://www.sgim.org/communities/research/dataset-compendium/public-datasets-topic-grid</w:t>
        </w:r>
      </w:hyperlink>
    </w:p>
    <w:p w14:paraId="6D31D6BA" w14:textId="77777777" w:rsidR="003015E4" w:rsidRPr="003015E4" w:rsidRDefault="003015E4" w:rsidP="003015E4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Academic and Business Data:</w:t>
      </w:r>
    </w:p>
    <w:p w14:paraId="2C078546" w14:textId="77777777" w:rsidR="003015E4" w:rsidRPr="003015E4" w:rsidRDefault="003015E4" w:rsidP="003015E4">
      <w:pPr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6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https://scholar.google.com/</w:t>
        </w:r>
      </w:hyperlink>
    </w:p>
    <w:p w14:paraId="379090E4" w14:textId="77777777" w:rsidR="003015E4" w:rsidRPr="003015E4" w:rsidRDefault="003015E4" w:rsidP="003015E4">
      <w:pPr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7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https://nces.ed.gov/</w:t>
        </w:r>
      </w:hyperlink>
    </w:p>
    <w:p w14:paraId="40135917" w14:textId="77777777" w:rsidR="003015E4" w:rsidRPr="003015E4" w:rsidRDefault="003015E4" w:rsidP="003015E4">
      <w:pPr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8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https://www.glassdoor.com/research/</w:t>
        </w:r>
      </w:hyperlink>
    </w:p>
    <w:p w14:paraId="414D8E2A" w14:textId="77777777" w:rsidR="003015E4" w:rsidRPr="003015E4" w:rsidRDefault="003015E4" w:rsidP="003015E4">
      <w:pPr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29" w:tgtFrame="_blank" w:history="1">
        <w:r w:rsidRPr="003015E4">
          <w:rPr>
            <w:rFonts w:ascii="Microsoft YaHei" w:eastAsia="Microsoft YaHei" w:hAnsi="Microsoft YaHei" w:cs="Times New Roman" w:hint="eastAsia"/>
            <w:color w:val="0056B3"/>
            <w:sz w:val="21"/>
            <w:szCs w:val="21"/>
            <w:u w:val="single"/>
          </w:rPr>
          <w:t>https://www.yelp.com/dataset</w:t>
        </w:r>
      </w:hyperlink>
    </w:p>
    <w:p w14:paraId="5753ADAF" w14:textId="77777777" w:rsidR="003015E4" w:rsidRPr="003015E4" w:rsidRDefault="003015E4" w:rsidP="003015E4">
      <w:p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3015E4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</w:rPr>
        <w:t>Other General Data:</w:t>
      </w:r>
    </w:p>
    <w:p w14:paraId="403AF6E7" w14:textId="77777777" w:rsidR="003015E4" w:rsidRPr="003015E4" w:rsidRDefault="003015E4" w:rsidP="003015E4">
      <w:pPr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30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https://www.kaggle.com/datasets</w:t>
        </w:r>
      </w:hyperlink>
    </w:p>
    <w:p w14:paraId="311EDE13" w14:textId="77777777" w:rsidR="003015E4" w:rsidRPr="003015E4" w:rsidRDefault="003015E4" w:rsidP="003015E4">
      <w:pPr>
        <w:numPr>
          <w:ilvl w:val="0"/>
          <w:numId w:val="6"/>
        </w:numPr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hyperlink r:id="rId31" w:tgtFrame="_blank" w:history="1">
        <w:r w:rsidRPr="003015E4">
          <w:rPr>
            <w:rFonts w:ascii="Microsoft YaHei" w:eastAsia="Microsoft YaHei" w:hAnsi="Microsoft YaHei" w:cs="Times New Roman" w:hint="eastAsia"/>
            <w:color w:val="4183C4"/>
            <w:sz w:val="21"/>
            <w:szCs w:val="21"/>
            <w:u w:val="single"/>
          </w:rPr>
          <w:t>https://www.reddit.com/r/datasets/</w:t>
        </w:r>
      </w:hyperlink>
    </w:p>
    <w:p w14:paraId="39020FBF" w14:textId="77777777" w:rsidR="001E3F14" w:rsidRDefault="001E3F14"/>
    <w:sectPr w:rsidR="001E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5C32"/>
    <w:multiLevelType w:val="multilevel"/>
    <w:tmpl w:val="4672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13FFF"/>
    <w:multiLevelType w:val="multilevel"/>
    <w:tmpl w:val="D1A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074E7"/>
    <w:multiLevelType w:val="multilevel"/>
    <w:tmpl w:val="046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06F61"/>
    <w:multiLevelType w:val="multilevel"/>
    <w:tmpl w:val="330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76A0E"/>
    <w:multiLevelType w:val="multilevel"/>
    <w:tmpl w:val="C908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D0A38"/>
    <w:multiLevelType w:val="multilevel"/>
    <w:tmpl w:val="650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91"/>
    <w:rsid w:val="00107AE1"/>
    <w:rsid w:val="001E3F14"/>
    <w:rsid w:val="00221791"/>
    <w:rsid w:val="003015E4"/>
    <w:rsid w:val="00A0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1C66-6577-4BB9-A93D-43C72BB9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5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5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ber.org/" TargetMode="External"/><Relationship Id="rId18" Type="http://schemas.openxmlformats.org/officeDocument/2006/relationships/hyperlink" Target="https://www.unodc.org/unodc/en/data-and-analysis/" TargetMode="External"/><Relationship Id="rId26" Type="http://schemas.openxmlformats.org/officeDocument/2006/relationships/hyperlink" Target="https://scholar.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er.cancer.gov/faststats/selections.php?series=cancer" TargetMode="External"/><Relationship Id="rId7" Type="http://schemas.openxmlformats.org/officeDocument/2006/relationships/hyperlink" Target="https://data.gov.uk/" TargetMode="External"/><Relationship Id="rId12" Type="http://schemas.openxmlformats.org/officeDocument/2006/relationships/hyperlink" Target="https://comtrade.un.org/" TargetMode="External"/><Relationship Id="rId17" Type="http://schemas.openxmlformats.org/officeDocument/2006/relationships/hyperlink" Target="https://www.drugabuse.gov/related-topics/trends-statistics" TargetMode="External"/><Relationship Id="rId25" Type="http://schemas.openxmlformats.org/officeDocument/2006/relationships/hyperlink" Target="https://www.sgim.org/communities/research/dataset-compendium/public-datasets-topic-gri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cpsr.umich.edu/icpsrweb/content/NACJD/index.html" TargetMode="External"/><Relationship Id="rId20" Type="http://schemas.openxmlformats.org/officeDocument/2006/relationships/hyperlink" Target="https://www.fda.gov/Food/default.htm" TargetMode="External"/><Relationship Id="rId29" Type="http://schemas.openxmlformats.org/officeDocument/2006/relationships/hyperlink" Target="https://www.yelp.com/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.html" TargetMode="External"/><Relationship Id="rId11" Type="http://schemas.openxmlformats.org/officeDocument/2006/relationships/hyperlink" Target="https://www.globalfinancialdata.com/" TargetMode="External"/><Relationship Id="rId24" Type="http://schemas.openxmlformats.org/officeDocument/2006/relationships/hyperlink" Target="https://earthdata.nasa.gov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ata.gov/" TargetMode="External"/><Relationship Id="rId15" Type="http://schemas.openxmlformats.org/officeDocument/2006/relationships/hyperlink" Target="https://www.fbi.gov/services/cjis/ucr" TargetMode="External"/><Relationship Id="rId23" Type="http://schemas.openxmlformats.org/officeDocument/2006/relationships/hyperlink" Target="https://pds.nasa.gov/" TargetMode="External"/><Relationship Id="rId28" Type="http://schemas.openxmlformats.org/officeDocument/2006/relationships/hyperlink" Target="https://www.glassdoor.com/research/" TargetMode="External"/><Relationship Id="rId10" Type="http://schemas.openxmlformats.org/officeDocument/2006/relationships/hyperlink" Target="https://data.worldbank.org/" TargetMode="External"/><Relationship Id="rId19" Type="http://schemas.openxmlformats.org/officeDocument/2006/relationships/hyperlink" Target="https://www.who.int/gho/database/en/" TargetMode="External"/><Relationship Id="rId31" Type="http://schemas.openxmlformats.org/officeDocument/2006/relationships/hyperlink" Target="https://www.reddit.com/r/data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un.org/" TargetMode="External"/><Relationship Id="rId14" Type="http://schemas.openxmlformats.org/officeDocument/2006/relationships/hyperlink" Target="https://fred.stlouisfed.org/" TargetMode="External"/><Relationship Id="rId22" Type="http://schemas.openxmlformats.org/officeDocument/2006/relationships/hyperlink" Target="https://www.opensciencedatacloud.org/" TargetMode="External"/><Relationship Id="rId27" Type="http://schemas.openxmlformats.org/officeDocument/2006/relationships/hyperlink" Target="https://nces.ed.gov/" TargetMode="External"/><Relationship Id="rId30" Type="http://schemas.openxmlformats.org/officeDocument/2006/relationships/hyperlink" Target="https://www.kaggle.com/datasets" TargetMode="External"/><Relationship Id="rId8" Type="http://schemas.openxmlformats.org/officeDocument/2006/relationships/hyperlink" Target="https://www.opendatanetwo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Triadi</dc:creator>
  <cp:keywords/>
  <dc:description/>
  <cp:lastModifiedBy>Rajesh Triadi</cp:lastModifiedBy>
  <cp:revision>2</cp:revision>
  <dcterms:created xsi:type="dcterms:W3CDTF">2023-10-07T13:21:00Z</dcterms:created>
  <dcterms:modified xsi:type="dcterms:W3CDTF">2023-10-07T13:21:00Z</dcterms:modified>
</cp:coreProperties>
</file>