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B3AC5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38CF11">
          <v:rect id="_x0000_i1025" style="width:0;height:1.5pt" o:hralign="center" o:hrstd="t" o:hr="t" fillcolor="#a0a0a0" stroked="f"/>
        </w:pict>
      </w:r>
    </w:p>
    <w:p w14:paraId="02DA4700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0AE27DA8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design and develop a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modern, dynamic, and future-ready school website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represents the institution’s focus on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leadership, skill development, holistic education, and student empowerment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academics alone.</w:t>
      </w:r>
    </w:p>
    <w:p w14:paraId="2DFB416B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will also include a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Admin Dashboard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authorized school staff to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website content dynamically without technical knowledge or code changes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0976DD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C9EA3">
          <v:rect id="_x0000_i1026" style="width:0;height:1.5pt" o:hralign="center" o:hrstd="t" o:hr="t" fillcolor="#a0a0a0" stroked="f"/>
        </w:pict>
      </w:r>
    </w:p>
    <w:p w14:paraId="5521AE13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Website Objectives</w:t>
      </w:r>
    </w:p>
    <w:p w14:paraId="081FF06D" w14:textId="77777777" w:rsidR="006009A2" w:rsidRPr="006009A2" w:rsidRDefault="006009A2" w:rsidP="00600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the school as a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leader-focused and skill-oriented institution</w:t>
      </w:r>
    </w:p>
    <w:p w14:paraId="4C573567" w14:textId="77777777" w:rsidR="006009A2" w:rsidRPr="006009A2" w:rsidRDefault="006009A2" w:rsidP="00600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Clearly communicate the school’s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vision, curriculum, activities, and facilities</w:t>
      </w:r>
    </w:p>
    <w:p w14:paraId="48A885E9" w14:textId="77777777" w:rsidR="006009A2" w:rsidRPr="006009A2" w:rsidRDefault="006009A2" w:rsidP="00600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 and transparency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parents and stakeholders</w:t>
      </w:r>
    </w:p>
    <w:p w14:paraId="04261F27" w14:textId="77777777" w:rsidR="006009A2" w:rsidRPr="006009A2" w:rsidRDefault="006009A2" w:rsidP="00600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an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easy-to-manage digital platform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school administration</w:t>
      </w:r>
    </w:p>
    <w:p w14:paraId="4585D709" w14:textId="77777777" w:rsidR="006009A2" w:rsidRPr="006009A2" w:rsidRDefault="006009A2" w:rsidP="00600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accessibility across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desktop, tablet, and mobile devices</w:t>
      </w:r>
    </w:p>
    <w:p w14:paraId="3A975321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E966D">
          <v:rect id="_x0000_i1027" style="width:0;height:1.5pt" o:hralign="center" o:hrstd="t" o:hr="t" fillcolor="#a0a0a0" stroked="f"/>
        </w:pict>
      </w:r>
    </w:p>
    <w:p w14:paraId="5A5CF12D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Target Audience</w:t>
      </w:r>
    </w:p>
    <w:p w14:paraId="3A9D4389" w14:textId="77777777" w:rsidR="006009A2" w:rsidRPr="006009A2" w:rsidRDefault="006009A2" w:rsidP="00600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Parents and guardians</w:t>
      </w:r>
    </w:p>
    <w:p w14:paraId="3E349FBC" w14:textId="77777777" w:rsidR="006009A2" w:rsidRPr="006009A2" w:rsidRDefault="006009A2" w:rsidP="00600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Prospective students</w:t>
      </w:r>
    </w:p>
    <w:p w14:paraId="03E0B549" w14:textId="77777777" w:rsidR="006009A2" w:rsidRPr="006009A2" w:rsidRDefault="006009A2" w:rsidP="00600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 and non-teaching staff</w:t>
      </w:r>
    </w:p>
    <w:p w14:paraId="5E9757A8" w14:textId="77777777" w:rsidR="006009A2" w:rsidRPr="006009A2" w:rsidRDefault="006009A2" w:rsidP="00600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partners and stakeholders</w:t>
      </w:r>
    </w:p>
    <w:p w14:paraId="6F0AB353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DAAD1">
          <v:rect id="_x0000_i1028" style="width:0;height:1.5pt" o:hralign="center" o:hrstd="t" o:hr="t" fillcolor="#a0a0a0" stroked="f"/>
        </w:pict>
      </w:r>
    </w:p>
    <w:p w14:paraId="088E7B8E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Website Functional Requirements</w:t>
      </w:r>
    </w:p>
    <w:p w14:paraId="5D26A890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Home Page</w:t>
      </w:r>
    </w:p>
    <w:p w14:paraId="2F1D7C12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make a strong first impression and clearly convey the school’s philosophy.</w:t>
      </w:r>
    </w:p>
    <w:p w14:paraId="192D9DA0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Requirements</w:t>
      </w:r>
    </w:p>
    <w:p w14:paraId="0604C9DC" w14:textId="77777777" w:rsidR="006009A2" w:rsidRPr="006009A2" w:rsidRDefault="006009A2" w:rsidP="00600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statement focusing on leadership and life skills</w:t>
      </w:r>
    </w:p>
    <w:p w14:paraId="00C0C262" w14:textId="77777777" w:rsidR="006009A2" w:rsidRPr="006009A2" w:rsidRDefault="006009A2" w:rsidP="00600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Messaging </w:t>
      </w:r>
      <w:proofErr w:type="gramStart"/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academics</w:t>
      </w:r>
      <w:proofErr w:type="gramEnd"/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balanced with skill development</w:t>
      </w:r>
    </w:p>
    <w:p w14:paraId="7DEDEBAF" w14:textId="77777777" w:rsidR="006009A2" w:rsidRPr="006009A2" w:rsidRDefault="006009A2" w:rsidP="00600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of extracurricular and co-curricular importance</w:t>
      </w:r>
    </w:p>
    <w:p w14:paraId="2B77A0B9" w14:textId="77777777" w:rsidR="006009A2" w:rsidRPr="006009A2" w:rsidRDefault="006009A2" w:rsidP="00600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objectives and core values</w:t>
      </w:r>
    </w:p>
    <w:p w14:paraId="275D99DF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Sections</w:t>
      </w:r>
    </w:p>
    <w:p w14:paraId="4CE4D07C" w14:textId="77777777" w:rsidR="006009A2" w:rsidRPr="006009A2" w:rsidRDefault="006009A2" w:rsidP="006009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Image carousel showcasing:</w:t>
      </w:r>
    </w:p>
    <w:p w14:paraId="011F0209" w14:textId="77777777" w:rsidR="006009A2" w:rsidRPr="006009A2" w:rsidRDefault="006009A2" w:rsidP="00600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infrastructure</w:t>
      </w:r>
    </w:p>
    <w:p w14:paraId="1D9DD6B5" w14:textId="77777777" w:rsidR="006009A2" w:rsidRPr="006009A2" w:rsidRDefault="006009A2" w:rsidP="00600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activities</w:t>
      </w:r>
    </w:p>
    <w:p w14:paraId="4B42A383" w14:textId="77777777" w:rsidR="006009A2" w:rsidRPr="006009A2" w:rsidRDefault="006009A2" w:rsidP="00600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“Life at School” moments</w:t>
      </w:r>
    </w:p>
    <w:p w14:paraId="5687C20D" w14:textId="77777777" w:rsidR="006009A2" w:rsidRPr="006009A2" w:rsidRDefault="006009A2" w:rsidP="006009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 section with images representing the school’s core objectives</w:t>
      </w:r>
    </w:p>
    <w:p w14:paraId="312C4CA2" w14:textId="77777777" w:rsidR="006009A2" w:rsidRPr="006009A2" w:rsidRDefault="006009A2" w:rsidP="006009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initiatives:</w:t>
      </w:r>
    </w:p>
    <w:p w14:paraId="0B84A983" w14:textId="77777777" w:rsidR="006009A2" w:rsidRPr="006009A2" w:rsidRDefault="006009A2" w:rsidP="00600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Full Moon Day – Traditional Lunch</w:t>
      </w:r>
    </w:p>
    <w:p w14:paraId="7B67C514" w14:textId="77777777" w:rsidR="006009A2" w:rsidRPr="006009A2" w:rsidRDefault="006009A2" w:rsidP="00600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Senior–Junior Interaction Programs</w:t>
      </w:r>
    </w:p>
    <w:p w14:paraId="57007CD6" w14:textId="77777777" w:rsidR="006009A2" w:rsidRPr="006009A2" w:rsidRDefault="006009A2" w:rsidP="00600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Self-Organizing Clubs and Cells</w:t>
      </w:r>
    </w:p>
    <w:p w14:paraId="48C1FF39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ED7E2">
          <v:rect id="_x0000_i1029" style="width:0;height:1.5pt" o:hralign="center" o:hrstd="t" o:hr="t" fillcolor="#a0a0a0" stroked="f"/>
        </w:pict>
      </w:r>
    </w:p>
    <w:p w14:paraId="5569139C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About Page</w:t>
      </w:r>
    </w:p>
    <w:p w14:paraId="3B2222B6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establish credibility and educational standards.</w:t>
      </w:r>
    </w:p>
    <w:p w14:paraId="279A6E32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Requirements</w:t>
      </w:r>
    </w:p>
    <w:p w14:paraId="6A8231FA" w14:textId="77777777" w:rsidR="006009A2" w:rsidRPr="006009A2" w:rsidRDefault="006009A2" w:rsidP="00600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philosophy and educational approach</w:t>
      </w:r>
    </w:p>
    <w:p w14:paraId="1FC43E68" w14:textId="77777777" w:rsidR="006009A2" w:rsidRPr="006009A2" w:rsidRDefault="006009A2" w:rsidP="00600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and Vision statements</w:t>
      </w:r>
    </w:p>
    <w:p w14:paraId="469AD58D" w14:textId="77777777" w:rsidR="006009A2" w:rsidRPr="006009A2" w:rsidRDefault="006009A2" w:rsidP="00600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Curriculum standards followed</w:t>
      </w:r>
    </w:p>
    <w:p w14:paraId="3CFF5DC9" w14:textId="77777777" w:rsidR="006009A2" w:rsidRPr="006009A2" w:rsidRDefault="006009A2" w:rsidP="00600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Use of digital textbooks and modern teaching methods</w:t>
      </w:r>
    </w:p>
    <w:p w14:paraId="2BBDC083" w14:textId="77777777" w:rsidR="006009A2" w:rsidRPr="006009A2" w:rsidRDefault="006009A2" w:rsidP="00600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Modernization in curriculum and pedagogy</w:t>
      </w:r>
    </w:p>
    <w:p w14:paraId="298F28EC" w14:textId="77777777" w:rsidR="006009A2" w:rsidRPr="006009A2" w:rsidRDefault="006009A2" w:rsidP="00600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Affiliations (if applicable)</w:t>
      </w:r>
    </w:p>
    <w:p w14:paraId="7421BC93" w14:textId="77777777" w:rsidR="006009A2" w:rsidRPr="006009A2" w:rsidRDefault="006009A2" w:rsidP="00600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Evolution and background of:</w:t>
      </w:r>
    </w:p>
    <w:p w14:paraId="4D4C413F" w14:textId="77777777" w:rsidR="006009A2" w:rsidRPr="006009A2" w:rsidRDefault="006009A2" w:rsidP="006009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correspondent</w:t>
      </w:r>
    </w:p>
    <w:p w14:paraId="016FF2D2" w14:textId="77777777" w:rsidR="006009A2" w:rsidRPr="006009A2" w:rsidRDefault="006009A2" w:rsidP="006009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</w:t>
      </w:r>
    </w:p>
    <w:p w14:paraId="3EC3091A" w14:textId="77777777" w:rsidR="006009A2" w:rsidRPr="006009A2" w:rsidRDefault="006009A2" w:rsidP="006009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</w:t>
      </w:r>
    </w:p>
    <w:p w14:paraId="5B4107BB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2CEFA4">
          <v:rect id="_x0000_i1030" style="width:0;height:1.5pt" o:hralign="center" o:hrstd="t" o:hr="t" fillcolor="#a0a0a0" stroked="f"/>
        </w:pict>
      </w:r>
    </w:p>
    <w:p w14:paraId="68D27BB4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Subjects &amp; Curriculum Page</w:t>
      </w:r>
    </w:p>
    <w:p w14:paraId="6DE0A25F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Subjects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subject should include:</w:t>
      </w:r>
    </w:p>
    <w:p w14:paraId="5DC20BA0" w14:textId="77777777" w:rsidR="006009A2" w:rsidRPr="006009A2" w:rsidRDefault="006009A2" w:rsidP="006009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syllabus overview</w:t>
      </w:r>
    </w:p>
    <w:p w14:paraId="7844CF5D" w14:textId="77777777" w:rsidR="006009A2" w:rsidRPr="006009A2" w:rsidRDefault="006009A2" w:rsidP="006009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objectives</w:t>
      </w:r>
    </w:p>
    <w:p w14:paraId="02D4259D" w14:textId="77777777" w:rsidR="006009A2" w:rsidRPr="006009A2" w:rsidRDefault="006009A2" w:rsidP="006009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outcomes</w:t>
      </w:r>
    </w:p>
    <w:p w14:paraId="1FB3B135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Subjects Offered</w:t>
      </w:r>
    </w:p>
    <w:p w14:paraId="4BA2086F" w14:textId="77777777" w:rsidR="006009A2" w:rsidRPr="006009A2" w:rsidRDefault="006009A2" w:rsidP="00600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Science</w:t>
      </w:r>
    </w:p>
    <w:p w14:paraId="222A746D" w14:textId="77777777" w:rsidR="006009A2" w:rsidRPr="006009A2" w:rsidRDefault="006009A2" w:rsidP="00600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Mathematics</w:t>
      </w:r>
    </w:p>
    <w:p w14:paraId="51C134DD" w14:textId="77777777" w:rsidR="006009A2" w:rsidRPr="006009A2" w:rsidRDefault="006009A2" w:rsidP="00600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Studies</w:t>
      </w:r>
    </w:p>
    <w:p w14:paraId="7C15F61F" w14:textId="77777777" w:rsidR="006009A2" w:rsidRPr="006009A2" w:rsidRDefault="006009A2" w:rsidP="00600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Knowledge &amp; Value Education</w:t>
      </w:r>
    </w:p>
    <w:p w14:paraId="718FFC6B" w14:textId="77777777" w:rsidR="006009A2" w:rsidRPr="006009A2" w:rsidRDefault="006009A2" w:rsidP="00600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Skills</w:t>
      </w:r>
    </w:p>
    <w:p w14:paraId="3BD38A22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Learning</w:t>
      </w:r>
    </w:p>
    <w:p w14:paraId="3D671E88" w14:textId="77777777" w:rsidR="006009A2" w:rsidRPr="006009A2" w:rsidRDefault="006009A2" w:rsidP="006009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E-books used</w:t>
      </w:r>
    </w:p>
    <w:p w14:paraId="380B1BA0" w14:textId="77777777" w:rsidR="006009A2" w:rsidRPr="006009A2" w:rsidRDefault="006009A2" w:rsidP="006009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standards followed</w:t>
      </w:r>
    </w:p>
    <w:p w14:paraId="1D2FA943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F227B2">
          <v:rect id="_x0000_i1031" style="width:0;height:1.5pt" o:hralign="center" o:hrstd="t" o:hr="t" fillcolor="#a0a0a0" stroked="f"/>
        </w:pict>
      </w:r>
    </w:p>
    <w:p w14:paraId="487D248A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Extracurricular Activities Page</w:t>
      </w:r>
    </w:p>
    <w:p w14:paraId="03EF9AA1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showcase skill-based learning beyond classrooms.</w:t>
      </w:r>
    </w:p>
    <w:p w14:paraId="1A0BB376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Activities to be Highlighted</w:t>
      </w:r>
    </w:p>
    <w:p w14:paraId="4DF06658" w14:textId="77777777" w:rsidR="006009A2" w:rsidRPr="006009A2" w:rsidRDefault="006009A2" w:rsidP="006009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Chess</w:t>
      </w:r>
    </w:p>
    <w:p w14:paraId="1A932BD1" w14:textId="77777777" w:rsidR="006009A2" w:rsidRPr="006009A2" w:rsidRDefault="006009A2" w:rsidP="006009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Horse Riding</w:t>
      </w:r>
    </w:p>
    <w:p w14:paraId="1B04AF58" w14:textId="77777777" w:rsidR="006009A2" w:rsidRPr="006009A2" w:rsidRDefault="006009A2" w:rsidP="006009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Robotics</w:t>
      </w:r>
    </w:p>
    <w:p w14:paraId="1DC78236" w14:textId="77777777" w:rsidR="006009A2" w:rsidRPr="006009A2" w:rsidRDefault="006009A2" w:rsidP="006009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Swimming</w:t>
      </w:r>
    </w:p>
    <w:p w14:paraId="09DB10C9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Each Activity</w:t>
      </w:r>
    </w:p>
    <w:p w14:paraId="341FA738" w14:textId="77777777" w:rsidR="006009A2" w:rsidRPr="006009A2" w:rsidRDefault="006009A2" w:rsidP="00600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and skills developed</w:t>
      </w:r>
    </w:p>
    <w:p w14:paraId="3D5ECBA9" w14:textId="77777777" w:rsidR="006009A2" w:rsidRPr="006009A2" w:rsidRDefault="006009A2" w:rsidP="00600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to students</w:t>
      </w:r>
    </w:p>
    <w:p w14:paraId="78B7F4B3" w14:textId="77777777" w:rsidR="006009A2" w:rsidRPr="006009A2" w:rsidRDefault="006009A2" w:rsidP="00600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and activity descriptions</w:t>
      </w:r>
    </w:p>
    <w:p w14:paraId="44335CDB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E98538">
          <v:rect id="_x0000_i1032" style="width:0;height:1.5pt" o:hralign="center" o:hrstd="t" o:hr="t" fillcolor="#a0a0a0" stroked="f"/>
        </w:pict>
      </w:r>
    </w:p>
    <w:p w14:paraId="017E11B5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Gallery</w:t>
      </w:r>
    </w:p>
    <w:p w14:paraId="5C79FF8E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visually represent school life and infrastructure.</w:t>
      </w:r>
    </w:p>
    <w:p w14:paraId="4F4DCA45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14:paraId="76559CA5" w14:textId="77777777" w:rsidR="006009A2" w:rsidRPr="006009A2" w:rsidRDefault="006009A2" w:rsidP="00600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activities</w:t>
      </w:r>
    </w:p>
    <w:p w14:paraId="4D674F24" w14:textId="77777777" w:rsidR="006009A2" w:rsidRPr="006009A2" w:rsidRDefault="006009A2" w:rsidP="00600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and celebrations</w:t>
      </w:r>
    </w:p>
    <w:p w14:paraId="0F53F2D2" w14:textId="77777777" w:rsidR="006009A2" w:rsidRPr="006009A2" w:rsidRDefault="006009A2" w:rsidP="00600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Campus infrastructure</w:t>
      </w:r>
    </w:p>
    <w:p w14:paraId="2297147E" w14:textId="77777777" w:rsidR="006009A2" w:rsidRPr="006009A2" w:rsidRDefault="006009A2" w:rsidP="00600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Labs and facilities</w:t>
      </w:r>
    </w:p>
    <w:p w14:paraId="18F9F414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89FF7">
          <v:rect id="_x0000_i1033" style="width:0;height:1.5pt" o:hralign="center" o:hrstd="t" o:hr="t" fillcolor="#a0a0a0" stroked="f"/>
        </w:pict>
      </w:r>
    </w:p>
    <w:p w14:paraId="48154F9F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Achievements Page</w:t>
      </w:r>
    </w:p>
    <w:p w14:paraId="749C74FA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build trust and motivation.</w:t>
      </w:r>
    </w:p>
    <w:p w14:paraId="3140A271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14:paraId="17A49A33" w14:textId="77777777" w:rsidR="006009A2" w:rsidRPr="006009A2" w:rsidRDefault="006009A2" w:rsidP="006009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achievements</w:t>
      </w:r>
    </w:p>
    <w:p w14:paraId="20BC6581" w14:textId="77777777" w:rsidR="006009A2" w:rsidRPr="006009A2" w:rsidRDefault="006009A2" w:rsidP="006009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Sports achievements</w:t>
      </w:r>
    </w:p>
    <w:p w14:paraId="768ECA92" w14:textId="77777777" w:rsidR="006009A2" w:rsidRPr="006009A2" w:rsidRDefault="006009A2" w:rsidP="006009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Cultural and extracurricular awards</w:t>
      </w:r>
    </w:p>
    <w:p w14:paraId="5EFE3288" w14:textId="77777777" w:rsidR="006009A2" w:rsidRPr="006009A2" w:rsidRDefault="006009A2" w:rsidP="006009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Student recognitions (school / district / state / national levels)</w:t>
      </w:r>
    </w:p>
    <w:p w14:paraId="58E57009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0DB2C6">
          <v:rect id="_x0000_i1034" style="width:0;height:1.5pt" o:hralign="center" o:hrstd="t" o:hr="t" fillcolor="#a0a0a0" stroked="f"/>
        </w:pict>
      </w:r>
    </w:p>
    <w:p w14:paraId="7507E0EF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4.7 Clubs &amp; Cells</w:t>
      </w:r>
    </w:p>
    <w:p w14:paraId="4A4D1E98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highlight leadership and collaboration.</w:t>
      </w:r>
    </w:p>
    <w:p w14:paraId="0B9B8B1C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14:paraId="69345523" w14:textId="77777777" w:rsidR="006009A2" w:rsidRPr="006009A2" w:rsidRDefault="006009A2" w:rsidP="00600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clubs and student cells</w:t>
      </w:r>
    </w:p>
    <w:p w14:paraId="17B300C0" w14:textId="77777777" w:rsidR="006009A2" w:rsidRPr="006009A2" w:rsidRDefault="006009A2" w:rsidP="00600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House system details</w:t>
      </w:r>
    </w:p>
    <w:p w14:paraId="493081D8" w14:textId="77777777" w:rsidR="006009A2" w:rsidRPr="006009A2" w:rsidRDefault="006009A2" w:rsidP="00600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leadership roles:</w:t>
      </w:r>
    </w:p>
    <w:p w14:paraId="64F208DE" w14:textId="77777777" w:rsidR="006009A2" w:rsidRPr="006009A2" w:rsidRDefault="006009A2" w:rsidP="006009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Head Boy / Head Girl</w:t>
      </w:r>
    </w:p>
    <w:p w14:paraId="344B1ED7" w14:textId="77777777" w:rsidR="006009A2" w:rsidRPr="006009A2" w:rsidRDefault="006009A2" w:rsidP="006009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Sports Captains</w:t>
      </w:r>
    </w:p>
    <w:p w14:paraId="40EAF10D" w14:textId="77777777" w:rsidR="006009A2" w:rsidRPr="006009A2" w:rsidRDefault="006009A2" w:rsidP="006009A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Club Leads</w:t>
      </w:r>
    </w:p>
    <w:p w14:paraId="102E5C7D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05349">
          <v:rect id="_x0000_i1035" style="width:0;height:1.5pt" o:hralign="center" o:hrstd="t" o:hr="t" fillcolor="#a0a0a0" stroked="f"/>
        </w:pict>
      </w:r>
    </w:p>
    <w:p w14:paraId="5D9ED5F0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4.8 Announcements &amp; Events</w:t>
      </w:r>
    </w:p>
    <w:p w14:paraId="318250AC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keep stakeholders informed.</w:t>
      </w:r>
    </w:p>
    <w:p w14:paraId="6F5DB351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14:paraId="78B52CA6" w14:textId="77777777" w:rsidR="006009A2" w:rsidRPr="006009A2" w:rsidRDefault="006009A2" w:rsidP="006009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events</w:t>
      </w:r>
    </w:p>
    <w:p w14:paraId="597ED0D1" w14:textId="77777777" w:rsidR="006009A2" w:rsidRPr="006009A2" w:rsidRDefault="006009A2" w:rsidP="006009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news</w:t>
      </w:r>
    </w:p>
    <w:p w14:paraId="711DCD25" w14:textId="77777777" w:rsidR="006009A2" w:rsidRPr="006009A2" w:rsidRDefault="006009A2" w:rsidP="006009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posters</w:t>
      </w:r>
    </w:p>
    <w:p w14:paraId="1F5401E0" w14:textId="77777777" w:rsidR="006009A2" w:rsidRPr="006009A2" w:rsidRDefault="006009A2" w:rsidP="006009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highlights and glimpses</w:t>
      </w:r>
    </w:p>
    <w:p w14:paraId="74D8A48C" w14:textId="77777777" w:rsidR="006009A2" w:rsidRPr="006009A2" w:rsidRDefault="006009A2" w:rsidP="006009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circulars and notices</w:t>
      </w:r>
    </w:p>
    <w:p w14:paraId="362D7536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D7ED03">
          <v:rect id="_x0000_i1036" style="width:0;height:1.5pt" o:hralign="center" o:hrstd="t" o:hr="t" fillcolor="#a0a0a0" stroked="f"/>
        </w:pict>
      </w:r>
    </w:p>
    <w:p w14:paraId="08F67741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4.9 Hostel Facilities</w:t>
      </w:r>
    </w:p>
    <w:p w14:paraId="7249BBE5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provide transparency and reassurance to parents.</w:t>
      </w:r>
    </w:p>
    <w:p w14:paraId="11BA44BE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14:paraId="31EBECF0" w14:textId="77777777" w:rsidR="006009A2" w:rsidRPr="006009A2" w:rsidRDefault="006009A2" w:rsidP="006009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Hostel overview</w:t>
      </w:r>
    </w:p>
    <w:p w14:paraId="42ED8AB4" w14:textId="77777777" w:rsidR="006009A2" w:rsidRPr="006009A2" w:rsidRDefault="006009A2" w:rsidP="006009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Food timetable</w:t>
      </w:r>
    </w:p>
    <w:p w14:paraId="2DEEFB3A" w14:textId="77777777" w:rsidR="006009A2" w:rsidRPr="006009A2" w:rsidRDefault="006009A2" w:rsidP="006009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schedules and timings</w:t>
      </w:r>
    </w:p>
    <w:p w14:paraId="44289FC2" w14:textId="77777777" w:rsidR="006009A2" w:rsidRPr="006009A2" w:rsidRDefault="006009A2" w:rsidP="006009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and supervision details</w:t>
      </w:r>
    </w:p>
    <w:p w14:paraId="6585BE73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C6F98">
          <v:rect id="_x0000_i1037" style="width:0;height:1.5pt" o:hralign="center" o:hrstd="t" o:hr="t" fillcolor="#a0a0a0" stroked="f"/>
        </w:pict>
      </w:r>
    </w:p>
    <w:p w14:paraId="56E82DF9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4.10 Admissions Page</w:t>
      </w:r>
    </w:p>
    <w:p w14:paraId="24388E63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14:paraId="28BB3925" w14:textId="77777777" w:rsidR="006009A2" w:rsidRPr="006009A2" w:rsidRDefault="006009A2" w:rsidP="006009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Admission process</w:t>
      </w:r>
    </w:p>
    <w:p w14:paraId="318BF75D" w14:textId="77777777" w:rsidR="006009A2" w:rsidRPr="006009A2" w:rsidRDefault="006009A2" w:rsidP="006009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Eligibility criteria</w:t>
      </w:r>
    </w:p>
    <w:p w14:paraId="619D8A18" w14:textId="77777777" w:rsidR="006009A2" w:rsidRPr="006009A2" w:rsidRDefault="006009A2" w:rsidP="006009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Fee structure</w:t>
      </w:r>
    </w:p>
    <w:p w14:paraId="73C7965A" w14:textId="77777777" w:rsidR="006009A2" w:rsidRPr="006009A2" w:rsidRDefault="006009A2" w:rsidP="006009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dates</w:t>
      </w:r>
    </w:p>
    <w:p w14:paraId="4AE00084" w14:textId="77777777" w:rsidR="006009A2" w:rsidRPr="006009A2" w:rsidRDefault="006009A2" w:rsidP="006009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details for admissions</w:t>
      </w:r>
    </w:p>
    <w:p w14:paraId="0E80B1AE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1FC73">
          <v:rect id="_x0000_i1038" style="width:0;height:1.5pt" o:hralign="center" o:hrstd="t" o:hr="t" fillcolor="#a0a0a0" stroked="f"/>
        </w:pict>
      </w:r>
    </w:p>
    <w:p w14:paraId="7A2D1EFF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4.11 Facilities &amp; Support Pages</w:t>
      </w:r>
    </w:p>
    <w:p w14:paraId="300B2515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14:paraId="369A67A1" w14:textId="77777777" w:rsidR="006009A2" w:rsidRPr="006009A2" w:rsidRDefault="006009A2" w:rsidP="006009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details</w:t>
      </w:r>
    </w:p>
    <w:p w14:paraId="5C864C86" w14:textId="77777777" w:rsidR="006009A2" w:rsidRPr="006009A2" w:rsidRDefault="006009A2" w:rsidP="006009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Labs and learning facilities</w:t>
      </w:r>
    </w:p>
    <w:p w14:paraId="2732A3FF" w14:textId="77777777" w:rsidR="006009A2" w:rsidRPr="006009A2" w:rsidRDefault="006009A2" w:rsidP="006009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counselling services</w:t>
      </w:r>
    </w:p>
    <w:p w14:paraId="5CCA3604" w14:textId="77777777" w:rsidR="006009A2" w:rsidRPr="006009A2" w:rsidRDefault="006009A2" w:rsidP="006009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and safety provisions</w:t>
      </w:r>
    </w:p>
    <w:p w14:paraId="54872320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7EA6A3">
          <v:rect id="_x0000_i1039" style="width:0;height:1.5pt" o:hralign="center" o:hrstd="t" o:hr="t" fillcolor="#a0a0a0" stroked="f"/>
        </w:pict>
      </w:r>
    </w:p>
    <w:p w14:paraId="5F5B5D23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Admin Dashboard Requirements</w:t>
      </w:r>
    </w:p>
    <w:p w14:paraId="4F10F1BD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admin dashboard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provided to manage website content dynamically.</w:t>
      </w:r>
    </w:p>
    <w:p w14:paraId="5816BA52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Features</w:t>
      </w:r>
    </w:p>
    <w:p w14:paraId="7AF6D3BF" w14:textId="77777777" w:rsidR="006009A2" w:rsidRPr="006009A2" w:rsidRDefault="006009A2" w:rsidP="006009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authentication for authorized users</w:t>
      </w:r>
    </w:p>
    <w:p w14:paraId="6A263F2B" w14:textId="77777777" w:rsidR="006009A2" w:rsidRPr="006009A2" w:rsidRDefault="006009A2" w:rsidP="006009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Add / edit / delete:</w:t>
      </w:r>
    </w:p>
    <w:p w14:paraId="58524D54" w14:textId="77777777" w:rsidR="006009A2" w:rsidRPr="006009A2" w:rsidRDefault="006009A2" w:rsidP="006009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and announcements</w:t>
      </w:r>
    </w:p>
    <w:p w14:paraId="686D8141" w14:textId="77777777" w:rsidR="006009A2" w:rsidRPr="006009A2" w:rsidRDefault="006009A2" w:rsidP="006009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 images</w:t>
      </w:r>
    </w:p>
    <w:p w14:paraId="4C04907A" w14:textId="77777777" w:rsidR="006009A2" w:rsidRPr="006009A2" w:rsidRDefault="006009A2" w:rsidP="006009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Achievements</w:t>
      </w:r>
    </w:p>
    <w:p w14:paraId="66276771" w14:textId="77777777" w:rsidR="006009A2" w:rsidRPr="006009A2" w:rsidRDefault="006009A2" w:rsidP="006009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Extracurricular activities</w:t>
      </w:r>
    </w:p>
    <w:p w14:paraId="10B85310" w14:textId="77777777" w:rsidR="006009A2" w:rsidRPr="006009A2" w:rsidRDefault="006009A2" w:rsidP="006009A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Hostel details</w:t>
      </w:r>
    </w:p>
    <w:p w14:paraId="0A574DB4" w14:textId="77777777" w:rsidR="006009A2" w:rsidRPr="006009A2" w:rsidRDefault="006009A2" w:rsidP="006009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images and posters</w:t>
      </w:r>
    </w:p>
    <w:p w14:paraId="524CB168" w14:textId="77777777" w:rsidR="006009A2" w:rsidRPr="006009A2" w:rsidRDefault="006009A2" w:rsidP="006009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text content without coding</w:t>
      </w:r>
    </w:p>
    <w:p w14:paraId="633EB367" w14:textId="77777777" w:rsidR="006009A2" w:rsidRPr="006009A2" w:rsidRDefault="006009A2" w:rsidP="006009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visibility control (publish / unpublish)</w:t>
      </w:r>
    </w:p>
    <w:p w14:paraId="77756156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technical knowledge will be required to operate the admin panel.</w:t>
      </w:r>
    </w:p>
    <w:p w14:paraId="6D242829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CB9367">
          <v:rect id="_x0000_i1040" style="width:0;height:1.5pt" o:hralign="center" o:hrstd="t" o:hr="t" fillcolor="#a0a0a0" stroked="f"/>
        </w:pict>
      </w:r>
    </w:p>
    <w:p w14:paraId="1F2599EB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Design &amp; Usability Requirements</w:t>
      </w:r>
    </w:p>
    <w:p w14:paraId="008E8AF1" w14:textId="77777777" w:rsidR="006009A2" w:rsidRPr="006009A2" w:rsidRDefault="006009A2" w:rsidP="006009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modern, and child-friendly design</w:t>
      </w:r>
    </w:p>
    <w:p w14:paraId="7774E65C" w14:textId="77777777" w:rsidR="006009A2" w:rsidRPr="006009A2" w:rsidRDefault="006009A2" w:rsidP="006009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Fully mobile-responsive layout</w:t>
      </w:r>
    </w:p>
    <w:p w14:paraId="5AB65B12" w14:textId="77777777" w:rsidR="006009A2" w:rsidRPr="006009A2" w:rsidRDefault="006009A2" w:rsidP="006009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navigation for parents and students</w:t>
      </w:r>
    </w:p>
    <w:p w14:paraId="20D0AC77" w14:textId="77777777" w:rsidR="006009A2" w:rsidRPr="006009A2" w:rsidRDefault="006009A2" w:rsidP="006009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Fast loading performance</w:t>
      </w:r>
    </w:p>
    <w:p w14:paraId="00750C6E" w14:textId="77777777" w:rsidR="006009A2" w:rsidRPr="006009A2" w:rsidRDefault="006009A2" w:rsidP="006009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balance between text and images</w:t>
      </w:r>
    </w:p>
    <w:p w14:paraId="256A781B" w14:textId="77777777" w:rsidR="006009A2" w:rsidRPr="006009A2" w:rsidRDefault="006009A2" w:rsidP="006009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branding and color theme</w:t>
      </w:r>
    </w:p>
    <w:p w14:paraId="008E7ABB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E2CE9A">
          <v:rect id="_x0000_i1041" style="width:0;height:1.5pt" o:hralign="center" o:hrstd="t" o:hr="t" fillcolor="#a0a0a0" stroked="f"/>
        </w:pict>
      </w:r>
    </w:p>
    <w:p w14:paraId="75070B85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Resource Requirements (From Client Side)</w:t>
      </w:r>
    </w:p>
    <w:p w14:paraId="2A51DCA0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Content Resources</w:t>
      </w:r>
    </w:p>
    <w:p w14:paraId="2189B1BB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Mission and Vision statements</w:t>
      </w:r>
    </w:p>
    <w:p w14:paraId="3A7410FA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objectives (8 objectives with descriptions)</w:t>
      </w:r>
    </w:p>
    <w:p w14:paraId="11BC0996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Curriculum details and standards</w:t>
      </w:r>
    </w:p>
    <w:p w14:paraId="75C86CE5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Admission details and fee structure</w:t>
      </w:r>
    </w:p>
    <w:p w14:paraId="2506903E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Hostel information</w:t>
      </w:r>
    </w:p>
    <w:p w14:paraId="07D86887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details:</w:t>
      </w:r>
    </w:p>
    <w:p w14:paraId="142EB9E5" w14:textId="77777777" w:rsidR="006009A2" w:rsidRPr="006009A2" w:rsidRDefault="006009A2" w:rsidP="006009A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5F9E382B" w14:textId="77777777" w:rsidR="006009A2" w:rsidRPr="006009A2" w:rsidRDefault="006009A2" w:rsidP="006009A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Qualification</w:t>
      </w:r>
    </w:p>
    <w:p w14:paraId="53DDA961" w14:textId="77777777" w:rsidR="006009A2" w:rsidRPr="006009A2" w:rsidRDefault="006009A2" w:rsidP="006009A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Year of joining</w:t>
      </w:r>
    </w:p>
    <w:p w14:paraId="79B7CD52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Administration details:</w:t>
      </w:r>
    </w:p>
    <w:p w14:paraId="1B4CAFE3" w14:textId="77777777" w:rsidR="006009A2" w:rsidRPr="006009A2" w:rsidRDefault="006009A2" w:rsidP="006009A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</w:t>
      </w:r>
    </w:p>
    <w:p w14:paraId="68045CEC" w14:textId="77777777" w:rsidR="006009A2" w:rsidRPr="006009A2" w:rsidRDefault="006009A2" w:rsidP="006009A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Correspondent</w:t>
      </w:r>
    </w:p>
    <w:p w14:paraId="0A6DB230" w14:textId="77777777" w:rsidR="006009A2" w:rsidRPr="006009A2" w:rsidRDefault="006009A2" w:rsidP="006009A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</w:t>
      </w:r>
    </w:p>
    <w:p w14:paraId="2D5996DB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leadership details</w:t>
      </w:r>
    </w:p>
    <w:p w14:paraId="60FD2AF8" w14:textId="77777777" w:rsidR="006009A2" w:rsidRPr="006009A2" w:rsidRDefault="006009A2" w:rsidP="006009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Affiliations (if any)</w:t>
      </w:r>
    </w:p>
    <w:p w14:paraId="6B665D02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CD145">
          <v:rect id="_x0000_i1042" style="width:0;height:1.5pt" o:hralign="center" o:hrstd="t" o:hr="t" fillcolor="#a0a0a0" stroked="f"/>
        </w:pict>
      </w:r>
    </w:p>
    <w:p w14:paraId="510B0BAA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Media Resources</w:t>
      </w:r>
    </w:p>
    <w:p w14:paraId="2FCB4F00" w14:textId="77777777" w:rsidR="006009A2" w:rsidRPr="006009A2" w:rsidRDefault="006009A2" w:rsidP="006009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High-quality images of:</w:t>
      </w:r>
    </w:p>
    <w:p w14:paraId="25A28F77" w14:textId="77777777" w:rsidR="006009A2" w:rsidRPr="006009A2" w:rsidRDefault="006009A2" w:rsidP="006009A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infrastructure</w:t>
      </w:r>
    </w:p>
    <w:p w14:paraId="68668140" w14:textId="77777777" w:rsidR="006009A2" w:rsidRPr="006009A2" w:rsidRDefault="006009A2" w:rsidP="006009A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Classrooms and labs</w:t>
      </w:r>
    </w:p>
    <w:p w14:paraId="3F7956DB" w14:textId="77777777" w:rsidR="006009A2" w:rsidRPr="006009A2" w:rsidRDefault="006009A2" w:rsidP="006009A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activities</w:t>
      </w:r>
    </w:p>
    <w:p w14:paraId="2D05EAE6" w14:textId="77777777" w:rsidR="006009A2" w:rsidRPr="006009A2" w:rsidRDefault="006009A2" w:rsidP="006009A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and celebrations</w:t>
      </w:r>
    </w:p>
    <w:p w14:paraId="57113D24" w14:textId="77777777" w:rsidR="006009A2" w:rsidRPr="006009A2" w:rsidRDefault="006009A2" w:rsidP="006009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posters (upcoming events)</w:t>
      </w:r>
    </w:p>
    <w:p w14:paraId="4B6361C6" w14:textId="77777777" w:rsidR="006009A2" w:rsidRPr="006009A2" w:rsidRDefault="006009A2" w:rsidP="006009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Logos and branding assets</w:t>
      </w:r>
    </w:p>
    <w:p w14:paraId="3EAABEA6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5306B">
          <v:rect id="_x0000_i1043" style="width:0;height:1.5pt" o:hralign="center" o:hrstd="t" o:hr="t" fillcolor="#a0a0a0" stroked="f"/>
        </w:pict>
      </w:r>
    </w:p>
    <w:p w14:paraId="3760B85A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Ongoing Content</w:t>
      </w:r>
    </w:p>
    <w:p w14:paraId="148D2A91" w14:textId="77777777" w:rsidR="006009A2" w:rsidRPr="006009A2" w:rsidRDefault="006009A2" w:rsidP="006009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on events and announcements</w:t>
      </w:r>
    </w:p>
    <w:p w14:paraId="06A6B64D" w14:textId="77777777" w:rsidR="006009A2" w:rsidRPr="006009A2" w:rsidRDefault="006009A2" w:rsidP="006009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New achievements</w:t>
      </w:r>
    </w:p>
    <w:p w14:paraId="44AC4F3C" w14:textId="77777777" w:rsidR="006009A2" w:rsidRPr="006009A2" w:rsidRDefault="006009A2" w:rsidP="006009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 updates</w:t>
      </w:r>
    </w:p>
    <w:p w14:paraId="21689188" w14:textId="77777777" w:rsidR="006009A2" w:rsidRPr="006009A2" w:rsidRDefault="006009A2" w:rsidP="006009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News and circulars</w:t>
      </w:r>
    </w:p>
    <w:p w14:paraId="43A3D4FD" w14:textId="77777777" w:rsidR="006009A2" w:rsidRPr="006009A2" w:rsidRDefault="006009A2" w:rsidP="00600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76F1F29">
          <v:rect id="_x0000_i1044" style="width:0;height:1.5pt" o:hralign="center" o:hrstd="t" o:hr="t" fillcolor="#a0a0a0" stroked="f"/>
        </w:pict>
      </w:r>
    </w:p>
    <w:p w14:paraId="7F2ECBCB" w14:textId="77777777" w:rsidR="006009A2" w:rsidRPr="006009A2" w:rsidRDefault="006009A2" w:rsidP="006009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09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14:paraId="414D1B70" w14:textId="77777777" w:rsidR="006009A2" w:rsidRPr="006009A2" w:rsidRDefault="006009A2" w:rsidP="00600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website and admin dashboard will serve as a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 digital identity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school, reflecting its commitment to </w:t>
      </w:r>
      <w:r w:rsidRPr="006009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holistic education, leadership development, transparency, and modern learning practices</w:t>
      </w:r>
      <w:r w:rsidRPr="006009A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enabling the school administration to manage content efficiently and independently.</w:t>
      </w:r>
    </w:p>
    <w:p w14:paraId="5283421F" w14:textId="77777777" w:rsidR="000D0197" w:rsidRPr="006009A2" w:rsidRDefault="000D0197" w:rsidP="006009A2"/>
    <w:sectPr w:rsidR="000D0197" w:rsidRPr="00600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42DF"/>
    <w:multiLevelType w:val="multilevel"/>
    <w:tmpl w:val="3BC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40096"/>
    <w:multiLevelType w:val="multilevel"/>
    <w:tmpl w:val="3AE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42325"/>
    <w:multiLevelType w:val="multilevel"/>
    <w:tmpl w:val="D0AE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27063"/>
    <w:multiLevelType w:val="multilevel"/>
    <w:tmpl w:val="9C2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E4428"/>
    <w:multiLevelType w:val="multilevel"/>
    <w:tmpl w:val="CF9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A6413"/>
    <w:multiLevelType w:val="multilevel"/>
    <w:tmpl w:val="D3E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20740"/>
    <w:multiLevelType w:val="multilevel"/>
    <w:tmpl w:val="A1A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664FE"/>
    <w:multiLevelType w:val="multilevel"/>
    <w:tmpl w:val="619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915AF"/>
    <w:multiLevelType w:val="multilevel"/>
    <w:tmpl w:val="36C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3020E"/>
    <w:multiLevelType w:val="multilevel"/>
    <w:tmpl w:val="220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1B26"/>
    <w:multiLevelType w:val="multilevel"/>
    <w:tmpl w:val="845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C236E"/>
    <w:multiLevelType w:val="multilevel"/>
    <w:tmpl w:val="ECA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55A8C"/>
    <w:multiLevelType w:val="multilevel"/>
    <w:tmpl w:val="094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D7853"/>
    <w:multiLevelType w:val="multilevel"/>
    <w:tmpl w:val="B9C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F640E"/>
    <w:multiLevelType w:val="multilevel"/>
    <w:tmpl w:val="597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36A59"/>
    <w:multiLevelType w:val="multilevel"/>
    <w:tmpl w:val="4A8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72081"/>
    <w:multiLevelType w:val="multilevel"/>
    <w:tmpl w:val="5F4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24263"/>
    <w:multiLevelType w:val="multilevel"/>
    <w:tmpl w:val="2A0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435DD"/>
    <w:multiLevelType w:val="multilevel"/>
    <w:tmpl w:val="2E4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C129A"/>
    <w:multiLevelType w:val="multilevel"/>
    <w:tmpl w:val="AC7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B06CA"/>
    <w:multiLevelType w:val="multilevel"/>
    <w:tmpl w:val="3A4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E2A69"/>
    <w:multiLevelType w:val="multilevel"/>
    <w:tmpl w:val="58F2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10"/>
  </w:num>
  <w:num w:numId="4">
    <w:abstractNumId w:val="21"/>
  </w:num>
  <w:num w:numId="5">
    <w:abstractNumId w:val="2"/>
  </w:num>
  <w:num w:numId="6">
    <w:abstractNumId w:val="1"/>
  </w:num>
  <w:num w:numId="7">
    <w:abstractNumId w:val="20"/>
  </w:num>
  <w:num w:numId="8">
    <w:abstractNumId w:val="0"/>
  </w:num>
  <w:num w:numId="9">
    <w:abstractNumId w:val="14"/>
  </w:num>
  <w:num w:numId="10">
    <w:abstractNumId w:val="6"/>
  </w:num>
  <w:num w:numId="11">
    <w:abstractNumId w:val="7"/>
  </w:num>
  <w:num w:numId="12">
    <w:abstractNumId w:val="8"/>
  </w:num>
  <w:num w:numId="13">
    <w:abstractNumId w:val="16"/>
  </w:num>
  <w:num w:numId="14">
    <w:abstractNumId w:val="11"/>
  </w:num>
  <w:num w:numId="15">
    <w:abstractNumId w:val="13"/>
  </w:num>
  <w:num w:numId="16">
    <w:abstractNumId w:val="17"/>
  </w:num>
  <w:num w:numId="17">
    <w:abstractNumId w:val="12"/>
  </w:num>
  <w:num w:numId="18">
    <w:abstractNumId w:val="9"/>
  </w:num>
  <w:num w:numId="19">
    <w:abstractNumId w:val="5"/>
  </w:num>
  <w:num w:numId="20">
    <w:abstractNumId w:val="18"/>
  </w:num>
  <w:num w:numId="21">
    <w:abstractNumId w:val="4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15"/>
    <w:rsid w:val="000D0197"/>
    <w:rsid w:val="0041206E"/>
    <w:rsid w:val="006009A2"/>
    <w:rsid w:val="008904BF"/>
    <w:rsid w:val="008A6515"/>
    <w:rsid w:val="0094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6B93"/>
  <w15:chartTrackingRefBased/>
  <w15:docId w15:val="{55BFC547-86B5-4712-B15B-87C2A015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09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09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09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09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009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0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Mughilan</dc:creator>
  <cp:keywords/>
  <dc:description/>
  <cp:lastModifiedBy>Rajeshwari Mughilan</cp:lastModifiedBy>
  <cp:revision>5</cp:revision>
  <dcterms:created xsi:type="dcterms:W3CDTF">2026-01-05T05:22:00Z</dcterms:created>
  <dcterms:modified xsi:type="dcterms:W3CDTF">2026-01-05T06:20:00Z</dcterms:modified>
</cp:coreProperties>
</file>