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91131" w14:textId="19F46B0A" w:rsidR="00240EAB" w:rsidRPr="00055F02" w:rsidRDefault="00F911AD">
      <w:pPr>
        <w:rPr>
          <w:sz w:val="32"/>
          <w:lang w:val="en-US"/>
        </w:rPr>
      </w:pPr>
      <w:r w:rsidRPr="00055F02">
        <w:rPr>
          <w:sz w:val="32"/>
          <w:lang w:val="en-US"/>
        </w:rPr>
        <w:t xml:space="preserve">This course has been a great course for me and I have learnt a lot from it more so than my bachelor degree at college </w:t>
      </w:r>
    </w:p>
    <w:p w14:paraId="50BB0F69" w14:textId="565C7BA7" w:rsidR="00F911AD" w:rsidRPr="00055F02" w:rsidRDefault="00F911AD">
      <w:pPr>
        <w:rPr>
          <w:sz w:val="32"/>
          <w:lang w:val="en-US"/>
        </w:rPr>
      </w:pPr>
      <w:r w:rsidRPr="00055F02">
        <w:rPr>
          <w:sz w:val="32"/>
          <w:lang w:val="en-US"/>
        </w:rPr>
        <w:t xml:space="preserve">Please keep making these great courses  </w:t>
      </w:r>
    </w:p>
    <w:p w14:paraId="3500A4B7" w14:textId="02825E9D" w:rsidR="00F911AD" w:rsidRPr="00055F02" w:rsidRDefault="00F911AD">
      <w:pPr>
        <w:rPr>
          <w:sz w:val="32"/>
          <w:lang w:val="en-US"/>
        </w:rPr>
      </w:pPr>
      <w:r w:rsidRPr="00055F02">
        <w:rPr>
          <w:sz w:val="32"/>
          <w:lang w:val="en-US"/>
        </w:rPr>
        <w:t>Thank you</w:t>
      </w:r>
      <w:bookmarkStart w:id="0" w:name="_GoBack"/>
      <w:bookmarkEnd w:id="0"/>
    </w:p>
    <w:sectPr w:rsidR="00F911AD" w:rsidRPr="00055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18"/>
    <w:rsid w:val="00055F02"/>
    <w:rsid w:val="00240EAB"/>
    <w:rsid w:val="00D51118"/>
    <w:rsid w:val="00F9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1BEF"/>
  <w15:chartTrackingRefBased/>
  <w15:docId w15:val="{1870939E-9222-4F61-BF2F-204E4662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2022-08-21T10:05:00Z</dcterms:created>
  <dcterms:modified xsi:type="dcterms:W3CDTF">2022-08-21T10:06:00Z</dcterms:modified>
</cp:coreProperties>
</file>