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E33E6A" w14:textId="37C57F56" w:rsidR="009E52A2" w:rsidRDefault="009E52A2" w:rsidP="009E52A2">
      <w:pPr>
        <w:spacing w:before="240" w:after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Code</w:t>
      </w:r>
    </w:p>
    <w:p w14:paraId="6FB513B8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0C26DE9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0DFF450F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150919E2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1932A6E1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738CCEC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91A42A3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2F7B5D4E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14:paraId="2AB73701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14:paraId="51C5E7A5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548D51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Library_Management</w:t>
      </w:r>
    </w:p>
    <w:p w14:paraId="36BE373D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59FEB2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14:paraId="298CBCD8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7357D91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A1EE802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B787BF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31DF56F8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1844DA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BF1C7F" w14:textId="14332F74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8B52ECB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9D108D9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4D4447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num1, num2, result;</w:t>
      </w:r>
    </w:p>
    <w:p w14:paraId="66410A4B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num1 = Convert.ToInt32(textBox2.Text);</w:t>
      </w:r>
    </w:p>
    <w:p w14:paraId="6834C96B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num2 = Convert.ToInt32(textBox3.Text);</w:t>
      </w:r>
    </w:p>
    <w:p w14:paraId="4C1FF678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 = num1 * num2;</w:t>
      </w:r>
    </w:p>
    <w:p w14:paraId="013F4951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textBox4.Text = Convert.ToString(result);</w:t>
      </w:r>
    </w:p>
    <w:p w14:paraId="73EC553B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8EAA1A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disc;</w:t>
      </w:r>
    </w:p>
    <w:p w14:paraId="18207B98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disc = result * 5 / 100;</w:t>
      </w:r>
    </w:p>
    <w:p w14:paraId="31322905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textBox5.Text = Convert.ToString(disc);</w:t>
      </w:r>
    </w:p>
    <w:p w14:paraId="6C5C847F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53FA9E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a, b, amt;</w:t>
      </w:r>
    </w:p>
    <w:p w14:paraId="14C24A41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 = Convert.ToInt32(textBox4.Text);</w:t>
      </w:r>
    </w:p>
    <w:p w14:paraId="7CA764B2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 = Convert.ToInt32(textBox5.Text);</w:t>
      </w:r>
    </w:p>
    <w:p w14:paraId="3CCEECA3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amt = a - b;</w:t>
      </w:r>
    </w:p>
    <w:p w14:paraId="6958F950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textBox6.Text = Convert.ToString(amt);</w:t>
      </w:r>
    </w:p>
    <w:p w14:paraId="15615293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A98314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x, y, diff;</w:t>
      </w:r>
    </w:p>
    <w:p w14:paraId="6F168083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Convert.ToInt32(textBox1.Text);</w:t>
      </w:r>
    </w:p>
    <w:p w14:paraId="4D4D1128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 = Convert.ToInt32(textBox2.Text);</w:t>
      </w:r>
    </w:p>
    <w:p w14:paraId="20981735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diff = x - y;</w:t>
      </w:r>
    </w:p>
    <w:p w14:paraId="05BF0068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textBox7.Text = Convert.ToString(diff);</w:t>
      </w:r>
    </w:p>
    <w:p w14:paraId="0B7F5972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971EB7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822414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2AEE5B0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AAE6349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days, fine;</w:t>
      </w:r>
    </w:p>
    <w:p w14:paraId="1F23B2E6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days = Convert.ToInt32(textBox8.Text);</w:t>
      </w:r>
    </w:p>
    <w:p w14:paraId="3792F10E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(days &lt;= 5)</w:t>
      </w:r>
    </w:p>
    <w:p w14:paraId="1B367536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fine = 5;</w:t>
      </w:r>
    </w:p>
    <w:p w14:paraId="133B6B44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(days &gt; 5 &amp;&amp; days &lt;= 10)</w:t>
      </w:r>
    </w:p>
    <w:p w14:paraId="698ED097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fine = 10 + days;</w:t>
      </w:r>
    </w:p>
    <w:p w14:paraId="26E5163C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(days &gt; 10)</w:t>
      </w:r>
    </w:p>
    <w:p w14:paraId="3D92CC6C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fine = 20 + days;</w:t>
      </w:r>
    </w:p>
    <w:p w14:paraId="43B90FCB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D9FC04E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fine = 0;</w:t>
      </w:r>
    </w:p>
    <w:p w14:paraId="64A136D7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textBox9.Text = Convert.ToString(fine);</w:t>
      </w:r>
    </w:p>
    <w:p w14:paraId="17C1D363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D74B6B" w14:textId="36F77468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5D2968" w14:textId="3BD78D6C" w:rsidR="00596187" w:rsidRDefault="00596187" w:rsidP="0059618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40A3036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E8284A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5E59DB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A9D829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6802D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000BC0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CF9093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EA50B7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textBox7.Text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2732F5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textBox8.Text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DA9681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textBox9.Text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CCA0DE" w14:textId="20A6FE7E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textBox1</w:t>
      </w:r>
      <w:r w:rsidR="005938B6"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A5528" w14:textId="08A34CA9" w:rsidR="005938B6" w:rsidRDefault="005938B6" w:rsidP="005938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textBox12.Text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366782" w14:textId="214576AD" w:rsidR="005938B6" w:rsidRDefault="005938B6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richTextBox1.Text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441B80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75022A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12E0EB3E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59AD55CE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C1A716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Environment.Exit(0);</w:t>
      </w:r>
    </w:p>
    <w:p w14:paraId="11198A5C" w14:textId="19C0F414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DD9815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201AFF" w14:textId="77777777" w:rsidR="00596187" w:rsidRDefault="00596187" w:rsidP="005961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420BF8" w14:textId="56EDCBB8" w:rsidR="009E52A2" w:rsidRDefault="009E52A2" w:rsidP="009E52A2">
      <w:pPr>
        <w:spacing w:before="240" w:after="360"/>
        <w:jc w:val="center"/>
        <w:rPr>
          <w:sz w:val="40"/>
          <w:szCs w:val="40"/>
        </w:rPr>
      </w:pPr>
    </w:p>
    <w:p w14:paraId="7BAD259C" w14:textId="3C88D4B9" w:rsidR="00596187" w:rsidRDefault="00596187" w:rsidP="009E52A2">
      <w:pPr>
        <w:spacing w:before="240" w:after="360"/>
        <w:jc w:val="center"/>
        <w:rPr>
          <w:sz w:val="40"/>
          <w:szCs w:val="40"/>
        </w:rPr>
      </w:pPr>
    </w:p>
    <w:p w14:paraId="68558B35" w14:textId="34CA4D77" w:rsidR="00596187" w:rsidRDefault="00596187" w:rsidP="009E52A2">
      <w:pPr>
        <w:spacing w:before="240" w:after="360"/>
        <w:jc w:val="center"/>
        <w:rPr>
          <w:sz w:val="40"/>
          <w:szCs w:val="40"/>
        </w:rPr>
      </w:pPr>
    </w:p>
    <w:p w14:paraId="500AA692" w14:textId="43A50ECC" w:rsidR="00596187" w:rsidRDefault="00596187" w:rsidP="009E52A2">
      <w:pPr>
        <w:spacing w:before="240" w:after="360"/>
        <w:jc w:val="center"/>
        <w:rPr>
          <w:sz w:val="40"/>
          <w:szCs w:val="40"/>
        </w:rPr>
      </w:pPr>
    </w:p>
    <w:p w14:paraId="2E358732" w14:textId="56904FE5" w:rsidR="00596187" w:rsidRDefault="00596187" w:rsidP="009E52A2">
      <w:pPr>
        <w:spacing w:before="240" w:after="360"/>
        <w:jc w:val="center"/>
        <w:rPr>
          <w:sz w:val="40"/>
          <w:szCs w:val="40"/>
        </w:rPr>
      </w:pPr>
    </w:p>
    <w:p w14:paraId="7955F003" w14:textId="70E58B8A" w:rsidR="00596187" w:rsidRDefault="00596187" w:rsidP="009E52A2">
      <w:pPr>
        <w:spacing w:before="240" w:after="360"/>
        <w:jc w:val="center"/>
        <w:rPr>
          <w:sz w:val="40"/>
          <w:szCs w:val="40"/>
        </w:rPr>
      </w:pPr>
    </w:p>
    <w:p w14:paraId="31270F11" w14:textId="77777777" w:rsidR="00596187" w:rsidRDefault="00596187" w:rsidP="009E52A2">
      <w:pPr>
        <w:spacing w:before="240" w:after="360"/>
        <w:jc w:val="center"/>
        <w:rPr>
          <w:sz w:val="40"/>
          <w:szCs w:val="40"/>
        </w:rPr>
      </w:pPr>
    </w:p>
    <w:p w14:paraId="2F4FEF19" w14:textId="214C180F" w:rsidR="0050110D" w:rsidRDefault="0050110D" w:rsidP="009E52A2">
      <w:pPr>
        <w:spacing w:before="240" w:after="360"/>
        <w:jc w:val="center"/>
        <w:rPr>
          <w:sz w:val="40"/>
          <w:szCs w:val="40"/>
        </w:rPr>
      </w:pPr>
    </w:p>
    <w:p w14:paraId="7F43B63C" w14:textId="77777777" w:rsidR="00794D2B" w:rsidRPr="00E50DB1" w:rsidRDefault="00794D2B" w:rsidP="009E52A2">
      <w:pPr>
        <w:spacing w:before="240" w:after="360"/>
        <w:jc w:val="center"/>
        <w:rPr>
          <w:sz w:val="40"/>
          <w:szCs w:val="40"/>
        </w:rPr>
      </w:pPr>
    </w:p>
    <w:p w14:paraId="7CC50083" w14:textId="4F4173F0" w:rsidR="0050110D" w:rsidRDefault="009E52A2" w:rsidP="005938B6">
      <w:pPr>
        <w:spacing w:before="240" w:after="360" w:line="24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Design </w:t>
      </w:r>
    </w:p>
    <w:p w14:paraId="1D09ACE6" w14:textId="2694353F" w:rsidR="005938B6" w:rsidRDefault="005938B6" w:rsidP="00C61EAC">
      <w:pPr>
        <w:spacing w:before="240" w:after="360" w:line="360" w:lineRule="auto"/>
        <w:jc w:val="center"/>
      </w:pPr>
      <w:r>
        <w:rPr>
          <w:noProof/>
        </w:rPr>
        <w:drawing>
          <wp:inline distT="0" distB="0" distL="0" distR="0" wp14:anchorId="1ECB7A7F" wp14:editId="401153FC">
            <wp:extent cx="579247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2A48" w14:textId="7E23C365" w:rsidR="0050110D" w:rsidRDefault="0050110D" w:rsidP="0050110D">
      <w:pPr>
        <w:spacing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</w:t>
      </w:r>
    </w:p>
    <w:p w14:paraId="2E438794" w14:textId="02D0B11C" w:rsidR="0050110D" w:rsidRDefault="005938B6" w:rsidP="00C61EAC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9F90DC8" wp14:editId="01D90DB3">
            <wp:extent cx="5631180" cy="447103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2BC2" w14:textId="7E8BE845" w:rsidR="00C61EAC" w:rsidRPr="00C61EAC" w:rsidRDefault="00C61EAC" w:rsidP="00C61EAC">
      <w:pPr>
        <w:spacing w:line="276" w:lineRule="auto"/>
        <w:ind w:left="-227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585A8E7C" wp14:editId="29B4871B">
            <wp:extent cx="6042435" cy="5120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62" cy="512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A93A" w14:textId="07162642" w:rsidR="0050110D" w:rsidRDefault="0050110D" w:rsidP="00D2669F">
      <w:pPr>
        <w:jc w:val="center"/>
      </w:pPr>
    </w:p>
    <w:sectPr w:rsidR="0050110D" w:rsidSect="009E52A2"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075342" w14:textId="77777777" w:rsidR="00935892" w:rsidRDefault="00935892" w:rsidP="009E52A2">
      <w:pPr>
        <w:spacing w:after="0" w:line="240" w:lineRule="auto"/>
      </w:pPr>
      <w:r>
        <w:separator/>
      </w:r>
    </w:p>
  </w:endnote>
  <w:endnote w:type="continuationSeparator" w:id="0">
    <w:p w14:paraId="45A08ACB" w14:textId="77777777" w:rsidR="00935892" w:rsidRDefault="00935892" w:rsidP="009E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4528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6D2E6" w14:textId="00A6C0FD" w:rsidR="009E52A2" w:rsidRDefault="009E52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362D5B" w14:textId="77777777" w:rsidR="009E52A2" w:rsidRDefault="009E52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0739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030BFB" w14:textId="54D0D953" w:rsidR="009E52A2" w:rsidRDefault="009E52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131B17" w14:textId="77777777" w:rsidR="009E52A2" w:rsidRDefault="009E5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F1F569" w14:textId="77777777" w:rsidR="00935892" w:rsidRDefault="00935892" w:rsidP="009E52A2">
      <w:pPr>
        <w:spacing w:after="0" w:line="240" w:lineRule="auto"/>
      </w:pPr>
      <w:r>
        <w:separator/>
      </w:r>
    </w:p>
  </w:footnote>
  <w:footnote w:type="continuationSeparator" w:id="0">
    <w:p w14:paraId="2E9C77A2" w14:textId="77777777" w:rsidR="00935892" w:rsidRDefault="00935892" w:rsidP="009E5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4C426" w14:textId="0159C16E" w:rsidR="009E52A2" w:rsidRPr="009E52A2" w:rsidRDefault="009E52A2" w:rsidP="009E52A2">
    <w:pPr>
      <w:pStyle w:val="Header"/>
      <w:spacing w:before="120" w:after="240"/>
      <w:jc w:val="center"/>
      <w:rPr>
        <w:rFonts w:ascii="Times New Roman" w:hAnsi="Times New Roman" w:cs="Times New Roman"/>
        <w:color w:val="FF0000"/>
        <w:sz w:val="76"/>
        <w:szCs w:val="76"/>
        <w:lang w:val="en-US"/>
      </w:rPr>
    </w:pPr>
    <w:r w:rsidRPr="0059646A">
      <w:rPr>
        <w:rFonts w:ascii="Times New Roman" w:hAnsi="Times New Roman" w:cs="Times New Roman"/>
        <w:color w:val="FF0000"/>
        <w:sz w:val="76"/>
        <w:szCs w:val="76"/>
        <w:lang w:val="en-US"/>
      </w:rPr>
      <w:t xml:space="preserve">Program </w:t>
    </w:r>
    <w:r>
      <w:rPr>
        <w:rFonts w:ascii="Times New Roman" w:hAnsi="Times New Roman" w:cs="Times New Roman"/>
        <w:color w:val="FF0000"/>
        <w:sz w:val="76"/>
        <w:szCs w:val="76"/>
        <w:lang w:val="en-US"/>
      </w:rP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A2"/>
    <w:rsid w:val="000B4C3F"/>
    <w:rsid w:val="00232661"/>
    <w:rsid w:val="00355701"/>
    <w:rsid w:val="003A5D4D"/>
    <w:rsid w:val="0050110D"/>
    <w:rsid w:val="005938B6"/>
    <w:rsid w:val="00596187"/>
    <w:rsid w:val="00794D2B"/>
    <w:rsid w:val="007D335C"/>
    <w:rsid w:val="00935892"/>
    <w:rsid w:val="0095062A"/>
    <w:rsid w:val="009E52A2"/>
    <w:rsid w:val="00A5392D"/>
    <w:rsid w:val="00C61EAC"/>
    <w:rsid w:val="00D2669F"/>
    <w:rsid w:val="00DD17C2"/>
    <w:rsid w:val="00E1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3C564E5"/>
  <w15:chartTrackingRefBased/>
  <w15:docId w15:val="{6B8ED49D-6219-4584-98F3-8DDE960A2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2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2A2"/>
  </w:style>
  <w:style w:type="paragraph" w:styleId="Footer">
    <w:name w:val="footer"/>
    <w:basedOn w:val="Normal"/>
    <w:link w:val="FooterChar"/>
    <w:uiPriority w:val="99"/>
    <w:unhideWhenUsed/>
    <w:rsid w:val="009E52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footer" Target="footer2.xml" /><Relationship Id="rId5" Type="http://schemas.openxmlformats.org/officeDocument/2006/relationships/endnotes" Target="endnotes.xml" /><Relationship Id="rId10" Type="http://schemas.openxmlformats.org/officeDocument/2006/relationships/header" Target="header1.xml" /><Relationship Id="rId4" Type="http://schemas.openxmlformats.org/officeDocument/2006/relationships/footnotes" Target="footnotes.xml" /><Relationship Id="rId9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Sathvik S Bangera</dc:creator>
  <cp:keywords/>
  <dc:description/>
  <cp:lastModifiedBy>Sathvik S Bangera</cp:lastModifiedBy>
  <cp:revision>2</cp:revision>
  <dcterms:created xsi:type="dcterms:W3CDTF">2021-01-19T14:29:00Z</dcterms:created>
  <dcterms:modified xsi:type="dcterms:W3CDTF">2021-01-19T14:29:00Z</dcterms:modified>
</cp:coreProperties>
</file>