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7E4E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What is a Trigger in MySQL?</w:t>
      </w:r>
    </w:p>
    <w:p w14:paraId="3E8AF8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trigger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special SQL program that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automatically runs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when an event occurs on a table.</w:t>
      </w:r>
    </w:p>
    <w:p w14:paraId="1D2E80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Trigger events</w:t>
      </w:r>
    </w:p>
    <w:p w14:paraId="6EC78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INSERT</w:t>
      </w:r>
    </w:p>
    <w:p w14:paraId="76715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UPDATE</w:t>
      </w:r>
    </w:p>
    <w:p w14:paraId="40DA5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DELETE</w:t>
      </w:r>
    </w:p>
    <w:p w14:paraId="1AE2D6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Trigger timing</w:t>
      </w:r>
    </w:p>
    <w:p w14:paraId="21E6A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BEFORE</w:t>
      </w:r>
    </w:p>
    <w:p w14:paraId="2FE02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AFTER</w:t>
      </w:r>
    </w:p>
    <w:p w14:paraId="148C48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Triggers are used to:</w:t>
      </w:r>
    </w:p>
    <w:p w14:paraId="514A9F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Automatically calculate values</w:t>
      </w:r>
    </w:p>
    <w:p w14:paraId="13C6F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Enforce business rules</w:t>
      </w:r>
    </w:p>
    <w:p w14:paraId="32C927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Maintain data consistency</w:t>
      </w:r>
    </w:p>
    <w:p w14:paraId="1000E0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3860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General Trigger Syntax</w:t>
      </w:r>
    </w:p>
    <w:p w14:paraId="4F574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TRIGGER trigger_name</w:t>
      </w:r>
    </w:p>
    <w:p w14:paraId="3701B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BEFORE | AFTER INSERT | UPDATE | DELETE</w:t>
      </w:r>
    </w:p>
    <w:p w14:paraId="1568E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ON table_name</w:t>
      </w:r>
    </w:p>
    <w:p w14:paraId="59DBC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FOR EACH ROW</w:t>
      </w:r>
    </w:p>
    <w:p w14:paraId="40503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BEGIN</w:t>
      </w:r>
    </w:p>
    <w:p w14:paraId="56CD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-- trigger logic</w:t>
      </w:r>
    </w:p>
    <w:p w14:paraId="7125F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END;</w:t>
      </w:r>
    </w:p>
    <w:p w14:paraId="0B10B9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Important keywords</w:t>
      </w:r>
    </w:p>
    <w:p w14:paraId="52DC4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NEW.column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→ new value (INSERT / UPDATE)</w:t>
      </w:r>
    </w:p>
    <w:p w14:paraId="156DE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OLD.column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→ old value (UPDATE / DELETE)</w:t>
      </w:r>
    </w:p>
    <w:p w14:paraId="4C4C9B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9DA6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Example Requirement</w:t>
      </w:r>
    </w:p>
    <w:p w14:paraId="7509C3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Table columns</w:t>
      </w:r>
    </w:p>
    <w:p w14:paraId="0C8EA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id</w:t>
      </w:r>
    </w:p>
    <w:p w14:paraId="2E846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name</w:t>
      </w:r>
    </w:p>
    <w:p w14:paraId="3EA084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hrs</w:t>
      </w:r>
    </w:p>
    <w:p w14:paraId="620D0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salary</w:t>
      </w:r>
    </w:p>
    <w:p w14:paraId="4A79A4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Rule</w:t>
      </w:r>
    </w:p>
    <w:p w14:paraId="290BFD02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Salary should be automatically calculated as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salary = hrs × 1000</w:t>
      </w:r>
    </w:p>
    <w:p w14:paraId="4CA0E4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2E50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Step 1: Create the table</w:t>
      </w:r>
    </w:p>
    <w:p w14:paraId="6A57A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TABLE employee (</w:t>
      </w:r>
    </w:p>
    <w:p w14:paraId="69142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id INT,</w:t>
      </w:r>
    </w:p>
    <w:p w14:paraId="74BDD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name VARCHAR(50),</w:t>
      </w:r>
    </w:p>
    <w:p w14:paraId="179C2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hrs INT,</w:t>
      </w:r>
    </w:p>
    <w:p w14:paraId="7E1A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salary INT</w:t>
      </w:r>
    </w:p>
    <w:p w14:paraId="5274E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);</w:t>
      </w:r>
    </w:p>
    <w:p w14:paraId="552CF9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0940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Step 2: BEFORE INSERT Trigger</w:t>
      </w:r>
    </w:p>
    <w:p w14:paraId="443681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trigger runs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before inserting a row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calculates salary automatically.</w:t>
      </w:r>
    </w:p>
    <w:p w14:paraId="6C845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DELIMITER &amp;&amp;</w:t>
      </w:r>
    </w:p>
    <w:p w14:paraId="3836A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35C4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TRIGGER before_employee_insert</w:t>
      </w:r>
    </w:p>
    <w:p w14:paraId="70D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BEFORE INSERT ON employee</w:t>
      </w:r>
    </w:p>
    <w:p w14:paraId="5F7B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FOR EACH ROW</w:t>
      </w:r>
    </w:p>
    <w:p w14:paraId="4D107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BEGIN</w:t>
      </w:r>
    </w:p>
    <w:p w14:paraId="0471B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SET NEW.salary = NEW.hrs * 1000;</w:t>
      </w:r>
    </w:p>
    <w:p w14:paraId="39389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END&amp;&amp;</w:t>
      </w:r>
    </w:p>
    <w:p w14:paraId="0959A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944B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DELIMITER ;</w:t>
      </w:r>
    </w:p>
    <w:p w14:paraId="7DB614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Explanation</w:t>
      </w:r>
    </w:p>
    <w:p w14:paraId="6FE31A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BEFORE INSERT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→ runs before data is saved</w:t>
      </w:r>
    </w:p>
    <w:p w14:paraId="344D31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NEW.hrs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→ hours entered by the user</w:t>
      </w:r>
    </w:p>
    <w:p w14:paraId="24254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NEW.salary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→ salary is set automatically</w:t>
      </w:r>
    </w:p>
    <w:p w14:paraId="44A656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6848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Step 3: Insert data</w:t>
      </w:r>
    </w:p>
    <w:p w14:paraId="22761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INSERT INTO employee (id, name, hrs)</w:t>
      </w:r>
    </w:p>
    <w:p w14:paraId="0B83F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VALUES (1, 'Abi', 4);</w:t>
      </w:r>
    </w:p>
    <w:p w14:paraId="0D72E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SELECT * FROM employee;</w:t>
      </w:r>
    </w:p>
    <w:p w14:paraId="38B5236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Output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"/>
        <w:gridCol w:w="620"/>
        <w:gridCol w:w="394"/>
        <w:gridCol w:w="702"/>
      </w:tblGrid>
      <w:tr w14:paraId="02FCCF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D2B94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7C54B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64" w:type="dxa"/>
            <w:vAlign w:val="center"/>
          </w:tcPr>
          <w:p w14:paraId="3C70A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hrs</w:t>
            </w:r>
          </w:p>
        </w:tc>
        <w:tc>
          <w:tcPr>
            <w:tcW w:w="657" w:type="dxa"/>
            <w:vAlign w:val="center"/>
          </w:tcPr>
          <w:p w14:paraId="3E1D28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14:paraId="45A39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CBE3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1AD40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Abi</w:t>
            </w:r>
          </w:p>
        </w:tc>
        <w:tc>
          <w:tcPr>
            <w:tcW w:w="364" w:type="dxa"/>
            <w:vAlign w:val="center"/>
          </w:tcPr>
          <w:p w14:paraId="54F49B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657" w:type="dxa"/>
            <w:vAlign w:val="center"/>
          </w:tcPr>
          <w:p w14:paraId="460B35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4000</w:t>
            </w:r>
          </w:p>
        </w:tc>
      </w:tr>
    </w:tbl>
    <w:p w14:paraId="7A9C54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9DF2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Step 4: BEFORE UPDATE Trigger</w:t>
      </w:r>
    </w:p>
    <w:p w14:paraId="72BB8E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trigger recalculates salary when </w:t>
      </w:r>
      <w:r>
        <w:rPr>
          <w:rFonts w:ascii="Courier New" w:hAnsi="Courier New" w:eastAsia="Times New Roman" w:cs="Courier New"/>
          <w:sz w:val="20"/>
          <w:szCs w:val="20"/>
        </w:rPr>
        <w:t>hrs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updated.</w:t>
      </w:r>
    </w:p>
    <w:p w14:paraId="7EC3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DELIMITER &amp;&amp;</w:t>
      </w:r>
    </w:p>
    <w:p w14:paraId="58A54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BADB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 TRIGGER before_employee_update</w:t>
      </w:r>
    </w:p>
    <w:p w14:paraId="731AD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BEFORE UPDATE ON employee</w:t>
      </w:r>
    </w:p>
    <w:p w14:paraId="77751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FOR EACH ROW</w:t>
      </w:r>
    </w:p>
    <w:p w14:paraId="265A6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BEGIN</w:t>
      </w:r>
    </w:p>
    <w:p w14:paraId="6AC2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SET NEW.salary = NEW.hrs * 1000;</w:t>
      </w:r>
    </w:p>
    <w:p w14:paraId="421F5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END&amp;&amp;</w:t>
      </w:r>
    </w:p>
    <w:p w14:paraId="0DC6F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158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DELIMITER ;</w:t>
      </w:r>
    </w:p>
    <w:p w14:paraId="210EB4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E392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Step 5: Update data</w:t>
      </w:r>
    </w:p>
    <w:p w14:paraId="26D4D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UPDATE employee</w:t>
      </w:r>
    </w:p>
    <w:p w14:paraId="7319E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SET hrs = 7</w:t>
      </w:r>
    </w:p>
    <w:p w14:paraId="61400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WHERE id = 1;</w:t>
      </w:r>
    </w:p>
    <w:p w14:paraId="20C7D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SELECT * FROM employee;</w:t>
      </w:r>
    </w:p>
    <w:p w14:paraId="0493EC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Updated Output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"/>
        <w:gridCol w:w="620"/>
        <w:gridCol w:w="394"/>
        <w:gridCol w:w="702"/>
      </w:tblGrid>
      <w:tr w14:paraId="24A9E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82D1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1FB7F8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14:paraId="32ADD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hrs</w:t>
            </w:r>
          </w:p>
        </w:tc>
        <w:tc>
          <w:tcPr>
            <w:tcW w:w="0" w:type="auto"/>
            <w:vAlign w:val="center"/>
          </w:tcPr>
          <w:p w14:paraId="730B4D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14:paraId="250952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E0BE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85867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Abi</w:t>
            </w:r>
          </w:p>
        </w:tc>
        <w:tc>
          <w:tcPr>
            <w:tcW w:w="0" w:type="auto"/>
            <w:vAlign w:val="center"/>
          </w:tcPr>
          <w:p w14:paraId="1C4610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EA9B4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7000</w:t>
            </w:r>
            <w:bookmarkStart w:id="0" w:name="_GoBack"/>
            <w:bookmarkEnd w:id="0"/>
          </w:p>
        </w:tc>
      </w:tr>
    </w:tbl>
    <w:p w14:paraId="5418941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360E9"/>
    <w:multiLevelType w:val="multilevel"/>
    <w:tmpl w:val="0D936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833CC1"/>
    <w:multiLevelType w:val="multilevel"/>
    <w:tmpl w:val="3C833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BBC201D"/>
    <w:multiLevelType w:val="multilevel"/>
    <w:tmpl w:val="4BBC2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DD77D44"/>
    <w:multiLevelType w:val="multilevel"/>
    <w:tmpl w:val="4DD77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1881F34"/>
    <w:multiLevelType w:val="multilevel"/>
    <w:tmpl w:val="51881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0A4146D"/>
    <w:multiLevelType w:val="multilevel"/>
    <w:tmpl w:val="70A414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5A2"/>
    <w:rsid w:val="002D25A2"/>
    <w:rsid w:val="00A22275"/>
    <w:rsid w:val="00F90C42"/>
    <w:rsid w:val="5DDA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2">
    <w:name w:val="HTML Preformatted Char"/>
    <w:basedOn w:val="4"/>
    <w:link w:val="7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3">
    <w:name w:val="hljs-keyword"/>
    <w:basedOn w:val="4"/>
    <w:uiPriority w:val="0"/>
  </w:style>
  <w:style w:type="character" w:customStyle="1" w:styleId="14">
    <w:name w:val="hljs-operator"/>
    <w:basedOn w:val="4"/>
    <w:uiPriority w:val="0"/>
  </w:style>
  <w:style w:type="character" w:customStyle="1" w:styleId="15">
    <w:name w:val="hljs-type"/>
    <w:basedOn w:val="4"/>
    <w:uiPriority w:val="0"/>
  </w:style>
  <w:style w:type="character" w:customStyle="1" w:styleId="16">
    <w:name w:val="hljs-comment"/>
    <w:basedOn w:val="4"/>
    <w:uiPriority w:val="0"/>
  </w:style>
  <w:style w:type="character" w:customStyle="1" w:styleId="17">
    <w:name w:val="hljs-number"/>
    <w:basedOn w:val="4"/>
    <w:uiPriority w:val="0"/>
  </w:style>
  <w:style w:type="character" w:customStyle="1" w:styleId="18">
    <w:name w:val="hljs-string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253</Words>
  <Characters>1444</Characters>
  <Lines>12</Lines>
  <Paragraphs>3</Paragraphs>
  <TotalTime>20</TotalTime>
  <ScaleCrop>false</ScaleCrop>
  <LinksUpToDate>false</LinksUpToDate>
  <CharactersWithSpaces>1694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2026-02-06T05:55:00Z</dcterms:created>
  <dc:creator>Admin</dc:creator>
  <cp:lastModifiedBy>Santhosh R</cp:lastModifiedBy>
  <dcterms:modified xsi:type="dcterms:W3CDTF">2026-02-06T11:43:22Z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B43B0D526EE747BCA6584110CAB32C43_12</vt:lpwstr>
  </property>
</Properties>
</file>