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5AAA46" w14:textId="70C18FD5" w:rsidR="00B569AA" w:rsidRPr="005A0787" w:rsidRDefault="005A0787" w:rsidP="005A0787">
      <w:pPr>
        <w:jc w:val="center"/>
        <w:rPr>
          <w:b/>
          <w:bCs/>
        </w:rPr>
      </w:pPr>
      <w:r w:rsidRPr="005A0787">
        <w:rPr>
          <w:b/>
          <w:bCs/>
        </w:rPr>
        <w:t>Predictive Analysis of Battery-Powered Vehicle Charging Load and Its Impact on Urban Electricity Demand in Bangladesh</w:t>
      </w:r>
    </w:p>
    <w:p w14:paraId="672B9581" w14:textId="77777777" w:rsidR="005A0787" w:rsidRDefault="005A0787"/>
    <w:p w14:paraId="704AFC2C" w14:textId="1B70C5A2" w:rsidR="00B569AA" w:rsidRPr="005A0787" w:rsidRDefault="00B569AA">
      <w:pPr>
        <w:rPr>
          <w:b/>
          <w:bCs/>
        </w:rPr>
      </w:pPr>
      <w:r w:rsidRPr="005A0787">
        <w:rPr>
          <w:b/>
          <w:bCs/>
        </w:rPr>
        <w:t>Introduction:</w:t>
      </w:r>
    </w:p>
    <w:p w14:paraId="61B44DFC" w14:textId="529736F5" w:rsidR="00942EF7" w:rsidRPr="00A60116" w:rsidRDefault="00B569AA">
      <w:r w:rsidRPr="00A60116">
        <w:t>With the rapid</w:t>
      </w:r>
      <w:r w:rsidR="00BF559A">
        <w:t xml:space="preserve"> growth</w:t>
      </w:r>
      <w:r w:rsidRPr="00A60116">
        <w:t xml:space="preserve"> in the adoption of Battery-Powered Vehicles (BPVs)—</w:t>
      </w:r>
      <w:r w:rsidR="00BF559A">
        <w:t xml:space="preserve"> </w:t>
      </w:r>
      <w:r w:rsidRPr="00A60116">
        <w:t>such as electric rickshaws, easy bikes, and auto-rickshaws</w:t>
      </w:r>
      <w:r w:rsidR="00BF559A">
        <w:t xml:space="preserve"> </w:t>
      </w:r>
      <w:r w:rsidRPr="00A60116">
        <w:t xml:space="preserve">—in urban and peri-urban areas of Bangladesh, understanding and predicting their charging demand has become crucial. My research </w:t>
      </w:r>
      <w:r w:rsidR="00BF559A">
        <w:t xml:space="preserve">work </w:t>
      </w:r>
      <w:r w:rsidRPr="00A60116">
        <w:t xml:space="preserve">aims to forecast the charging load patterns of BPVs by analyzing their daily movements and energy requirements using real-world distance data within a </w:t>
      </w:r>
      <w:r w:rsidR="00BF559A">
        <w:t xml:space="preserve">certain </w:t>
      </w:r>
      <w:r w:rsidRPr="00A60116">
        <w:t>region. The</w:t>
      </w:r>
      <w:r w:rsidR="00BF559A">
        <w:t xml:space="preserve"> </w:t>
      </w:r>
      <w:proofErr w:type="gramStart"/>
      <w:r w:rsidR="00BF559A">
        <w:t xml:space="preserve">main </w:t>
      </w:r>
      <w:r w:rsidRPr="00A60116">
        <w:t xml:space="preserve"> objective</w:t>
      </w:r>
      <w:proofErr w:type="gramEnd"/>
      <w:r w:rsidRPr="00A60116">
        <w:t xml:space="preserve"> is to develop a data-driven predictive model that can help in planning efficient charging infrastructure, managing electricity demand, and reducing stress on the power grid. While global studies have </w:t>
      </w:r>
      <w:proofErr w:type="gramStart"/>
      <w:r w:rsidRPr="00A60116">
        <w:t>explored</w:t>
      </w:r>
      <w:r w:rsidR="00CE0EC5">
        <w:t xml:space="preserve"> </w:t>
      </w:r>
      <w:r w:rsidRPr="00A60116">
        <w:t xml:space="preserve"> EV</w:t>
      </w:r>
      <w:proofErr w:type="gramEnd"/>
      <w:r w:rsidRPr="00A60116">
        <w:t xml:space="preserve"> charging load using </w:t>
      </w:r>
      <w:r w:rsidR="00457040" w:rsidRPr="00A60116">
        <w:t xml:space="preserve">hybrid forecasting </w:t>
      </w:r>
      <w:r w:rsidR="00457040">
        <w:t xml:space="preserve"> and </w:t>
      </w:r>
      <w:r w:rsidRPr="00A60116">
        <w:t xml:space="preserve">deep learning models, limited localized studies </w:t>
      </w:r>
      <w:r w:rsidR="00CE0EC5">
        <w:t xml:space="preserve"> </w:t>
      </w:r>
      <w:r w:rsidRPr="00A60116">
        <w:t>exist in the context of developing countries like Bangladesh, especially for</w:t>
      </w:r>
      <w:r w:rsidR="00BF559A">
        <w:t xml:space="preserve"> casual</w:t>
      </w:r>
      <w:r w:rsidRPr="00A60116">
        <w:t xml:space="preserve"> transport systems like easy bikes. This research bridges that gap by focusing on urban BPVs, using tools such as </w:t>
      </w:r>
      <w:r w:rsidR="00BF559A" w:rsidRPr="00A60116">
        <w:t>Excel,</w:t>
      </w:r>
      <w:r w:rsidR="00BF559A">
        <w:t xml:space="preserve"> </w:t>
      </w:r>
      <w:proofErr w:type="gramStart"/>
      <w:r w:rsidRPr="00A12676">
        <w:t>Python</w:t>
      </w:r>
      <w:r w:rsidR="00BF559A" w:rsidRPr="00A12676">
        <w:t xml:space="preserve"> </w:t>
      </w:r>
      <w:r w:rsidRPr="00A12676">
        <w:t>,</w:t>
      </w:r>
      <w:proofErr w:type="gramEnd"/>
      <w:r w:rsidRPr="00A12676">
        <w:t xml:space="preserve"> and machine </w:t>
      </w:r>
      <w:r w:rsidR="00BF559A" w:rsidRPr="00A12676">
        <w:t xml:space="preserve"> </w:t>
      </w:r>
      <w:r w:rsidRPr="00A12676">
        <w:t>learning models (e.g.</w:t>
      </w:r>
      <w:r w:rsidR="00BF559A" w:rsidRPr="00A12676">
        <w:t xml:space="preserve"> </w:t>
      </w:r>
      <w:r w:rsidRPr="00A12676">
        <w:t>, LSTM, CNN-LSTM-AM)</w:t>
      </w:r>
      <w:r w:rsidR="00457040" w:rsidRPr="00A12676">
        <w:t>for</w:t>
      </w:r>
      <w:r w:rsidRPr="00A12676">
        <w:t xml:space="preserve"> forecast</w:t>
      </w:r>
      <w:r w:rsidR="00457040" w:rsidRPr="00A12676">
        <w:t>ing</w:t>
      </w:r>
      <w:r w:rsidRPr="00A12676">
        <w:t xml:space="preserve"> load behavior. </w:t>
      </w:r>
      <w:proofErr w:type="gramStart"/>
      <w:r w:rsidRPr="00A12676">
        <w:t xml:space="preserve">The </w:t>
      </w:r>
      <w:r w:rsidR="00457040" w:rsidRPr="00A12676">
        <w:t xml:space="preserve"> </w:t>
      </w:r>
      <w:r w:rsidRPr="00A12676">
        <w:t>methodology</w:t>
      </w:r>
      <w:proofErr w:type="gramEnd"/>
      <w:r w:rsidR="00457040" w:rsidRPr="00A12676">
        <w:t xml:space="preserve"> includes </w:t>
      </w:r>
      <w:r w:rsidRPr="00A12676">
        <w:t xml:space="preserve"> collecting real-life </w:t>
      </w:r>
      <w:r w:rsidR="00457040" w:rsidRPr="00A12676">
        <w:t>data of distance cost matrix was manually constructed based on publicly accessible route data, map analysis, and field observations</w:t>
      </w:r>
      <w:r w:rsidRPr="00A12676">
        <w:t>, converting those to energy demand metrics, and applying predictive</w:t>
      </w:r>
      <w:r w:rsidRPr="00A60116">
        <w:t xml:space="preserve"> techniques for time-series forecasting. Given the increasing market demand for affordable and eco-friendly transport, accurate charging forecasts can assist policymakers, utility providers, and private investors</w:t>
      </w:r>
      <w:r w:rsidR="00A12676">
        <w:t xml:space="preserve"> to make</w:t>
      </w:r>
      <w:r w:rsidRPr="00A60116">
        <w:t xml:space="preserve"> informed decisions. Broadly tied to the field of sustainable urban mobility, this work narrows its focus to Bangladesh</w:t>
      </w:r>
      <w:r w:rsidR="00A12676">
        <w:t>i</w:t>
      </w:r>
      <w:r w:rsidRPr="00A60116">
        <w:t xml:space="preserve"> local transport scenario, with the intent </w:t>
      </w:r>
      <w:proofErr w:type="gramStart"/>
      <w:r w:rsidRPr="00A60116">
        <w:t>to</w:t>
      </w:r>
      <w:r w:rsidR="00A12676">
        <w:t xml:space="preserve"> </w:t>
      </w:r>
      <w:r w:rsidRPr="00A60116">
        <w:t xml:space="preserve"> support</w:t>
      </w:r>
      <w:proofErr w:type="gramEnd"/>
      <w:r w:rsidRPr="00A60116">
        <w:t xml:space="preserve"> data-backed infrastructure development. It also holds societal and environmental relevance, as better management of BPV charging can reduce energy waste, promote clean energy usage, and contribute to urban ecosystem balance. In Bangladesh, </w:t>
      </w:r>
      <w:proofErr w:type="gramStart"/>
      <w:r w:rsidRPr="00A60116">
        <w:t xml:space="preserve">formal </w:t>
      </w:r>
      <w:r w:rsidR="00A12676">
        <w:t xml:space="preserve"> </w:t>
      </w:r>
      <w:r w:rsidRPr="00A60116">
        <w:t>studies</w:t>
      </w:r>
      <w:proofErr w:type="gramEnd"/>
      <w:r w:rsidRPr="00A60116">
        <w:t xml:space="preserve"> on BPV impact and demand forecasting are scarce, and this research has the potential to set a foundational model for future studies, infrastructure planning, and smart city adaptation.</w:t>
      </w:r>
    </w:p>
    <w:p w14:paraId="760D6627" w14:textId="77777777" w:rsidR="00B569AA" w:rsidRDefault="00B569AA"/>
    <w:p w14:paraId="67E88985" w14:textId="77777777" w:rsidR="00B569AA" w:rsidRDefault="00B569AA"/>
    <w:p w14:paraId="51D0963F" w14:textId="77777777" w:rsidR="00B569AA" w:rsidRDefault="00B569AA"/>
    <w:p w14:paraId="154468D8" w14:textId="77777777" w:rsidR="005A0787" w:rsidRDefault="005A0787"/>
    <w:p w14:paraId="7826587A" w14:textId="77777777" w:rsidR="005A0787" w:rsidRDefault="005A0787"/>
    <w:p w14:paraId="7D029C5D" w14:textId="7C76E46E" w:rsidR="005A0787" w:rsidRPr="0043045B" w:rsidRDefault="005A0787">
      <w:pPr>
        <w:rPr>
          <w:b/>
          <w:bCs/>
        </w:rPr>
      </w:pPr>
      <w:r w:rsidRPr="0043045B">
        <w:rPr>
          <w:b/>
          <w:bCs/>
        </w:rPr>
        <w:lastRenderedPageBreak/>
        <w:t xml:space="preserve">Related </w:t>
      </w:r>
      <w:proofErr w:type="gramStart"/>
      <w:r w:rsidRPr="0043045B">
        <w:rPr>
          <w:b/>
          <w:bCs/>
        </w:rPr>
        <w:t>Works :</w:t>
      </w:r>
      <w:proofErr w:type="gramEnd"/>
    </w:p>
    <w:p w14:paraId="6A92AD45" w14:textId="77777777" w:rsidR="00B569AA" w:rsidRDefault="00B569AA"/>
    <w:p w14:paraId="7C3D42A2" w14:textId="6D9F5E74" w:rsidR="0043045B" w:rsidRPr="00A12676" w:rsidRDefault="00B1082E">
      <w:pPr>
        <w:rPr>
          <w:b/>
          <w:bCs/>
        </w:rPr>
      </w:pPr>
      <w:r w:rsidRPr="00A12676">
        <w:rPr>
          <w:b/>
          <w:bCs/>
        </w:rPr>
        <w:t>1.</w:t>
      </w:r>
      <w:r w:rsidR="0043045B" w:rsidRPr="00A12676">
        <w:rPr>
          <w:b/>
          <w:bCs/>
        </w:rPr>
        <w:t xml:space="preserve">Paper: </w:t>
      </w:r>
      <w:r w:rsidR="001B3AC4">
        <w:rPr>
          <w:b/>
          <w:bCs/>
        </w:rPr>
        <w:t>IEEE_</w:t>
      </w:r>
      <w:r w:rsidR="0043045B" w:rsidRPr="00A12676">
        <w:rPr>
          <w:b/>
          <w:bCs/>
        </w:rPr>
        <w:t>2017_Prediction of EV Charging Behavior using Machine Learning</w:t>
      </w:r>
    </w:p>
    <w:p w14:paraId="25936D49" w14:textId="77777777" w:rsidR="0043045B" w:rsidRDefault="0043045B"/>
    <w:p w14:paraId="66FC2987" w14:textId="7C79BB15" w:rsidR="005A0787" w:rsidRDefault="001B3AC4" w:rsidP="001B3AC4">
      <w:r>
        <w:t>The paper "Prediction of EV Charging Behavior using Machine Learning" examines how to predict EV charging behaviors to enhance charging station management. This research is important due to the challenges posed by increasing EV adoption on power grids. The objective is to improve prediction accuracy for charging session duration and energy consumption using historical charging data.</w:t>
      </w:r>
      <w:r>
        <w:t xml:space="preserve"> </w:t>
      </w:r>
      <w:r>
        <w:t xml:space="preserve">The study utilizes machine learning algorithms, such as Random Forest, SVM, and </w:t>
      </w:r>
      <w:proofErr w:type="spellStart"/>
      <w:r>
        <w:t>XGBoost</w:t>
      </w:r>
      <w:proofErr w:type="spellEnd"/>
      <w:r>
        <w:t>, to analyze charging patterns. It addresses the need for effective grid optimization and efficient charging infrastructure. This work connects with my research on "Predictive Analysis of Battery-Powered Vehicle Charging Load and Its Impact on Urban Electricity Demand in Bangladesh," offering insights for managing urban electricity demand with battery-powered vehicles (BPVs). The findings can be applied in Bangladesh’s context, where similar studies are scarce, and the data source consists of historical charging records.</w:t>
      </w:r>
    </w:p>
    <w:p w14:paraId="4755D1D0" w14:textId="77777777" w:rsidR="001B3AC4" w:rsidRDefault="001B3AC4" w:rsidP="001B3AC4"/>
    <w:p w14:paraId="512CB814" w14:textId="77777777" w:rsidR="001B3AC4" w:rsidRDefault="001B3AC4" w:rsidP="001B3AC4"/>
    <w:p w14:paraId="531F7D6B" w14:textId="77777777" w:rsidR="001B3AC4" w:rsidRDefault="001B3AC4" w:rsidP="001B3AC4"/>
    <w:p w14:paraId="2411A7D3" w14:textId="01A4FA72" w:rsidR="0043045B" w:rsidRPr="00A12676" w:rsidRDefault="00B1082E">
      <w:pPr>
        <w:rPr>
          <w:b/>
          <w:bCs/>
        </w:rPr>
      </w:pPr>
      <w:r w:rsidRPr="00A12676">
        <w:rPr>
          <w:b/>
          <w:bCs/>
        </w:rPr>
        <w:t xml:space="preserve">2.Paper: </w:t>
      </w:r>
      <w:r w:rsidR="001B3AC4" w:rsidRPr="001B3AC4">
        <w:rPr>
          <w:b/>
          <w:bCs/>
        </w:rPr>
        <w:t>arXiv_2025_Demand Forecasting for Electric Vehicle Charging Stations using Multivariate Time-Series Analysis</w:t>
      </w:r>
    </w:p>
    <w:p w14:paraId="137D172F" w14:textId="77777777" w:rsidR="00B1082E" w:rsidRDefault="00B1082E"/>
    <w:p w14:paraId="033AD6D2" w14:textId="0B6CE8C1" w:rsidR="00B1082E" w:rsidRDefault="001B3AC4" w:rsidP="001B3AC4">
      <w:r>
        <w:t>The paper "Demand Forecasting for Electric Vehicle Charging Stations using Multivariate Time-Series Analysis" focuses on predicting EV charging demand to improve infrastructure management. This work is crucial as the growing number of electric vehicles (EVs) increases the need for efficient charging solutions. The objective is to forecast charging demand at 15-minute intervals using multivariate data.</w:t>
      </w:r>
      <w:r>
        <w:t xml:space="preserve">  </w:t>
      </w:r>
      <w:r>
        <w:t xml:space="preserve">The methodology employs a multivariate Long Short-Term Memory (LSTM) network with an attention mechanism, enhancing prediction accuracy by considering various influencing factors like weather and time. This research addresses the societal need for effective demand management and grid </w:t>
      </w:r>
      <w:proofErr w:type="spellStart"/>
      <w:proofErr w:type="gramStart"/>
      <w:r>
        <w:t>optimization.This</w:t>
      </w:r>
      <w:proofErr w:type="spellEnd"/>
      <w:proofErr w:type="gramEnd"/>
      <w:r>
        <w:t xml:space="preserve"> paper connects with my research on "Predictive Analysis of Battery-Powered Vehicle Charging Load and Its Impact on Urban Electricity Demand in Bangladesh" by providing insights into managing urban electricity demand as BPVs </w:t>
      </w:r>
      <w:r>
        <w:lastRenderedPageBreak/>
        <w:t>become more prevalent. Its findings have potential applications in Bangladesh’s urban energy context, where similar studies are limited, making it a valuable reference. The data source includes two years of charging station data, supporting the study's conclusions.</w:t>
      </w:r>
    </w:p>
    <w:p w14:paraId="367094A1" w14:textId="77777777" w:rsidR="001B3AC4" w:rsidRDefault="001B3AC4" w:rsidP="001B3AC4"/>
    <w:p w14:paraId="38BA5750" w14:textId="77777777" w:rsidR="001B3AC4" w:rsidRDefault="001B3AC4" w:rsidP="001B3AC4"/>
    <w:p w14:paraId="79A1905F" w14:textId="77777777" w:rsidR="00B1082E" w:rsidRDefault="00B1082E"/>
    <w:p w14:paraId="543CBF71" w14:textId="22135950" w:rsidR="00B1082E" w:rsidRPr="00A12676" w:rsidRDefault="00B1082E">
      <w:pPr>
        <w:rPr>
          <w:b/>
          <w:bCs/>
        </w:rPr>
      </w:pPr>
      <w:r w:rsidRPr="00A12676">
        <w:rPr>
          <w:b/>
          <w:bCs/>
        </w:rPr>
        <w:t>3.Paper: 2025_Machine Learning Based Forecasting of EV Charging Load in a Parking Lot for Optimal Participation in Frequency Services</w:t>
      </w:r>
    </w:p>
    <w:p w14:paraId="69018479" w14:textId="77777777" w:rsidR="00B1082E" w:rsidRDefault="00B1082E"/>
    <w:p w14:paraId="20F635DD" w14:textId="7404453D" w:rsidR="00B1082E" w:rsidRDefault="00B1082E" w:rsidP="00B1082E">
      <w:r>
        <w:t>The paper "Machine Learning Forecasting of EV Charging Load for Frequency Services</w:t>
      </w:r>
      <w:r w:rsidR="00507118">
        <w:t xml:space="preserve"> </w:t>
      </w:r>
      <w:r>
        <w:t xml:space="preserve">" focuses on predicting EV charging loads to optimize participation in frequency </w:t>
      </w:r>
      <w:proofErr w:type="gramStart"/>
      <w:r>
        <w:t>services</w:t>
      </w:r>
      <w:r w:rsidR="00507118">
        <w:t xml:space="preserve"> </w:t>
      </w:r>
      <w:r>
        <w:t>.</w:t>
      </w:r>
      <w:proofErr w:type="gramEnd"/>
      <w:r>
        <w:t xml:space="preserve"> This is important for maintaining grid stability as renewable energy sources and electric vehicles increase, which can cause power fluctuations. The research aims to develop a machine learning </w:t>
      </w:r>
      <w:proofErr w:type="gramStart"/>
      <w:r>
        <w:t>model</w:t>
      </w:r>
      <w:r w:rsidR="00507118">
        <w:t xml:space="preserve"> </w:t>
      </w:r>
      <w:r>
        <w:t>,</w:t>
      </w:r>
      <w:proofErr w:type="gramEnd"/>
      <w:r>
        <w:t xml:space="preserve"> specifically using Quantile Random Forest, to enhance load forecasting accuracy. This work addresses the need for better demand management and grid optimization. In Bangladesh, it connects with the growing interest in battery-powered vehicles (BPVs) and their integration into urban energy systems. While similar studies may be scarce, this research provides a valuable framework for future applications in Bangladesh's energy landscape.</w:t>
      </w:r>
    </w:p>
    <w:p w14:paraId="54502A9F" w14:textId="77777777" w:rsidR="00B1082E" w:rsidRDefault="00B1082E" w:rsidP="00B1082E"/>
    <w:p w14:paraId="207C7F9A" w14:textId="77777777" w:rsidR="00B1082E" w:rsidRDefault="00B1082E" w:rsidP="00B1082E"/>
    <w:p w14:paraId="77B24EA8" w14:textId="77777777" w:rsidR="00B1082E" w:rsidRDefault="00B1082E" w:rsidP="00B1082E"/>
    <w:p w14:paraId="2E4F188A" w14:textId="30BE52C3" w:rsidR="00B1082E" w:rsidRPr="00A12676" w:rsidRDefault="00B1082E" w:rsidP="00B1082E">
      <w:pPr>
        <w:rPr>
          <w:b/>
          <w:bCs/>
        </w:rPr>
      </w:pPr>
      <w:r w:rsidRPr="00A12676">
        <w:rPr>
          <w:b/>
          <w:bCs/>
        </w:rPr>
        <w:t>4.</w:t>
      </w:r>
      <w:r w:rsidR="00362DBA" w:rsidRPr="00A12676">
        <w:rPr>
          <w:b/>
          <w:bCs/>
        </w:rPr>
        <w:t>Paper: arXiv_2025_Dynamic Load Balancing for EV Charging Stations</w:t>
      </w:r>
    </w:p>
    <w:p w14:paraId="4126E733" w14:textId="77777777" w:rsidR="00362DBA" w:rsidRDefault="00362DBA" w:rsidP="00B1082E"/>
    <w:p w14:paraId="362043C5" w14:textId="062EDDA3" w:rsidR="00362DBA" w:rsidRDefault="00362DBA" w:rsidP="00362DBA">
      <w:r>
        <w:t>The paper "Dynamic Load Balancing for EV Charging</w:t>
      </w:r>
      <w:r w:rsidR="00507118">
        <w:t xml:space="preserve"> Stations</w:t>
      </w:r>
      <w:r>
        <w:t xml:space="preserve"> Using Reinforcement Learning" presents a method to optimize load distribution and pricing in EV charging networks using reinforcement learning (RL). This work is crucial as the rise of EVs demands efficient charging infrastructure to manage congestion. The objective is to dynamically adjust prices based on real-time demand and occupancy data. Using a graph-based RL approach with a pre-trained graph neural network (GNN), the study aims to ensure equitable load distribution and prevent overloads. It addresses the need for effective demand management in EV charging, contributing to grid optimization. In Bangladesh, this </w:t>
      </w:r>
      <w:r>
        <w:lastRenderedPageBreak/>
        <w:t>research could inform strategies for managing battery-powered vehicle (BPV) charging, especially in urban areas, where similar studies are scarce, thereby supporting ongoing BPV research.</w:t>
      </w:r>
    </w:p>
    <w:p w14:paraId="5A3841D2" w14:textId="77777777" w:rsidR="00362DBA" w:rsidRDefault="00362DBA" w:rsidP="00362DBA"/>
    <w:p w14:paraId="6E59B5CF" w14:textId="77777777" w:rsidR="00362DBA" w:rsidRDefault="00362DBA" w:rsidP="00362DBA"/>
    <w:p w14:paraId="34989BFF" w14:textId="77777777" w:rsidR="00362DBA" w:rsidRDefault="00362DBA" w:rsidP="00362DBA"/>
    <w:p w14:paraId="2BA024C1" w14:textId="77777777" w:rsidR="00362DBA" w:rsidRDefault="00362DBA" w:rsidP="00362DBA"/>
    <w:p w14:paraId="350B8212" w14:textId="38108531" w:rsidR="00362DBA" w:rsidRPr="00A12676" w:rsidRDefault="00362DBA" w:rsidP="00362DBA">
      <w:pPr>
        <w:rPr>
          <w:b/>
          <w:bCs/>
        </w:rPr>
      </w:pPr>
      <w:r w:rsidRPr="00A12676">
        <w:rPr>
          <w:b/>
          <w:bCs/>
        </w:rPr>
        <w:t>5.Paper: conference on sustainable development of energy water and environment systems_2023_Electric Vehicle Charging Demand Prediction Using a Novel Machine Learning-Based Technique</w:t>
      </w:r>
    </w:p>
    <w:p w14:paraId="37B33887" w14:textId="77777777" w:rsidR="00362DBA" w:rsidRDefault="00362DBA" w:rsidP="00362DBA"/>
    <w:p w14:paraId="6B0A58EF" w14:textId="121BC885" w:rsidR="00362DBA" w:rsidRDefault="00DE3F8E" w:rsidP="00DE3F8E">
      <w:r>
        <w:t xml:space="preserve">The paper "Electric Vehicle Charging Demand Prediction Using a Novel Machine Learning-Based Technique" focuses on predicting the monthly charging demand for electric vehicles (EVs) using advanced machine learning methods. This research is important as the increasing adoption of EVs poses challenges for existing energy infrastructure, necessitating effective demand management. The objective is to enhance prediction accuracy using a hybrid model that combines Pearson correlation and analysis of variance (ANOVA) with gated recurrent unit (GRU) networks and </w:t>
      </w:r>
      <w:proofErr w:type="spellStart"/>
      <w:r>
        <w:t>eXtreme</w:t>
      </w:r>
      <w:proofErr w:type="spellEnd"/>
      <w:r>
        <w:t xml:space="preserve"> Gradient Boosting (</w:t>
      </w:r>
      <w:proofErr w:type="spellStart"/>
      <w:r>
        <w:t>XGBoost</w:t>
      </w:r>
      <w:proofErr w:type="spellEnd"/>
      <w:r>
        <w:t>).</w:t>
      </w:r>
      <w:r>
        <w:t xml:space="preserve"> </w:t>
      </w:r>
      <w:r>
        <w:t>The methodology employs these models to forecast charging demand, addressing the need for improved load forecasting and grid optimization. This research fulfills a societal need for efficient energy management as EV usage rises.</w:t>
      </w:r>
      <w:r>
        <w:t xml:space="preserve"> </w:t>
      </w:r>
      <w:r>
        <w:t>This paper connects with my research on "Predictive Analysis of Battery-Powered Vehicle Charging Load and Its Impact on Urban Electricity Demand in Bangladesh" by providing valuable insights into managing urban electricity demand with increasing BPVs.</w:t>
      </w:r>
      <w:r w:rsidRPr="00DE3F8E">
        <w:t xml:space="preserve"> </w:t>
      </w:r>
      <w:r>
        <w:t xml:space="preserve">The data source includes historical charging records, supporting the study's conclusions. Its findings have potential applications in Bangladesh's urban energy context, where similar studies are limited, making it a significant reference for my work. </w:t>
      </w:r>
    </w:p>
    <w:p w14:paraId="10D2C420" w14:textId="77777777" w:rsidR="00362DBA" w:rsidRDefault="00362DBA" w:rsidP="00362DBA"/>
    <w:p w14:paraId="42F324EF" w14:textId="77777777" w:rsidR="00DE3F8E" w:rsidRDefault="00DE3F8E" w:rsidP="00362DBA"/>
    <w:p w14:paraId="13F76F52" w14:textId="5B0CF53F" w:rsidR="00362DBA" w:rsidRPr="00A12676" w:rsidRDefault="007D7C8D" w:rsidP="00362DBA">
      <w:pPr>
        <w:rPr>
          <w:b/>
          <w:bCs/>
        </w:rPr>
      </w:pPr>
      <w:r w:rsidRPr="00A12676">
        <w:rPr>
          <w:b/>
          <w:bCs/>
        </w:rPr>
        <w:t>6.Paper: E3S Web of Conferences_2024_Machine Learning Models for Predicting and Managing Electric Vehicle Load in Smart Grids</w:t>
      </w:r>
    </w:p>
    <w:p w14:paraId="0041047D" w14:textId="77777777" w:rsidR="007D7C8D" w:rsidRDefault="007D7C8D" w:rsidP="00362DBA"/>
    <w:p w14:paraId="7D1864D9" w14:textId="46775D61" w:rsidR="007D7C8D" w:rsidRDefault="00DE3F8E" w:rsidP="00DE3F8E">
      <w:r>
        <w:lastRenderedPageBreak/>
        <w:t>The paper "Machine Learning Models for Predicting and Managing Electric Vehicle Load in Smart Grids" explores the use of machine learning techniques to forecast and manage the load from electric vehicles (EVs) in smart grid environments. This work is crucial due to the increasing integration of EVs, which can significantly impact energy demand and grid stability. The objective is to develop accurate predictive models that can help in managing EV load effectively.</w:t>
      </w:r>
      <w:r>
        <w:t xml:space="preserve"> </w:t>
      </w:r>
      <w:r>
        <w:t>The methodology employs various machine learning models, including Long Short-Term Memory (LSTM) networks and support vector machines, to approach load forecasting and real-time prediction. This research addresses the societal need for efficient energy management and grid optimization as EV adoption rises.</w:t>
      </w:r>
      <w:r>
        <w:t xml:space="preserve"> </w:t>
      </w:r>
      <w:r>
        <w:t>This paper connects with my research on "Predictive Analysis of Battery-Powered Vehicle Charging Load and Its Impact on Urban Electricity Demand in Bangladesh" by providing insights into managing BPVs' impact on urban electricity demand. Its findings have potential applications in Bangladesh’s urban energy context, where similar studies are limited, making it a valuable reference for my work. The data source includes real-world EV charging data, which supports the study's conclusions.</w:t>
      </w:r>
    </w:p>
    <w:p w14:paraId="0FC65D3F" w14:textId="77777777" w:rsidR="007D7C8D" w:rsidRDefault="007D7C8D" w:rsidP="00362DBA"/>
    <w:p w14:paraId="58A32921" w14:textId="77777777" w:rsidR="00DE3F8E" w:rsidRDefault="00DE3F8E" w:rsidP="00362DBA"/>
    <w:p w14:paraId="482BA864" w14:textId="3D977562" w:rsidR="007D7C8D" w:rsidRPr="00A12676" w:rsidRDefault="007D7C8D" w:rsidP="00362DBA">
      <w:pPr>
        <w:rPr>
          <w:b/>
          <w:bCs/>
        </w:rPr>
      </w:pPr>
      <w:r w:rsidRPr="00A12676">
        <w:rPr>
          <w:b/>
          <w:bCs/>
        </w:rPr>
        <w:t>7.Paper: Elsevier_2019_EV load forecasting using a refined CNN-LSTM-AM</w:t>
      </w:r>
    </w:p>
    <w:p w14:paraId="01C08E3D" w14:textId="77777777" w:rsidR="007D7C8D" w:rsidRDefault="007D7C8D" w:rsidP="00362DBA"/>
    <w:p w14:paraId="286EB5A3" w14:textId="0BF2848A" w:rsidR="007D7C8D" w:rsidRDefault="007D7C8D" w:rsidP="007D7C8D">
      <w:r>
        <w:t>The paper "EV Load Forecasting Using Hybrid CNN-LSTM-AM Model" improves electric vehicle (EV) load forecasting with a hybrid model combining CNN, LSTM, and Attention Mechanism. This work is vital</w:t>
      </w:r>
      <w:r w:rsidR="00507118">
        <w:t xml:space="preserve"> because of</w:t>
      </w:r>
      <w:r>
        <w:t xml:space="preserve"> the increasing demand for EV charging, which stresses power grids. The objective is to enhance multi-step-ahead forecasting using California's ACN dataset. The methodology utilizes a hybrid model for time series prediction, addressing short-term forecasting challenges. It meets the market need for grid optimization and efficient energy management. For Bangladesh, this research could inform similar forecasting models for Battery Powered Vehicles (BPVs), aiding urban energy management and demand forecasting, </w:t>
      </w:r>
      <w:proofErr w:type="gramStart"/>
      <w:r>
        <w:t>complementing</w:t>
      </w:r>
      <w:r w:rsidR="00507118">
        <w:t xml:space="preserve"> </w:t>
      </w:r>
      <w:r>
        <w:t xml:space="preserve"> existing</w:t>
      </w:r>
      <w:proofErr w:type="gramEnd"/>
      <w:r>
        <w:t xml:space="preserve"> studies in the region.</w:t>
      </w:r>
    </w:p>
    <w:p w14:paraId="42075DC1" w14:textId="77777777" w:rsidR="007D7C8D" w:rsidRDefault="007D7C8D" w:rsidP="00362DBA"/>
    <w:p w14:paraId="282EC1CB" w14:textId="77777777" w:rsidR="007D7C8D" w:rsidRDefault="007D7C8D" w:rsidP="00362DBA"/>
    <w:p w14:paraId="71442019" w14:textId="77777777" w:rsidR="007D7C8D" w:rsidRDefault="007D7C8D" w:rsidP="00362DBA"/>
    <w:p w14:paraId="074AFDC5" w14:textId="0238F449" w:rsidR="007D7C8D" w:rsidRPr="00A12676" w:rsidRDefault="007D7C8D" w:rsidP="00362DBA">
      <w:pPr>
        <w:rPr>
          <w:b/>
          <w:bCs/>
        </w:rPr>
      </w:pPr>
      <w:r w:rsidRPr="00A12676">
        <w:rPr>
          <w:b/>
          <w:bCs/>
        </w:rPr>
        <w:t xml:space="preserve">8.Paper: Energies_2019_Electric Vehicle Charging Load </w:t>
      </w:r>
      <w:proofErr w:type="spellStart"/>
      <w:r w:rsidRPr="00A12676">
        <w:rPr>
          <w:b/>
          <w:bCs/>
        </w:rPr>
        <w:t>Forecasting_A</w:t>
      </w:r>
      <w:proofErr w:type="spellEnd"/>
      <w:r w:rsidRPr="00A12676">
        <w:rPr>
          <w:b/>
          <w:bCs/>
        </w:rPr>
        <w:t xml:space="preserve"> Comparative Study of Deep Learning Approaches</w:t>
      </w:r>
    </w:p>
    <w:p w14:paraId="4DB9BD95" w14:textId="77777777" w:rsidR="007D7C8D" w:rsidRDefault="007D7C8D" w:rsidP="00362DBA"/>
    <w:p w14:paraId="2F3AB3C3" w14:textId="50634D01" w:rsidR="007D7C8D" w:rsidRDefault="001B3AC4" w:rsidP="001B3AC4">
      <w:r>
        <w:t>The paper "Electric Vehicle Charging Load Forecasting: A Comparative Study of Deep Learning Approaches" focuses on forecasting EV charging loads using deep learning methods. This work is important as the rise of EVs poses challenges for power systems due to unpredictable charging behaviors. The objective is to create accurate forecasting models using minute-level data from a real-world charging station in Shenzhen.</w:t>
      </w:r>
      <w:r>
        <w:t xml:space="preserve"> </w:t>
      </w:r>
      <w:r>
        <w:t>The study employs various deep learning models, particularly Long Short-Term Memory (LSTM) networks, to enhance load forecasting accuracy. This research is relevant to my work on "Predictive Analysis of Battery-Powered Vehicle Charging Load and Its Impact on Urban Electricity Demand in Bangladesh," as it provides insights for managing urban electricity demand with increasing EV adoption. Similar studies are scarce in Bangladesh, making this research a valuable reference. The data source includes real-world charging data, supporting the study's findings.</w:t>
      </w:r>
    </w:p>
    <w:p w14:paraId="0A1E331E" w14:textId="77777777" w:rsidR="001B3AC4" w:rsidRDefault="001B3AC4" w:rsidP="001B3AC4"/>
    <w:p w14:paraId="2EA6ED6A" w14:textId="77777777" w:rsidR="007D7C8D" w:rsidRDefault="007D7C8D" w:rsidP="00362DBA"/>
    <w:p w14:paraId="3D413E33" w14:textId="17227BB8" w:rsidR="007D7C8D" w:rsidRPr="00A12676" w:rsidRDefault="007D7C8D" w:rsidP="00362DBA">
      <w:pPr>
        <w:rPr>
          <w:b/>
          <w:bCs/>
        </w:rPr>
      </w:pPr>
      <w:r w:rsidRPr="00A12676">
        <w:rPr>
          <w:b/>
          <w:bCs/>
        </w:rPr>
        <w:t>9.</w:t>
      </w:r>
      <w:proofErr w:type="gramStart"/>
      <w:r w:rsidRPr="00A12676">
        <w:rPr>
          <w:b/>
          <w:bCs/>
        </w:rPr>
        <w:t>Paper:Energies</w:t>
      </w:r>
      <w:proofErr w:type="gramEnd"/>
      <w:r w:rsidRPr="00A12676">
        <w:rPr>
          <w:b/>
          <w:bCs/>
        </w:rPr>
        <w:t xml:space="preserve">_2024_Electric Vehicle Charging Load Prediction Considering </w:t>
      </w:r>
      <w:proofErr w:type="spellStart"/>
      <w:r w:rsidRPr="00A12676">
        <w:rPr>
          <w:b/>
          <w:bCs/>
        </w:rPr>
        <w:t>Spatio</w:t>
      </w:r>
      <w:proofErr w:type="spellEnd"/>
      <w:r w:rsidRPr="00A12676">
        <w:rPr>
          <w:b/>
          <w:bCs/>
        </w:rPr>
        <w:t>-Temporal Node Importance Information</w:t>
      </w:r>
    </w:p>
    <w:p w14:paraId="55EEB0BB" w14:textId="77777777" w:rsidR="007D7C8D" w:rsidRDefault="007D7C8D" w:rsidP="00362DBA"/>
    <w:p w14:paraId="09957AB1" w14:textId="57CD8E7B" w:rsidR="007D7C8D" w:rsidRDefault="002E7F04" w:rsidP="002E7F04">
      <w:r>
        <w:t xml:space="preserve">The paper "Electric Vehicle Charging Load Prediction Considering </w:t>
      </w:r>
      <w:proofErr w:type="spellStart"/>
      <w:r>
        <w:t>Spatio</w:t>
      </w:r>
      <w:proofErr w:type="spellEnd"/>
      <w:r>
        <w:t xml:space="preserve">-Temporal Node Importance Information" focuses on enhancing the accuracy of EV charging load predictions by incorporating </w:t>
      </w:r>
      <w:proofErr w:type="spellStart"/>
      <w:r>
        <w:t>spatio</w:t>
      </w:r>
      <w:proofErr w:type="spellEnd"/>
      <w:r>
        <w:t>-temporal node importance. This work is crucial as it addresses the challenges of managing increasing energy demands from electric vehicles (EVs) and battery-powered vehicles (BPVs), which can strain power grids. The objective is to develop a forecasting model that effectively captures the significance of geographic and temporal factors in charging behavior.</w:t>
      </w:r>
      <w:r>
        <w:t xml:space="preserve"> </w:t>
      </w:r>
      <w:r>
        <w:t xml:space="preserve">The methodology employs an improved PageRank algorithm alongside convolutional neural networks (CNN) and attention mechanisms to analyze historical load data and geographic information. This approach aims to optimize load forecasting and improve prediction </w:t>
      </w:r>
      <w:proofErr w:type="gramStart"/>
      <w:r>
        <w:t>accuracy</w:t>
      </w:r>
      <w:r>
        <w:t xml:space="preserve"> </w:t>
      </w:r>
      <w:r>
        <w:t>.</w:t>
      </w:r>
      <w:proofErr w:type="gramEnd"/>
      <w:r>
        <w:t xml:space="preserve"> </w:t>
      </w:r>
      <w:r>
        <w:t xml:space="preserve">This research fulfills the societal need for effective demand management and grid optimization as EV adoption rises. In Bangladesh, this paper connects with my research on "Predictive Analysis of Battery-Powered Vehicle Charging Load," providing insights for managing urban electricity demand as BPVs increase. The findings have potential applications in Bangladesh’s urban energy </w:t>
      </w:r>
      <w:proofErr w:type="gramStart"/>
      <w:r>
        <w:t>context</w:t>
      </w:r>
      <w:r>
        <w:t xml:space="preserve"> .</w:t>
      </w:r>
      <w:proofErr w:type="gramEnd"/>
    </w:p>
    <w:p w14:paraId="37DE5E6D" w14:textId="77777777" w:rsidR="007D7C8D" w:rsidRDefault="007D7C8D" w:rsidP="007D7C8D"/>
    <w:p w14:paraId="710C2542" w14:textId="77777777" w:rsidR="007D7C8D" w:rsidRDefault="007D7C8D" w:rsidP="007D7C8D"/>
    <w:p w14:paraId="11DE5A18" w14:textId="77777777" w:rsidR="007D7C8D" w:rsidRDefault="007D7C8D" w:rsidP="007D7C8D"/>
    <w:p w14:paraId="3C67C788" w14:textId="63806ABE" w:rsidR="007D7C8D" w:rsidRPr="00A12676" w:rsidRDefault="007D7C8D" w:rsidP="00362DBA">
      <w:pPr>
        <w:rPr>
          <w:b/>
          <w:bCs/>
        </w:rPr>
      </w:pPr>
      <w:r w:rsidRPr="00A12676">
        <w:rPr>
          <w:b/>
          <w:bCs/>
        </w:rPr>
        <w:t>10. Paper:</w:t>
      </w:r>
      <w:r w:rsidR="009E429B" w:rsidRPr="00A12676">
        <w:rPr>
          <w:b/>
          <w:bCs/>
        </w:rPr>
        <w:t xml:space="preserve"> The Journal of Supercomputing _2025_A comprehensive benchmark of machine learning</w:t>
      </w:r>
      <w:r w:rsidR="009E429B" w:rsidRPr="00A12676">
        <w:rPr>
          <w:rFonts w:ascii="Cambria Math" w:hAnsi="Cambria Math" w:cs="Cambria Math"/>
          <w:b/>
          <w:bCs/>
        </w:rPr>
        <w:t>‑</w:t>
      </w:r>
      <w:r w:rsidR="009E429B" w:rsidRPr="00A12676">
        <w:rPr>
          <w:b/>
          <w:bCs/>
        </w:rPr>
        <w:t>based</w:t>
      </w:r>
    </w:p>
    <w:p w14:paraId="24DB75A0" w14:textId="77777777" w:rsidR="009E429B" w:rsidRDefault="009E429B" w:rsidP="00362DBA"/>
    <w:p w14:paraId="4DF0F571" w14:textId="3E7788A2" w:rsidR="009E429B" w:rsidRDefault="002E7F04" w:rsidP="002E7F04">
      <w:r>
        <w:t>The paper "A Comprehensive Benchmark of Machine Learning-Based Algorithms for Medium-Term Electric Vehicle Charging Demand Prediction" focuses on evaluating various machine learning algorithms for predicting EV charging demand. This work is significant as it addresses the growing need for efficient energy management in the context of increasing electric vehicle (EV) and battery-powered vehicle (BPV) adoption, which can impact grid stability. The objective is to identify the most effective algorithms for medium-term forecasting of charging demand using historical data.</w:t>
      </w:r>
      <w:r>
        <w:t xml:space="preserve"> </w:t>
      </w:r>
      <w:r>
        <w:t xml:space="preserve">The methodology includes a range of machine learning techniques such as </w:t>
      </w:r>
      <w:proofErr w:type="spellStart"/>
      <w:r>
        <w:t>XGBoost</w:t>
      </w:r>
      <w:proofErr w:type="spellEnd"/>
      <w:r>
        <w:t xml:space="preserve">, LSTM, and decision trees, approaching the problem through load forecasting to enhance prediction accuracy. </w:t>
      </w:r>
      <w:r>
        <w:t xml:space="preserve"> </w:t>
      </w:r>
      <w:r>
        <w:t>This research addresses the societal need for effective demand management and grid optimization as EV usage rises. In Bangladesh, this paper connects with my research on "Predictive Analysis of Battery-Powered Vehicle Charging Load," offering valuable insights for managing urban electricity demand as BPVs become more prevalent. The findings have potential applications in Bangladesh’s urban energy context, especially given the limited similar studies in the country,</w:t>
      </w:r>
      <w:r>
        <w:t xml:space="preserve"> how</w:t>
      </w:r>
      <w:r>
        <w:t xml:space="preserve"> supporting my</w:t>
      </w:r>
      <w:r>
        <w:t xml:space="preserve"> target</w:t>
      </w:r>
      <w:r>
        <w:t xml:space="preserve"> on</w:t>
      </w:r>
      <w:r>
        <w:t xml:space="preserve"> enhancing</w:t>
      </w:r>
      <w:r>
        <w:t xml:space="preserve"> predictive </w:t>
      </w:r>
      <w:r>
        <w:t xml:space="preserve">electricity </w:t>
      </w:r>
      <w:r>
        <w:t>analytics</w:t>
      </w:r>
      <w:r>
        <w:t xml:space="preserve"> specially</w:t>
      </w:r>
      <w:r>
        <w:t xml:space="preserve"> in our energy </w:t>
      </w:r>
      <w:proofErr w:type="gramStart"/>
      <w:r>
        <w:t>landscape</w:t>
      </w:r>
      <w:r>
        <w:t xml:space="preserve"> </w:t>
      </w:r>
      <w:r>
        <w:t>.</w:t>
      </w:r>
      <w:proofErr w:type="gramEnd"/>
    </w:p>
    <w:p w14:paraId="42A822AA" w14:textId="77777777" w:rsidR="009E429B" w:rsidRDefault="009E429B" w:rsidP="00362DBA"/>
    <w:p w14:paraId="7D3C7B3A" w14:textId="77777777" w:rsidR="009E429B" w:rsidRDefault="009E429B" w:rsidP="00362DBA"/>
    <w:p w14:paraId="676DF313" w14:textId="4F13FE48" w:rsidR="009E429B" w:rsidRPr="00A12676" w:rsidRDefault="009E429B" w:rsidP="00362DBA">
      <w:pPr>
        <w:rPr>
          <w:b/>
          <w:bCs/>
        </w:rPr>
      </w:pPr>
      <w:r w:rsidRPr="00A12676">
        <w:rPr>
          <w:b/>
          <w:bCs/>
        </w:rPr>
        <w:t xml:space="preserve">11.Paper: World Electric Vehicle Journal_2024_Electric Vehicle Charging Load Forecasting Based </w:t>
      </w:r>
      <w:proofErr w:type="gramStart"/>
      <w:r w:rsidRPr="00A12676">
        <w:rPr>
          <w:b/>
          <w:bCs/>
        </w:rPr>
        <w:t>on  K</w:t>
      </w:r>
      <w:proofErr w:type="gramEnd"/>
      <w:r w:rsidRPr="00A12676">
        <w:rPr>
          <w:b/>
          <w:bCs/>
        </w:rPr>
        <w:t>-Means++-GRU-KSVR</w:t>
      </w:r>
    </w:p>
    <w:p w14:paraId="5233564A" w14:textId="77777777" w:rsidR="009E429B" w:rsidRDefault="009E429B" w:rsidP="00362DBA"/>
    <w:p w14:paraId="1A83C9AD" w14:textId="77777777" w:rsidR="009E429B" w:rsidRDefault="009E429B" w:rsidP="00362DBA"/>
    <w:p w14:paraId="5BC3CD49" w14:textId="45284105" w:rsidR="009E429B" w:rsidRDefault="002E7F04" w:rsidP="002E7F04">
      <w:r>
        <w:t xml:space="preserve">The paper "Electric Vehicle Charging Load Forecasting Based on K-Means++-GRU-KSVR" focuses on predicting EV charging loads using a hybrid model that combines K-Means++ clustering with Gated Recurrent Units (GRU) and Kernel Support Vector Regression (KSVR). This research is important as it addresses the challenges of managing the increasing energy demand from electric vehicles (EVs) and battery-powered vehicles (BPVs), which can strain power grids. The objective is to enhance forecasting accuracy by capturing the </w:t>
      </w:r>
      <w:r>
        <w:lastRenderedPageBreak/>
        <w:t>unique spatiotemporal characteristics of charging loads.</w:t>
      </w:r>
      <w:r>
        <w:t xml:space="preserve"> </w:t>
      </w:r>
      <w:r>
        <w:t>The methodology employs K-Means++ for clustering data into regions, followed by GRU for handling time-dependent patterns and KSVR for managing nonlinear relationships. This approach aims to optimize load forecasting and improve grid management.</w:t>
      </w:r>
      <w:r>
        <w:t xml:space="preserve"> </w:t>
      </w:r>
      <w:r>
        <w:t>This research fulfills the societal need for effective demand management and grid optimization as EV adoption grows. In Bangladesh, this paper connects with my work on "Predictive Analysis of Battery-Powered Vehicle Charging Load," providing insights for urban electricity demand management as BPVs increase. The findings have potential applications in Bangladesh’s urban energy context, especially given the limited similar studies in the country,</w:t>
      </w:r>
      <w:r>
        <w:t xml:space="preserve"> which</w:t>
      </w:r>
      <w:r>
        <w:t xml:space="preserve"> support</w:t>
      </w:r>
      <w:r>
        <w:t>s</w:t>
      </w:r>
      <w:r>
        <w:t xml:space="preserve"> my focus on</w:t>
      </w:r>
      <w:r>
        <w:t xml:space="preserve"> improvement of</w:t>
      </w:r>
      <w:r>
        <w:t xml:space="preserve"> predictive energy</w:t>
      </w:r>
      <w:r>
        <w:t xml:space="preserve"> </w:t>
      </w:r>
      <w:r>
        <w:t>analytics in our</w:t>
      </w:r>
      <w:r>
        <w:t xml:space="preserve"> </w:t>
      </w:r>
      <w:proofErr w:type="gramStart"/>
      <w:r>
        <w:t xml:space="preserve">country </w:t>
      </w:r>
      <w:r>
        <w:t>.</w:t>
      </w:r>
      <w:proofErr w:type="gramEnd"/>
    </w:p>
    <w:p w14:paraId="7FA87F6E" w14:textId="77777777" w:rsidR="002E7F04" w:rsidRDefault="002E7F04" w:rsidP="002E7F04"/>
    <w:p w14:paraId="0C1D0C13" w14:textId="77777777" w:rsidR="009E429B" w:rsidRDefault="009E429B" w:rsidP="009E429B"/>
    <w:p w14:paraId="67A2EBD1" w14:textId="77777777" w:rsidR="009E429B" w:rsidRDefault="009E429B" w:rsidP="009E429B"/>
    <w:p w14:paraId="1A85B992" w14:textId="4D47E30C" w:rsidR="00064E9C" w:rsidRPr="00A12676" w:rsidRDefault="00064E9C" w:rsidP="009E429B">
      <w:pPr>
        <w:rPr>
          <w:b/>
          <w:bCs/>
        </w:rPr>
      </w:pPr>
      <w:r w:rsidRPr="00A12676">
        <w:rPr>
          <w:b/>
          <w:bCs/>
        </w:rPr>
        <w:t>12.</w:t>
      </w:r>
      <w:r w:rsidR="00293FD3" w:rsidRPr="00A12676">
        <w:rPr>
          <w:b/>
          <w:bCs/>
        </w:rPr>
        <w:t>Paper: World Electric Vehicle Journal_2025_Data-Driven Modeling of Electric Vehicle Charging Sessions</w:t>
      </w:r>
    </w:p>
    <w:p w14:paraId="7A8CCE59" w14:textId="77777777" w:rsidR="00293FD3" w:rsidRDefault="00293FD3" w:rsidP="009E429B"/>
    <w:p w14:paraId="3183951C" w14:textId="1BD6C018" w:rsidR="00293FD3" w:rsidRDefault="004146A6" w:rsidP="004146A6">
      <w:r>
        <w:t>The paper "Data-Driven Modeling of Electric Vehicle Charging Sessions" focuses on developing a data-driven approach to model EV charging behaviors. This work is crucial as it addresses the increasing demand for electricity from EVs and battery-powered vehicles (BPVs), which poses challenges for grid management. The objective is to provide insights into EV energy consumption patterns using real-world charging session data.</w:t>
      </w:r>
      <w:r>
        <w:t xml:space="preserve"> </w:t>
      </w:r>
      <w:r>
        <w:t>The methodology employs machine learning techniques, including regression models and graphical modeling, to analyze charging sessions and predict energy demand. This approach aims to enhance load forecasting and optimize grid operations.</w:t>
      </w:r>
      <w:r>
        <w:t xml:space="preserve"> </w:t>
      </w:r>
      <w:r>
        <w:t>This research addresses the societal need for effective demand management and grid optimization as EV adoption rises. In Bangladesh, this paper connects with my work on "Predictive Analysis of Battery-Powered Vehicle Charging Load," offering insights for urban electricity demand management as BPVs increase. The findings have potential applications in Bangladesh’s urban energy context, where similar studies are limited, thus supporting my focus on improving predictive analytics in our energy landscape.</w:t>
      </w:r>
    </w:p>
    <w:p w14:paraId="267A733B" w14:textId="77777777" w:rsidR="00293FD3" w:rsidRDefault="00293FD3" w:rsidP="00293FD3"/>
    <w:p w14:paraId="650340D5" w14:textId="77777777" w:rsidR="00293FD3" w:rsidRDefault="00293FD3" w:rsidP="009E429B"/>
    <w:p w14:paraId="272043E7" w14:textId="1BF9DF1A" w:rsidR="00293FD3" w:rsidRPr="00A12676" w:rsidRDefault="00293FD3" w:rsidP="009E429B">
      <w:pPr>
        <w:rPr>
          <w:b/>
          <w:bCs/>
        </w:rPr>
      </w:pPr>
      <w:r w:rsidRPr="00A12676">
        <w:rPr>
          <w:b/>
          <w:bCs/>
        </w:rPr>
        <w:lastRenderedPageBreak/>
        <w:t>13.Paper: World Electric Vehicle Journal_2025_Electric Vehicle Charging Load Forecasting Method Based on Improved Long Short-Term Memory Model with Particle Swarm Optimization</w:t>
      </w:r>
    </w:p>
    <w:p w14:paraId="39F614FC" w14:textId="77777777" w:rsidR="00293FD3" w:rsidRDefault="00293FD3" w:rsidP="009E429B"/>
    <w:p w14:paraId="077A4858" w14:textId="4C9F2167" w:rsidR="00293FD3" w:rsidRDefault="004146A6" w:rsidP="004146A6">
      <w:r>
        <w:t>The paper "Electric Vehicle Charging Load Forecasting Method Based on Improved Long Short-Term Memory Model with Particle Swarm Optimization" focuses on enhancing the accuracy of EV charging load forecasting using a hybrid model that combines LSTM with Particle Swarm Optimization (PSO). This work is important as it addresses the growing need for reliable load predictions in the context of increasing EV and battery-powered vehicle (BPV) adoption, which impacts grid stability. The objective is to develop a model that effectively captures seasonal variations in charging behavior using historical charging data.</w:t>
      </w:r>
      <w:r>
        <w:t xml:space="preserve"> </w:t>
      </w:r>
      <w:r>
        <w:t xml:space="preserve">The methodology employs an improved LSTM model optimized through PSO, aiming for precise load forecasting to support grid management and energy distribution. </w:t>
      </w:r>
      <w:r>
        <w:t xml:space="preserve"> </w:t>
      </w:r>
      <w:r>
        <w:t xml:space="preserve">This research addresses the societal need for efficient energy management and grid </w:t>
      </w:r>
      <w:proofErr w:type="spellStart"/>
      <w:r>
        <w:t>opti</w:t>
      </w:r>
      <w:r>
        <w:t>-</w:t>
      </w:r>
      <w:r>
        <w:t>mization</w:t>
      </w:r>
      <w:proofErr w:type="spellEnd"/>
      <w:r>
        <w:t xml:space="preserve"> as EV usage rises. </w:t>
      </w:r>
      <w:r>
        <w:t xml:space="preserve"> </w:t>
      </w:r>
      <w:r>
        <w:t>In Bangladesh, this paper connects with my research on "Predictive Analysis of Battery-Powered Vehicle Charging Load," offering valuable insights for managing urban electricity demand as BPVs become more prevalent. The findings have potential applications in Bangladesh’s urban energy strategies, especially given the limited similar studies in the country. This paper complements my focus by providing a robust framework for predictive analytics in our energy context.</w:t>
      </w:r>
    </w:p>
    <w:p w14:paraId="5AEF60EE" w14:textId="77777777" w:rsidR="00930C5F" w:rsidRDefault="00930C5F" w:rsidP="009E429B"/>
    <w:p w14:paraId="70E03B99" w14:textId="77777777" w:rsidR="00930C5F" w:rsidRDefault="00930C5F" w:rsidP="009E429B"/>
    <w:p w14:paraId="7934E888" w14:textId="469AEDAF" w:rsidR="00930C5F" w:rsidRPr="00243959" w:rsidRDefault="00930C5F" w:rsidP="009E429B">
      <w:pPr>
        <w:rPr>
          <w:b/>
          <w:bCs/>
        </w:rPr>
      </w:pPr>
      <w:r w:rsidRPr="00243959">
        <w:rPr>
          <w:b/>
          <w:bCs/>
        </w:rPr>
        <w:t>14.Paper: Energies_2023_Multi-Feature Data Fusion-Based Load Forecasting of Electric Vehicle Charging Stations Using a Deep Learning Model</w:t>
      </w:r>
    </w:p>
    <w:p w14:paraId="679B5D3D" w14:textId="77777777" w:rsidR="00930C5F" w:rsidRDefault="00930C5F" w:rsidP="009E429B"/>
    <w:p w14:paraId="5935125C" w14:textId="2B6A4FB0" w:rsidR="00243959" w:rsidRDefault="0078178B" w:rsidP="00243959">
      <w:r w:rsidRPr="0078178B">
        <w:t xml:space="preserve">The paper "Multi-Feature Data Fusion for EV Charging Load Forecasting" enhances predictions for EV charging loads by utilizing a deep learning model that integrates various data sources, particularly historical weather data. This research is crucial for optimizing energy use as EV adoption increases, aiming to improve load forecasting accuracy through a Long Short-Term Memory (LSTM) model combined with data fusion techniques. It connects to my research on "Predictive Analysis of Battery-Powered Vehicle Charging Load and Its Impact on Urban Electricity Demand in Bangladesh" by demonstrating methods applicable to Bangladesh’s urban energy context, supporting the need for accurate load forecasting to address challenges in integrating EVs into the local grid. The model incorporates weather parameters like temperature, humidity, and wind speed, alongside </w:t>
      </w:r>
      <w:r w:rsidRPr="0078178B">
        <w:lastRenderedPageBreak/>
        <w:t>real-world charging load data from previous days. The primary output is the forecasted energy demand for EV charging stations, with the model achieving a low prediction error of 3.29%, indicating improved forecasting performance compared to traditional methods.</w:t>
      </w:r>
    </w:p>
    <w:p w14:paraId="1ABE5910" w14:textId="77777777" w:rsidR="00243959" w:rsidRDefault="00243959" w:rsidP="00243959"/>
    <w:p w14:paraId="1BA0DC7D" w14:textId="77777777" w:rsidR="00243959" w:rsidRDefault="00243959" w:rsidP="00243959"/>
    <w:p w14:paraId="23C5CB30" w14:textId="11D719EA" w:rsidR="009E2309" w:rsidRDefault="00122FCA" w:rsidP="00243959">
      <w:pPr>
        <w:rPr>
          <w:b/>
          <w:bCs/>
        </w:rPr>
      </w:pPr>
      <w:r w:rsidRPr="009E2309">
        <w:rPr>
          <w:b/>
          <w:bCs/>
        </w:rPr>
        <w:t>15.</w:t>
      </w:r>
      <w:r w:rsidR="009E2309" w:rsidRPr="009E2309">
        <w:rPr>
          <w:b/>
          <w:bCs/>
        </w:rPr>
        <w:t>Paper:</w:t>
      </w:r>
      <w:r w:rsidR="009E2309" w:rsidRPr="009E2309">
        <w:rPr>
          <w:rFonts w:ascii="Calibri" w:hAnsi="Calibri" w:cs="Calibri"/>
          <w:b/>
          <w:bCs/>
          <w:sz w:val="22"/>
          <w:szCs w:val="22"/>
        </w:rPr>
        <w:t xml:space="preserve"> </w:t>
      </w:r>
      <w:r w:rsidR="00601A40" w:rsidRPr="00601A40">
        <w:rPr>
          <w:b/>
          <w:bCs/>
        </w:rPr>
        <w:t>SSRN_202</w:t>
      </w:r>
      <w:r w:rsidR="00601A40">
        <w:rPr>
          <w:b/>
          <w:bCs/>
        </w:rPr>
        <w:t>4</w:t>
      </w:r>
      <w:r w:rsidR="00601A40" w:rsidRPr="00601A40">
        <w:rPr>
          <w:b/>
          <w:bCs/>
        </w:rPr>
        <w:t>_Prediction of Electric Vehicle Charging Using Machine Learning</w:t>
      </w:r>
    </w:p>
    <w:p w14:paraId="47DB2F3F" w14:textId="77777777" w:rsidR="00601A40" w:rsidRDefault="00601A40" w:rsidP="00243959"/>
    <w:p w14:paraId="5B6777AB" w14:textId="6C4F319D" w:rsidR="009E2309" w:rsidRDefault="0078178B" w:rsidP="009E2309">
      <w:r w:rsidRPr="0078178B">
        <w:t>The paper "Prediction of Electric Vehicle Charging Using Machine Learning" explores machine learning techniques to predict EV charging patterns, addressing the urgent need for efficient charging infrastructure as EV adoption grows. Its objective is to enhance prediction accuracy for charging times and energy usage by utilizing historical data. The methodology employs algorithms like random forest and linear regression for load forecasting, fulfilling societal needs for grid optimization and demand management. This research connects to my work on "Predictive Analysis of Battery-Powered Vehicle Charging Load and Its Impact on Urban Electricity Demand in Bangladesh" by providing a framework for predictive models relevant to Bangladesh’s urban energy context, complementing existing studies in the region. It uses historical charging data from various sources and incorporates environmental factors such as weather conditions that may influence charging patterns. The primary output is the forecasted energy demand for EV charging, with a focus on achieving high prediction accuracy to optimize charging infrastructure and manage energy consumption effectively.</w:t>
      </w:r>
    </w:p>
    <w:p w14:paraId="20107DD5" w14:textId="77777777" w:rsidR="009E2309" w:rsidRDefault="009E2309" w:rsidP="009E2309"/>
    <w:p w14:paraId="0882F2E8" w14:textId="77777777" w:rsidR="00FE4EE9" w:rsidRDefault="00FE4EE9" w:rsidP="009E2309"/>
    <w:p w14:paraId="4F0D0167" w14:textId="0A831141" w:rsidR="009E2309" w:rsidRPr="00FE4EE9" w:rsidRDefault="00FE4EE9" w:rsidP="009E2309">
      <w:pPr>
        <w:rPr>
          <w:b/>
          <w:bCs/>
        </w:rPr>
      </w:pPr>
      <w:r w:rsidRPr="00FE4EE9">
        <w:rPr>
          <w:b/>
          <w:bCs/>
        </w:rPr>
        <w:t>16.Paper:</w:t>
      </w:r>
      <w:r w:rsidRPr="00FE4EE9">
        <w:rPr>
          <w:rFonts w:ascii="Calibri" w:hAnsi="Calibri" w:cs="Calibri"/>
          <w:b/>
          <w:bCs/>
          <w:sz w:val="22"/>
          <w:szCs w:val="22"/>
        </w:rPr>
        <w:t xml:space="preserve"> </w:t>
      </w:r>
      <w:r w:rsidRPr="00FE4EE9">
        <w:rPr>
          <w:b/>
          <w:bCs/>
        </w:rPr>
        <w:t>Sustainability_2023_Prediction of Electric Vehicles Charging Demand A Transformer-Based Deep Learning Approach</w:t>
      </w:r>
    </w:p>
    <w:p w14:paraId="1E8E3AA6" w14:textId="77777777" w:rsidR="00FE4EE9" w:rsidRDefault="00FE4EE9" w:rsidP="009E2309"/>
    <w:p w14:paraId="65AFEC98" w14:textId="4D53B1C2" w:rsidR="00FE4EE9" w:rsidRDefault="0078178B" w:rsidP="00FE4EE9">
      <w:r w:rsidRPr="0078178B">
        <w:t xml:space="preserve">The paper "Prediction of Electric Vehicles Charging Demand: A Transformer-Based Deep Learning Approach" focuses on forecasting EV charging demand using advanced machine learning techniques, which is essential for developing efficient charging infrastructure as EV adoption increases. Its objective is to enhance prediction accuracy by leveraging historical charging and weather data. The methodology employs the Transformer model for time series forecasting, aiming for real-time predictions that address societal needs for grid optimization and demand management. This research connects to my work on "Predictive </w:t>
      </w:r>
      <w:r w:rsidRPr="0078178B">
        <w:lastRenderedPageBreak/>
        <w:t>Analysis of Battery-Powered Vehicle Charging Load and Its Impact on Urban Electricity Demand in Bangladesh" by providing a framework for applicable models in Bangladesh’s urban energy context. The data sources include historical charging data collected from public charging stations, detailing usage patterns and energy consumption, as well as weather data that considers environmental factors like temperature and precipitation affecting charging behavior. The primary output is the forecasted energy load for EV charging, with performance metrics such as RMSE and MAE used to evaluate prediction effectiveness.</w:t>
      </w:r>
    </w:p>
    <w:p w14:paraId="5582D3A7" w14:textId="77777777" w:rsidR="00FE4EE9" w:rsidRDefault="00FE4EE9" w:rsidP="00FE4EE9"/>
    <w:p w14:paraId="5C17889A" w14:textId="77777777" w:rsidR="00FE4EE9" w:rsidRDefault="00FE4EE9" w:rsidP="00FE4EE9"/>
    <w:p w14:paraId="6D881FB2" w14:textId="77777777" w:rsidR="00FE4EE9" w:rsidRDefault="00FE4EE9" w:rsidP="00FE4EE9"/>
    <w:p w14:paraId="35A43092" w14:textId="3805CB07" w:rsidR="00896F2F" w:rsidRPr="00896F2F" w:rsidRDefault="00896F2F" w:rsidP="00FE4EE9">
      <w:pPr>
        <w:rPr>
          <w:b/>
          <w:bCs/>
        </w:rPr>
      </w:pPr>
      <w:r w:rsidRPr="00896F2F">
        <w:rPr>
          <w:b/>
          <w:bCs/>
        </w:rPr>
        <w:t xml:space="preserve">17.Paper: </w:t>
      </w:r>
      <w:proofErr w:type="spellStart"/>
      <w:r w:rsidRPr="00896F2F">
        <w:rPr>
          <w:b/>
          <w:bCs/>
        </w:rPr>
        <w:t>arXiv_IEEE</w:t>
      </w:r>
      <w:proofErr w:type="spellEnd"/>
      <w:r w:rsidRPr="00896F2F">
        <w:rPr>
          <w:b/>
          <w:bCs/>
        </w:rPr>
        <w:t xml:space="preserve"> Transactions_2024_Coherent Hierarchical Probabilistic Forecasting of Electric Vehicle Charging Demand</w:t>
      </w:r>
    </w:p>
    <w:p w14:paraId="38330CB7" w14:textId="77777777" w:rsidR="00896F2F" w:rsidRDefault="00896F2F" w:rsidP="00FE4EE9"/>
    <w:p w14:paraId="07D89F5F" w14:textId="6AB62DE9" w:rsidR="00896F2F" w:rsidRDefault="0078178B" w:rsidP="00896F2F">
      <w:r w:rsidRPr="0078178B">
        <w:t>The paper "Prediction of Electric Vehicle Charging Demand Using Transformers" focuses on forecasting EV charging demand with advanced machine learning techniques, which is crucial for developing efficient charging infrastructure as EV and battery-powered vehicle (BPV) adoption increases. The objective is to enhance prediction accuracy by utilizing historical charging and weather data, employing the Transformer model for time series forecasting to achieve real-time predictions. This research addresses societal needs for grid optimization and demand management, connecting to my work on "Predictive Analysis of Battery-Powered Vehicle Charging Load and Its Impact on Urban Electricity Demand in Bangladesh" by providing a framework for similar predictive models relevant to Bangladesh’s urban energy context. The data source used in the study is the ACN dataset, which includes records from three EV charging stations in California, detailing energy delivered (kWh), session times, and charging pile IDs from January 15, 2019, to March 15, 2020, aggregated to hourly demand. The output consists of probabilistic forecasts for each charging station and total demand, ensuring that the total demand aligns with the sum of individual station demands, evaluated using metrics such as MAE, RMSE, Quantile Loss, and Winkler Score.</w:t>
      </w:r>
    </w:p>
    <w:p w14:paraId="2AB3E82C" w14:textId="77777777" w:rsidR="00896F2F" w:rsidRDefault="00896F2F" w:rsidP="00896F2F"/>
    <w:p w14:paraId="22E8569F" w14:textId="77777777" w:rsidR="00896F2F" w:rsidRDefault="00896F2F" w:rsidP="00896F2F"/>
    <w:p w14:paraId="7FA46BEE" w14:textId="77777777" w:rsidR="00896F2F" w:rsidRDefault="00896F2F" w:rsidP="00896F2F"/>
    <w:p w14:paraId="05DF6CB4" w14:textId="0166F040" w:rsidR="00896F2F" w:rsidRDefault="00896F2F" w:rsidP="00896F2F">
      <w:pPr>
        <w:rPr>
          <w:b/>
          <w:bCs/>
        </w:rPr>
      </w:pPr>
      <w:r w:rsidRPr="0056276D">
        <w:rPr>
          <w:b/>
          <w:bCs/>
        </w:rPr>
        <w:lastRenderedPageBreak/>
        <w:t>18.</w:t>
      </w:r>
      <w:r w:rsidR="0056276D" w:rsidRPr="0056276D">
        <w:rPr>
          <w:b/>
          <w:bCs/>
        </w:rPr>
        <w:t>Paper: Frontiers in Energy Research_2023_Electric vehicle charging load prediction based on variational mode decomposition and Prophet</w:t>
      </w:r>
    </w:p>
    <w:p w14:paraId="56AC1226" w14:textId="77777777" w:rsidR="0078178B" w:rsidRPr="0056276D" w:rsidRDefault="0078178B" w:rsidP="00896F2F">
      <w:pPr>
        <w:rPr>
          <w:b/>
          <w:bCs/>
        </w:rPr>
      </w:pPr>
    </w:p>
    <w:p w14:paraId="2ED97DA0" w14:textId="12D446FB" w:rsidR="0056276D" w:rsidRDefault="0078178B" w:rsidP="0056276D">
      <w:r w:rsidRPr="0078178B">
        <w:t>The research paper predicts electric vehicle (EV) charging loads using variational mode decomposition and Prophet-LSTM models, which is crucial for managing the increasing demand for EV charging and its impact on grid stability. The objective is to enhance prediction accuracy by utilizing historical charging data, employing advanced forecasting techniques, specifically LSTM and Prophet models, for time series analysis. This research addresses societal needs for grid optimization and demand management and connects with my work on "Predictive Analysis of Battery-Powered Vehicle Charging Load and Its Impact on Urban Electricity Demand in Bangladesh," offering insights relevant to Bangladesh's urban energy context. The dataset used includes information from three electric vehicle charging stations in California, recording energy delivered (kWh), session times, and charging pile IDs from January 15, 2019, to March 15, 2020, aggregated to hourly demand. The output consists of probabilistic forecasts for individual EV charging stations and total demand, ensuring that total demand aligns with the sum of individual station demands, and is evaluated using metrics such as MAE, RMSE, Quantile Loss, and Winkler Score for performance assessment.</w:t>
      </w:r>
    </w:p>
    <w:p w14:paraId="31832A17" w14:textId="77777777" w:rsidR="0078178B" w:rsidRDefault="0078178B" w:rsidP="0056276D"/>
    <w:p w14:paraId="0A051785" w14:textId="77777777" w:rsidR="0056276D" w:rsidRDefault="0056276D" w:rsidP="0056276D"/>
    <w:p w14:paraId="0EA9D39C" w14:textId="6A367D72" w:rsidR="0056276D" w:rsidRDefault="0056276D" w:rsidP="00896F2F">
      <w:pPr>
        <w:rPr>
          <w:b/>
          <w:bCs/>
        </w:rPr>
      </w:pPr>
      <w:r w:rsidRPr="00280B51">
        <w:rPr>
          <w:b/>
          <w:bCs/>
        </w:rPr>
        <w:t>19.Paper:</w:t>
      </w:r>
      <w:r w:rsidR="00280B51" w:rsidRPr="00280B51">
        <w:rPr>
          <w:rFonts w:ascii="Calibri" w:hAnsi="Calibri" w:cs="Calibri"/>
          <w:b/>
          <w:bCs/>
          <w:sz w:val="22"/>
          <w:szCs w:val="22"/>
        </w:rPr>
        <w:t xml:space="preserve"> </w:t>
      </w:r>
      <w:r w:rsidR="00280B51" w:rsidRPr="00280B51">
        <w:rPr>
          <w:b/>
          <w:bCs/>
        </w:rPr>
        <w:t>arXiv_2024_Location based Probabilistic Load Forecasting of EV Charging Sites Deep Transfer Learning with Multi-Quantile</w:t>
      </w:r>
    </w:p>
    <w:p w14:paraId="5963E0F2" w14:textId="77777777" w:rsidR="0078178B" w:rsidRPr="00280B51" w:rsidRDefault="0078178B" w:rsidP="00896F2F">
      <w:pPr>
        <w:rPr>
          <w:b/>
          <w:bCs/>
        </w:rPr>
      </w:pPr>
    </w:p>
    <w:p w14:paraId="5D624679" w14:textId="210447DD" w:rsidR="00A71A7F" w:rsidRDefault="0078178B" w:rsidP="00280B51">
      <w:r w:rsidRPr="0078178B">
        <w:t xml:space="preserve">The research paper "Location-based Probabilistic Load Forecasting of EV Charging Sites: Deep Transfer Learning with Multi-Quantile" focuses on forecasting the charging demand of electric vehicles (EVs) using advanced machine learning techniques. This work is crucial as the adoption of EVs and battery-powered vehicles (BPVs) increases, necessitating efficient energy management to prevent grid instability. The objective is to improve load forecasting accuracy by utilizing historical charging data from various EV charging sites. The methodology employs a Multi-Quantile Temporal Convolutional Network (MQ-TCN) combined with deep transfer learning to address the challenges of predicting diverse charging patterns across different locations. This research fulfills societal needs for grid optimization and effective demand management, which is vital as urban areas expand. It connects with my work on "Predictive Analysis of Battery-Powered Vehicle Charging Load and Its Impact on Urban Electricity Demand in Bangladesh" by providing a framework for </w:t>
      </w:r>
      <w:r w:rsidRPr="0078178B">
        <w:lastRenderedPageBreak/>
        <w:t>applicable predictive models in Bangladesh’s urban energy context. The findings have potential applications in optimizing BPV charging loads in Bangladesh, where similar studies are limited, thus supporting my focus on enhancing energy management strategies. The data source includes historical charging session data from multiple EV charging stations, and the output consists of probabilistic forecasts for energy demand, ensuring alignment with the overall charging load requirements.</w:t>
      </w:r>
    </w:p>
    <w:p w14:paraId="34D24FF0" w14:textId="77777777" w:rsidR="00A71A7F" w:rsidRDefault="00A71A7F" w:rsidP="00280B51"/>
    <w:p w14:paraId="71DBDC3B" w14:textId="77777777" w:rsidR="00280B51" w:rsidRDefault="00280B51" w:rsidP="00280B51"/>
    <w:p w14:paraId="62754A1F" w14:textId="77777777" w:rsidR="00A71A7F" w:rsidRDefault="00A71A7F" w:rsidP="00280B51"/>
    <w:p w14:paraId="2CE3B67A" w14:textId="578EE180" w:rsidR="00A71A7F" w:rsidRPr="00E659FE" w:rsidRDefault="00A71A7F" w:rsidP="00280B51">
      <w:pPr>
        <w:rPr>
          <w:b/>
          <w:bCs/>
        </w:rPr>
      </w:pPr>
      <w:r w:rsidRPr="00E659FE">
        <w:rPr>
          <w:b/>
          <w:bCs/>
        </w:rPr>
        <w:t>20. Paper:</w:t>
      </w:r>
      <w:r w:rsidR="00E659FE" w:rsidRPr="00E659FE">
        <w:rPr>
          <w:b/>
          <w:bCs/>
        </w:rPr>
        <w:t xml:space="preserve"> Scientific Reports_2024_Machine learning optimization for hybrid electric vehicle charging</w:t>
      </w:r>
    </w:p>
    <w:p w14:paraId="774B5512" w14:textId="441B1968" w:rsidR="00E659FE" w:rsidRDefault="0078178B" w:rsidP="0078178B">
      <w:r>
        <w:t>The research paper "Machine Learning Optimization for Hybrid Electric Vehicle Charging" focuses on improving charging management for hybrid electric vehicles (HEVs) in renewable microgrids. This work is crucial due to the rising demand for electric vehicles (EVs) and battery-powered vehicles (BPVs), aiming to enhance grid stability and reduce costs. The objective is to optimize HEV charging patterns using historical data and advanced machine learning techniques.</w:t>
      </w:r>
      <w:r>
        <w:t xml:space="preserve"> </w:t>
      </w:r>
      <w:r>
        <w:t xml:space="preserve">The methodology employs Gaussian Process regression and the Krill Herd Algorithm for real-time predictions and efficient load management. This research addresses societal needs for grid optimization and demand management, which are vital as urban areas grow. </w:t>
      </w:r>
      <w:r>
        <w:t xml:space="preserve"> </w:t>
      </w:r>
      <w:r>
        <w:t>It connects with my work on "Predictive Analysis of Battery-Powered Vehicle Charging Load and Its Impact on Urban Electricity Demand in Bangladesh," offering insights applicable to Bangladesh's urban energy context. The findings can optimize BPV charging loads in the country, where similar studies are limited. The data source includes historical charging data, and the output consists of optimized forecasts for charging demand.</w:t>
      </w:r>
    </w:p>
    <w:p w14:paraId="36014F94" w14:textId="77777777" w:rsidR="0078178B" w:rsidRDefault="0078178B" w:rsidP="0078178B"/>
    <w:p w14:paraId="4DD14364" w14:textId="77777777" w:rsidR="0078178B" w:rsidRDefault="0078178B" w:rsidP="0078178B"/>
    <w:p w14:paraId="748A922E" w14:textId="77777777" w:rsidR="00E659FE" w:rsidRDefault="00E659FE" w:rsidP="00896F2F"/>
    <w:p w14:paraId="20FB02CA" w14:textId="2748F62E" w:rsidR="00E659FE" w:rsidRPr="001801EA" w:rsidRDefault="00E659FE" w:rsidP="00896F2F">
      <w:pPr>
        <w:rPr>
          <w:b/>
          <w:bCs/>
        </w:rPr>
      </w:pPr>
      <w:r w:rsidRPr="001801EA">
        <w:rPr>
          <w:b/>
          <w:bCs/>
        </w:rPr>
        <w:t>21.Paper:</w:t>
      </w:r>
      <w:r w:rsidR="001801EA" w:rsidRPr="001801EA">
        <w:rPr>
          <w:b/>
          <w:bCs/>
        </w:rPr>
        <w:t xml:space="preserve"> arXiv_2024_Multiscale </w:t>
      </w:r>
      <w:proofErr w:type="spellStart"/>
      <w:r w:rsidR="001801EA" w:rsidRPr="001801EA">
        <w:rPr>
          <w:b/>
          <w:bCs/>
        </w:rPr>
        <w:t>Spatio</w:t>
      </w:r>
      <w:proofErr w:type="spellEnd"/>
      <w:r w:rsidR="001801EA" w:rsidRPr="001801EA">
        <w:rPr>
          <w:b/>
          <w:bCs/>
        </w:rPr>
        <w:t>-Temporal Enhanced Short-term Load Forecasting of Electric Vehicle Charging Stations</w:t>
      </w:r>
    </w:p>
    <w:p w14:paraId="1A8F56C4" w14:textId="77777777" w:rsidR="001801EA" w:rsidRDefault="001801EA" w:rsidP="00896F2F"/>
    <w:p w14:paraId="11689AC3" w14:textId="7024242E" w:rsidR="001801EA" w:rsidRDefault="001801EA" w:rsidP="001801EA">
      <w:r>
        <w:t xml:space="preserve">The research paper presents a Multiscale </w:t>
      </w:r>
      <w:proofErr w:type="spellStart"/>
      <w:r>
        <w:t>Spatio</w:t>
      </w:r>
      <w:proofErr w:type="spellEnd"/>
      <w:r>
        <w:t xml:space="preserve">-Temporal Enhanced Model (MSTEM) for short-term load forecasting of electric vehicle charging stations (EVCS). This work is vital </w:t>
      </w:r>
      <w:r>
        <w:lastRenderedPageBreak/>
        <w:t>due to the rapid rise of electric vehicles (EVs) and the need for efficient charging infra- structure, impacting grid stability. The objective is to predict charging loads using historical data, addressing complex consumer behavior and market fluctuations. The methodology utilizes LSTM and graph neural networks to capture temporal and spatial dynamics in charging patterns, aiming to optimize grid management. In Bangladesh, this research connects with my study on "Predictive Analysis of Battery-Powered Vehicle Charging Load," as it emphasizes effective load forecasting for urban energy management. The findings can enhance energy solutions in urban areas, with data sourced from real-world datasets in Perth, UK, focusing on accurate load forecasts for EVCS.</w:t>
      </w:r>
    </w:p>
    <w:p w14:paraId="3CD8953E" w14:textId="77777777" w:rsidR="001801EA" w:rsidRDefault="001801EA" w:rsidP="001801EA"/>
    <w:p w14:paraId="13830757" w14:textId="77777777" w:rsidR="001801EA" w:rsidRDefault="001801EA" w:rsidP="001801EA"/>
    <w:p w14:paraId="7ED807F4" w14:textId="77777777" w:rsidR="001801EA" w:rsidRDefault="001801EA" w:rsidP="00896F2F"/>
    <w:p w14:paraId="25E0F903" w14:textId="77777777" w:rsidR="001801EA" w:rsidRDefault="001801EA" w:rsidP="00896F2F"/>
    <w:p w14:paraId="78FFDFBD" w14:textId="118736B6" w:rsidR="001801EA" w:rsidRPr="002A2D3C" w:rsidRDefault="001801EA" w:rsidP="00896F2F">
      <w:pPr>
        <w:rPr>
          <w:b/>
          <w:bCs/>
        </w:rPr>
      </w:pPr>
      <w:r w:rsidRPr="002A2D3C">
        <w:rPr>
          <w:b/>
          <w:bCs/>
        </w:rPr>
        <w:t>22.Paper:</w:t>
      </w:r>
      <w:r w:rsidR="002A2D3C" w:rsidRPr="002A2D3C">
        <w:rPr>
          <w:b/>
          <w:bCs/>
        </w:rPr>
        <w:t xml:space="preserve"> Frontiers in Energy Research_2024_Research on electric vehicle charging load prediction method based on spectral clustering</w:t>
      </w:r>
    </w:p>
    <w:p w14:paraId="4B97667F" w14:textId="77777777" w:rsidR="002A2D3C" w:rsidRDefault="002A2D3C" w:rsidP="00896F2F"/>
    <w:p w14:paraId="6CFAE8BD" w14:textId="6896CBA3" w:rsidR="002A2D3C" w:rsidRDefault="00E2588F" w:rsidP="00E2588F">
      <w:r>
        <w:t>The paper "Research on Electric Vehicle Charging Load Prediction Method Based on Spectral Clustering" focuses on predicting electric vehicle (EV) charging loads using a novel approach that combines spectral clustering and deep learning. This work is important as the demand for EVs and battery-powered vehicles (BPVs) grows, necessitating effective load management to ensure grid stability. The objective is to enhance the accuracy of charging load predictions by utilizing historical charging data.</w:t>
      </w:r>
      <w:r>
        <w:t xml:space="preserve"> </w:t>
      </w:r>
      <w:r>
        <w:t>The methodology employs spectral clustering to group similar charging behaviors and combines it with a CNN-LSTM model for forecasting. This approach aims for improved load prediction accuracy and better management of charging infrastructure. The research addresses societal needs for grid optimization and efficient demand management, which are critical as urban areas expand.</w:t>
      </w:r>
      <w:r>
        <w:t xml:space="preserve"> </w:t>
      </w:r>
      <w:r>
        <w:t>This paper connects with my research on "Predictive Analysis of Battery-Powered Vehicle Charging Load and Its Impact on Urban Electricity Demand in Bangladesh" by providing a framework for predictive models applicable to Bangladesh's urban energy context. It has potential applications in optimizing BPV charging loads in the country, where similar studies are limited. The data source includes historical charging load data, and the output consists of accurate load predictions, aiding in effective energy management strategies.</w:t>
      </w:r>
    </w:p>
    <w:p w14:paraId="31054470" w14:textId="77777777" w:rsidR="00E2588F" w:rsidRDefault="00E2588F" w:rsidP="00E2588F"/>
    <w:p w14:paraId="1B6F6321" w14:textId="77777777" w:rsidR="00E2588F" w:rsidRDefault="00E2588F" w:rsidP="002A2D3C"/>
    <w:p w14:paraId="33FE627B" w14:textId="77777777" w:rsidR="00E2588F" w:rsidRDefault="00E2588F" w:rsidP="002A2D3C"/>
    <w:p w14:paraId="1ED2B9A4" w14:textId="05924A3D" w:rsidR="002A2D3C" w:rsidRPr="00725E6C" w:rsidRDefault="002A2D3C" w:rsidP="002A2D3C">
      <w:pPr>
        <w:rPr>
          <w:b/>
          <w:bCs/>
        </w:rPr>
      </w:pPr>
      <w:r w:rsidRPr="00725E6C">
        <w:rPr>
          <w:b/>
          <w:bCs/>
        </w:rPr>
        <w:t>23.Paper:</w:t>
      </w:r>
      <w:r w:rsidR="00725E6C" w:rsidRPr="00725E6C">
        <w:rPr>
          <w:b/>
          <w:bCs/>
        </w:rPr>
        <w:t xml:space="preserve"> IEEE Conference_2023_Electric Vehicle Charging Load Time-Series Prediction Based on Broad Learning System</w:t>
      </w:r>
    </w:p>
    <w:p w14:paraId="43B393F6" w14:textId="77777777" w:rsidR="00725E6C" w:rsidRDefault="00725E6C" w:rsidP="002A2D3C"/>
    <w:p w14:paraId="6F6002C1" w14:textId="719F781B" w:rsidR="00725E6C" w:rsidRDefault="0037237D" w:rsidP="0037237D">
      <w:r>
        <w:t>The paper "Electric Vehicle Charging Load Time-Series Prediction Based on Broad Learning System" focuses on predicting EV charging loads using a broad learning system (BLS). This research is vital for ensuring grid stability as EV adoption increases. The objective is to create an accurate time-series prediction model using real charging data from a UK station, addressing the nonlinear and intermittent nature of EV loads.</w:t>
      </w:r>
      <w:r>
        <w:t xml:space="preserve"> </w:t>
      </w:r>
      <w:r>
        <w:t xml:space="preserve">The methodology employs BLS for load forecasting, comparing its effectiveness to traditional models like LSTM. This work addresses the need for efficient grid management. </w:t>
      </w:r>
      <w:r>
        <w:t xml:space="preserve"> </w:t>
      </w:r>
      <w:r>
        <w:t>In Bangladesh, this research connects with my study on "Predictive Analysis of Battery-Powered Vehicle Charging Load," offering insights for urban energy strategies as BPVs become more prevalent. While similar studies are scarce in Bangladesh, this paper supports enhancing predictive analytics in our urban energy context.</w:t>
      </w:r>
    </w:p>
    <w:p w14:paraId="029955CD" w14:textId="77777777" w:rsidR="00725E6C" w:rsidRDefault="00725E6C" w:rsidP="00725E6C"/>
    <w:p w14:paraId="12EA0FE1" w14:textId="77777777" w:rsidR="00725E6C" w:rsidRDefault="00725E6C" w:rsidP="00725E6C"/>
    <w:p w14:paraId="39531722" w14:textId="77777777" w:rsidR="00725E6C" w:rsidRDefault="00725E6C" w:rsidP="00725E6C"/>
    <w:p w14:paraId="02C4BFD9" w14:textId="64AAEF2D" w:rsidR="00725E6C" w:rsidRPr="007A54F2" w:rsidRDefault="00725E6C" w:rsidP="00725E6C">
      <w:pPr>
        <w:rPr>
          <w:b/>
          <w:bCs/>
        </w:rPr>
      </w:pPr>
      <w:r w:rsidRPr="007A54F2">
        <w:rPr>
          <w:b/>
          <w:bCs/>
        </w:rPr>
        <w:t>24.</w:t>
      </w:r>
      <w:proofErr w:type="gramStart"/>
      <w:r w:rsidRPr="007A54F2">
        <w:rPr>
          <w:b/>
          <w:bCs/>
        </w:rPr>
        <w:t>Paper :</w:t>
      </w:r>
      <w:proofErr w:type="gramEnd"/>
      <w:r w:rsidR="007A54F2" w:rsidRPr="007A54F2">
        <w:rPr>
          <w:b/>
          <w:bCs/>
        </w:rPr>
        <w:t xml:space="preserve"> Prediction of Electric Vehicles Charging Load Using Long Short-Term</w:t>
      </w:r>
    </w:p>
    <w:p w14:paraId="2071D1F4" w14:textId="77777777" w:rsidR="007A54F2" w:rsidRDefault="007A54F2" w:rsidP="00725E6C"/>
    <w:p w14:paraId="49A1606F" w14:textId="6B2EF7C0" w:rsidR="007A54F2" w:rsidRDefault="0037237D" w:rsidP="0037237D">
      <w:r>
        <w:t>The paper "Prediction of Electric Vehicles Charging Load Using Long Short-Term Memory Model" focuses on predicting the charging load of electric vehicles (EVs) using LSTM. This research is crucial as it addresses the challenges of grid stability and power quality due to the rising adoption of EVs and battery-powered vehicles (BPVs). The objective is to develop a reliable prediction model based on historical charging data from three stations at the University of Texas at San Antonio.</w:t>
      </w:r>
      <w:r>
        <w:t xml:space="preserve"> </w:t>
      </w:r>
      <w:r>
        <w:t>The methodology employs LSTM for time-series forecasting, effectively handling the nonlinear characteristics of charging loads. This approach aims to optimize load management and prevent grid overloads.</w:t>
      </w:r>
      <w:r>
        <w:t xml:space="preserve"> </w:t>
      </w:r>
      <w:r>
        <w:t xml:space="preserve">In the context of Bangladesh, this research aligns with my study on "Predictive Analysis of Battery-Powered Vehicle Charging Load," providing insights for managing urban electricity demand as BPVs grow. The findings have potential applications in Bangladesh’s urban energy strategies, </w:t>
      </w:r>
      <w:r>
        <w:lastRenderedPageBreak/>
        <w:t>especially as similar studies are limited in the country. This paper supports my focus by offering a framework for effective predictive analytics in our energy landscape.</w:t>
      </w:r>
    </w:p>
    <w:p w14:paraId="6B9CC835" w14:textId="77777777" w:rsidR="007A54F2" w:rsidRDefault="007A54F2" w:rsidP="007A54F2"/>
    <w:p w14:paraId="1315B08C" w14:textId="77777777" w:rsidR="0037237D" w:rsidRDefault="0037237D" w:rsidP="007A54F2"/>
    <w:p w14:paraId="5155F1DE" w14:textId="77777777" w:rsidR="00725E6C" w:rsidRDefault="00725E6C" w:rsidP="00725E6C"/>
    <w:p w14:paraId="2512B41D" w14:textId="708D466A" w:rsidR="00725E6C" w:rsidRPr="00F73D21" w:rsidRDefault="00F73D21" w:rsidP="002A2D3C">
      <w:pPr>
        <w:rPr>
          <w:b/>
          <w:bCs/>
        </w:rPr>
      </w:pPr>
      <w:r w:rsidRPr="00F73D21">
        <w:rPr>
          <w:b/>
          <w:bCs/>
        </w:rPr>
        <w:t>25.Paper: Energy Systems_2024_Short</w:t>
      </w:r>
      <w:r w:rsidRPr="00F73D21">
        <w:rPr>
          <w:rFonts w:ascii="Cambria Math" w:hAnsi="Cambria Math" w:cs="Cambria Math"/>
          <w:b/>
          <w:bCs/>
        </w:rPr>
        <w:t>‑</w:t>
      </w:r>
      <w:r w:rsidRPr="00F73D21">
        <w:rPr>
          <w:b/>
          <w:bCs/>
        </w:rPr>
        <w:t>term aggregate electric vehicle charging load forecasting in diverse conditions with minimal data</w:t>
      </w:r>
    </w:p>
    <w:p w14:paraId="24C07CCC" w14:textId="77777777" w:rsidR="00F73D21" w:rsidRDefault="00F73D21" w:rsidP="002A2D3C"/>
    <w:p w14:paraId="65B78042" w14:textId="51659ACE" w:rsidR="00F73D21" w:rsidRDefault="00F73D21" w:rsidP="002A2D3C">
      <w:r w:rsidRPr="00F73D21">
        <w:t>The paper "Short-term aggregate electric vehicle charging load forecasting in diverse conditions with minimal data" develops forecasting methods for electric vehicle (EV) charging loads using minimal data. It employs Transfer Learning (TL) and Model-Agnostic Meta-Learning (MAML) to improve prediction accuracy in various geographical conditions. The study addresses challenges in demand-side management and peak load reduction. By pre-training models on comprehensive datasets and fine-tuning them locally, the research shows significant accuracy improvements. The findings are relevant for urban energy management, particularly in contexts like Bangladesh, utilizing data from locations such as Boulder, Colorado, and Trondheim, Norway.</w:t>
      </w:r>
    </w:p>
    <w:p w14:paraId="49071E10" w14:textId="77777777" w:rsidR="00F73D21" w:rsidRDefault="00F73D21" w:rsidP="002A2D3C"/>
    <w:p w14:paraId="2C78ACD5" w14:textId="77777777" w:rsidR="00F73D21" w:rsidRDefault="00F73D21" w:rsidP="002A2D3C"/>
    <w:p w14:paraId="74ADFA62" w14:textId="77777777" w:rsidR="00F73D21" w:rsidRDefault="00F73D21" w:rsidP="002A2D3C"/>
    <w:p w14:paraId="25036623" w14:textId="77777777" w:rsidR="00F73D21" w:rsidRDefault="00F73D21" w:rsidP="002A2D3C"/>
    <w:p w14:paraId="100151AD" w14:textId="264E3591" w:rsidR="002A2D3C" w:rsidRPr="00FB5CEA" w:rsidRDefault="00F73D21" w:rsidP="002A2D3C">
      <w:pPr>
        <w:rPr>
          <w:b/>
          <w:bCs/>
        </w:rPr>
      </w:pPr>
      <w:r w:rsidRPr="00FB5CEA">
        <w:rPr>
          <w:b/>
          <w:bCs/>
        </w:rPr>
        <w:t>26.Paper:</w:t>
      </w:r>
      <w:r w:rsidR="00FB5CEA" w:rsidRPr="00FB5CEA">
        <w:rPr>
          <w:b/>
          <w:bCs/>
        </w:rPr>
        <w:t xml:space="preserve"> IEEE_ICACCS_2024_Study of Electric Vehicle Charging Prediction using Different Machine Learning Algorithms</w:t>
      </w:r>
    </w:p>
    <w:p w14:paraId="741CDB87" w14:textId="77777777" w:rsidR="00FB5CEA" w:rsidRDefault="00FB5CEA" w:rsidP="002A2D3C"/>
    <w:p w14:paraId="40C355E9" w14:textId="77777777" w:rsidR="00FB5CEA" w:rsidRDefault="00FB5CEA" w:rsidP="002A2D3C"/>
    <w:p w14:paraId="0A9C8FA6" w14:textId="7A74BD5C" w:rsidR="00FB5CEA" w:rsidRDefault="00FB5CEA" w:rsidP="00FB5CEA">
      <w:r>
        <w:t xml:space="preserve">The research paper on "Electric Vehicle Charging Time Prediction Using Machine Learning" explores predicting average charging times for EVs to enhance charging efficiency. This work is essential due to the growing need for effective charging solutions as EV adoption increases. The objective is to create a predictive model using machine learning techniques, analyzing a dataset from Kaggle on charging times. The study addresses the societal need for optimized EV charging infrastructure, which is important for managing urban electricity </w:t>
      </w:r>
      <w:r>
        <w:lastRenderedPageBreak/>
        <w:t>demand. In Bangladesh, this research connects with my work on "Predictive Analysis of Battery-Powered Vehicle Charging Load," offering insights that could inform BPV charging strategies. The dataset includes variables related to charging times, supporting future infrastructure planning.</w:t>
      </w:r>
    </w:p>
    <w:p w14:paraId="4E23BB6E" w14:textId="77777777" w:rsidR="00FB5CEA" w:rsidRDefault="00FB5CEA" w:rsidP="00FB5CEA"/>
    <w:p w14:paraId="128ADBBF" w14:textId="77777777" w:rsidR="00FB5CEA" w:rsidRDefault="00FB5CEA" w:rsidP="00FB5CEA"/>
    <w:p w14:paraId="0027BF07" w14:textId="77777777" w:rsidR="00F73D21" w:rsidRDefault="00F73D21" w:rsidP="002A2D3C"/>
    <w:p w14:paraId="727F2015" w14:textId="7BA6A895" w:rsidR="00F73D21" w:rsidRPr="00634E89" w:rsidRDefault="00634E89" w:rsidP="002A2D3C">
      <w:pPr>
        <w:rPr>
          <w:b/>
          <w:bCs/>
        </w:rPr>
      </w:pPr>
      <w:r w:rsidRPr="00634E89">
        <w:rPr>
          <w:b/>
          <w:bCs/>
        </w:rPr>
        <w:t xml:space="preserve">27.Paper: UC Davis_2022_Forecasting Battery Electric Vehicle Charging Behavior </w:t>
      </w:r>
      <w:proofErr w:type="gramStart"/>
      <w:r w:rsidRPr="00634E89">
        <w:rPr>
          <w:b/>
          <w:bCs/>
        </w:rPr>
        <w:t>A</w:t>
      </w:r>
      <w:proofErr w:type="gramEnd"/>
      <w:r w:rsidRPr="00634E89">
        <w:rPr>
          <w:b/>
          <w:bCs/>
        </w:rPr>
        <w:t xml:space="preserve"> Deep Learning Approach Equipped with Micro-Clustering and SMOTE Techniques</w:t>
      </w:r>
    </w:p>
    <w:p w14:paraId="2D3D7B25" w14:textId="77777777" w:rsidR="00634E89" w:rsidRDefault="00634E89" w:rsidP="002A2D3C"/>
    <w:p w14:paraId="7E93A770" w14:textId="34E844CD" w:rsidR="00634E89" w:rsidRDefault="00634E89" w:rsidP="00634E89">
      <w:r>
        <w:t>The paper "Forecasting Battery Electric Vehicle Charging Behavior: A Deep Learning Approach Equipped with Micro-Clustering and SMOTE Techniques" aims to predict charging events for battery electric vehicles (BEVs) to enhance charging infrastructure planning. This is important due to the increasing adoption of BEVs, which requires efficient charging solutions to prevent grid overloads. The research develops a Micro-Clustering Deep Neural Network (MC-DNN) model using a dataset from California that includes trip and charging data. The methodology combines deep learning with micro-clustering and SMOTE to address imbalanced data and improve load forecasting. This work fulfills the societal need for optimized charging infrastructure, crucial for grid management. It connects with my research on "Predictive Analysis of Battery-Powered Vehicle Charging Load" in Bangladesh, providing insights applicable to BPVs. The findings can inform urban energy strategies, as similar studies in Bangladesh are limited.</w:t>
      </w:r>
    </w:p>
    <w:p w14:paraId="3E8FA2D3" w14:textId="77777777" w:rsidR="00634E89" w:rsidRDefault="00634E89" w:rsidP="00634E89"/>
    <w:p w14:paraId="1994932D" w14:textId="77777777" w:rsidR="00634E89" w:rsidRDefault="00634E89" w:rsidP="00634E89"/>
    <w:p w14:paraId="4764A5FF" w14:textId="77777777" w:rsidR="00634E89" w:rsidRDefault="00634E89" w:rsidP="00634E89"/>
    <w:p w14:paraId="0832F360" w14:textId="77777777" w:rsidR="00634E89" w:rsidRDefault="00634E89" w:rsidP="00634E89"/>
    <w:p w14:paraId="41D2563A" w14:textId="5619DCD5" w:rsidR="009B58B5" w:rsidRPr="009B58B5" w:rsidRDefault="009B58B5" w:rsidP="00634E89">
      <w:pPr>
        <w:rPr>
          <w:b/>
          <w:bCs/>
        </w:rPr>
      </w:pPr>
      <w:r w:rsidRPr="009B58B5">
        <w:rPr>
          <w:b/>
          <w:bCs/>
        </w:rPr>
        <w:t>28.Paper: Applied Sciences MDPI_2019_Short-Term Load Forecasting for Electric Vehicle Charging Stations Based on Deep Learning Approaches</w:t>
      </w:r>
    </w:p>
    <w:p w14:paraId="74DAA851" w14:textId="77777777" w:rsidR="009B58B5" w:rsidRDefault="009B58B5" w:rsidP="00634E89"/>
    <w:p w14:paraId="30B09962" w14:textId="6D6D0751" w:rsidR="009B58B5" w:rsidRDefault="009B58B5" w:rsidP="009B58B5">
      <w:r>
        <w:t xml:space="preserve">The paper "Short-Term Load Forecasting for Electric Vehicle Charging Stations Based on Deep Learning Approaches" focuses on predicting short-term charging loads for EV stations using deep learning. This is important due to the increasing adoption of EVs, which </w:t>
      </w:r>
      <w:r>
        <w:lastRenderedPageBreak/>
        <w:t>can strain power systems. The objective is to create accurate forecasting models based on historical charging data. The methodology utilizes deep learning models like Gated Recurrent Units (GRU) for load forecasting to optimize charging operations. This research addresses the need for efficient energy management and grid optimization. It connects with my research on "Predictive Analysis of Battery-Powered Vehicle Charging Load" in Bangladesh, providing insights applicable to BPVs. The findings can inform urban energy strategies in Bangladesh, where similar studies are limited, and the dataset includes historical charging data crucial for accurate predictions.</w:t>
      </w:r>
    </w:p>
    <w:p w14:paraId="0C75F511" w14:textId="77777777" w:rsidR="009B58B5" w:rsidRDefault="009B58B5" w:rsidP="009B58B5"/>
    <w:p w14:paraId="5C71195F" w14:textId="77777777" w:rsidR="009B58B5" w:rsidRDefault="009B58B5" w:rsidP="009B58B5"/>
    <w:p w14:paraId="3956753E" w14:textId="77777777" w:rsidR="009B58B5" w:rsidRDefault="009B58B5" w:rsidP="009B58B5"/>
    <w:p w14:paraId="49996EAF" w14:textId="77777777" w:rsidR="009B58B5" w:rsidRDefault="009B58B5" w:rsidP="00634E89"/>
    <w:p w14:paraId="53861867" w14:textId="77777777" w:rsidR="00634E89" w:rsidRDefault="00634E89" w:rsidP="00634E89"/>
    <w:p w14:paraId="2253DCBD" w14:textId="185B36C6" w:rsidR="00634E89" w:rsidRPr="00B26F34" w:rsidRDefault="001D640A" w:rsidP="00634E89">
      <w:pPr>
        <w:rPr>
          <w:b/>
          <w:bCs/>
        </w:rPr>
      </w:pPr>
      <w:r w:rsidRPr="00B26F34">
        <w:rPr>
          <w:b/>
          <w:bCs/>
        </w:rPr>
        <w:t>29.Paper: Energies MDPI_2022_Using Bayesian Deep Learning for Electric Vehicle Charging Station Load Forecasting</w:t>
      </w:r>
    </w:p>
    <w:p w14:paraId="05B43DD6" w14:textId="77777777" w:rsidR="001D640A" w:rsidRDefault="001D640A" w:rsidP="00634E89"/>
    <w:p w14:paraId="2D42F0F6" w14:textId="63EC85EF" w:rsidR="001D640A" w:rsidRDefault="00B26F34" w:rsidP="00B26F34">
      <w:r>
        <w:t>The paper "Using Bayesian Deep Learning for Electric Vehicle Charging Station Load Forecasting" focuses on predicting load at EV charging stations using Bayesian deep learning. This is important due to the unpredictable load demands from the rapid growth of electric vehicles (EVs). The objective is to create a forecasting model that captures uncertainty in charging loads. The methodology utilizes a Long Short-Term Memory (LSTM) network combined with Bayesian techniques for improved accuracy. This research addresses the need for effective load management and grid optimization. It connects with my research on "Predictive Analysis of Battery-Powered Vehicle Charging Load" in Bangladesh, providing insights applicable to BPVs. The findings can inform urban energy strategies in Bangladesh, where similar studies are limited. The dataset includes actual operational data from EV charging stations, crucial for accurate predictions.</w:t>
      </w:r>
    </w:p>
    <w:p w14:paraId="0CC2AF8C" w14:textId="77777777" w:rsidR="00B26F34" w:rsidRDefault="00B26F34" w:rsidP="00B26F34"/>
    <w:p w14:paraId="468BD9AC" w14:textId="77777777" w:rsidR="00B26F34" w:rsidRDefault="00B26F34" w:rsidP="00B26F34"/>
    <w:p w14:paraId="4061E61D" w14:textId="77777777" w:rsidR="00B26F34" w:rsidRDefault="00B26F34" w:rsidP="00B26F34"/>
    <w:p w14:paraId="6C40EB3C" w14:textId="77777777" w:rsidR="00B26F34" w:rsidRDefault="00B26F34" w:rsidP="00B26F34"/>
    <w:p w14:paraId="72EB8C25" w14:textId="184D347B" w:rsidR="00B26F34" w:rsidRPr="00B26F34" w:rsidRDefault="00B26F34" w:rsidP="00B26F34">
      <w:pPr>
        <w:rPr>
          <w:b/>
          <w:bCs/>
        </w:rPr>
      </w:pPr>
      <w:r w:rsidRPr="00B26F34">
        <w:rPr>
          <w:b/>
          <w:bCs/>
        </w:rPr>
        <w:lastRenderedPageBreak/>
        <w:t>30.Paper: Scientific Reports_2024_Optimizing demand response and load balancing in smart EV charging networks using AI integrated</w:t>
      </w:r>
    </w:p>
    <w:p w14:paraId="745365DB" w14:textId="77777777" w:rsidR="00B26F34" w:rsidRDefault="00B26F34" w:rsidP="00B26F34"/>
    <w:p w14:paraId="0A3C4074" w14:textId="0AAAFD97" w:rsidR="00B26F34" w:rsidRDefault="00B26F34" w:rsidP="00B26F34">
      <w:r>
        <w:t>The paper "Optimizing Demand Response and Load Balancing in Smart EV Charging Networks Using AI" focuses on enhancing the efficiency of EV charging networks through AI-driven demand response and load balancing strategies. This work is important due to the increasing adoption of electric vehicles (EVs), which can strain power grids. The objective is to develop a framework that optimizes energy distribution and reduces peak demand stress. The methodology employs AI techniques, including predictive modeling and real-time load balancing, to manage charging loads effectively. This research addresses the need for efficient energy management and grid optimization. It connects with my research on "Predictive Analysis of Battery-Powered Vehicle Charging Load" in Bangladesh, offering insights applicable to BPVs. The findings can inform urban energy strategies in Bangladesh, where similar studies are limited, utilizing operational data from charging stations for accurate predictions.</w:t>
      </w:r>
    </w:p>
    <w:p w14:paraId="47AF7DA0" w14:textId="77777777" w:rsidR="00B26F34" w:rsidRDefault="00B26F34" w:rsidP="00B26F34"/>
    <w:p w14:paraId="09DFA271" w14:textId="77777777" w:rsidR="00B26F34" w:rsidRDefault="00B26F34" w:rsidP="00B26F34"/>
    <w:p w14:paraId="2F3491CA" w14:textId="77777777" w:rsidR="00B26F34" w:rsidRDefault="00B26F34" w:rsidP="00B26F34"/>
    <w:p w14:paraId="72685F2C" w14:textId="49F9BEDA" w:rsidR="00F73D21" w:rsidRPr="00667D44" w:rsidRDefault="00B26F34" w:rsidP="002A2D3C">
      <w:pPr>
        <w:rPr>
          <w:b/>
          <w:bCs/>
        </w:rPr>
      </w:pPr>
      <w:r w:rsidRPr="00667D44">
        <w:rPr>
          <w:b/>
          <w:bCs/>
        </w:rPr>
        <w:t>31.Paper:</w:t>
      </w:r>
      <w:r w:rsidR="00667D44" w:rsidRPr="00667D44">
        <w:rPr>
          <w:b/>
          <w:bCs/>
        </w:rPr>
        <w:t xml:space="preserve"> The Journal of Supercomputing_2025_A comprehensive benchmark of machine learning</w:t>
      </w:r>
      <w:r w:rsidR="00667D44" w:rsidRPr="00667D44">
        <w:rPr>
          <w:rFonts w:ascii="Cambria Math" w:hAnsi="Cambria Math" w:cs="Cambria Math"/>
          <w:b/>
          <w:bCs/>
        </w:rPr>
        <w:t>‑</w:t>
      </w:r>
      <w:r w:rsidR="00667D44" w:rsidRPr="00667D44">
        <w:rPr>
          <w:b/>
          <w:bCs/>
        </w:rPr>
        <w:t>based algorithms for medium</w:t>
      </w:r>
      <w:r w:rsidR="00667D44" w:rsidRPr="00667D44">
        <w:rPr>
          <w:rFonts w:ascii="Cambria Math" w:hAnsi="Cambria Math" w:cs="Cambria Math"/>
          <w:b/>
          <w:bCs/>
        </w:rPr>
        <w:t>‑</w:t>
      </w:r>
      <w:r w:rsidR="00667D44" w:rsidRPr="00667D44">
        <w:rPr>
          <w:b/>
          <w:bCs/>
        </w:rPr>
        <w:t>term electric</w:t>
      </w:r>
    </w:p>
    <w:p w14:paraId="72CEBFAA" w14:textId="77777777" w:rsidR="00667D44" w:rsidRDefault="00667D44" w:rsidP="002A2D3C"/>
    <w:p w14:paraId="76AC58C8" w14:textId="2D6DEFCE" w:rsidR="00667D44" w:rsidRDefault="00667D44" w:rsidP="00667D44">
      <w:r>
        <w:t>The paper "A comprehensive benchmark of machine learning</w:t>
      </w:r>
      <w:r>
        <w:rPr>
          <w:rFonts w:ascii="Cambria Math" w:hAnsi="Cambria Math" w:cs="Cambria Math"/>
        </w:rPr>
        <w:t>‑</w:t>
      </w:r>
      <w:r>
        <w:t>based algorithms for medium</w:t>
      </w:r>
      <w:r>
        <w:rPr>
          <w:rFonts w:ascii="Cambria Math" w:hAnsi="Cambria Math" w:cs="Cambria Math"/>
        </w:rPr>
        <w:t>‑</w:t>
      </w:r>
      <w:r>
        <w:t xml:space="preserve">term electric vehicle charging demand prediction" focuses on predicting EV charging demand, addressing the challenges of integrating EVs into the power grid. Its objective is to develop accurate models using data from </w:t>
      </w:r>
      <w:proofErr w:type="spellStart"/>
      <w:r>
        <w:t>PlugShare</w:t>
      </w:r>
      <w:proofErr w:type="spellEnd"/>
      <w:r>
        <w:t xml:space="preserve"> and EMRA in T</w:t>
      </w:r>
      <w:r>
        <w:rPr>
          <w:rFonts w:ascii="Aptos" w:hAnsi="Aptos" w:cs="Aptos"/>
        </w:rPr>
        <w:t>ü</w:t>
      </w:r>
      <w:r>
        <w:t xml:space="preserve">rkiye. The methodology includes models like SARIMAX, LSTM, CNNs, and </w:t>
      </w:r>
      <w:proofErr w:type="spellStart"/>
      <w:r>
        <w:t>XGBoost</w:t>
      </w:r>
      <w:proofErr w:type="spellEnd"/>
      <w:r>
        <w:t>, focusing on load forecasting. This research meets the market need for grid optimization and demand management.  For your study on BPV charging load in Bangladesh, this paper provides a framework for predictive analytics that could enhance understanding of urban electricity demand. While similar studies in Bangladesh may be limited, the findings can inform local energy management strategies.</w:t>
      </w:r>
    </w:p>
    <w:p w14:paraId="62EE9730" w14:textId="77777777" w:rsidR="00667D44" w:rsidRDefault="00667D44" w:rsidP="00667D44"/>
    <w:p w14:paraId="6B2C5149" w14:textId="77777777" w:rsidR="00667D44" w:rsidRDefault="00667D44" w:rsidP="00667D44"/>
    <w:p w14:paraId="491F817A" w14:textId="77777777" w:rsidR="00667D44" w:rsidRDefault="00667D44" w:rsidP="00667D44"/>
    <w:p w14:paraId="7F4DBABA" w14:textId="77777777" w:rsidR="00667D44" w:rsidRDefault="00667D44" w:rsidP="00667D44"/>
    <w:p w14:paraId="6E3ED57B" w14:textId="72D6A5CC" w:rsidR="00667D44" w:rsidRPr="006C297C" w:rsidRDefault="00667D44" w:rsidP="002A2D3C">
      <w:pPr>
        <w:rPr>
          <w:b/>
          <w:bCs/>
        </w:rPr>
      </w:pPr>
      <w:r w:rsidRPr="006C297C">
        <w:rPr>
          <w:b/>
          <w:bCs/>
        </w:rPr>
        <w:t>32.Paper:</w:t>
      </w:r>
      <w:r w:rsidR="006C297C" w:rsidRPr="006C297C">
        <w:rPr>
          <w:b/>
          <w:bCs/>
        </w:rPr>
        <w:t xml:space="preserve"> Sustainability_2025_Predicting EV Charging Demand in Renewable-Energy-Powered Grids Using Explainable Machine Learning</w:t>
      </w:r>
    </w:p>
    <w:p w14:paraId="2AEF340E" w14:textId="77777777" w:rsidR="006C297C" w:rsidRDefault="006C297C" w:rsidP="002A2D3C"/>
    <w:p w14:paraId="4106478E" w14:textId="4C8E02FA" w:rsidR="006C297C" w:rsidRDefault="006C297C" w:rsidP="006C297C">
      <w:r>
        <w:t>The paper "Predicting EV Charging Demand in Renewable-Energy-Powered Grids Using Explainable Machine Learning" focuses on forecasting EV charging demand in renewable energy contexts, crucial for integrating EVs sustainably. The objective is to create explainable machine learning models using energy consumption and charging pattern data. The methodology employs Random Forest, Gradient Boosting, and Explainable AI techniques for load forecasting. This research addresses the need for grid optimization and efficient demand management. For your study on BPV charging loads in Bangladesh, this paper offers a relevant framework for predicting urban electricity demand. It has potential applications in Bangladesh, where similar studies are scarce. Data sources include renewable energy generation and EV charging statistics, with outputs aimed at accurate demand forecasts.</w:t>
      </w:r>
    </w:p>
    <w:p w14:paraId="58D15504" w14:textId="77777777" w:rsidR="006C297C" w:rsidRDefault="006C297C" w:rsidP="006C297C"/>
    <w:p w14:paraId="23F272D9" w14:textId="77777777" w:rsidR="006C297C" w:rsidRDefault="006C297C" w:rsidP="006C297C"/>
    <w:p w14:paraId="7860EB17" w14:textId="77777777" w:rsidR="006C297C" w:rsidRDefault="006C297C" w:rsidP="006C297C"/>
    <w:p w14:paraId="459F83B7" w14:textId="4D54BB39" w:rsidR="006C297C" w:rsidRPr="006C297C" w:rsidRDefault="006C297C" w:rsidP="006C297C">
      <w:pPr>
        <w:rPr>
          <w:b/>
          <w:bCs/>
        </w:rPr>
      </w:pPr>
      <w:r w:rsidRPr="006C297C">
        <w:rPr>
          <w:b/>
          <w:bCs/>
        </w:rPr>
        <w:t>33.Paper: MDPI_2023_Quantifying the Uncertainty of Electric Vehicle Charging with Probabilistic Load Forecasting</w:t>
      </w:r>
    </w:p>
    <w:p w14:paraId="6AC7C2D9" w14:textId="77777777" w:rsidR="006C297C" w:rsidRDefault="006C297C" w:rsidP="006C297C"/>
    <w:p w14:paraId="4667A7A4" w14:textId="1CE0B5EB" w:rsidR="006C297C" w:rsidRDefault="006C297C" w:rsidP="006C297C">
      <w:r>
        <w:t>The paper "Quantifying the Uncertainty of Electric Vehicle Charging with Probabilistic Load Forecasting" tackles the challenge of predicting EV charging demand and quantifying uncertainty in those forecasts. This is particularly important as we look to integrate EVs into our power grid effectively. The research employs statistical models like GAMLSS and GMM for load forecasting, which addresses the pressing need for better demand manage-</w:t>
      </w:r>
      <w:proofErr w:type="spellStart"/>
      <w:proofErr w:type="gramStart"/>
      <w:r>
        <w:t>ment.For</w:t>
      </w:r>
      <w:proofErr w:type="spellEnd"/>
      <w:proofErr w:type="gramEnd"/>
      <w:r>
        <w:t xml:space="preserve"> my work on BPV charging loads in Bangladesh, this paper provides a useful framework and highlights potential applications in urban energy management. It utilizes historical charging session data, focusing on probabilistic forecasts of charging demand, which can significantly enhance our understanding of energy needs in urban settings.</w:t>
      </w:r>
    </w:p>
    <w:p w14:paraId="48296AE4" w14:textId="77777777" w:rsidR="006C297C" w:rsidRDefault="006C297C" w:rsidP="006C297C"/>
    <w:p w14:paraId="47E3DC6E" w14:textId="77777777" w:rsidR="006C297C" w:rsidRDefault="006C297C" w:rsidP="006C297C"/>
    <w:p w14:paraId="1FE49A37" w14:textId="77777777" w:rsidR="006C297C" w:rsidRDefault="006C297C" w:rsidP="006C297C"/>
    <w:p w14:paraId="7915AFF6" w14:textId="02A8E907" w:rsidR="00D54869" w:rsidRPr="00D54869" w:rsidRDefault="00D54869" w:rsidP="006C297C">
      <w:pPr>
        <w:rPr>
          <w:b/>
          <w:bCs/>
        </w:rPr>
      </w:pPr>
      <w:r w:rsidRPr="00D54869">
        <w:rPr>
          <w:b/>
          <w:bCs/>
        </w:rPr>
        <w:t>34.Paper: Frontiers_2024_Research on electric vehicle load forecasting considering regional special event characteristics</w:t>
      </w:r>
    </w:p>
    <w:p w14:paraId="18C35E6D" w14:textId="77777777" w:rsidR="00D54869" w:rsidRDefault="00D54869" w:rsidP="006C297C"/>
    <w:p w14:paraId="61C1DBDA" w14:textId="34F22FF8" w:rsidR="00D54869" w:rsidRDefault="00D54869" w:rsidP="00D54869">
      <w:r>
        <w:t>The paper "Research on Electric Vehicle Load Forecasting Considering Regional Special Event Characteristics" examines how local events affect EV charging load forecasts, which is essential for managing energy demand in EV and BPV contexts. The objective is to create a precise forecasting model using an IPSO-LSTM approach. This research is relevant to my study on BPV charging loads in Bangladesh, as it highlights the influence of regional factors on electricity demand. It has potential applications in urban energy management in Bangladesh, where similar studies are scarce. The data sources include EV charging load data from a Chinese city, focusing on the effects of regional events.</w:t>
      </w:r>
    </w:p>
    <w:p w14:paraId="02D75C53" w14:textId="77777777" w:rsidR="00D54869" w:rsidRDefault="00D54869" w:rsidP="00D54869"/>
    <w:p w14:paraId="09B8C4FB" w14:textId="77777777" w:rsidR="00D54869" w:rsidRDefault="00D54869" w:rsidP="00D54869"/>
    <w:p w14:paraId="3B273829" w14:textId="77777777" w:rsidR="00D54869" w:rsidRDefault="00D54869" w:rsidP="00D54869"/>
    <w:p w14:paraId="7D8179CB" w14:textId="68705945" w:rsidR="00D54869" w:rsidRPr="009908A4" w:rsidRDefault="00D54869" w:rsidP="00D54869">
      <w:pPr>
        <w:rPr>
          <w:b/>
          <w:bCs/>
        </w:rPr>
      </w:pPr>
      <w:r w:rsidRPr="009908A4">
        <w:rPr>
          <w:b/>
          <w:bCs/>
        </w:rPr>
        <w:t>35.Paper:</w:t>
      </w:r>
      <w:r w:rsidR="009908A4" w:rsidRPr="009908A4">
        <w:rPr>
          <w:b/>
          <w:bCs/>
        </w:rPr>
        <w:t xml:space="preserve"> Elsevier_2024_Electric vehicle charging station demand prediction model deploying data slotting</w:t>
      </w:r>
    </w:p>
    <w:p w14:paraId="3E2C6578" w14:textId="77777777" w:rsidR="009908A4" w:rsidRDefault="009908A4" w:rsidP="00D54869"/>
    <w:p w14:paraId="789DC18C" w14:textId="04DB1283" w:rsidR="009908A4" w:rsidRDefault="009908A4" w:rsidP="009908A4">
      <w:r>
        <w:t>The paper "Electric Vehicle Charging Station Demand Prediction Model Deploying Data Slotting" focuses on predicting EV charging demand using a data slotting method. This is crucial for efficient energy management as EV adoption grows. The objective is to enhance prediction accuracy by analyzing data across different time slots. It uses machine learning models like Random Forest and Categorical Boosting for forecasting based on historical data, aiming to improve demand management and grid optimization. For my research on BPV charging loads in Bangladesh, this paper offers valuable insights into demand patterns and has potential applications in urban energy management. While similar studies are scarce in Bangladesh, this work complements my focus on predictive analysis, utilizing historical charging data to inform demand forecasting.</w:t>
      </w:r>
    </w:p>
    <w:p w14:paraId="751569D3" w14:textId="77777777" w:rsidR="009908A4" w:rsidRDefault="009908A4" w:rsidP="009908A4"/>
    <w:p w14:paraId="2AA1D789" w14:textId="77777777" w:rsidR="009908A4" w:rsidRDefault="009908A4" w:rsidP="009908A4"/>
    <w:p w14:paraId="4549C2F1" w14:textId="77777777" w:rsidR="009908A4" w:rsidRDefault="009908A4" w:rsidP="009908A4"/>
    <w:p w14:paraId="5BEEE143" w14:textId="69BCA0F6" w:rsidR="009908A4" w:rsidRPr="00E27FEA" w:rsidRDefault="009908A4" w:rsidP="009908A4">
      <w:pPr>
        <w:rPr>
          <w:b/>
          <w:bCs/>
        </w:rPr>
      </w:pPr>
      <w:r w:rsidRPr="00E27FEA">
        <w:rPr>
          <w:b/>
          <w:bCs/>
        </w:rPr>
        <w:lastRenderedPageBreak/>
        <w:t>36.Paper:</w:t>
      </w:r>
      <w:r w:rsidR="00E27FEA" w:rsidRPr="00E27FEA">
        <w:rPr>
          <w:b/>
          <w:bCs/>
        </w:rPr>
        <w:t xml:space="preserve"> Energies_2024_Electric Vehicle Charging Load Demand Forecasting in Different Functional Areas of Cities with Weighted</w:t>
      </w:r>
    </w:p>
    <w:p w14:paraId="06F1E220" w14:textId="77777777" w:rsidR="00E27FEA" w:rsidRDefault="00E27FEA" w:rsidP="009908A4"/>
    <w:p w14:paraId="2E6C333B" w14:textId="6B584054" w:rsidR="00E27FEA" w:rsidRDefault="00E27FEA" w:rsidP="00E27FEA">
      <w:r>
        <w:t xml:space="preserve">The research paper "Electric Vehicle Charging Load Demand Forecasting in Different Functional Areas of Cities with Weighted Measurement Fusion UKF Algorithm" focuses on forecasting electric vehicle (EV) charging demand using a novel algorithm. It is important for optimizing energy distribution and ensuring grid stability as EV adoption rises. The objective is to enhance load demand predictions by analyzing spatial-temporal characteristics of charging loads across urban areas. The study employs a weighted measurement fusion unscented Kalman filter (WMF–UKF) algorithm for effective load forecasting. This addresses a critical market need for grid optimization and demand management in urban settings. Relating to my research on "Predictive Analysis of Battery-Powered Vehicle Charging Load and Its Impact on Urban Electricity Demand in Bangladesh," the methodologies in this paper can inform predictive models for BPVs in Bangladesh, where urban electricity demand is increasing. While similar studies are scarce in the country, this research provides a valuable framework. The data sources include urban point-of-interest data from OpenStreetMap and </w:t>
      </w:r>
      <w:proofErr w:type="spellStart"/>
      <w:r>
        <w:t>Amap</w:t>
      </w:r>
      <w:proofErr w:type="spellEnd"/>
      <w:r>
        <w:t>, improving prediction accuracy for peak charging periods.</w:t>
      </w:r>
    </w:p>
    <w:p w14:paraId="33F363C2" w14:textId="77777777" w:rsidR="00E27FEA" w:rsidRDefault="00E27FEA" w:rsidP="00E27FEA"/>
    <w:p w14:paraId="0549FD1E" w14:textId="77777777" w:rsidR="00E27FEA" w:rsidRDefault="00E27FEA" w:rsidP="00E27FEA"/>
    <w:p w14:paraId="05EF3756" w14:textId="77777777" w:rsidR="00E27FEA" w:rsidRDefault="00E27FEA" w:rsidP="00E27FEA"/>
    <w:p w14:paraId="54AAD274" w14:textId="34F5AE9D" w:rsidR="00D54869" w:rsidRPr="00B0261F" w:rsidRDefault="00B0261F" w:rsidP="00D54869">
      <w:pPr>
        <w:rPr>
          <w:b/>
          <w:bCs/>
        </w:rPr>
      </w:pPr>
      <w:r w:rsidRPr="00B0261F">
        <w:rPr>
          <w:b/>
          <w:bCs/>
        </w:rPr>
        <w:t>37.Paper: MDPI_2025_Electric Vehicle Charging Demand Prediction Model Based on Spatiotemporal Attention Mechanism</w:t>
      </w:r>
    </w:p>
    <w:p w14:paraId="26235F7F" w14:textId="77777777" w:rsidR="00B0261F" w:rsidRDefault="00B0261F" w:rsidP="00D54869"/>
    <w:p w14:paraId="1F5AF069" w14:textId="72683D00" w:rsidR="00B0261F" w:rsidRDefault="00B0261F" w:rsidP="00B0261F">
      <w:r>
        <w:t xml:space="preserve">The paper "Electric Vehicle Charging Demand Prediction Model Based on Spatiotemporal Attention Mechanism" focuses on predicting EV charging demand using a spatiotemporal attention mechanism. This work is vital for efficient energy management as EV and battery-powered vehicle (BPV) adoption increases. The objective is to enhance prediction accuracy by capturing complex spatiotemporal relationships in charging data. The study uses a spatiotemporal attention graph convolutional network (ASTGCN) for load forecasting, addressing the need for grid optimization and energy demand management in urban areas. This research connects to my work on "Predictive Analysis of Battery-Powered Vehicle Charging Load and Its Impact on Urban Electricity Demand in Bangladesh," as its methodologies can be adapted for BPV modeling in Bangladesh. While similar studies are </w:t>
      </w:r>
      <w:r>
        <w:lastRenderedPageBreak/>
        <w:t>limited, this paper provides a valuable framework. The data sources include historical charging load data, leading to improved prediction outputs for charging demand patterns.</w:t>
      </w:r>
    </w:p>
    <w:p w14:paraId="106DFC03" w14:textId="77777777" w:rsidR="00B0261F" w:rsidRDefault="00B0261F" w:rsidP="00B0261F"/>
    <w:p w14:paraId="010829F0" w14:textId="77777777" w:rsidR="00B0261F" w:rsidRDefault="00B0261F" w:rsidP="00B0261F"/>
    <w:p w14:paraId="3860711D" w14:textId="77777777" w:rsidR="00D54869" w:rsidRDefault="00D54869" w:rsidP="00D54869"/>
    <w:p w14:paraId="358AE118" w14:textId="5FBF6F28" w:rsidR="00D54869" w:rsidRPr="000F2C83" w:rsidRDefault="008E2AF5" w:rsidP="006C297C">
      <w:pPr>
        <w:rPr>
          <w:b/>
          <w:bCs/>
        </w:rPr>
      </w:pPr>
      <w:r w:rsidRPr="000F2C83">
        <w:rPr>
          <w:b/>
          <w:bCs/>
        </w:rPr>
        <w:t>38.Paper: Informatica_2022_Enhanced Load Forecasting for Electric Vehicle Charging Stations Using a Hybrid Random Forest-Convolutional Neural Network Algorithm</w:t>
      </w:r>
    </w:p>
    <w:p w14:paraId="111683BF" w14:textId="77777777" w:rsidR="008E2AF5" w:rsidRDefault="008E2AF5" w:rsidP="006C297C"/>
    <w:p w14:paraId="62982B41" w14:textId="73C27C09" w:rsidR="008E2AF5" w:rsidRDefault="000F2C83" w:rsidP="000F2C83">
      <w:r>
        <w:t>The paper "Enhanced Load Forecasting for Electric Vehicle Charging Stations Using a Hybrid Random Forest-Convolutional Neural Network Algorithm" focuses on improving load forecasting for EV charging stations. This is crucial as the demand for efficient energy management rises with the increasing use of electric and battery-powered vehicles (BPVs). The objective is to enhance prediction accuracy by integrating random forest and convolutional neural network techniques. The study employs a hybrid algorithm that combines random forest for feature selection and CNN for recognizing patterns in load data, specifically targeting load forecasting. This research addresses the need for grid optimization and effective demand management in urban areas. Connecting to my research on "Predictive Analysis of Battery-Powered Vehicle Charging Load and Its Impact on Urban Electricity Demand in Bangladesh," these methodologies can be adapted for BPV modeling in Bangladesh. While similar studies are limited in the country, this paper provides a valuable framework by using operational data from public EV charging stations to improve load predictions.</w:t>
      </w:r>
    </w:p>
    <w:p w14:paraId="6B365A53" w14:textId="77777777" w:rsidR="000F2C83" w:rsidRDefault="000F2C83" w:rsidP="000F2C83"/>
    <w:p w14:paraId="2E6D0AED" w14:textId="77777777" w:rsidR="000F2C83" w:rsidRDefault="000F2C83" w:rsidP="000F2C83"/>
    <w:p w14:paraId="1341CF5B" w14:textId="7EAB1EF7" w:rsidR="000F2C83" w:rsidRPr="000F2C83" w:rsidRDefault="000F2C83" w:rsidP="000F2C83">
      <w:pPr>
        <w:rPr>
          <w:b/>
          <w:bCs/>
        </w:rPr>
      </w:pPr>
      <w:r w:rsidRPr="000F2C83">
        <w:rPr>
          <w:b/>
          <w:bCs/>
        </w:rPr>
        <w:t>39.Paper: Mathematics_2024_Optimizing Electric Vehicle (EV) Charging with Integrated Renewable Energy Sources- A Cloud-Based Forecasting Approach for Eco-Sustainability</w:t>
      </w:r>
    </w:p>
    <w:p w14:paraId="15CC964C" w14:textId="77777777" w:rsidR="000F2C83" w:rsidRDefault="000F2C83" w:rsidP="000F2C83"/>
    <w:p w14:paraId="1CA2303D" w14:textId="601387D5" w:rsidR="000F2C83" w:rsidRDefault="000F2C83" w:rsidP="000F2C83">
      <w:r>
        <w:t xml:space="preserve">The paper "Optimizing Electric Vehicle (EV) Charging with Integrated Renewable Energy Sources: A Cloud-Based Forecasting Approach for Eco-Sustainability" focuses on improving EV charging efficiency by integrating renewable energy through cloud-based forecasting. This is important due to the rising demand for sustainable energy solutions as EV and battery-powered vehicle (BPV) adoption increases. The objective is to enhance </w:t>
      </w:r>
      <w:r>
        <w:lastRenderedPageBreak/>
        <w:t xml:space="preserve">energy allocation and load management at charging stations. Using the </w:t>
      </w:r>
      <w:proofErr w:type="spellStart"/>
      <w:r>
        <w:t>SARLDNet</w:t>
      </w:r>
      <w:proofErr w:type="spellEnd"/>
      <w:r>
        <w:t xml:space="preserve"> deep learning architecture, the study approaches load forecasting with real-time data processing. This addresses the need for grid optimization and effective demand management in urban areas.  Relating to my research on "Predictive Analysis of Battery-Powered Vehicle Charging Load and Its Impact on Urban Electricity Demand in Bangladesh," the methodologies can be adapted for BPV modeling in Bangladesh. While similar studies are limited, this paper offers valuable insights by utilizing data from EV charging stations to improve load predictions.</w:t>
      </w:r>
    </w:p>
    <w:p w14:paraId="1B0B37C0" w14:textId="77777777" w:rsidR="000F2C83" w:rsidRDefault="000F2C83" w:rsidP="000F2C83"/>
    <w:p w14:paraId="2F31F379" w14:textId="77777777" w:rsidR="000F2C83" w:rsidRDefault="000F2C83" w:rsidP="000F2C83"/>
    <w:p w14:paraId="4A337EF2" w14:textId="77777777" w:rsidR="000F2C83" w:rsidRDefault="000F2C83" w:rsidP="000F2C83"/>
    <w:p w14:paraId="015145D1" w14:textId="702837C2" w:rsidR="000F2C83" w:rsidRPr="004B4116" w:rsidRDefault="004B4116" w:rsidP="000F2C83">
      <w:pPr>
        <w:rPr>
          <w:b/>
          <w:bCs/>
        </w:rPr>
      </w:pPr>
      <w:r w:rsidRPr="004B4116">
        <w:rPr>
          <w:b/>
          <w:bCs/>
        </w:rPr>
        <w:t>40.Paper: Journal of Intelligent &amp; Fuzzy Systems_2023_Spatial-temporal load forecasting of electric vehicle charging stations based on graph neural network</w:t>
      </w:r>
    </w:p>
    <w:p w14:paraId="7E9A9CCA" w14:textId="77777777" w:rsidR="004B4116" w:rsidRDefault="004B4116" w:rsidP="000F2C83"/>
    <w:p w14:paraId="54B88FB0" w14:textId="77777777" w:rsidR="004B4116" w:rsidRDefault="004B4116" w:rsidP="000F2C83"/>
    <w:p w14:paraId="0A07CE9D" w14:textId="4B63ED52" w:rsidR="00D54869" w:rsidRDefault="004B4116" w:rsidP="006C297C">
      <w:r w:rsidRPr="004B4116">
        <w:t>The paper "Spatial-temporal load forecasting of electric vehicle charging stations based on graph neural network" focuses on predicting EV charging loads to enhance grid stability amid rising EV adoption. It aims to develop a model that captures spatial and temporal dependencies in charging data. Using an Adaptive Spatial-temporal Graph Neural Network with Transformer (</w:t>
      </w:r>
      <w:proofErr w:type="spellStart"/>
      <w:r w:rsidRPr="004B4116">
        <w:t>ASTNet</w:t>
      </w:r>
      <w:proofErr w:type="spellEnd"/>
      <w:r w:rsidRPr="004B4116">
        <w:t>-T), the study employs graph convolutional and temporal convolutional networks for accurate forecasting. This research addresses the need for effective demand management and grid optimization. In relation to my work on "Predictive Analysis of Battery-Powered Vehicle Charging Load in Bangladesh," the findings can inform strategies for managing BPV charging loads in urban settings, as similar studies are scarce in the region. The data sources include historical charging records, which could be beneficial for similar analyses in Bangladesh's energy context.</w:t>
      </w:r>
    </w:p>
    <w:p w14:paraId="7C30F844" w14:textId="77777777" w:rsidR="004B4116" w:rsidRDefault="004B4116" w:rsidP="006C297C"/>
    <w:p w14:paraId="127AFE4F" w14:textId="77777777" w:rsidR="004B4116" w:rsidRDefault="004B4116" w:rsidP="006C297C"/>
    <w:p w14:paraId="2BCD8D3B" w14:textId="77777777" w:rsidR="000A5C74" w:rsidRDefault="000A5C74" w:rsidP="006C297C"/>
    <w:p w14:paraId="6A26994B" w14:textId="12FCA5EE" w:rsidR="004B4116" w:rsidRPr="000A5C74" w:rsidRDefault="000A5C74" w:rsidP="006C297C">
      <w:pPr>
        <w:rPr>
          <w:b/>
          <w:bCs/>
        </w:rPr>
      </w:pPr>
      <w:r w:rsidRPr="000A5C74">
        <w:rPr>
          <w:b/>
          <w:bCs/>
        </w:rPr>
        <w:t>41.Paper: IEEE Transactions_2023_A physics-informed and attention-based graph learning approach for regional electric vehicle charging demand prediction</w:t>
      </w:r>
    </w:p>
    <w:p w14:paraId="3490C9E9" w14:textId="77777777" w:rsidR="000A5C74" w:rsidRDefault="000A5C74" w:rsidP="006C297C"/>
    <w:p w14:paraId="314312A3" w14:textId="77777777" w:rsidR="000A5C74" w:rsidRDefault="000A5C74" w:rsidP="006C297C"/>
    <w:p w14:paraId="06CDBF07" w14:textId="1F1ABC48" w:rsidR="004B4116" w:rsidRDefault="000A5C74" w:rsidP="000A5C74">
      <w:r>
        <w:t>The paper "A physics-informed and attention-based graph learning approach for regional electric vehicle charging demand prediction" focuses on forecasting electric vehicle (EV) charging demands to support infrastructure management. It’s important due to the growing load on urban systems from increased EV adoption, aiming to enhance prediction accuracy with advanced modeling techniques. Using Graph Attention Networks (GAT) and Temporal Pattern Attention (TPA), the research analyzes data from over 18,000 EV charging stations in Shenzhen for real-time demand predictions. This addresses societal needs for grid optimization and efficient demand management. For my research on "Predictive Analysis of Battery-Powered Vehicle Charging Load and Its Impact on Urban Electricity Demand in Bangladesh," this paper offers insights into advanced modeling that can be adapted for Bangladesh's context. While similar studies are scarce in the country, it supports my focus on improving predictive analytics for urban electricity management.</w:t>
      </w:r>
    </w:p>
    <w:p w14:paraId="6D73A853" w14:textId="77777777" w:rsidR="006C297C" w:rsidRDefault="006C297C" w:rsidP="006C297C"/>
    <w:p w14:paraId="3331A735" w14:textId="77777777" w:rsidR="006C297C" w:rsidRDefault="006C297C" w:rsidP="002A2D3C"/>
    <w:p w14:paraId="021D7D80" w14:textId="38386639" w:rsidR="000A5C74" w:rsidRPr="000A5C74" w:rsidRDefault="000A5C74" w:rsidP="002A2D3C">
      <w:pPr>
        <w:rPr>
          <w:b/>
          <w:bCs/>
        </w:rPr>
      </w:pPr>
      <w:r w:rsidRPr="000A5C74">
        <w:rPr>
          <w:b/>
          <w:bCs/>
        </w:rPr>
        <w:t>42.Paper: 2021_Machine Learning-Based Prediction for EV Charging Station Availability and Wait-Time Estimation</w:t>
      </w:r>
    </w:p>
    <w:p w14:paraId="00EAAFCF" w14:textId="77777777" w:rsidR="000A5C74" w:rsidRDefault="000A5C74" w:rsidP="002A2D3C"/>
    <w:p w14:paraId="061F22E2" w14:textId="3639E73B" w:rsidR="000A5C74" w:rsidRDefault="007830C4" w:rsidP="007830C4">
      <w:r>
        <w:t>The paper "Machine Learning-Based Prediction for EV Charging Station Availability and Wait-Time Estimation" focuses on predicting EV charging station availability and wait times to improve user experience. This is important due to the challenges of inconsistent charging access in urban areas. The objective is to create a machine learning model that uses real-time data for accurate predictions. It employs methods like Random Forest, Linear Regression, and LSTM to analyze data on station locations and usage patterns. This research addresses societal needs for efficient demand management and optimized charging infrastructure. For my research on "Predictive Analysis of Battery-Powered Vehicle Charging Load and Its Impact on Urban Electricity Demand in Bangladesh," this paper offers insights into predictive modeling applicable to Bangladesh’s context. While similar studies are scarce, it supports my focus on enhancing charging load management and urban electricity forecasting.</w:t>
      </w:r>
    </w:p>
    <w:p w14:paraId="4A92A702" w14:textId="77777777" w:rsidR="007830C4" w:rsidRDefault="007830C4" w:rsidP="007830C4"/>
    <w:p w14:paraId="4BCA12B2" w14:textId="77777777" w:rsidR="007830C4" w:rsidRDefault="007830C4" w:rsidP="007830C4"/>
    <w:p w14:paraId="7596F36E" w14:textId="77777777" w:rsidR="007830C4" w:rsidRDefault="007830C4" w:rsidP="007830C4"/>
    <w:p w14:paraId="63B8DB0F" w14:textId="28AF9510" w:rsidR="007830C4" w:rsidRPr="00C51C5B" w:rsidRDefault="007830C4" w:rsidP="007830C4">
      <w:pPr>
        <w:rPr>
          <w:b/>
          <w:bCs/>
        </w:rPr>
      </w:pPr>
      <w:r w:rsidRPr="00C51C5B">
        <w:rPr>
          <w:b/>
          <w:bCs/>
        </w:rPr>
        <w:lastRenderedPageBreak/>
        <w:t>43.Paper:</w:t>
      </w:r>
      <w:r w:rsidR="00C51C5B" w:rsidRPr="00C51C5B">
        <w:rPr>
          <w:b/>
          <w:bCs/>
        </w:rPr>
        <w:t xml:space="preserve"> </w:t>
      </w:r>
      <w:r w:rsidR="00C51C5B" w:rsidRPr="00C51C5B">
        <w:rPr>
          <w:b/>
          <w:bCs/>
        </w:rPr>
        <w:t>World Electric Vehicle MDPI_2023_Short-Term Forecasting of Electric Vehicle Load Using Time Series, Machine Learning, and Deep Learning Techniques</w:t>
      </w:r>
    </w:p>
    <w:p w14:paraId="6F73E905" w14:textId="77777777" w:rsidR="00C51C5B" w:rsidRDefault="00C51C5B" w:rsidP="007830C4"/>
    <w:p w14:paraId="5FF3E925" w14:textId="505B70DD" w:rsidR="000A5C74" w:rsidRDefault="00C51C5B" w:rsidP="00C51C5B">
      <w:r>
        <w:t>The paper "Short-Term Forecasting of Electric Vehicle Load Using Time Series, Machine Learning, and Deep Learning Techniques" focuses on predicting EV charging loads to improve infrastructure management. This work is essential due to the rising demand for EV charging, which can strain power grids. The objective is to develop accurate forecasting models using various techniques.</w:t>
      </w:r>
      <w:r>
        <w:t xml:space="preserve"> </w:t>
      </w:r>
      <w:r>
        <w:t xml:space="preserve">The methodology includes Auto-regressive forecasting, Support Vector Regression (SVR), and Long Short-Term Memory (LSTM) models to analyze real-time charging data for reliable predictions. This research addresses societal needs for grid optimization and efficient energy distribution. </w:t>
      </w:r>
      <w:r>
        <w:t xml:space="preserve"> </w:t>
      </w:r>
      <w:r>
        <w:t>In relation to my research on "Predictive Analysis of Battery-Powered Vehicle Charging Load and Its Impact on Urban Electricity Demand in Bangladesh," this paper provides insights into forecasting techniques applicable to Bangladesh’s context. While similar studies are limited in the country, it supports my focus on enhancing urban electricity demand management for battery-powered vehicles.</w:t>
      </w:r>
    </w:p>
    <w:p w14:paraId="09D7EF99" w14:textId="77777777" w:rsidR="00C51C5B" w:rsidRDefault="00C51C5B" w:rsidP="00C51C5B"/>
    <w:p w14:paraId="36CA81CC" w14:textId="77777777" w:rsidR="00C51C5B" w:rsidRDefault="00C51C5B" w:rsidP="00C51C5B"/>
    <w:p w14:paraId="2E4C8406" w14:textId="77777777" w:rsidR="00C51C5B" w:rsidRDefault="00C51C5B" w:rsidP="00C51C5B"/>
    <w:p w14:paraId="785476AE" w14:textId="0EEB6455" w:rsidR="00C51C5B" w:rsidRPr="00C51C5B" w:rsidRDefault="00C51C5B" w:rsidP="00C51C5B">
      <w:pPr>
        <w:rPr>
          <w:b/>
          <w:bCs/>
        </w:rPr>
      </w:pPr>
      <w:r w:rsidRPr="00C51C5B">
        <w:rPr>
          <w:b/>
          <w:bCs/>
        </w:rPr>
        <w:t xml:space="preserve">44.Paper: </w:t>
      </w:r>
      <w:r w:rsidRPr="00C51C5B">
        <w:rPr>
          <w:b/>
          <w:bCs/>
        </w:rPr>
        <w:t>applsci_2024_Charging Strategies for Electric Vehicles Using a Machine Learning Load Forecasting Approach for Residential Buildings</w:t>
      </w:r>
    </w:p>
    <w:p w14:paraId="55500C39" w14:textId="77777777" w:rsidR="00C51C5B" w:rsidRDefault="00C51C5B" w:rsidP="00C51C5B"/>
    <w:p w14:paraId="4AF1CE0F" w14:textId="0F1D7DCF" w:rsidR="00C51C5B" w:rsidRDefault="00C51C5B" w:rsidP="00C51C5B">
      <w:r>
        <w:t>The paper "Charging Strategies for Electric Vehicles Using a Machine Learning Load Forecasting Approach for Residential Buildings" develops strategies to manage EV charging loads in residential areas. This work is important as rising EV adoption can strain power grids. The objective is to use machine learning for accurate load forecasting.</w:t>
      </w:r>
      <w:r>
        <w:t xml:space="preserve"> </w:t>
      </w:r>
      <w:r>
        <w:t xml:space="preserve">The methodology combines techniques like similar day selection and deep neural networks, analyzing data from 1,000 EVs in Canada. This research addresses the need for grid optimization and efficient energy use during peak times. </w:t>
      </w:r>
      <w:r>
        <w:t xml:space="preserve"> </w:t>
      </w:r>
      <w:r>
        <w:t>For my research on "Predictive Analysis of Battery-Powered Vehicle Charging Load and Its Impact on Urban Electricity Demand in Bangladesh," this paper provides insights applicable to Bangladesh’s urban energy context. While similar studies are scarce, it supports my focus on enhancing charging load management for battery-powered vehicles.</w:t>
      </w:r>
    </w:p>
    <w:p w14:paraId="7209855E" w14:textId="77777777" w:rsidR="00C51C5B" w:rsidRDefault="00C51C5B" w:rsidP="00C51C5B"/>
    <w:p w14:paraId="43D74557" w14:textId="77777777" w:rsidR="00C51C5B" w:rsidRDefault="00C51C5B" w:rsidP="00C51C5B"/>
    <w:p w14:paraId="787E0776" w14:textId="77777777" w:rsidR="00C51C5B" w:rsidRDefault="00C51C5B" w:rsidP="00C51C5B"/>
    <w:p w14:paraId="6230D794" w14:textId="68E9753F" w:rsidR="00C51C5B" w:rsidRPr="004B3A11" w:rsidRDefault="004B3A11" w:rsidP="00C51C5B">
      <w:pPr>
        <w:rPr>
          <w:b/>
          <w:bCs/>
        </w:rPr>
      </w:pPr>
      <w:r w:rsidRPr="004B3A11">
        <w:rPr>
          <w:b/>
          <w:bCs/>
        </w:rPr>
        <w:t xml:space="preserve">45.Paper: </w:t>
      </w:r>
      <w:r w:rsidRPr="004B3A11">
        <w:rPr>
          <w:b/>
          <w:bCs/>
        </w:rPr>
        <w:t>arXiv_2024_DiffPLF- A Conditional Diffusion Model for Probabilistic Forecasting of EV Charging Load</w:t>
      </w:r>
    </w:p>
    <w:p w14:paraId="4B693C83" w14:textId="70886CB7" w:rsidR="004B3A11" w:rsidRDefault="004B3A11" w:rsidP="004B3A11">
      <w:r>
        <w:t>The research paper "</w:t>
      </w:r>
      <w:proofErr w:type="spellStart"/>
      <w:r>
        <w:t>DiffPLF</w:t>
      </w:r>
      <w:proofErr w:type="spellEnd"/>
      <w:r>
        <w:t>: A Conditional Diffusion Model for Probabilistic Forecasting of EV Charging Load" focuses on developing a novel diffusion model for predicting electric vehicle (EV) charging loads. This work is crucial as the increasing penetration of EVs poses significant challenges for grid management and demand-side operations. The objective is to create a probabilistic forecasting model that accurately predicts charging demand by leveraging historical data and relevant covariates. The study employs a denoising diffusion model, which effectively captures complex temporal patterns in charging behavior.</w:t>
      </w:r>
      <w:r>
        <w:t xml:space="preserve"> </w:t>
      </w:r>
      <w:r>
        <w:t>In terms of market demand, this research addresses the need for reliable load forecasting to optimize grid operations and reduce operational costs. For my work on "Predictive Analysis of Battery-Powered Vehicle Charging Load and Its Impact on Urban Electricity Demand in Bangladesh," this paper is highly relevant. It provides a framework that could be adapted to analyze BPV charging loads in urban areas of Bangladesh, where similar challenges exist. While there may not be extensive studies on this topic in Bangladesh, this research supports the need for predictive models to enhance urban energy management and could inform future studies in our context. The data source includes historical charging demand and weather forecasts, with outputs being predictive distributions of future charging loads.</w:t>
      </w:r>
    </w:p>
    <w:p w14:paraId="3D40C430" w14:textId="77777777" w:rsidR="004B3A11" w:rsidRDefault="004B3A11" w:rsidP="004B3A11"/>
    <w:p w14:paraId="0EE2E03A" w14:textId="77777777" w:rsidR="004B3A11" w:rsidRDefault="004B3A11" w:rsidP="004B3A11"/>
    <w:p w14:paraId="70C4E38F" w14:textId="77777777" w:rsidR="004B3A11" w:rsidRDefault="004B3A11" w:rsidP="004B3A11"/>
    <w:p w14:paraId="55A89FD4" w14:textId="5741C78D" w:rsidR="004B3A11" w:rsidRPr="004B3A11" w:rsidRDefault="004B3A11" w:rsidP="004B3A11">
      <w:pPr>
        <w:rPr>
          <w:b/>
          <w:bCs/>
        </w:rPr>
      </w:pPr>
      <w:r w:rsidRPr="004B3A11">
        <w:rPr>
          <w:b/>
          <w:bCs/>
        </w:rPr>
        <w:t xml:space="preserve">46.Paper: </w:t>
      </w:r>
      <w:r w:rsidRPr="004B3A11">
        <w:rPr>
          <w:b/>
          <w:bCs/>
        </w:rPr>
        <w:t>arXiv_2024_Divide-Conquer Transformer Learning for Predicting Electric Vehicle Charging Events Using Smart Meter Data</w:t>
      </w:r>
    </w:p>
    <w:p w14:paraId="0FB20909" w14:textId="77777777" w:rsidR="004B3A11" w:rsidRDefault="004B3A11" w:rsidP="004B3A11"/>
    <w:p w14:paraId="7334D756" w14:textId="5CA1239F" w:rsidR="004B3A11" w:rsidRDefault="00F241E7" w:rsidP="00F241E7">
      <w:r>
        <w:t>The paper "Divide-Conquer Transformer Learning for Predicting Electric Vehicle Charging Events Using Smart Meter Data" focuses on predicting EV charging events using smart meter data. This work is crucial as it addresses the challenges of managing increased EV and battery-powered vehicle (BPV) adoption, which impacts grid stability. The objective is to develop a transformer-based model that accurately forecasts charging events to enhance grid management.</w:t>
      </w:r>
      <w:r>
        <w:t xml:space="preserve"> </w:t>
      </w:r>
      <w:r>
        <w:t xml:space="preserve">The methodology employs a divide-and-conquer strategy using a transformer model to analyze historical data for real-time prediction of charging events. This research fulfills the market need for improved demand management and grid </w:t>
      </w:r>
      <w:r>
        <w:lastRenderedPageBreak/>
        <w:t>optimization.</w:t>
      </w:r>
      <w:r>
        <w:t xml:space="preserve"> </w:t>
      </w:r>
      <w:r>
        <w:t>For my study on "Predictive Analysis of Battery-Powered Vehicle Charging Load and Its Impact on Urban Electricity Demand in Bangladesh," this paper provides a relevant framework for analyzing BPV charging loads in urban areas. Its findings can be applied in Bangladesh’s urban energy context, where similar studies are limited. The data source includes smart meter readings, producing predictions of future charging events.</w:t>
      </w:r>
    </w:p>
    <w:p w14:paraId="0B3734AD" w14:textId="77777777" w:rsidR="00F241E7" w:rsidRDefault="00F241E7" w:rsidP="00F241E7"/>
    <w:p w14:paraId="7D4D6B97" w14:textId="77777777" w:rsidR="00667D44" w:rsidRDefault="00667D44" w:rsidP="002A2D3C"/>
    <w:p w14:paraId="304ED171" w14:textId="75505EB8" w:rsidR="002A2D3C" w:rsidRPr="00F241E7" w:rsidRDefault="004B3A11" w:rsidP="002A2D3C">
      <w:pPr>
        <w:rPr>
          <w:b/>
          <w:bCs/>
        </w:rPr>
      </w:pPr>
      <w:r w:rsidRPr="00F241E7">
        <w:rPr>
          <w:b/>
          <w:bCs/>
        </w:rPr>
        <w:t>47.Paper:</w:t>
      </w:r>
      <w:r w:rsidR="00F241E7" w:rsidRPr="00F241E7">
        <w:rPr>
          <w:b/>
          <w:bCs/>
        </w:rPr>
        <w:t xml:space="preserve"> </w:t>
      </w:r>
      <w:r w:rsidR="00F241E7" w:rsidRPr="00F241E7">
        <w:rPr>
          <w:b/>
          <w:bCs/>
        </w:rPr>
        <w:t>process_2025_Electric Load Prediction of Electric Vehicle Charging Stations Based on Moving Average–Gated Recurrent Unit</w:t>
      </w:r>
    </w:p>
    <w:p w14:paraId="0EDF188F" w14:textId="77777777" w:rsidR="00F241E7" w:rsidRDefault="00F241E7" w:rsidP="002A2D3C"/>
    <w:p w14:paraId="6BA6971B" w14:textId="42FA2D93" w:rsidR="002A2D3C" w:rsidRDefault="00F241E7" w:rsidP="00F241E7">
      <w:r>
        <w:t>The paper "Electric Load Prediction of Electric Vehicle Charging Stations Based on Moving Average–Gated Recurrent Unit" focuses on predicting electric load at EV charging stations using a moving average and gated recurrent unit (MA-GRU) model. This research is important for managing the growing demand from electric vehicles (EVs) and battery-powered vehicles (BPVs), impacting grid stability. The objective is to create a reliable prediction model using historical load data.</w:t>
      </w:r>
      <w:r>
        <w:t xml:space="preserve"> </w:t>
      </w:r>
      <w:r>
        <w:t>The methodology employs the MA-GRU model to smooth data for accurate load forecasting, addressing the need for better grid management. For my research on "Predictive Analysis of Battery-Powered Vehicle Charging Load and Its Impact on Urban Electricity Demand in Bangladesh," this paper offers a relevant framework for analyzing BPV charging loads. Its findings can be applied in Bangladesh’s urban energy context, where similar studies are limited. The data source includes historical load data, producing forecasts of future electric loads.</w:t>
      </w:r>
    </w:p>
    <w:p w14:paraId="455B5471" w14:textId="77777777" w:rsidR="00F241E7" w:rsidRDefault="00F241E7" w:rsidP="00F241E7"/>
    <w:p w14:paraId="6C55D06C" w14:textId="77777777" w:rsidR="00F241E7" w:rsidRDefault="00F241E7" w:rsidP="00F241E7"/>
    <w:p w14:paraId="4FF1F6D0" w14:textId="77777777" w:rsidR="002A2D3C" w:rsidRDefault="002A2D3C" w:rsidP="002A2D3C"/>
    <w:p w14:paraId="770DF9F4" w14:textId="77777777" w:rsidR="002A2D3C" w:rsidRDefault="002A2D3C" w:rsidP="002A2D3C"/>
    <w:p w14:paraId="691FA401" w14:textId="295B6C41" w:rsidR="002A2D3C" w:rsidRPr="00F241E7" w:rsidRDefault="00F241E7" w:rsidP="002A2D3C">
      <w:pPr>
        <w:rPr>
          <w:b/>
          <w:bCs/>
        </w:rPr>
      </w:pPr>
      <w:r w:rsidRPr="00F241E7">
        <w:rPr>
          <w:b/>
          <w:bCs/>
        </w:rPr>
        <w:t>48.</w:t>
      </w:r>
      <w:proofErr w:type="gramStart"/>
      <w:r w:rsidRPr="00F241E7">
        <w:rPr>
          <w:b/>
          <w:bCs/>
        </w:rPr>
        <w:t>Paper :</w:t>
      </w:r>
      <w:proofErr w:type="gramEnd"/>
      <w:r w:rsidRPr="00F241E7">
        <w:rPr>
          <w:b/>
          <w:bCs/>
        </w:rPr>
        <w:t xml:space="preserve"> </w:t>
      </w:r>
      <w:r w:rsidRPr="00F241E7">
        <w:rPr>
          <w:b/>
          <w:bCs/>
        </w:rPr>
        <w:t xml:space="preserve">Elsevier_2024_Electric Vehicle charging station load forecasting with an integrated </w:t>
      </w:r>
      <w:proofErr w:type="spellStart"/>
      <w:r w:rsidRPr="00F241E7">
        <w:rPr>
          <w:b/>
          <w:bCs/>
        </w:rPr>
        <w:t>DeepBoostapproach</w:t>
      </w:r>
      <w:proofErr w:type="spellEnd"/>
    </w:p>
    <w:p w14:paraId="55277E81" w14:textId="77777777" w:rsidR="00F241E7" w:rsidRDefault="00F241E7" w:rsidP="002A2D3C"/>
    <w:p w14:paraId="465D84E7" w14:textId="3F916892" w:rsidR="00F241E7" w:rsidRDefault="00F241E7" w:rsidP="00F241E7">
      <w:r>
        <w:t xml:space="preserve">The paper "Electric Vehicle Charging Station Load Forecasting with an Integrated </w:t>
      </w:r>
      <w:proofErr w:type="spellStart"/>
      <w:r>
        <w:t>DeepBoost</w:t>
      </w:r>
      <w:proofErr w:type="spellEnd"/>
      <w:r>
        <w:t xml:space="preserve"> Approach" focuses on forecasting the load at EV charging stations using a novel </w:t>
      </w:r>
      <w:proofErr w:type="spellStart"/>
      <w:r>
        <w:t>DeepBoost</w:t>
      </w:r>
      <w:proofErr w:type="spellEnd"/>
      <w:r>
        <w:t xml:space="preserve"> methodology. This work is vital as it addresses the increasing demand for </w:t>
      </w:r>
      <w:r>
        <w:lastRenderedPageBreak/>
        <w:t>efficient charging management amid the growing adoption of electric vehicles (EVs) and battery-powered vehicles (BPVs), which can strain the grid. The objective is to enhance load forecasting accuracy to support grid stability.</w:t>
      </w:r>
      <w:r>
        <w:t xml:space="preserve"> </w:t>
      </w:r>
      <w:r>
        <w:t>The methodology integrates Long Short-Term Memory (LSTM), Extreme Gradient Boosting (</w:t>
      </w:r>
      <w:proofErr w:type="spellStart"/>
      <w:r>
        <w:t>XgBoost</w:t>
      </w:r>
      <w:proofErr w:type="spellEnd"/>
      <w:r>
        <w:t>), and Categorical Boosting (</w:t>
      </w:r>
      <w:proofErr w:type="spellStart"/>
      <w:r>
        <w:t>CatBoost</w:t>
      </w:r>
      <w:proofErr w:type="spellEnd"/>
      <w:r>
        <w:t>) to improve prediction outcomes. This research meets the market need for effective demand management and grid optimization.</w:t>
      </w:r>
      <w:r>
        <w:t xml:space="preserve"> </w:t>
      </w:r>
      <w:r>
        <w:t>For my research on "Predictive Analysis of Battery-Powered Vehicle Charging Load and Its Impact on Urban Electricity Demand in Bangladesh," this paper provides a relevant framework for analyzing BPV charging loads. Its findings have potential applications in Bangladesh’s urban energy context, where similar studies are limited. The data source includes historical charging load data, producing forecasts that can inform energy management strategies.</w:t>
      </w:r>
    </w:p>
    <w:p w14:paraId="3353C7E8" w14:textId="77777777" w:rsidR="00F241E7" w:rsidRDefault="00F241E7" w:rsidP="00F241E7"/>
    <w:p w14:paraId="2CCBF8B4" w14:textId="77777777" w:rsidR="00F241E7" w:rsidRDefault="00F241E7" w:rsidP="00F241E7"/>
    <w:p w14:paraId="281AD647" w14:textId="77777777" w:rsidR="00F241E7" w:rsidRDefault="00F241E7" w:rsidP="00F241E7"/>
    <w:p w14:paraId="09A9EA29" w14:textId="77777777" w:rsidR="00D9764E" w:rsidRDefault="00D9764E" w:rsidP="00896F2F"/>
    <w:p w14:paraId="7E43A908" w14:textId="71F9727C" w:rsidR="002A2D3C" w:rsidRPr="00D9764E" w:rsidRDefault="00D9764E" w:rsidP="00896F2F">
      <w:pPr>
        <w:rPr>
          <w:b/>
          <w:bCs/>
        </w:rPr>
      </w:pPr>
      <w:r w:rsidRPr="00D9764E">
        <w:rPr>
          <w:b/>
          <w:bCs/>
        </w:rPr>
        <w:t xml:space="preserve">49.Paper: </w:t>
      </w:r>
      <w:r w:rsidRPr="00D9764E">
        <w:rPr>
          <w:b/>
          <w:bCs/>
        </w:rPr>
        <w:t>Predicting Electric Vehicle Demand for Charging Stations- Time Series and Machine Learning Approaches</w:t>
      </w:r>
    </w:p>
    <w:p w14:paraId="51DBF072" w14:textId="77777777" w:rsidR="00D9764E" w:rsidRDefault="00D9764E" w:rsidP="00896F2F"/>
    <w:p w14:paraId="1F6F0556" w14:textId="30DB9A92" w:rsidR="00D9764E" w:rsidRDefault="00D9764E" w:rsidP="00D9764E">
      <w:r>
        <w:t>The paper "Predicting Electric Vehicle Demand for Charging Stations: Time Series and Machine Learning Approaches" focuses on forecasting EV charging demand using time series and machine learning methods. This research is important due to the rapid growth of electric vehicles (EVs) and battery-powered vehicles (BPVs), impacting energy infrastructure. The objective is to improve demand prediction accuracy for better charging station management.</w:t>
      </w:r>
      <w:r>
        <w:t xml:space="preserve"> </w:t>
      </w:r>
      <w:r>
        <w:t>The methodology includes models like Long Short-Term Memory (LSTM) and Vector Autoregressive (VAR) to analyze historical data. This approach addresses the need for effective demand management.</w:t>
      </w:r>
      <w:r>
        <w:t xml:space="preserve"> </w:t>
      </w:r>
      <w:r>
        <w:t>For my research on "Predictive Analysis of Battery-Powered Vehicle Charging Load and Its Impact on Urban Electricity Demand in Bangladesh," this paper offers relevant methodologies that can be applied to BPVs. Its findings are applicable in Bangladesh’s urban energy context, where similar studies are scarce. The data source includes EV registration and charging data, producing forecasts to aid energy planning.</w:t>
      </w:r>
    </w:p>
    <w:p w14:paraId="2EE210EF" w14:textId="77777777" w:rsidR="00D9764E" w:rsidRDefault="00D9764E" w:rsidP="00D9764E"/>
    <w:p w14:paraId="597B87A5" w14:textId="77777777" w:rsidR="00D9764E" w:rsidRDefault="00D9764E" w:rsidP="00D9764E"/>
    <w:p w14:paraId="24ED5C78" w14:textId="77777777" w:rsidR="00D9764E" w:rsidRDefault="00D9764E" w:rsidP="00D9764E"/>
    <w:p w14:paraId="6438BF09" w14:textId="77777777" w:rsidR="00D9764E" w:rsidRDefault="00D9764E" w:rsidP="00D9764E"/>
    <w:p w14:paraId="3C05B0E7" w14:textId="410126C2" w:rsidR="00D9764E" w:rsidRPr="00D9764E" w:rsidRDefault="00D9764E" w:rsidP="00D9764E">
      <w:pPr>
        <w:rPr>
          <w:b/>
          <w:bCs/>
        </w:rPr>
      </w:pPr>
      <w:r w:rsidRPr="00D9764E">
        <w:rPr>
          <w:b/>
          <w:bCs/>
        </w:rPr>
        <w:t>50.</w:t>
      </w:r>
      <w:proofErr w:type="gramStart"/>
      <w:r w:rsidRPr="00D9764E">
        <w:rPr>
          <w:b/>
          <w:bCs/>
        </w:rPr>
        <w:t>Paper :</w:t>
      </w:r>
      <w:proofErr w:type="gramEnd"/>
      <w:r w:rsidRPr="00D9764E">
        <w:rPr>
          <w:b/>
          <w:bCs/>
        </w:rPr>
        <w:t xml:space="preserve"> </w:t>
      </w:r>
      <w:r w:rsidRPr="00D9764E">
        <w:rPr>
          <w:b/>
          <w:bCs/>
        </w:rPr>
        <w:t>Sustainability_2022_Hybrid Predictive Modeling for Charging Demand Prediction of Electric Vehicles</w:t>
      </w:r>
    </w:p>
    <w:p w14:paraId="431F5C17" w14:textId="77777777" w:rsidR="00D9764E" w:rsidRDefault="00D9764E" w:rsidP="00D9764E"/>
    <w:p w14:paraId="59602D02" w14:textId="71DDE35D" w:rsidR="00D9764E" w:rsidRDefault="00D9764E" w:rsidP="00D9764E">
      <w:r>
        <w:t>The research paper "Hybrid Predictive Modeling for Charging Demand Prediction of Electric Vehicles" focuses on predicting the charging demand for electric vehicles (EVs) using a hybrid approach that combines traditional time series analysis with machine learning techniques. This work is important as the rising demand for EVs necessitates effective charging infrastructure to support their integration into the energy grid. The objective is to enhance the accuracy of charging demand predictions, vital for efficient energy manage</w:t>
      </w:r>
      <w:r>
        <w:t>-</w:t>
      </w:r>
      <w:proofErr w:type="spellStart"/>
      <w:r>
        <w:t>ment</w:t>
      </w:r>
      <w:proofErr w:type="spellEnd"/>
      <w:r>
        <w:t>. The study employs methods such as dynamic harmonic regression and machine learning models like random forest and extreme gradient boosting, approaching the problem through time series analysis to forecast charging loads. This research addresses the societal need for grid optimization and effective demand management as EV adoption increases. Connecting to my work on "Predictive Analysis of Battery-Powered Vehicle Charging Load and Its Impact on Urban Electricity Demand in Bangladesh," the findings can inform predictive models tailored for Bangladesh's urban context. The methodologies discussed could help assess the impact of battery-powered vehicles (BPVs) on urban electricity demand in Bangladesh, complementing existing studies in the country.</w:t>
      </w:r>
    </w:p>
    <w:p w14:paraId="29D296A7" w14:textId="77777777" w:rsidR="00D9764E" w:rsidRDefault="00D9764E" w:rsidP="00D9764E"/>
    <w:p w14:paraId="4BBAA6A1" w14:textId="77777777" w:rsidR="00D9764E" w:rsidRDefault="00D9764E" w:rsidP="00D9764E"/>
    <w:p w14:paraId="200056FA" w14:textId="77777777" w:rsidR="00D9764E" w:rsidRDefault="00D9764E" w:rsidP="00D9764E"/>
    <w:p w14:paraId="7A4EA642" w14:textId="77777777" w:rsidR="00D9764E" w:rsidRDefault="00D9764E" w:rsidP="00D9764E"/>
    <w:p w14:paraId="24B2948C" w14:textId="77777777" w:rsidR="00D9764E" w:rsidRDefault="00D9764E" w:rsidP="00896F2F"/>
    <w:p w14:paraId="36E4509D" w14:textId="77777777" w:rsidR="002A2D3C" w:rsidRDefault="002A2D3C" w:rsidP="00896F2F"/>
    <w:p w14:paraId="6447B811" w14:textId="77777777" w:rsidR="001801EA" w:rsidRDefault="001801EA" w:rsidP="00896F2F"/>
    <w:sectPr w:rsidR="001801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D490A"/>
    <w:multiLevelType w:val="multilevel"/>
    <w:tmpl w:val="9D8E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734F84"/>
    <w:multiLevelType w:val="multilevel"/>
    <w:tmpl w:val="917C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BF4D03"/>
    <w:multiLevelType w:val="multilevel"/>
    <w:tmpl w:val="5800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2BC41C5"/>
    <w:multiLevelType w:val="multilevel"/>
    <w:tmpl w:val="D3E6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CD29C8"/>
    <w:multiLevelType w:val="multilevel"/>
    <w:tmpl w:val="4B88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38877A4"/>
    <w:multiLevelType w:val="multilevel"/>
    <w:tmpl w:val="567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BB70342"/>
    <w:multiLevelType w:val="multilevel"/>
    <w:tmpl w:val="3808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E6D582A"/>
    <w:multiLevelType w:val="multilevel"/>
    <w:tmpl w:val="06C2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5E4192B"/>
    <w:multiLevelType w:val="multilevel"/>
    <w:tmpl w:val="956A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049785C"/>
    <w:multiLevelType w:val="multilevel"/>
    <w:tmpl w:val="8AB4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1627419">
    <w:abstractNumId w:val="8"/>
  </w:num>
  <w:num w:numId="2" w16cid:durableId="1461460002">
    <w:abstractNumId w:val="7"/>
  </w:num>
  <w:num w:numId="3" w16cid:durableId="29035207">
    <w:abstractNumId w:val="0"/>
  </w:num>
  <w:num w:numId="4" w16cid:durableId="1688169061">
    <w:abstractNumId w:val="4"/>
  </w:num>
  <w:num w:numId="5" w16cid:durableId="1549730622">
    <w:abstractNumId w:val="2"/>
  </w:num>
  <w:num w:numId="6" w16cid:durableId="648755459">
    <w:abstractNumId w:val="3"/>
  </w:num>
  <w:num w:numId="7" w16cid:durableId="568003023">
    <w:abstractNumId w:val="9"/>
  </w:num>
  <w:num w:numId="8" w16cid:durableId="482158081">
    <w:abstractNumId w:val="1"/>
  </w:num>
  <w:num w:numId="9" w16cid:durableId="1205866571">
    <w:abstractNumId w:val="5"/>
  </w:num>
  <w:num w:numId="10" w16cid:durableId="6620043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663"/>
    <w:rsid w:val="00027A5F"/>
    <w:rsid w:val="000423E6"/>
    <w:rsid w:val="00064E9C"/>
    <w:rsid w:val="000A5C74"/>
    <w:rsid w:val="000D7880"/>
    <w:rsid w:val="000F2C83"/>
    <w:rsid w:val="00122FCA"/>
    <w:rsid w:val="001801EA"/>
    <w:rsid w:val="001B3AC4"/>
    <w:rsid w:val="001D640A"/>
    <w:rsid w:val="001F4663"/>
    <w:rsid w:val="00226861"/>
    <w:rsid w:val="002356B3"/>
    <w:rsid w:val="00243959"/>
    <w:rsid w:val="00245CAB"/>
    <w:rsid w:val="00260E5D"/>
    <w:rsid w:val="00275421"/>
    <w:rsid w:val="00280B51"/>
    <w:rsid w:val="00293FD3"/>
    <w:rsid w:val="002A2D3C"/>
    <w:rsid w:val="002E7F04"/>
    <w:rsid w:val="00362DBA"/>
    <w:rsid w:val="0037237D"/>
    <w:rsid w:val="0039169C"/>
    <w:rsid w:val="004146A6"/>
    <w:rsid w:val="0043045B"/>
    <w:rsid w:val="00443602"/>
    <w:rsid w:val="004565D0"/>
    <w:rsid w:val="00457040"/>
    <w:rsid w:val="00482395"/>
    <w:rsid w:val="004B3A11"/>
    <w:rsid w:val="004B4116"/>
    <w:rsid w:val="00507118"/>
    <w:rsid w:val="0056276D"/>
    <w:rsid w:val="0058248B"/>
    <w:rsid w:val="005A0787"/>
    <w:rsid w:val="00601A40"/>
    <w:rsid w:val="00634E89"/>
    <w:rsid w:val="006364DC"/>
    <w:rsid w:val="006512E4"/>
    <w:rsid w:val="00667D44"/>
    <w:rsid w:val="006C297C"/>
    <w:rsid w:val="00725E6C"/>
    <w:rsid w:val="0078178B"/>
    <w:rsid w:val="007830C4"/>
    <w:rsid w:val="007A54F2"/>
    <w:rsid w:val="007D7C8D"/>
    <w:rsid w:val="00896F2F"/>
    <w:rsid w:val="008E2AF5"/>
    <w:rsid w:val="00930C5F"/>
    <w:rsid w:val="00942EF7"/>
    <w:rsid w:val="00953711"/>
    <w:rsid w:val="009908A4"/>
    <w:rsid w:val="009B58B5"/>
    <w:rsid w:val="009E2309"/>
    <w:rsid w:val="009E429B"/>
    <w:rsid w:val="00A12676"/>
    <w:rsid w:val="00A60116"/>
    <w:rsid w:val="00A71A7F"/>
    <w:rsid w:val="00AD72BB"/>
    <w:rsid w:val="00AF4C7F"/>
    <w:rsid w:val="00AF5804"/>
    <w:rsid w:val="00B0261F"/>
    <w:rsid w:val="00B1082E"/>
    <w:rsid w:val="00B26F34"/>
    <w:rsid w:val="00B569AA"/>
    <w:rsid w:val="00BD39FE"/>
    <w:rsid w:val="00BF559A"/>
    <w:rsid w:val="00C51C5B"/>
    <w:rsid w:val="00CE0EC5"/>
    <w:rsid w:val="00D0219C"/>
    <w:rsid w:val="00D54869"/>
    <w:rsid w:val="00D9764E"/>
    <w:rsid w:val="00DE3F8E"/>
    <w:rsid w:val="00E2588F"/>
    <w:rsid w:val="00E27FEA"/>
    <w:rsid w:val="00E659FE"/>
    <w:rsid w:val="00EF45A3"/>
    <w:rsid w:val="00F241E7"/>
    <w:rsid w:val="00F536C7"/>
    <w:rsid w:val="00F73D21"/>
    <w:rsid w:val="00FB5CEA"/>
    <w:rsid w:val="00FE4E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851F8"/>
  <w15:chartTrackingRefBased/>
  <w15:docId w15:val="{B6AD0351-3838-4AC3-984E-1E9647AC4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46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46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46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46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46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46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6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6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6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6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46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46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46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46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46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6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6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663"/>
    <w:rPr>
      <w:rFonts w:eastAsiaTheme="majorEastAsia" w:cstheme="majorBidi"/>
      <w:color w:val="272727" w:themeColor="text1" w:themeTint="D8"/>
    </w:rPr>
  </w:style>
  <w:style w:type="paragraph" w:styleId="Title">
    <w:name w:val="Title"/>
    <w:basedOn w:val="Normal"/>
    <w:next w:val="Normal"/>
    <w:link w:val="TitleChar"/>
    <w:uiPriority w:val="10"/>
    <w:qFormat/>
    <w:rsid w:val="001F46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6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6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6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663"/>
    <w:pPr>
      <w:spacing w:before="160"/>
      <w:jc w:val="center"/>
    </w:pPr>
    <w:rPr>
      <w:i/>
      <w:iCs/>
      <w:color w:val="404040" w:themeColor="text1" w:themeTint="BF"/>
    </w:rPr>
  </w:style>
  <w:style w:type="character" w:customStyle="1" w:styleId="QuoteChar">
    <w:name w:val="Quote Char"/>
    <w:basedOn w:val="DefaultParagraphFont"/>
    <w:link w:val="Quote"/>
    <w:uiPriority w:val="29"/>
    <w:rsid w:val="001F4663"/>
    <w:rPr>
      <w:i/>
      <w:iCs/>
      <w:color w:val="404040" w:themeColor="text1" w:themeTint="BF"/>
    </w:rPr>
  </w:style>
  <w:style w:type="paragraph" w:styleId="ListParagraph">
    <w:name w:val="List Paragraph"/>
    <w:basedOn w:val="Normal"/>
    <w:uiPriority w:val="34"/>
    <w:qFormat/>
    <w:rsid w:val="001F4663"/>
    <w:pPr>
      <w:ind w:left="720"/>
      <w:contextualSpacing/>
    </w:pPr>
  </w:style>
  <w:style w:type="character" w:styleId="IntenseEmphasis">
    <w:name w:val="Intense Emphasis"/>
    <w:basedOn w:val="DefaultParagraphFont"/>
    <w:uiPriority w:val="21"/>
    <w:qFormat/>
    <w:rsid w:val="001F4663"/>
    <w:rPr>
      <w:i/>
      <w:iCs/>
      <w:color w:val="0F4761" w:themeColor="accent1" w:themeShade="BF"/>
    </w:rPr>
  </w:style>
  <w:style w:type="paragraph" w:styleId="IntenseQuote">
    <w:name w:val="Intense Quote"/>
    <w:basedOn w:val="Normal"/>
    <w:next w:val="Normal"/>
    <w:link w:val="IntenseQuoteChar"/>
    <w:uiPriority w:val="30"/>
    <w:qFormat/>
    <w:rsid w:val="001F46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4663"/>
    <w:rPr>
      <w:i/>
      <w:iCs/>
      <w:color w:val="0F4761" w:themeColor="accent1" w:themeShade="BF"/>
    </w:rPr>
  </w:style>
  <w:style w:type="character" w:styleId="IntenseReference">
    <w:name w:val="Intense Reference"/>
    <w:basedOn w:val="DefaultParagraphFont"/>
    <w:uiPriority w:val="32"/>
    <w:qFormat/>
    <w:rsid w:val="001F46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643865">
      <w:bodyDiv w:val="1"/>
      <w:marLeft w:val="0"/>
      <w:marRight w:val="0"/>
      <w:marTop w:val="0"/>
      <w:marBottom w:val="0"/>
      <w:divBdr>
        <w:top w:val="none" w:sz="0" w:space="0" w:color="auto"/>
        <w:left w:val="none" w:sz="0" w:space="0" w:color="auto"/>
        <w:bottom w:val="none" w:sz="0" w:space="0" w:color="auto"/>
        <w:right w:val="none" w:sz="0" w:space="0" w:color="auto"/>
      </w:divBdr>
    </w:div>
    <w:div w:id="314921486">
      <w:bodyDiv w:val="1"/>
      <w:marLeft w:val="0"/>
      <w:marRight w:val="0"/>
      <w:marTop w:val="0"/>
      <w:marBottom w:val="0"/>
      <w:divBdr>
        <w:top w:val="none" w:sz="0" w:space="0" w:color="auto"/>
        <w:left w:val="none" w:sz="0" w:space="0" w:color="auto"/>
        <w:bottom w:val="none" w:sz="0" w:space="0" w:color="auto"/>
        <w:right w:val="none" w:sz="0" w:space="0" w:color="auto"/>
      </w:divBdr>
    </w:div>
    <w:div w:id="344090941">
      <w:bodyDiv w:val="1"/>
      <w:marLeft w:val="0"/>
      <w:marRight w:val="0"/>
      <w:marTop w:val="0"/>
      <w:marBottom w:val="0"/>
      <w:divBdr>
        <w:top w:val="none" w:sz="0" w:space="0" w:color="auto"/>
        <w:left w:val="none" w:sz="0" w:space="0" w:color="auto"/>
        <w:bottom w:val="none" w:sz="0" w:space="0" w:color="auto"/>
        <w:right w:val="none" w:sz="0" w:space="0" w:color="auto"/>
      </w:divBdr>
    </w:div>
    <w:div w:id="455490249">
      <w:bodyDiv w:val="1"/>
      <w:marLeft w:val="0"/>
      <w:marRight w:val="0"/>
      <w:marTop w:val="0"/>
      <w:marBottom w:val="0"/>
      <w:divBdr>
        <w:top w:val="none" w:sz="0" w:space="0" w:color="auto"/>
        <w:left w:val="none" w:sz="0" w:space="0" w:color="auto"/>
        <w:bottom w:val="none" w:sz="0" w:space="0" w:color="auto"/>
        <w:right w:val="none" w:sz="0" w:space="0" w:color="auto"/>
      </w:divBdr>
    </w:div>
    <w:div w:id="672496225">
      <w:bodyDiv w:val="1"/>
      <w:marLeft w:val="0"/>
      <w:marRight w:val="0"/>
      <w:marTop w:val="0"/>
      <w:marBottom w:val="0"/>
      <w:divBdr>
        <w:top w:val="none" w:sz="0" w:space="0" w:color="auto"/>
        <w:left w:val="none" w:sz="0" w:space="0" w:color="auto"/>
        <w:bottom w:val="none" w:sz="0" w:space="0" w:color="auto"/>
        <w:right w:val="none" w:sz="0" w:space="0" w:color="auto"/>
      </w:divBdr>
    </w:div>
    <w:div w:id="817264566">
      <w:bodyDiv w:val="1"/>
      <w:marLeft w:val="0"/>
      <w:marRight w:val="0"/>
      <w:marTop w:val="0"/>
      <w:marBottom w:val="0"/>
      <w:divBdr>
        <w:top w:val="none" w:sz="0" w:space="0" w:color="auto"/>
        <w:left w:val="none" w:sz="0" w:space="0" w:color="auto"/>
        <w:bottom w:val="none" w:sz="0" w:space="0" w:color="auto"/>
        <w:right w:val="none" w:sz="0" w:space="0" w:color="auto"/>
      </w:divBdr>
    </w:div>
    <w:div w:id="1355115046">
      <w:bodyDiv w:val="1"/>
      <w:marLeft w:val="0"/>
      <w:marRight w:val="0"/>
      <w:marTop w:val="0"/>
      <w:marBottom w:val="0"/>
      <w:divBdr>
        <w:top w:val="none" w:sz="0" w:space="0" w:color="auto"/>
        <w:left w:val="none" w:sz="0" w:space="0" w:color="auto"/>
        <w:bottom w:val="none" w:sz="0" w:space="0" w:color="auto"/>
        <w:right w:val="none" w:sz="0" w:space="0" w:color="auto"/>
      </w:divBdr>
    </w:div>
    <w:div w:id="1554657963">
      <w:bodyDiv w:val="1"/>
      <w:marLeft w:val="0"/>
      <w:marRight w:val="0"/>
      <w:marTop w:val="0"/>
      <w:marBottom w:val="0"/>
      <w:divBdr>
        <w:top w:val="none" w:sz="0" w:space="0" w:color="auto"/>
        <w:left w:val="none" w:sz="0" w:space="0" w:color="auto"/>
        <w:bottom w:val="none" w:sz="0" w:space="0" w:color="auto"/>
        <w:right w:val="none" w:sz="0" w:space="0" w:color="auto"/>
      </w:divBdr>
    </w:div>
    <w:div w:id="1582644289">
      <w:bodyDiv w:val="1"/>
      <w:marLeft w:val="0"/>
      <w:marRight w:val="0"/>
      <w:marTop w:val="0"/>
      <w:marBottom w:val="0"/>
      <w:divBdr>
        <w:top w:val="none" w:sz="0" w:space="0" w:color="auto"/>
        <w:left w:val="none" w:sz="0" w:space="0" w:color="auto"/>
        <w:bottom w:val="none" w:sz="0" w:space="0" w:color="auto"/>
        <w:right w:val="none" w:sz="0" w:space="0" w:color="auto"/>
      </w:divBdr>
    </w:div>
    <w:div w:id="1651981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936</TotalTime>
  <Pages>30</Pages>
  <Words>9328</Words>
  <Characters>53170</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Biswas</dc:creator>
  <cp:keywords/>
  <dc:description/>
  <cp:lastModifiedBy>Rakesh Biswas</cp:lastModifiedBy>
  <cp:revision>28</cp:revision>
  <dcterms:created xsi:type="dcterms:W3CDTF">2025-08-01T00:33:00Z</dcterms:created>
  <dcterms:modified xsi:type="dcterms:W3CDTF">2025-08-09T08:27:00Z</dcterms:modified>
</cp:coreProperties>
</file>