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CE8DA" w14:textId="77777777" w:rsidR="00820559" w:rsidRDefault="00820559">
      <w:r>
        <w:t>EXPERIMENT 18:</w:t>
      </w:r>
    </w:p>
    <w:p w14:paraId="60E8E093" w14:textId="7219E396" w:rsidR="001D5528" w:rsidRDefault="00820559">
      <w:r>
        <w:rPr>
          <w:noProof/>
        </w:rPr>
        <w:drawing>
          <wp:inline distT="0" distB="0" distL="0" distR="0" wp14:anchorId="6E4F6DC2" wp14:editId="49BDDAAC">
            <wp:extent cx="5727700" cy="3581400"/>
            <wp:effectExtent l="0" t="0" r="6350" b="0"/>
            <wp:docPr id="129948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5528" w:rsidSect="001E38DB"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59"/>
    <w:rsid w:val="001D5528"/>
    <w:rsid w:val="001E38DB"/>
    <w:rsid w:val="002C310F"/>
    <w:rsid w:val="00676A7E"/>
    <w:rsid w:val="00820559"/>
    <w:rsid w:val="00F20C46"/>
    <w:rsid w:val="00F8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FEB7B"/>
  <w15:chartTrackingRefBased/>
  <w15:docId w15:val="{62648963-6AA4-44F0-8243-306109075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 S</dc:creator>
  <cp:keywords/>
  <dc:description/>
  <cp:lastModifiedBy>KAMALI S</cp:lastModifiedBy>
  <cp:revision>1</cp:revision>
  <dcterms:created xsi:type="dcterms:W3CDTF">2026-09-01T07:44:00Z</dcterms:created>
  <dcterms:modified xsi:type="dcterms:W3CDTF">2026-09-01T07:45:00Z</dcterms:modified>
</cp:coreProperties>
</file>