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2B498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Feature Specification Document</w:t>
      </w:r>
    </w:p>
    <w:p w14:paraId="6566E882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New Roles to be Added</w:t>
      </w:r>
    </w:p>
    <w:p w14:paraId="37F2B365" w14:textId="77777777" w:rsidR="00C814F5" w:rsidRPr="00C814F5" w:rsidRDefault="00C814F5" w:rsidP="00C814F5">
      <w:pPr>
        <w:numPr>
          <w:ilvl w:val="0"/>
          <w:numId w:val="1"/>
        </w:numPr>
      </w:pPr>
      <w:r w:rsidRPr="00C814F5">
        <w:rPr>
          <w:b/>
          <w:bCs/>
        </w:rPr>
        <w:t>Super Admin</w:t>
      </w:r>
    </w:p>
    <w:p w14:paraId="74D9004E" w14:textId="77777777" w:rsidR="00C814F5" w:rsidRPr="00C814F5" w:rsidRDefault="00C814F5" w:rsidP="00C814F5">
      <w:pPr>
        <w:numPr>
          <w:ilvl w:val="0"/>
          <w:numId w:val="1"/>
        </w:numPr>
      </w:pPr>
      <w:r w:rsidRPr="00C814F5">
        <w:rPr>
          <w:b/>
          <w:bCs/>
        </w:rPr>
        <w:t>Site Admin</w:t>
      </w:r>
    </w:p>
    <w:p w14:paraId="43EDAFA4" w14:textId="77777777" w:rsidR="00C814F5" w:rsidRPr="00C814F5" w:rsidRDefault="00C814F5" w:rsidP="00C814F5">
      <w:r w:rsidRPr="00C814F5">
        <w:pict w14:anchorId="6C37A1B8">
          <v:rect id="_x0000_i1037" style="width:0;height:1.5pt" o:hralign="center" o:hrstd="t" o:hr="t" fillcolor="#a0a0a0" stroked="f"/>
        </w:pict>
      </w:r>
    </w:p>
    <w:p w14:paraId="1077F16F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Site Admin Features</w:t>
      </w:r>
    </w:p>
    <w:p w14:paraId="6475F468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1. Dashboard</w:t>
      </w:r>
    </w:p>
    <w:p w14:paraId="1C2E25C1" w14:textId="77777777" w:rsidR="00C814F5" w:rsidRPr="00C814F5" w:rsidRDefault="00C814F5" w:rsidP="00C814F5">
      <w:pPr>
        <w:numPr>
          <w:ilvl w:val="0"/>
          <w:numId w:val="2"/>
        </w:numPr>
      </w:pPr>
      <w:r w:rsidRPr="00C814F5">
        <w:t>Overview of ticket activity</w:t>
      </w:r>
    </w:p>
    <w:p w14:paraId="316B2D23" w14:textId="77777777" w:rsidR="00C814F5" w:rsidRPr="00C814F5" w:rsidRDefault="00C814F5" w:rsidP="00C814F5">
      <w:pPr>
        <w:numPr>
          <w:ilvl w:val="0"/>
          <w:numId w:val="2"/>
        </w:numPr>
      </w:pPr>
      <w:r w:rsidRPr="00C814F5">
        <w:t>Status summary: Open, In Progress, Resolved</w:t>
      </w:r>
    </w:p>
    <w:p w14:paraId="77AF7140" w14:textId="77777777" w:rsidR="00C814F5" w:rsidRPr="00C814F5" w:rsidRDefault="00C814F5" w:rsidP="00C814F5">
      <w:pPr>
        <w:numPr>
          <w:ilvl w:val="0"/>
          <w:numId w:val="2"/>
        </w:numPr>
      </w:pPr>
      <w:r w:rsidRPr="00C814F5">
        <w:t>Notifications &amp; alerts</w:t>
      </w:r>
    </w:p>
    <w:p w14:paraId="2098A6C7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 xml:space="preserve">2. My </w:t>
      </w:r>
      <w:proofErr w:type="gramStart"/>
      <w:r w:rsidRPr="00C814F5">
        <w:rPr>
          <w:b/>
          <w:bCs/>
        </w:rPr>
        <w:t>Organization</w:t>
      </w:r>
      <w:proofErr w:type="gramEnd"/>
    </w:p>
    <w:p w14:paraId="1B42E3F5" w14:textId="77777777" w:rsidR="00C814F5" w:rsidRPr="00C814F5" w:rsidRDefault="00C814F5" w:rsidP="00C814F5">
      <w:pPr>
        <w:numPr>
          <w:ilvl w:val="0"/>
          <w:numId w:val="3"/>
        </w:numPr>
      </w:pPr>
      <w:r w:rsidRPr="00C814F5">
        <w:t>Organization profile (read-only)</w:t>
      </w:r>
    </w:p>
    <w:p w14:paraId="702FE24D" w14:textId="77777777" w:rsidR="00C814F5" w:rsidRPr="00C814F5" w:rsidRDefault="00C814F5" w:rsidP="00C814F5">
      <w:pPr>
        <w:numPr>
          <w:ilvl w:val="0"/>
          <w:numId w:val="3"/>
        </w:numPr>
      </w:pPr>
      <w:r w:rsidRPr="00C814F5">
        <w:t>Site/location information (read-only)</w:t>
      </w:r>
    </w:p>
    <w:p w14:paraId="78099BEE" w14:textId="77777777" w:rsidR="00C814F5" w:rsidRPr="00C814F5" w:rsidRDefault="00C814F5" w:rsidP="00C814F5">
      <w:pPr>
        <w:numPr>
          <w:ilvl w:val="0"/>
          <w:numId w:val="3"/>
        </w:numPr>
      </w:pPr>
      <w:r w:rsidRPr="00C814F5">
        <w:t>Assigned engineers (view-only)</w:t>
      </w:r>
    </w:p>
    <w:p w14:paraId="23AFF253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3. Manage Users</w:t>
      </w:r>
    </w:p>
    <w:p w14:paraId="2FF00D2E" w14:textId="77777777" w:rsidR="00C814F5" w:rsidRPr="00C814F5" w:rsidRDefault="00C814F5" w:rsidP="00C814F5">
      <w:pPr>
        <w:numPr>
          <w:ilvl w:val="0"/>
          <w:numId w:val="4"/>
        </w:numPr>
      </w:pPr>
      <w:r w:rsidRPr="00C814F5">
        <w:t>Add, edit, or delete users</w:t>
      </w:r>
    </w:p>
    <w:p w14:paraId="27366BF0" w14:textId="77777777" w:rsidR="00C814F5" w:rsidRPr="00C814F5" w:rsidRDefault="00C814F5" w:rsidP="00C814F5">
      <w:pPr>
        <w:numPr>
          <w:ilvl w:val="0"/>
          <w:numId w:val="4"/>
        </w:numPr>
      </w:pPr>
      <w:r w:rsidRPr="00C814F5">
        <w:t>View user list</w:t>
      </w:r>
    </w:p>
    <w:p w14:paraId="6DD7A1F0" w14:textId="77777777" w:rsidR="00C814F5" w:rsidRPr="00C814F5" w:rsidRDefault="00C814F5" w:rsidP="00C814F5">
      <w:pPr>
        <w:numPr>
          <w:ilvl w:val="0"/>
          <w:numId w:val="4"/>
        </w:numPr>
      </w:pPr>
      <w:r w:rsidRPr="00C814F5">
        <w:t>Reset user passwords</w:t>
      </w:r>
    </w:p>
    <w:p w14:paraId="046C6688" w14:textId="77777777" w:rsidR="00C814F5" w:rsidRPr="00C814F5" w:rsidRDefault="00C814F5" w:rsidP="00C814F5">
      <w:pPr>
        <w:numPr>
          <w:ilvl w:val="0"/>
          <w:numId w:val="4"/>
        </w:numPr>
      </w:pPr>
      <w:r w:rsidRPr="00C814F5">
        <w:t>Filter and search users by name or email</w:t>
      </w:r>
    </w:p>
    <w:p w14:paraId="4DA62A13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4. Tickets</w:t>
      </w:r>
    </w:p>
    <w:p w14:paraId="7AA8FD5B" w14:textId="77777777" w:rsidR="00C814F5" w:rsidRPr="00C814F5" w:rsidRDefault="00C814F5" w:rsidP="00C814F5">
      <w:pPr>
        <w:numPr>
          <w:ilvl w:val="0"/>
          <w:numId w:val="5"/>
        </w:numPr>
      </w:pPr>
      <w:r w:rsidRPr="00C814F5">
        <w:t>View all tickets raised by users in the organization</w:t>
      </w:r>
    </w:p>
    <w:p w14:paraId="400C7FD3" w14:textId="77777777" w:rsidR="00C814F5" w:rsidRPr="00C814F5" w:rsidRDefault="00C814F5" w:rsidP="00C814F5">
      <w:pPr>
        <w:numPr>
          <w:ilvl w:val="0"/>
          <w:numId w:val="5"/>
        </w:numPr>
      </w:pPr>
      <w:r w:rsidRPr="00C814F5">
        <w:t>Filter tickets by:</w:t>
      </w:r>
    </w:p>
    <w:p w14:paraId="3A908D8E" w14:textId="77777777" w:rsidR="00C814F5" w:rsidRPr="00C814F5" w:rsidRDefault="00C814F5" w:rsidP="00C814F5">
      <w:pPr>
        <w:numPr>
          <w:ilvl w:val="1"/>
          <w:numId w:val="5"/>
        </w:numPr>
      </w:pPr>
      <w:r w:rsidRPr="00C814F5">
        <w:t>Status</w:t>
      </w:r>
    </w:p>
    <w:p w14:paraId="56935A80" w14:textId="77777777" w:rsidR="00C814F5" w:rsidRPr="00C814F5" w:rsidRDefault="00C814F5" w:rsidP="00C814F5">
      <w:pPr>
        <w:numPr>
          <w:ilvl w:val="1"/>
          <w:numId w:val="5"/>
        </w:numPr>
      </w:pPr>
      <w:r w:rsidRPr="00C814F5">
        <w:t>Assignee</w:t>
      </w:r>
    </w:p>
    <w:p w14:paraId="6E03B923" w14:textId="77777777" w:rsidR="00C814F5" w:rsidRPr="00C814F5" w:rsidRDefault="00C814F5" w:rsidP="00C814F5">
      <w:pPr>
        <w:numPr>
          <w:ilvl w:val="1"/>
          <w:numId w:val="5"/>
        </w:numPr>
      </w:pPr>
      <w:r w:rsidRPr="00C814F5">
        <w:t>Created date</w:t>
      </w:r>
    </w:p>
    <w:p w14:paraId="1FE26F59" w14:textId="77777777" w:rsidR="00C814F5" w:rsidRPr="00C814F5" w:rsidRDefault="00C814F5" w:rsidP="00C814F5">
      <w:pPr>
        <w:numPr>
          <w:ilvl w:val="1"/>
          <w:numId w:val="5"/>
        </w:numPr>
      </w:pPr>
      <w:r w:rsidRPr="00C814F5">
        <w:t>Department</w:t>
      </w:r>
    </w:p>
    <w:p w14:paraId="4CD67815" w14:textId="77777777" w:rsidR="00C814F5" w:rsidRPr="00C814F5" w:rsidRDefault="00C814F5" w:rsidP="00C814F5">
      <w:pPr>
        <w:numPr>
          <w:ilvl w:val="0"/>
          <w:numId w:val="5"/>
        </w:numPr>
      </w:pPr>
      <w:r w:rsidRPr="00C814F5">
        <w:lastRenderedPageBreak/>
        <w:t>View ticket history</w:t>
      </w:r>
    </w:p>
    <w:p w14:paraId="5AC993CC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5. My Tickets</w:t>
      </w:r>
    </w:p>
    <w:p w14:paraId="0237CE9B" w14:textId="77777777" w:rsidR="00C814F5" w:rsidRPr="00C814F5" w:rsidRDefault="00C814F5" w:rsidP="00C814F5">
      <w:pPr>
        <w:numPr>
          <w:ilvl w:val="0"/>
          <w:numId w:val="6"/>
        </w:numPr>
      </w:pPr>
      <w:r w:rsidRPr="00C814F5">
        <w:t>View tickets assigned to self</w:t>
      </w:r>
    </w:p>
    <w:p w14:paraId="31FDCD74" w14:textId="77777777" w:rsidR="00C814F5" w:rsidRPr="00C814F5" w:rsidRDefault="00C814F5" w:rsidP="00C814F5">
      <w:r w:rsidRPr="00C814F5">
        <w:pict w14:anchorId="2D43F9CB">
          <v:rect id="_x0000_i1038" style="width:0;height:1.5pt" o:hralign="center" o:hrstd="t" o:hr="t" fillcolor="#a0a0a0" stroked="f"/>
        </w:pict>
      </w:r>
    </w:p>
    <w:p w14:paraId="70BF9702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Super Admin Features</w:t>
      </w:r>
    </w:p>
    <w:p w14:paraId="01111D98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1. Dashboard</w:t>
      </w:r>
    </w:p>
    <w:p w14:paraId="08A8F90F" w14:textId="77777777" w:rsidR="00C814F5" w:rsidRPr="00C814F5" w:rsidRDefault="00C814F5" w:rsidP="00C814F5">
      <w:r w:rsidRPr="00C814F5">
        <w:rPr>
          <w:b/>
          <w:bCs/>
        </w:rPr>
        <w:t>Global Overview</w:t>
      </w:r>
    </w:p>
    <w:p w14:paraId="556767B3" w14:textId="77777777" w:rsidR="00C814F5" w:rsidRPr="00C814F5" w:rsidRDefault="00C814F5" w:rsidP="00C814F5">
      <w:pPr>
        <w:numPr>
          <w:ilvl w:val="0"/>
          <w:numId w:val="7"/>
        </w:numPr>
      </w:pPr>
      <w:r w:rsidRPr="00C814F5">
        <w:t>Total clients</w:t>
      </w:r>
    </w:p>
    <w:p w14:paraId="7B022CA8" w14:textId="77777777" w:rsidR="00C814F5" w:rsidRPr="00C814F5" w:rsidRDefault="00C814F5" w:rsidP="00C814F5">
      <w:pPr>
        <w:numPr>
          <w:ilvl w:val="0"/>
          <w:numId w:val="7"/>
        </w:numPr>
      </w:pPr>
      <w:r w:rsidRPr="00C814F5">
        <w:t>Active users</w:t>
      </w:r>
    </w:p>
    <w:p w14:paraId="1D781D79" w14:textId="77777777" w:rsidR="00C814F5" w:rsidRPr="00C814F5" w:rsidRDefault="00C814F5" w:rsidP="00C814F5">
      <w:pPr>
        <w:numPr>
          <w:ilvl w:val="0"/>
          <w:numId w:val="7"/>
        </w:numPr>
      </w:pPr>
      <w:r w:rsidRPr="00C814F5">
        <w:t>Ticket volume across all clients</w:t>
      </w:r>
    </w:p>
    <w:p w14:paraId="240F68ED" w14:textId="77777777" w:rsidR="00C814F5" w:rsidRPr="00C814F5" w:rsidRDefault="00C814F5" w:rsidP="00C814F5">
      <w:pPr>
        <w:numPr>
          <w:ilvl w:val="0"/>
          <w:numId w:val="7"/>
        </w:numPr>
      </w:pPr>
      <w:r w:rsidRPr="00C814F5">
        <w:t>Top 5 clients by ticket load</w:t>
      </w:r>
    </w:p>
    <w:p w14:paraId="7E3907E3" w14:textId="77777777" w:rsidR="00C814F5" w:rsidRPr="00C814F5" w:rsidRDefault="00C814F5" w:rsidP="00C814F5">
      <w:r w:rsidRPr="00C814F5">
        <w:rPr>
          <w:b/>
          <w:bCs/>
        </w:rPr>
        <w:t>Quick Actions</w:t>
      </w:r>
    </w:p>
    <w:p w14:paraId="6CF08DB7" w14:textId="77777777" w:rsidR="00C814F5" w:rsidRPr="00C814F5" w:rsidRDefault="00C814F5" w:rsidP="00C814F5">
      <w:pPr>
        <w:numPr>
          <w:ilvl w:val="0"/>
          <w:numId w:val="8"/>
        </w:numPr>
      </w:pPr>
      <w:r w:rsidRPr="00C814F5">
        <w:t>Add Admin</w:t>
      </w:r>
    </w:p>
    <w:p w14:paraId="6379A83A" w14:textId="77777777" w:rsidR="00C814F5" w:rsidRPr="00C814F5" w:rsidRDefault="00C814F5" w:rsidP="00C814F5">
      <w:pPr>
        <w:numPr>
          <w:ilvl w:val="0"/>
          <w:numId w:val="8"/>
        </w:numPr>
      </w:pPr>
      <w:r w:rsidRPr="00C814F5">
        <w:t>Create Client</w:t>
      </w:r>
    </w:p>
    <w:p w14:paraId="4D37B7EC" w14:textId="77777777" w:rsidR="00C814F5" w:rsidRPr="00C814F5" w:rsidRDefault="00C814F5" w:rsidP="00C814F5">
      <w:pPr>
        <w:numPr>
          <w:ilvl w:val="0"/>
          <w:numId w:val="8"/>
        </w:numPr>
      </w:pPr>
      <w:r w:rsidRPr="00C814F5">
        <w:t>System Settings</w:t>
      </w:r>
    </w:p>
    <w:p w14:paraId="6D97C66D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2. Admin Management</w:t>
      </w:r>
    </w:p>
    <w:p w14:paraId="72A440CD" w14:textId="77777777" w:rsidR="00C814F5" w:rsidRPr="00C814F5" w:rsidRDefault="00C814F5" w:rsidP="00C814F5">
      <w:pPr>
        <w:numPr>
          <w:ilvl w:val="0"/>
          <w:numId w:val="9"/>
        </w:numPr>
      </w:pPr>
      <w:r w:rsidRPr="00C814F5">
        <w:t>Create, edit, delete admins</w:t>
      </w:r>
    </w:p>
    <w:p w14:paraId="2256E665" w14:textId="77777777" w:rsidR="00C814F5" w:rsidRPr="00C814F5" w:rsidRDefault="00C814F5" w:rsidP="00C814F5">
      <w:pPr>
        <w:numPr>
          <w:ilvl w:val="0"/>
          <w:numId w:val="9"/>
        </w:numPr>
      </w:pPr>
      <w:r w:rsidRPr="00C814F5">
        <w:t>Assign roles (Admin, Read-only Admin, etc.)</w:t>
      </w:r>
    </w:p>
    <w:p w14:paraId="7AD17626" w14:textId="77777777" w:rsidR="00C814F5" w:rsidRPr="00C814F5" w:rsidRDefault="00C814F5" w:rsidP="00C814F5">
      <w:pPr>
        <w:numPr>
          <w:ilvl w:val="0"/>
          <w:numId w:val="9"/>
        </w:numPr>
      </w:pPr>
      <w:r w:rsidRPr="00C814F5">
        <w:t>Track login activity</w:t>
      </w:r>
    </w:p>
    <w:p w14:paraId="50AE7841" w14:textId="77777777" w:rsidR="00C814F5" w:rsidRPr="00C814F5" w:rsidRDefault="00C814F5" w:rsidP="00C814F5">
      <w:pPr>
        <w:numPr>
          <w:ilvl w:val="0"/>
          <w:numId w:val="9"/>
        </w:numPr>
      </w:pPr>
      <w:r w:rsidRPr="00C814F5">
        <w:t>Enable/disable admin accounts</w:t>
      </w:r>
    </w:p>
    <w:p w14:paraId="5048378B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3. Client &amp; Site Admin Management</w:t>
      </w:r>
    </w:p>
    <w:p w14:paraId="7D87B8D8" w14:textId="77777777" w:rsidR="00C814F5" w:rsidRPr="00C814F5" w:rsidRDefault="00C814F5" w:rsidP="00C814F5">
      <w:pPr>
        <w:numPr>
          <w:ilvl w:val="0"/>
          <w:numId w:val="10"/>
        </w:numPr>
      </w:pPr>
      <w:r w:rsidRPr="00C814F5">
        <w:t>Create, edit, delete client profiles</w:t>
      </w:r>
    </w:p>
    <w:p w14:paraId="5ACB1F24" w14:textId="77777777" w:rsidR="00C814F5" w:rsidRPr="00C814F5" w:rsidRDefault="00C814F5" w:rsidP="00C814F5">
      <w:pPr>
        <w:numPr>
          <w:ilvl w:val="0"/>
          <w:numId w:val="10"/>
        </w:numPr>
      </w:pPr>
      <w:r w:rsidRPr="00C814F5">
        <w:t>Manage sites for each client</w:t>
      </w:r>
    </w:p>
    <w:p w14:paraId="3D769ED7" w14:textId="77777777" w:rsidR="00C814F5" w:rsidRPr="00C814F5" w:rsidRDefault="00C814F5" w:rsidP="00C814F5">
      <w:pPr>
        <w:numPr>
          <w:ilvl w:val="0"/>
          <w:numId w:val="10"/>
        </w:numPr>
      </w:pPr>
      <w:r w:rsidRPr="00C814F5">
        <w:t>Assign or reassign Site Admins</w:t>
      </w:r>
    </w:p>
    <w:p w14:paraId="0AB87420" w14:textId="77777777" w:rsidR="00C814F5" w:rsidRPr="00C814F5" w:rsidRDefault="00C814F5" w:rsidP="00C814F5">
      <w:pPr>
        <w:numPr>
          <w:ilvl w:val="0"/>
          <w:numId w:val="10"/>
        </w:numPr>
      </w:pPr>
      <w:r w:rsidRPr="00C814F5">
        <w:t>View client hierarchy (Client → Site → Users)</w:t>
      </w:r>
    </w:p>
    <w:p w14:paraId="614BB72E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4. Engineer Management</w:t>
      </w:r>
    </w:p>
    <w:p w14:paraId="30BF4B76" w14:textId="77777777" w:rsidR="00C814F5" w:rsidRPr="00C814F5" w:rsidRDefault="00C814F5" w:rsidP="00C814F5">
      <w:pPr>
        <w:numPr>
          <w:ilvl w:val="0"/>
          <w:numId w:val="11"/>
        </w:numPr>
      </w:pPr>
      <w:r w:rsidRPr="00C814F5">
        <w:lastRenderedPageBreak/>
        <w:t>Global pool of engineers</w:t>
      </w:r>
    </w:p>
    <w:p w14:paraId="35BEA8FD" w14:textId="77777777" w:rsidR="00C814F5" w:rsidRPr="00C814F5" w:rsidRDefault="00C814F5" w:rsidP="00C814F5">
      <w:pPr>
        <w:numPr>
          <w:ilvl w:val="0"/>
          <w:numId w:val="11"/>
        </w:numPr>
      </w:pPr>
      <w:r w:rsidRPr="00C814F5">
        <w:t>Add, edit, delete engineers</w:t>
      </w:r>
    </w:p>
    <w:p w14:paraId="6E65B172" w14:textId="77777777" w:rsidR="00C814F5" w:rsidRPr="00C814F5" w:rsidRDefault="00C814F5" w:rsidP="00C814F5">
      <w:pPr>
        <w:numPr>
          <w:ilvl w:val="0"/>
          <w:numId w:val="11"/>
        </w:numPr>
      </w:pPr>
      <w:r w:rsidRPr="00C814F5">
        <w:t>Assign engineers to clients</w:t>
      </w:r>
    </w:p>
    <w:p w14:paraId="4E5563D1" w14:textId="77777777" w:rsidR="00C814F5" w:rsidRPr="00C814F5" w:rsidRDefault="00C814F5" w:rsidP="00C814F5">
      <w:pPr>
        <w:numPr>
          <w:ilvl w:val="0"/>
          <w:numId w:val="11"/>
        </w:numPr>
      </w:pPr>
      <w:r w:rsidRPr="00C814F5">
        <w:t>Track performance (tickets closed, average response time)</w:t>
      </w:r>
    </w:p>
    <w:p w14:paraId="3CE31714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5. User Directory (Global)</w:t>
      </w:r>
    </w:p>
    <w:p w14:paraId="6EF91F0C" w14:textId="77777777" w:rsidR="00C814F5" w:rsidRPr="00C814F5" w:rsidRDefault="00C814F5" w:rsidP="00C814F5">
      <w:pPr>
        <w:numPr>
          <w:ilvl w:val="0"/>
          <w:numId w:val="12"/>
        </w:numPr>
      </w:pPr>
      <w:r w:rsidRPr="00C814F5">
        <w:t>View/edit users from any client</w:t>
      </w:r>
    </w:p>
    <w:p w14:paraId="662905D2" w14:textId="77777777" w:rsidR="00C814F5" w:rsidRPr="00C814F5" w:rsidRDefault="00C814F5" w:rsidP="00C814F5">
      <w:pPr>
        <w:numPr>
          <w:ilvl w:val="0"/>
          <w:numId w:val="12"/>
        </w:numPr>
      </w:pPr>
      <w:r w:rsidRPr="00C814F5">
        <w:t>Reset passwords</w:t>
      </w:r>
    </w:p>
    <w:p w14:paraId="4ED129DF" w14:textId="77777777" w:rsidR="00C814F5" w:rsidRPr="00C814F5" w:rsidRDefault="00C814F5" w:rsidP="00C814F5">
      <w:pPr>
        <w:numPr>
          <w:ilvl w:val="0"/>
          <w:numId w:val="12"/>
        </w:numPr>
      </w:pPr>
      <w:r w:rsidRPr="00C814F5">
        <w:t>Deactivate users</w:t>
      </w:r>
    </w:p>
    <w:p w14:paraId="49402F05" w14:textId="77777777" w:rsidR="00C814F5" w:rsidRPr="00C814F5" w:rsidRDefault="00C814F5" w:rsidP="00C814F5">
      <w:pPr>
        <w:numPr>
          <w:ilvl w:val="0"/>
          <w:numId w:val="12"/>
        </w:numPr>
      </w:pPr>
      <w:r w:rsidRPr="00C814F5">
        <w:t>View user activity logs</w:t>
      </w:r>
    </w:p>
    <w:p w14:paraId="3E58B8F2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6. Tickets (Global View)</w:t>
      </w:r>
    </w:p>
    <w:p w14:paraId="6CBBE57E" w14:textId="77777777" w:rsidR="00C814F5" w:rsidRPr="00C814F5" w:rsidRDefault="00C814F5" w:rsidP="00C814F5">
      <w:pPr>
        <w:numPr>
          <w:ilvl w:val="0"/>
          <w:numId w:val="13"/>
        </w:numPr>
      </w:pPr>
      <w:r w:rsidRPr="00C814F5">
        <w:t>View/manage tickets across all clients</w:t>
      </w:r>
    </w:p>
    <w:p w14:paraId="7F5FFAD8" w14:textId="77777777" w:rsidR="00C814F5" w:rsidRPr="00C814F5" w:rsidRDefault="00C814F5" w:rsidP="00C814F5">
      <w:pPr>
        <w:numPr>
          <w:ilvl w:val="0"/>
          <w:numId w:val="13"/>
        </w:numPr>
      </w:pPr>
      <w:r w:rsidRPr="00C814F5">
        <w:t>Reassign engineers</w:t>
      </w:r>
    </w:p>
    <w:p w14:paraId="20273C36" w14:textId="77777777" w:rsidR="00C814F5" w:rsidRPr="00C814F5" w:rsidRDefault="00C814F5" w:rsidP="00C814F5">
      <w:pPr>
        <w:numPr>
          <w:ilvl w:val="0"/>
          <w:numId w:val="13"/>
        </w:numPr>
      </w:pPr>
      <w:r w:rsidRPr="00C814F5">
        <w:t>View escalations, ticket aging, SLA breaches</w:t>
      </w:r>
    </w:p>
    <w:p w14:paraId="1C3DB451" w14:textId="77777777" w:rsidR="00C814F5" w:rsidRPr="00C814F5" w:rsidRDefault="00C814F5" w:rsidP="00C814F5">
      <w:pPr>
        <w:numPr>
          <w:ilvl w:val="0"/>
          <w:numId w:val="13"/>
        </w:numPr>
      </w:pPr>
      <w:r w:rsidRPr="00C814F5">
        <w:t>Perform bulk operations (status updates, close tickets, etc.)</w:t>
      </w:r>
    </w:p>
    <w:p w14:paraId="063B52F5" w14:textId="77777777" w:rsidR="00C814F5" w:rsidRPr="00C814F5" w:rsidRDefault="00C814F5" w:rsidP="00C814F5">
      <w:pPr>
        <w:rPr>
          <w:b/>
          <w:bCs/>
        </w:rPr>
      </w:pPr>
      <w:r w:rsidRPr="00C814F5">
        <w:rPr>
          <w:b/>
          <w:bCs/>
        </w:rPr>
        <w:t>7. Reports &amp; Insights</w:t>
      </w:r>
    </w:p>
    <w:p w14:paraId="2CEA3814" w14:textId="77777777" w:rsidR="00C814F5" w:rsidRPr="00C814F5" w:rsidRDefault="00C814F5" w:rsidP="00C814F5">
      <w:pPr>
        <w:numPr>
          <w:ilvl w:val="0"/>
          <w:numId w:val="14"/>
        </w:numPr>
      </w:pPr>
      <w:r w:rsidRPr="00C814F5">
        <w:t>Downloadable reports (Client, Engineer, Ticket, SLA)</w:t>
      </w:r>
    </w:p>
    <w:p w14:paraId="30761E26" w14:textId="77777777" w:rsidR="00C814F5" w:rsidRPr="00C814F5" w:rsidRDefault="00C814F5" w:rsidP="00C814F5">
      <w:pPr>
        <w:numPr>
          <w:ilvl w:val="0"/>
          <w:numId w:val="14"/>
        </w:numPr>
      </w:pPr>
      <w:r w:rsidRPr="00C814F5">
        <w:t>Comparative client analysis</w:t>
      </w:r>
    </w:p>
    <w:p w14:paraId="3E6F6B33" w14:textId="77777777" w:rsidR="00C814F5" w:rsidRPr="00C814F5" w:rsidRDefault="00C814F5" w:rsidP="00C814F5">
      <w:pPr>
        <w:numPr>
          <w:ilvl w:val="0"/>
          <w:numId w:val="14"/>
        </w:numPr>
      </w:pPr>
      <w:r w:rsidRPr="00C814F5">
        <w:t>Engineer productivity tracking</w:t>
      </w:r>
    </w:p>
    <w:p w14:paraId="537063BC" w14:textId="77777777" w:rsidR="00C814F5" w:rsidRPr="00C814F5" w:rsidRDefault="00C814F5" w:rsidP="00C814F5">
      <w:pPr>
        <w:numPr>
          <w:ilvl w:val="0"/>
          <w:numId w:val="14"/>
        </w:numPr>
      </w:pPr>
      <w:r w:rsidRPr="00C814F5">
        <w:t>Filters: date range, status, tags</w:t>
      </w:r>
    </w:p>
    <w:p w14:paraId="5C9F797F" w14:textId="77777777" w:rsidR="00C814F5" w:rsidRDefault="00C814F5"/>
    <w:sectPr w:rsidR="00C8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16891"/>
    <w:multiLevelType w:val="multilevel"/>
    <w:tmpl w:val="C63A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73EC"/>
    <w:multiLevelType w:val="multilevel"/>
    <w:tmpl w:val="E26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65E77"/>
    <w:multiLevelType w:val="multilevel"/>
    <w:tmpl w:val="788A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82256"/>
    <w:multiLevelType w:val="multilevel"/>
    <w:tmpl w:val="CF2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C179D"/>
    <w:multiLevelType w:val="multilevel"/>
    <w:tmpl w:val="493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91DC0"/>
    <w:multiLevelType w:val="multilevel"/>
    <w:tmpl w:val="0E2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14B9F"/>
    <w:multiLevelType w:val="multilevel"/>
    <w:tmpl w:val="C41C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B007A"/>
    <w:multiLevelType w:val="multilevel"/>
    <w:tmpl w:val="FDF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D6C3E"/>
    <w:multiLevelType w:val="multilevel"/>
    <w:tmpl w:val="C4C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B64BE"/>
    <w:multiLevelType w:val="multilevel"/>
    <w:tmpl w:val="23C8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2688D"/>
    <w:multiLevelType w:val="multilevel"/>
    <w:tmpl w:val="4E6A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E196A"/>
    <w:multiLevelType w:val="multilevel"/>
    <w:tmpl w:val="469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1893"/>
    <w:multiLevelType w:val="multilevel"/>
    <w:tmpl w:val="E13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D797F"/>
    <w:multiLevelType w:val="multilevel"/>
    <w:tmpl w:val="A3C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17983">
    <w:abstractNumId w:val="0"/>
  </w:num>
  <w:num w:numId="2" w16cid:durableId="961225647">
    <w:abstractNumId w:val="9"/>
  </w:num>
  <w:num w:numId="3" w16cid:durableId="789669168">
    <w:abstractNumId w:val="1"/>
  </w:num>
  <w:num w:numId="4" w16cid:durableId="1786145800">
    <w:abstractNumId w:val="5"/>
  </w:num>
  <w:num w:numId="5" w16cid:durableId="1003977141">
    <w:abstractNumId w:val="4"/>
  </w:num>
  <w:num w:numId="6" w16cid:durableId="261496839">
    <w:abstractNumId w:val="11"/>
  </w:num>
  <w:num w:numId="7" w16cid:durableId="1680429692">
    <w:abstractNumId w:val="10"/>
  </w:num>
  <w:num w:numId="8" w16cid:durableId="1071000470">
    <w:abstractNumId w:val="2"/>
  </w:num>
  <w:num w:numId="9" w16cid:durableId="1818911815">
    <w:abstractNumId w:val="8"/>
  </w:num>
  <w:num w:numId="10" w16cid:durableId="56558769">
    <w:abstractNumId w:val="7"/>
  </w:num>
  <w:num w:numId="11" w16cid:durableId="1591696516">
    <w:abstractNumId w:val="3"/>
  </w:num>
  <w:num w:numId="12" w16cid:durableId="9724076">
    <w:abstractNumId w:val="13"/>
  </w:num>
  <w:num w:numId="13" w16cid:durableId="116486626">
    <w:abstractNumId w:val="12"/>
  </w:num>
  <w:num w:numId="14" w16cid:durableId="1591356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5"/>
    <w:rsid w:val="00843F7B"/>
    <w:rsid w:val="00C8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3D90"/>
  <w15:chartTrackingRefBased/>
  <w15:docId w15:val="{4956ED97-FC66-46DD-AD39-4AB59AD3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Boddu</dc:creator>
  <cp:keywords/>
  <dc:description/>
  <cp:lastModifiedBy>Rakesh Kumar Boddu</cp:lastModifiedBy>
  <cp:revision>1</cp:revision>
  <dcterms:created xsi:type="dcterms:W3CDTF">2025-07-02T14:05:00Z</dcterms:created>
  <dcterms:modified xsi:type="dcterms:W3CDTF">2025-07-02T14:05:00Z</dcterms:modified>
</cp:coreProperties>
</file>