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A392" w14:textId="0C3B6D55" w:rsidR="002C3C24" w:rsidRDefault="00403E6A" w:rsidP="007B2769">
      <w:pPr>
        <w:pStyle w:val="Heading1"/>
        <w:jc w:val="center"/>
        <w:rPr>
          <w:lang w:val="ru-RU"/>
        </w:rPr>
      </w:pPr>
      <w:r w:rsidRPr="00403E6A">
        <w:rPr>
          <w:lang w:val="ru-RU"/>
        </w:rPr>
        <w:t xml:space="preserve">Практическая работа № </w:t>
      </w:r>
      <w:r>
        <w:rPr>
          <w:lang w:val="ru-RU"/>
        </w:rPr>
        <w:t>8</w:t>
      </w:r>
      <w:r w:rsidRPr="00403E6A">
        <w:rPr>
          <w:lang w:val="ru-RU"/>
        </w:rPr>
        <w:t xml:space="preserve">. </w:t>
      </w:r>
      <w:r w:rsidR="007B2769">
        <w:rPr>
          <w:lang w:val="ru-RU"/>
        </w:rPr>
        <w:t>Интегрирование, часть 1, практическая часть</w:t>
      </w:r>
    </w:p>
    <w:p w14:paraId="67B7A4AB" w14:textId="02710C51" w:rsidR="007B2769" w:rsidRDefault="007B2769" w:rsidP="007B2769">
      <w:pPr>
        <w:rPr>
          <w:rFonts w:eastAsiaTheme="minorEastAsia"/>
          <w:lang w:val="ru-RU"/>
        </w:rPr>
      </w:pPr>
      <w:r>
        <w:rPr>
          <w:lang w:val="ru-RU"/>
        </w:rPr>
        <w:t xml:space="preserve">8.1.2.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11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11</m:t>
            </m:r>
          </m:den>
        </m:f>
        <m:r>
          <w:rPr>
            <w:rFonts w:ascii="Cambria Math" w:hAnsi="Cambria Math"/>
            <w:lang w:val="ru-RU"/>
          </w:rPr>
          <m:t>+C</m:t>
        </m:r>
      </m:oMath>
    </w:p>
    <w:p w14:paraId="45F22FC1" w14:textId="363E1255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-7</m:t>
                </m:r>
              </m:sup>
            </m:sSup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+C</m:t>
        </m:r>
      </m:oMath>
    </w:p>
    <w:p w14:paraId="06520C57" w14:textId="34EF475F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>
                <m:r>
                  <w:rPr>
                    <w:rFonts w:ascii="Cambria Math" w:hAnsi="Cambria Math"/>
                    <w:lang w:val="ru-RU"/>
                  </w:rPr>
                  <m:t>4</m:t>
                </m:r>
              </m:deg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ra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lang w:val="ru-RU"/>
              </w:rPr>
              <m:t>5</m:t>
            </m:r>
          </m:den>
        </m:f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lang w:val="ru-RU"/>
          </w:rPr>
          <m:t>+C</m:t>
        </m:r>
      </m:oMath>
    </w:p>
    <w:p w14:paraId="5A91E6AB" w14:textId="273E3910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+9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+C</m:t>
        </m:r>
      </m:oMath>
    </w:p>
    <w:p w14:paraId="191FECCA" w14:textId="7AC8CE3F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rad>
              </m:den>
            </m:f>
          </m:den>
        </m:f>
        <m:r>
          <w:rPr>
            <w:rFonts w:ascii="Cambria Math" w:hAnsi="Cambria Math"/>
            <w:lang w:val="ru-RU"/>
          </w:rPr>
          <m:t>*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lang w:val="ru-RU"/>
          </w:rPr>
          <m:t>+C=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x-1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x+1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ru-RU"/>
          </w:rPr>
          <m:t>+C</m:t>
        </m:r>
      </m:oMath>
    </w:p>
    <w:p w14:paraId="049D30FD" w14:textId="3BF11B88" w:rsidR="007B2769" w:rsidRPr="00ED122F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BBA0D18" w14:textId="7CA5BDF1" w:rsidR="0009585E" w:rsidRPr="00ED122F" w:rsidRDefault="0009585E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-6*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7D74B4C4" w14:textId="26ACD70A" w:rsidR="0009585E" w:rsidRPr="00ED122F" w:rsidRDefault="0009585E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10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-10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7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-10*4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  <w:lang w:val="ru-RU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-3*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-40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  <w:lang w:val="ru-RU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FC25022" w14:textId="70037C2E" w:rsidR="00882AEB" w:rsidRPr="00ED122F" w:rsidRDefault="006B34FF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3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50BFF0D6" w14:textId="0B7F0D24" w:rsidR="006B34FF" w:rsidRPr="00ED122F" w:rsidRDefault="006B34FF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427DB85" w14:textId="18104DAC" w:rsidR="00762CAB" w:rsidRPr="00ED122F" w:rsidRDefault="00762CAB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+4*2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4808DB6" w14:textId="7B526C24" w:rsidR="00762CAB" w:rsidRPr="00ED122F" w:rsidRDefault="00762CAB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+8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+8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4</m:t>
            </m:r>
          </m:den>
        </m:f>
        <m:r>
          <w:rPr>
            <w:rFonts w:ascii="Cambria Math" w:eastAsiaTheme="minorEastAsia" w:hAnsi="Cambria Math"/>
            <w:lang w:val="ru-RU"/>
          </w:rPr>
          <m:t>-11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>-11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40B96F1" w14:textId="354F8A69" w:rsidR="00762CAB" w:rsidRPr="00403E6A" w:rsidRDefault="00ED122F" w:rsidP="007B2769">
      <w:pPr>
        <w:rPr>
          <w:rFonts w:eastAsiaTheme="minorEastAsia"/>
          <w:iCs/>
          <w:lang w:val="ru-RU"/>
        </w:rPr>
      </w:pPr>
      <w:r w:rsidRPr="00403E6A">
        <w:rPr>
          <w:iCs/>
          <w:lang w:val="ru-RU"/>
        </w:rPr>
        <w:t xml:space="preserve">8.1.16.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ru-RU"/>
                  </w:rPr>
                  <m:t>(2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77DA64D" w14:textId="2F3B70E1" w:rsidR="00ED122F" w:rsidRPr="00403E6A" w:rsidRDefault="00ED122F" w:rsidP="007B2769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t=9x+2,x=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t-2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  <w:lang w:val="ru-RU"/>
              </w:rPr>
              <m:t>→dx=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  <w:lang w:val="ru-RU"/>
              </w:rPr>
              <m:t>dt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17</m:t>
                </m:r>
              </m:sup>
            </m:sSup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18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18*9</m:t>
            </m:r>
          </m:den>
        </m:f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18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162</m:t>
            </m:r>
          </m:den>
        </m:f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</m:oMath>
    </w:p>
    <w:p w14:paraId="7F96F946" w14:textId="3BE743EE" w:rsidR="00ED122F" w:rsidRPr="00403E6A" w:rsidRDefault="00ED122F" w:rsidP="007B2769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8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=8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-1,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8</m:t>
                </m:r>
              </m:den>
            </m:f>
            <m:r>
              <w:rPr>
                <w:rFonts w:ascii="Cambria Math" w:hAnsi="Cambria Math"/>
                <w:lang w:val="ru-RU"/>
              </w:rPr>
              <m:t>→</m:t>
            </m:r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8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594808FB" w14:textId="016502CB" w:rsidR="00ED122F" w:rsidRPr="00403E6A" w:rsidRDefault="00ED122F" w:rsidP="00ED122F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3-5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=3-5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3-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ru-RU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dt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3-5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5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5343EE4D" w14:textId="38CA0C76" w:rsidR="00ED122F" w:rsidRPr="00403E6A" w:rsidRDefault="00ED122F" w:rsidP="007B2769">
      <w:pPr>
        <w:rPr>
          <w:rFonts w:eastAsiaTheme="minorEastAsia"/>
          <w:iCs/>
          <w:lang w:val="ru-RU"/>
        </w:rPr>
      </w:pPr>
      <w:r w:rsidRPr="00403E6A">
        <w:rPr>
          <w:lang w:val="ru-RU"/>
        </w:rPr>
        <w:lastRenderedPageBreak/>
        <w:t xml:space="preserve">8.1.20.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+4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=3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+4,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-4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/>
                <w:lang w:val="ru-RU"/>
              </w:rPr>
              <m:t>→</m:t>
            </m:r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1*2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3DD9FF77" w14:textId="3F5CC1AD" w:rsidR="007D1D27" w:rsidRPr="00403E6A" w:rsidRDefault="007D1D27" w:rsidP="007B2769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8.1.21.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-25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-25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10</m:t>
            </m:r>
          </m:den>
        </m:f>
        <m:r>
          <w:rPr>
            <w:rFonts w:ascii="Cambria Math" w:hAnsi="Cambria Math"/>
            <w:lang w:val="ru-RU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+5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+5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func>
      </m:oMath>
    </w:p>
    <w:p w14:paraId="647ED932" w14:textId="790587D7" w:rsidR="007D1D27" w:rsidRPr="00403E6A" w:rsidRDefault="007D1D27" w:rsidP="007B2769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8.1.23.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ru-RU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ru-RU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e>
            </m:nary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71A51BEC" w14:textId="74E1D789" w:rsidR="001E43EE" w:rsidRPr="00403E6A" w:rsidRDefault="007D1D27" w:rsidP="001E43EE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8.1.24.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+3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+3-5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+3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+3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+3=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-3→</m:t>
            </m:r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  <w:lang w:val="ru-RU"/>
              </w:rPr>
              <m:t>=1</m:t>
            </m:r>
            <m:r>
              <w:rPr>
                <w:rFonts w:ascii="Cambria Math" w:hAnsi="Cambria Math"/>
              </w:rPr>
              <m:t>dt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-5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-5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+3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17168F0B" w14:textId="5E7A3EA8" w:rsidR="001E43EE" w:rsidRPr="00403E6A" w:rsidRDefault="001E43EE" w:rsidP="001E43EE">
      <w:pPr>
        <w:rPr>
          <w:rFonts w:eastAsiaTheme="minorEastAsia"/>
          <w:iCs/>
          <w:lang w:val="ru-RU"/>
        </w:rPr>
      </w:pPr>
      <w:r w:rsidRPr="00403E6A">
        <w:rPr>
          <w:rFonts w:eastAsiaTheme="minorEastAsia"/>
          <w:iCs/>
          <w:lang w:val="ru-RU"/>
        </w:rPr>
        <w:t xml:space="preserve">8.1.25.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-9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-9+9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-9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-9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+9*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12C28E72" w14:textId="1992B005" w:rsidR="001E43EE" w:rsidRPr="00403E6A" w:rsidRDefault="001E43EE" w:rsidP="001E43EE">
      <w:pPr>
        <w:rPr>
          <w:lang w:val="ru-RU"/>
        </w:rPr>
      </w:pPr>
      <w:r w:rsidRPr="00403E6A">
        <w:rPr>
          <w:rFonts w:eastAsiaTheme="minorEastAsia"/>
          <w:iCs/>
          <w:lang w:val="ru-RU"/>
        </w:rPr>
        <w:t xml:space="preserve">8.1.26.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  <m:r>
                  <w:rPr>
                    <w:rFonts w:ascii="Cambria Math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=-5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ctg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ru-RU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</m:oMath>
    </w:p>
    <w:p w14:paraId="21224D08" w14:textId="091D9A05" w:rsidR="007D1D27" w:rsidRPr="00403E6A" w:rsidRDefault="007D1D27" w:rsidP="007B2769">
      <w:pPr>
        <w:rPr>
          <w:rFonts w:eastAsiaTheme="minorEastAsia"/>
          <w:lang w:val="ru-RU"/>
        </w:rPr>
      </w:pPr>
    </w:p>
    <w:sectPr w:rsidR="007D1D27" w:rsidRPr="00403E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69"/>
    <w:rsid w:val="00013D9E"/>
    <w:rsid w:val="0009585E"/>
    <w:rsid w:val="001E43EE"/>
    <w:rsid w:val="00292B72"/>
    <w:rsid w:val="002C3C24"/>
    <w:rsid w:val="00347945"/>
    <w:rsid w:val="00403E6A"/>
    <w:rsid w:val="006B34FF"/>
    <w:rsid w:val="00762CAB"/>
    <w:rsid w:val="007B2769"/>
    <w:rsid w:val="007D1D27"/>
    <w:rsid w:val="00882AEB"/>
    <w:rsid w:val="00CB3669"/>
    <w:rsid w:val="00ED122F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AC41"/>
  <w15:chartTrackingRefBased/>
  <w15:docId w15:val="{39F0D9B7-4EE1-41C5-9B75-6CCFB5A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2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2020-04-19T20:17:00Z</dcterms:created>
  <dcterms:modified xsi:type="dcterms:W3CDTF">2020-10-10T18:32:00Z</dcterms:modified>
</cp:coreProperties>
</file>