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CFB9" w14:textId="14D2B980" w:rsidR="00C22CC3" w:rsidRDefault="00C22CC3">
      <w:r>
        <w:t>Question 2.a</w:t>
      </w:r>
    </w:p>
    <w:p w14:paraId="73231ACB" w14:textId="0DFC65EB" w:rsidR="00C22CC3" w:rsidRDefault="00C22CC3"/>
    <w:p w14:paraId="26DEA67D" w14:textId="2C5E2BEA" w:rsidR="00C22CC3" w:rsidRDefault="00C22CC3">
      <w:r>
        <w:t>Distribution des degrés de Caltech</w:t>
      </w:r>
    </w:p>
    <w:p w14:paraId="4DFC9360" w14:textId="77777777" w:rsidR="00C22CC3" w:rsidRDefault="00C22CC3">
      <w:r>
        <w:rPr>
          <w:noProof/>
        </w:rPr>
        <w:drawing>
          <wp:inline distT="0" distB="0" distL="0" distR="0" wp14:anchorId="11AF1984" wp14:editId="0572989A">
            <wp:extent cx="4891395" cy="3678791"/>
            <wp:effectExtent l="0" t="0" r="0" b="444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62" cy="37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150" w14:textId="53A25EE9" w:rsidR="00C22CC3" w:rsidRDefault="00C22CC3" w:rsidP="00C22CC3">
      <w:r>
        <w:t>Distribution des degrés d</w:t>
      </w:r>
      <w:r>
        <w:t>u MIT</w:t>
      </w:r>
    </w:p>
    <w:p w14:paraId="3054E438" w14:textId="171FFCB2" w:rsidR="00D9424B" w:rsidRDefault="00C22CC3">
      <w:r>
        <w:rPr>
          <w:noProof/>
        </w:rPr>
        <w:drawing>
          <wp:inline distT="0" distB="0" distL="0" distR="0" wp14:anchorId="1980C045" wp14:editId="6151A924">
            <wp:extent cx="4824095" cy="3681350"/>
            <wp:effectExtent l="0" t="0" r="1905" b="1905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72" cy="37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28E" w14:textId="77777777" w:rsidR="00C22CC3" w:rsidRDefault="00C22CC3">
      <w:r>
        <w:br w:type="page"/>
      </w:r>
    </w:p>
    <w:p w14:paraId="5399D3A1" w14:textId="3FF14DFE" w:rsidR="00C22CC3" w:rsidRDefault="00C22CC3" w:rsidP="00C22CC3">
      <w:r>
        <w:lastRenderedPageBreak/>
        <w:t xml:space="preserve">Distribution des degrés de </w:t>
      </w:r>
      <w:r>
        <w:t>Johns Hopkins</w:t>
      </w:r>
    </w:p>
    <w:p w14:paraId="4015D785" w14:textId="54DB0AE4" w:rsidR="00C22CC3" w:rsidRDefault="00C22CC3">
      <w:r>
        <w:rPr>
          <w:noProof/>
        </w:rPr>
        <w:drawing>
          <wp:inline distT="0" distB="0" distL="0" distR="0" wp14:anchorId="3A71CE0B" wp14:editId="128A4F7F">
            <wp:extent cx="4717153" cy="3650178"/>
            <wp:effectExtent l="0" t="0" r="0" b="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37" cy="37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D94F" w14:textId="561F5DC9" w:rsidR="00C22CC3" w:rsidRDefault="00C22CC3"/>
    <w:p w14:paraId="0C5DDDCF" w14:textId="0813165C" w:rsidR="00C22CC3" w:rsidRDefault="00C22CC3"/>
    <w:p w14:paraId="5F4D77D3" w14:textId="77777777" w:rsidR="00C22CC3" w:rsidRDefault="00C22CC3"/>
    <w:sectPr w:rsidR="00C22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EF"/>
    <w:rsid w:val="00013BEF"/>
    <w:rsid w:val="00A500E2"/>
    <w:rsid w:val="00AD153A"/>
    <w:rsid w:val="00C22CC3"/>
    <w:rsid w:val="00D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29A88"/>
  <w15:chartTrackingRefBased/>
  <w15:docId w15:val="{CFB80F74-521A-2841-8BED-1FE94FD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</dc:creator>
  <cp:keywords/>
  <dc:description/>
  <cp:lastModifiedBy>Nicolas HU</cp:lastModifiedBy>
  <cp:revision>2</cp:revision>
  <dcterms:created xsi:type="dcterms:W3CDTF">2023-03-16T10:44:00Z</dcterms:created>
  <dcterms:modified xsi:type="dcterms:W3CDTF">2023-03-16T10:53:00Z</dcterms:modified>
</cp:coreProperties>
</file>