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96" w:rsidRPr="00A62D96" w:rsidRDefault="00A62D96" w:rsidP="00256F71">
      <w:pPr>
        <w:spacing w:after="0" w:line="240" w:lineRule="auto"/>
        <w:rPr>
          <w:b/>
        </w:rPr>
      </w:pPr>
      <w:r w:rsidRPr="00A62D96">
        <w:rPr>
          <w:b/>
        </w:rPr>
        <w:t>What are challenges f</w:t>
      </w:r>
      <w:r w:rsidR="00ED45CC">
        <w:rPr>
          <w:b/>
        </w:rPr>
        <w:t>aced during selenium automation</w:t>
      </w:r>
      <w:r w:rsidR="00387EC5">
        <w:rPr>
          <w:b/>
        </w:rPr>
        <w:t>/</w:t>
      </w:r>
      <w:r w:rsidR="00387EC5" w:rsidRPr="00387EC5">
        <w:rPr>
          <w:b/>
        </w:rPr>
        <w:t xml:space="preserve"> </w:t>
      </w:r>
      <w:r w:rsidR="00387EC5" w:rsidRPr="00ED45CC">
        <w:rPr>
          <w:b/>
        </w:rPr>
        <w:t>disadvantages of selenium</w:t>
      </w:r>
      <w:r w:rsidR="00387EC5">
        <w:rPr>
          <w:b/>
        </w:rPr>
        <w:t xml:space="preserve">/ </w:t>
      </w:r>
      <w:r w:rsidR="00387EC5" w:rsidRPr="00ED45CC">
        <w:rPr>
          <w:b/>
        </w:rPr>
        <w:t>what are all we cannot</w:t>
      </w:r>
      <w:r w:rsidR="00387EC5">
        <w:rPr>
          <w:b/>
        </w:rPr>
        <w:t xml:space="preserve"> automate</w:t>
      </w:r>
      <w:r w:rsidRPr="00A62D96">
        <w:rPr>
          <w:b/>
        </w:rPr>
        <w:t>?</w:t>
      </w:r>
    </w:p>
    <w:p w:rsidR="00A62D96" w:rsidRDefault="00A62D96" w:rsidP="00256F71">
      <w:pPr>
        <w:spacing w:after="0" w:line="240" w:lineRule="auto"/>
      </w:pPr>
    </w:p>
    <w:p w:rsidR="00256F71" w:rsidRDefault="00256F71" w:rsidP="00256F71">
      <w:pPr>
        <w:spacing w:after="0" w:line="240" w:lineRule="auto"/>
      </w:pPr>
      <w:r>
        <w:t xml:space="preserve">1. </w:t>
      </w:r>
      <w:r w:rsidR="00A62D96" w:rsidRPr="00B71DBA">
        <w:rPr>
          <w:b/>
        </w:rPr>
        <w:t>I</w:t>
      </w:r>
      <w:r w:rsidRPr="00B71DBA">
        <w:rPr>
          <w:b/>
        </w:rPr>
        <w:t xml:space="preserve">mages or text overlapping issue cannot </w:t>
      </w:r>
      <w:r w:rsidR="00A15A4B" w:rsidRPr="00B71DBA">
        <w:rPr>
          <w:b/>
        </w:rPr>
        <w:t>verify</w:t>
      </w:r>
      <w:r w:rsidR="00A62D96" w:rsidRPr="00B71DBA">
        <w:rPr>
          <w:b/>
        </w:rPr>
        <w:t>.</w:t>
      </w:r>
    </w:p>
    <w:p w:rsidR="00256F71" w:rsidRDefault="00256F71" w:rsidP="00256F71">
      <w:pPr>
        <w:spacing w:after="0" w:line="240" w:lineRule="auto"/>
      </w:pPr>
      <w:r>
        <w:t>2. No facility</w:t>
      </w:r>
      <w:r w:rsidR="00A62D96">
        <w:t xml:space="preserve"> to capture</w:t>
      </w:r>
      <w:r>
        <w:t xml:space="preserve"> </w:t>
      </w:r>
      <w:r w:rsidRPr="00A62D96">
        <w:rPr>
          <w:b/>
        </w:rPr>
        <w:t>cap</w:t>
      </w:r>
      <w:r w:rsidR="00613666">
        <w:rPr>
          <w:b/>
        </w:rPr>
        <w:t>a</w:t>
      </w:r>
      <w:r w:rsidRPr="00A62D96">
        <w:rPr>
          <w:b/>
        </w:rPr>
        <w:t>tch and Bar code</w:t>
      </w:r>
      <w:r w:rsidR="0030665C">
        <w:rPr>
          <w:b/>
        </w:rPr>
        <w:t>.</w:t>
      </w:r>
    </w:p>
    <w:p w:rsidR="00256F71" w:rsidRDefault="00256F71" w:rsidP="00256F71">
      <w:pPr>
        <w:spacing w:after="0" w:line="240" w:lineRule="auto"/>
      </w:pPr>
      <w:r>
        <w:t xml:space="preserve">3. </w:t>
      </w:r>
      <w:r w:rsidR="00FD371F">
        <w:t>Does</w:t>
      </w:r>
      <w:r>
        <w:t xml:space="preserve"> not support </w:t>
      </w:r>
      <w:r w:rsidRPr="00457259">
        <w:rPr>
          <w:b/>
        </w:rPr>
        <w:t>non web</w:t>
      </w:r>
      <w:r w:rsidR="0048260F">
        <w:rPr>
          <w:b/>
        </w:rPr>
        <w:t xml:space="preserve"> and mobile</w:t>
      </w:r>
      <w:r w:rsidRPr="00457259">
        <w:rPr>
          <w:b/>
        </w:rPr>
        <w:t xml:space="preserve"> appl</w:t>
      </w:r>
      <w:r w:rsidR="00544C08" w:rsidRPr="00457259">
        <w:rPr>
          <w:b/>
        </w:rPr>
        <w:t>ication</w:t>
      </w:r>
      <w:r w:rsidR="00735F40">
        <w:t>.</w:t>
      </w:r>
    </w:p>
    <w:p w:rsidR="00256F71" w:rsidRDefault="00256F71" w:rsidP="00256F71">
      <w:pPr>
        <w:spacing w:after="0" w:line="240" w:lineRule="auto"/>
      </w:pPr>
      <w:r>
        <w:t xml:space="preserve">4. Open source - so there is </w:t>
      </w:r>
      <w:r w:rsidRPr="00534110">
        <w:rPr>
          <w:b/>
        </w:rPr>
        <w:t>no direct support</w:t>
      </w:r>
      <w:r w:rsidR="0030665C">
        <w:t>.</w:t>
      </w:r>
    </w:p>
    <w:p w:rsidR="00256F71" w:rsidRDefault="00256F71" w:rsidP="00256F71">
      <w:pPr>
        <w:spacing w:after="0" w:line="240" w:lineRule="auto"/>
      </w:pPr>
      <w:r>
        <w:t>5. Bitmap comparison</w:t>
      </w:r>
      <w:r w:rsidR="003A6CEB">
        <w:t xml:space="preserve"> </w:t>
      </w:r>
      <w:r w:rsidR="00B03826">
        <w:t>(</w:t>
      </w:r>
      <w:r w:rsidR="00B03826" w:rsidRPr="00A93031">
        <w:rPr>
          <w:b/>
        </w:rPr>
        <w:t>BMP</w:t>
      </w:r>
      <w:r w:rsidR="00B03826">
        <w:t>)</w:t>
      </w:r>
      <w:r>
        <w:t xml:space="preserve"> </w:t>
      </w:r>
      <w:r w:rsidR="00CF7C2D">
        <w:t>does</w:t>
      </w:r>
      <w:r>
        <w:t xml:space="preserve"> not </w:t>
      </w:r>
      <w:r w:rsidR="00470FF8">
        <w:t>support.</w:t>
      </w:r>
    </w:p>
    <w:p w:rsidR="00256F71" w:rsidRPr="007D7A65" w:rsidRDefault="00A740CB" w:rsidP="00256F71">
      <w:pPr>
        <w:spacing w:after="0" w:line="240" w:lineRule="auto"/>
        <w:rPr>
          <w:b/>
        </w:rPr>
      </w:pPr>
      <w:r>
        <w:t xml:space="preserve">6. Report: </w:t>
      </w:r>
      <w:r w:rsidRPr="007E2F83">
        <w:rPr>
          <w:b/>
        </w:rPr>
        <w:t>No reporting</w:t>
      </w:r>
      <w:r>
        <w:t xml:space="preserve"> API/capabilities</w:t>
      </w:r>
      <w:r w:rsidR="00256F71">
        <w:t xml:space="preserve"> </w:t>
      </w:r>
      <w:r w:rsidR="006B202B">
        <w:t xml:space="preserve">available </w:t>
      </w:r>
      <w:r w:rsidR="00256F71">
        <w:t>need to use 3rd part</w:t>
      </w:r>
      <w:r w:rsidR="00A2699D">
        <w:t>y tools</w:t>
      </w:r>
      <w:r w:rsidR="00256F71">
        <w:t xml:space="preserve"> </w:t>
      </w:r>
      <w:r w:rsidR="007D7A65">
        <w:t xml:space="preserve">like </w:t>
      </w:r>
      <w:r w:rsidR="00256F71" w:rsidRPr="007D7A65">
        <w:rPr>
          <w:b/>
        </w:rPr>
        <w:t>TestNG</w:t>
      </w:r>
      <w:r w:rsidR="007D7A65" w:rsidRPr="007D7A65">
        <w:rPr>
          <w:b/>
        </w:rPr>
        <w:t xml:space="preserve"> and</w:t>
      </w:r>
      <w:r w:rsidR="00256F71" w:rsidRPr="007D7A65">
        <w:rPr>
          <w:b/>
        </w:rPr>
        <w:t xml:space="preserve"> Extent reporting</w:t>
      </w:r>
    </w:p>
    <w:p w:rsidR="00256F71" w:rsidRDefault="00256F71" w:rsidP="00256F71">
      <w:pPr>
        <w:spacing w:after="0" w:line="240" w:lineRule="auto"/>
      </w:pPr>
      <w:r>
        <w:t xml:space="preserve">7. </w:t>
      </w:r>
      <w:r w:rsidRPr="00C7327C">
        <w:rPr>
          <w:b/>
        </w:rPr>
        <w:t xml:space="preserve">Need to learn native </w:t>
      </w:r>
      <w:r w:rsidR="00316F9A" w:rsidRPr="00C7327C">
        <w:rPr>
          <w:b/>
        </w:rPr>
        <w:t>programming</w:t>
      </w:r>
      <w:r w:rsidR="00316F9A">
        <w:t xml:space="preserve"> language</w:t>
      </w:r>
      <w:r>
        <w:t xml:space="preserve"> Java</w:t>
      </w:r>
      <w:r w:rsidR="00E612E9">
        <w:t>,</w:t>
      </w:r>
      <w:r>
        <w:t xml:space="preserve"> python</w:t>
      </w:r>
      <w:r w:rsidR="00E612E9">
        <w:t>, .net, PHP</w:t>
      </w:r>
      <w:r>
        <w:t xml:space="preserve"> etc</w:t>
      </w:r>
    </w:p>
    <w:p w:rsidR="00256F71" w:rsidRDefault="00256F71" w:rsidP="00256F71">
      <w:pPr>
        <w:spacing w:after="0" w:line="240" w:lineRule="auto"/>
      </w:pPr>
      <w:r>
        <w:t xml:space="preserve">8. </w:t>
      </w:r>
      <w:r w:rsidRPr="003D5AB7">
        <w:rPr>
          <w:b/>
        </w:rPr>
        <w:t>Difficult</w:t>
      </w:r>
      <w:r>
        <w:t xml:space="preserve"> to identify dynamic object (</w:t>
      </w:r>
      <w:r w:rsidRPr="003D5AB7">
        <w:rPr>
          <w:b/>
        </w:rPr>
        <w:t>dynamic Xpath</w:t>
      </w:r>
      <w:r>
        <w:t>).</w:t>
      </w:r>
    </w:p>
    <w:p w:rsidR="00256F71" w:rsidRDefault="00256F71" w:rsidP="00256F71">
      <w:pPr>
        <w:spacing w:after="0" w:line="240" w:lineRule="auto"/>
      </w:pPr>
      <w:r>
        <w:t xml:space="preserve">9. </w:t>
      </w:r>
      <w:r w:rsidRPr="00922622">
        <w:rPr>
          <w:b/>
        </w:rPr>
        <w:t>Working with frame</w:t>
      </w:r>
      <w:r>
        <w:t xml:space="preserve"> (ex: in ecommerce more than 10 frames jumping </w:t>
      </w:r>
      <w:r w:rsidR="004F1CC7">
        <w:t xml:space="preserve">one frame to other </w:t>
      </w:r>
      <w:r>
        <w:t>or coming back it's difficult).</w:t>
      </w:r>
    </w:p>
    <w:p w:rsidR="00256F71" w:rsidRDefault="00625ADE" w:rsidP="00256F71">
      <w:pPr>
        <w:spacing w:after="0" w:line="240" w:lineRule="auto"/>
      </w:pPr>
      <w:r>
        <w:t>//</w:t>
      </w:r>
      <w:r w:rsidR="00256F71">
        <w:t xml:space="preserve">10. </w:t>
      </w:r>
      <w:r w:rsidR="00B63879">
        <w:t>JavaScript</w:t>
      </w:r>
      <w:r w:rsidR="00256F71">
        <w:t xml:space="preserve"> sandbox, flash and HTML-5 are all preset problems.</w:t>
      </w:r>
    </w:p>
    <w:p w:rsidR="00256F71" w:rsidRDefault="00256F71" w:rsidP="00256F71">
      <w:pPr>
        <w:spacing w:after="0" w:line="240" w:lineRule="auto"/>
      </w:pPr>
      <w:r>
        <w:t xml:space="preserve">11. </w:t>
      </w:r>
      <w:r w:rsidR="00387EC5" w:rsidRPr="00BC48EC">
        <w:rPr>
          <w:b/>
        </w:rPr>
        <w:t>Dealing</w:t>
      </w:r>
      <w:r w:rsidRPr="0008243E">
        <w:rPr>
          <w:b/>
        </w:rPr>
        <w:t xml:space="preserve"> with pop-up </w:t>
      </w:r>
      <w:r>
        <w:t xml:space="preserve">never know what kind of pop-up </w:t>
      </w:r>
      <w:r w:rsidR="00ED35A8">
        <w:t>will</w:t>
      </w:r>
      <w:r>
        <w:t xml:space="preserve"> </w:t>
      </w:r>
      <w:r w:rsidR="00810FD4">
        <w:t>be (</w:t>
      </w:r>
      <w:r>
        <w:t>java script, wind pop-up, model pop-up</w:t>
      </w:r>
      <w:r w:rsidR="00B05059">
        <w:t xml:space="preserve"> or</w:t>
      </w:r>
      <w:r>
        <w:t xml:space="preserve"> browser pop-up)</w:t>
      </w:r>
    </w:p>
    <w:p w:rsidR="00256F71" w:rsidRDefault="00256F71" w:rsidP="00256F71">
      <w:pPr>
        <w:spacing w:after="0" w:line="240" w:lineRule="auto"/>
      </w:pPr>
      <w:r>
        <w:t>12</w:t>
      </w:r>
      <w:r w:rsidR="003A313D" w:rsidRPr="00E85186">
        <w:rPr>
          <w:b/>
        </w:rPr>
        <w:t>. *</w:t>
      </w:r>
      <w:r w:rsidRPr="00E85186">
        <w:rPr>
          <w:b/>
        </w:rPr>
        <w:t>** Time out resulting from synchronization problem:</w:t>
      </w:r>
      <w:r>
        <w:t xml:space="preserve"> </w:t>
      </w:r>
    </w:p>
    <w:p w:rsidR="00256F71" w:rsidRDefault="00A557BF" w:rsidP="00256F71">
      <w:pPr>
        <w:spacing w:after="0" w:line="240" w:lineRule="auto"/>
      </w:pPr>
      <w:r>
        <w:t>When</w:t>
      </w:r>
      <w:r w:rsidR="00256F71">
        <w:t xml:space="preserve"> to use </w:t>
      </w:r>
      <w:r w:rsidR="00256F71" w:rsidRPr="00386C5E">
        <w:rPr>
          <w:b/>
        </w:rPr>
        <w:t>implicit wait, explicit wait</w:t>
      </w:r>
      <w:r w:rsidR="00256F71">
        <w:t xml:space="preserve"> sometime explicit wait also </w:t>
      </w:r>
      <w:r w:rsidR="0037714F">
        <w:t xml:space="preserve">does </w:t>
      </w:r>
      <w:r w:rsidR="008C6C56">
        <w:t>not works</w:t>
      </w:r>
      <w:r w:rsidR="00256F71">
        <w:t xml:space="preserve"> need to use </w:t>
      </w:r>
      <w:r w:rsidR="00256F71" w:rsidRPr="00386C5E">
        <w:rPr>
          <w:b/>
        </w:rPr>
        <w:t>JavaScriptExecutor</w:t>
      </w:r>
      <w:r w:rsidR="003B1279">
        <w:t xml:space="preserve"> also </w:t>
      </w:r>
      <w:r w:rsidR="00256F71">
        <w:t xml:space="preserve">need to check element </w:t>
      </w:r>
      <w:r w:rsidR="00256F71" w:rsidRPr="00EE6B6B">
        <w:rPr>
          <w:b/>
        </w:rPr>
        <w:t>is present</w:t>
      </w:r>
      <w:r w:rsidR="00256F71">
        <w:t>,</w:t>
      </w:r>
      <w:r w:rsidR="00EE6B6B">
        <w:t xml:space="preserve"> </w:t>
      </w:r>
      <w:r w:rsidR="00EE6B6B" w:rsidRPr="00EE6B6B">
        <w:rPr>
          <w:b/>
        </w:rPr>
        <w:t>is enabled and is selected</w:t>
      </w:r>
      <w:r w:rsidR="00256F71">
        <w:t xml:space="preserve"> we will get StaleElementException, ElementNotFoudException, ElementNotVisibleException where</w:t>
      </w:r>
    </w:p>
    <w:p w:rsidR="00256F71" w:rsidRPr="00743D46" w:rsidRDefault="00C14E7A" w:rsidP="00256F71">
      <w:pPr>
        <w:spacing w:after="0" w:line="240" w:lineRule="auto"/>
        <w:rPr>
          <w:b/>
        </w:rPr>
      </w:pPr>
      <w:r>
        <w:t>We must</w:t>
      </w:r>
      <w:r w:rsidR="00256F71">
        <w:t xml:space="preserve"> know how to use implicit, explicit, fluent wait then JavaScriptExecutor is the solution where we should </w:t>
      </w:r>
      <w:r w:rsidR="00256F71" w:rsidRPr="00743D46">
        <w:rPr>
          <w:b/>
        </w:rPr>
        <w:t>never use Thread.sleep().</w:t>
      </w:r>
    </w:p>
    <w:p w:rsidR="00256F71" w:rsidRDefault="00256F71" w:rsidP="00256F71">
      <w:pPr>
        <w:spacing w:after="0" w:line="240" w:lineRule="auto"/>
      </w:pPr>
      <w:r>
        <w:t xml:space="preserve">13. </w:t>
      </w:r>
      <w:r w:rsidR="00816D63" w:rsidRPr="00BC15B6">
        <w:rPr>
          <w:b/>
        </w:rPr>
        <w:t>C</w:t>
      </w:r>
      <w:r w:rsidRPr="00BC15B6">
        <w:rPr>
          <w:b/>
        </w:rPr>
        <w:t xml:space="preserve">ross </w:t>
      </w:r>
      <w:r w:rsidR="00FC54CB" w:rsidRPr="00BC15B6">
        <w:rPr>
          <w:b/>
        </w:rPr>
        <w:t>browser</w:t>
      </w:r>
      <w:r w:rsidRPr="00BC15B6">
        <w:rPr>
          <w:b/>
        </w:rPr>
        <w:t xml:space="preserve"> testing issue</w:t>
      </w:r>
      <w:r>
        <w:t>, 500 TC execting on chrome then need to exected all on other browser.</w:t>
      </w:r>
    </w:p>
    <w:p w:rsidR="008F4A67" w:rsidRDefault="00256F71" w:rsidP="00256F71">
      <w:pPr>
        <w:spacing w:after="0" w:line="240" w:lineRule="auto"/>
      </w:pPr>
      <w:r>
        <w:t>14</w:t>
      </w:r>
      <w:r w:rsidRPr="00CE69D0">
        <w:rPr>
          <w:b/>
        </w:rPr>
        <w:t>. Handling Ajax Components:</w:t>
      </w:r>
      <w:r w:rsidR="00A23011">
        <w:t xml:space="preserve"> Asynchronous</w:t>
      </w:r>
      <w:r>
        <w:t xml:space="preserve"> call </w:t>
      </w:r>
    </w:p>
    <w:p w:rsidR="00256F71" w:rsidRDefault="004759B1" w:rsidP="00256F71">
      <w:pPr>
        <w:spacing w:after="0" w:line="240" w:lineRule="auto"/>
      </w:pPr>
      <w:r>
        <w:t>Example</w:t>
      </w:r>
      <w:r w:rsidR="00256F71">
        <w:t>: on home page 2 dropdown</w:t>
      </w:r>
    </w:p>
    <w:p w:rsidR="00256F71" w:rsidRDefault="00256F71" w:rsidP="00256F71">
      <w:pPr>
        <w:spacing w:after="0" w:line="240" w:lineRule="auto"/>
      </w:pPr>
      <w:r>
        <w:t>Country: USA</w:t>
      </w:r>
    </w:p>
    <w:p w:rsidR="00256F71" w:rsidRDefault="00256F71" w:rsidP="00256F71">
      <w:pPr>
        <w:spacing w:after="0" w:line="240" w:lineRule="auto"/>
      </w:pPr>
      <w:r>
        <w:t>State: California</w:t>
      </w:r>
    </w:p>
    <w:p w:rsidR="0086556C" w:rsidRDefault="005A2EB7" w:rsidP="00256F71">
      <w:pPr>
        <w:spacing w:after="0" w:line="240" w:lineRule="auto"/>
      </w:pPr>
      <w:r>
        <w:t>On</w:t>
      </w:r>
      <w:r w:rsidR="00256F71">
        <w:t xml:space="preserve"> changing country INDIA </w:t>
      </w:r>
      <w:r w:rsidR="00200DFB">
        <w:t>then</w:t>
      </w:r>
      <w:r w:rsidR="00256F71">
        <w:t xml:space="preserve"> a valid wait need to reset the state dropdown and indian state sometime the USA state only </w:t>
      </w:r>
      <w:r w:rsidR="00200DFB">
        <w:t>displayed</w:t>
      </w:r>
      <w:r w:rsidR="00256F71">
        <w:t>.</w:t>
      </w:r>
    </w:p>
    <w:p w:rsidR="00ED45CC" w:rsidRPr="00ED45CC" w:rsidRDefault="00ED45CC" w:rsidP="00256F71">
      <w:pPr>
        <w:spacing w:after="0" w:line="240" w:lineRule="auto"/>
        <w:rPr>
          <w:b/>
        </w:rPr>
      </w:pPr>
    </w:p>
    <w:p w:rsidR="00ED45CC" w:rsidRDefault="00ED45CC" w:rsidP="00256F71">
      <w:pPr>
        <w:spacing w:after="0" w:line="240" w:lineRule="auto"/>
        <w:rPr>
          <w:b/>
        </w:rPr>
      </w:pPr>
      <w:r w:rsidRPr="00ED45CC">
        <w:rPr>
          <w:b/>
        </w:rPr>
        <w:t>What are disadvantages of selenium/ what are all we cannot</w:t>
      </w:r>
      <w:r w:rsidR="00CF7929">
        <w:rPr>
          <w:b/>
        </w:rPr>
        <w:t xml:space="preserve"> automate</w:t>
      </w:r>
      <w:r w:rsidRPr="00ED45CC">
        <w:rPr>
          <w:b/>
        </w:rPr>
        <w:t>?</w:t>
      </w:r>
    </w:p>
    <w:p w:rsidR="00CF7929" w:rsidRDefault="00CF7929" w:rsidP="00256F71">
      <w:pPr>
        <w:spacing w:after="0" w:line="240" w:lineRule="auto"/>
        <w:rPr>
          <w:b/>
        </w:rPr>
      </w:pPr>
    </w:p>
    <w:p w:rsidR="00CF7929" w:rsidRDefault="00CF7929" w:rsidP="00CF7929">
      <w:pPr>
        <w:spacing w:after="0" w:line="240" w:lineRule="auto"/>
      </w:pPr>
      <w:r>
        <w:t xml:space="preserve">1. </w:t>
      </w:r>
      <w:r w:rsidRPr="00B6097B">
        <w:rPr>
          <w:b/>
        </w:rPr>
        <w:t>Images or text overlapping issue</w:t>
      </w:r>
      <w:r>
        <w:t xml:space="preserve"> cannot verified.</w:t>
      </w:r>
    </w:p>
    <w:p w:rsidR="00CF7929" w:rsidRDefault="00CF7929" w:rsidP="00CF7929">
      <w:pPr>
        <w:spacing w:after="0" w:line="240" w:lineRule="auto"/>
      </w:pPr>
      <w:r>
        <w:t xml:space="preserve">2. No facility to capture </w:t>
      </w:r>
      <w:r w:rsidRPr="00A62D96">
        <w:rPr>
          <w:b/>
        </w:rPr>
        <w:t>cap</w:t>
      </w:r>
      <w:r w:rsidR="002E68FD">
        <w:rPr>
          <w:b/>
        </w:rPr>
        <w:t>a</w:t>
      </w:r>
      <w:r w:rsidRPr="00A62D96">
        <w:rPr>
          <w:b/>
        </w:rPr>
        <w:t>tch and Bar code</w:t>
      </w:r>
      <w:r>
        <w:rPr>
          <w:b/>
        </w:rPr>
        <w:t>.</w:t>
      </w:r>
    </w:p>
    <w:p w:rsidR="00CF7929" w:rsidRDefault="00CF7929" w:rsidP="00CF7929">
      <w:pPr>
        <w:spacing w:after="0" w:line="240" w:lineRule="auto"/>
      </w:pPr>
      <w:r>
        <w:t xml:space="preserve">3. Does not support </w:t>
      </w:r>
      <w:r w:rsidRPr="00CD4C1B">
        <w:rPr>
          <w:b/>
        </w:rPr>
        <w:t xml:space="preserve">non web </w:t>
      </w:r>
      <w:r w:rsidR="009F033C" w:rsidRPr="00CD4C1B">
        <w:rPr>
          <w:b/>
        </w:rPr>
        <w:t>application.</w:t>
      </w:r>
    </w:p>
    <w:p w:rsidR="00C200F8" w:rsidRDefault="00C200F8" w:rsidP="00CF7929">
      <w:pPr>
        <w:spacing w:after="0" w:line="240" w:lineRule="auto"/>
      </w:pPr>
      <w:r>
        <w:t xml:space="preserve">4. Selenium will support </w:t>
      </w:r>
      <w:r w:rsidRPr="00CD4C1B">
        <w:rPr>
          <w:b/>
        </w:rPr>
        <w:t>mobile application.</w:t>
      </w:r>
    </w:p>
    <w:p w:rsidR="00CF7929" w:rsidRPr="005440BB" w:rsidRDefault="005440BB" w:rsidP="00256F71">
      <w:pPr>
        <w:spacing w:after="0" w:line="240" w:lineRule="auto"/>
      </w:pPr>
      <w:r>
        <w:t xml:space="preserve">5. Report: </w:t>
      </w:r>
      <w:r w:rsidRPr="007E2F83">
        <w:rPr>
          <w:b/>
        </w:rPr>
        <w:t>No</w:t>
      </w:r>
      <w:r w:rsidR="00E90F42">
        <w:rPr>
          <w:b/>
        </w:rPr>
        <w:t xml:space="preserve"> direct</w:t>
      </w:r>
      <w:r w:rsidRPr="007E2F83">
        <w:rPr>
          <w:b/>
        </w:rPr>
        <w:t xml:space="preserve"> reporting</w:t>
      </w:r>
      <w:r>
        <w:t xml:space="preserve"> API/capabilities</w:t>
      </w:r>
      <w:r w:rsidR="006B202B">
        <w:t xml:space="preserve"> available</w:t>
      </w:r>
      <w:r>
        <w:t xml:space="preserve"> need to use 3rd party tools like </w:t>
      </w:r>
      <w:r w:rsidRPr="007D7A65">
        <w:rPr>
          <w:b/>
        </w:rPr>
        <w:t>TestNG and Extent reporting</w:t>
      </w:r>
    </w:p>
    <w:sectPr w:rsidR="00CF7929" w:rsidRPr="005440BB" w:rsidSect="0090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56F71"/>
    <w:rsid w:val="00015FDA"/>
    <w:rsid w:val="000564CE"/>
    <w:rsid w:val="000804F5"/>
    <w:rsid w:val="0008243E"/>
    <w:rsid w:val="00110344"/>
    <w:rsid w:val="0011578C"/>
    <w:rsid w:val="00130756"/>
    <w:rsid w:val="00136318"/>
    <w:rsid w:val="00142B18"/>
    <w:rsid w:val="0015698E"/>
    <w:rsid w:val="001B691C"/>
    <w:rsid w:val="001E10B7"/>
    <w:rsid w:val="00200DFB"/>
    <w:rsid w:val="00227A67"/>
    <w:rsid w:val="002319E6"/>
    <w:rsid w:val="00256F71"/>
    <w:rsid w:val="00271A0F"/>
    <w:rsid w:val="002D41DC"/>
    <w:rsid w:val="002E68FD"/>
    <w:rsid w:val="00303895"/>
    <w:rsid w:val="0030665C"/>
    <w:rsid w:val="00316F9A"/>
    <w:rsid w:val="0037714F"/>
    <w:rsid w:val="00386C5E"/>
    <w:rsid w:val="00387EC5"/>
    <w:rsid w:val="003A313D"/>
    <w:rsid w:val="003A6CEB"/>
    <w:rsid w:val="003B1279"/>
    <w:rsid w:val="003D5AB7"/>
    <w:rsid w:val="00451F05"/>
    <w:rsid w:val="00457259"/>
    <w:rsid w:val="00470FF8"/>
    <w:rsid w:val="004759B1"/>
    <w:rsid w:val="0048260F"/>
    <w:rsid w:val="004F1CC7"/>
    <w:rsid w:val="004F4889"/>
    <w:rsid w:val="0050114B"/>
    <w:rsid w:val="00515ECC"/>
    <w:rsid w:val="00534110"/>
    <w:rsid w:val="00535B6C"/>
    <w:rsid w:val="005440BB"/>
    <w:rsid w:val="00544C08"/>
    <w:rsid w:val="00575080"/>
    <w:rsid w:val="005A2EB7"/>
    <w:rsid w:val="005C0231"/>
    <w:rsid w:val="005D0988"/>
    <w:rsid w:val="005F0D1D"/>
    <w:rsid w:val="00613666"/>
    <w:rsid w:val="00625ADE"/>
    <w:rsid w:val="00645FA3"/>
    <w:rsid w:val="00657832"/>
    <w:rsid w:val="006A12EE"/>
    <w:rsid w:val="006B202B"/>
    <w:rsid w:val="007001F4"/>
    <w:rsid w:val="007177FE"/>
    <w:rsid w:val="00724055"/>
    <w:rsid w:val="00735F40"/>
    <w:rsid w:val="00743D46"/>
    <w:rsid w:val="007D7A65"/>
    <w:rsid w:val="007E2F83"/>
    <w:rsid w:val="00810FD4"/>
    <w:rsid w:val="00816D63"/>
    <w:rsid w:val="008C0059"/>
    <w:rsid w:val="008C6C56"/>
    <w:rsid w:val="008F4A67"/>
    <w:rsid w:val="0090565D"/>
    <w:rsid w:val="00922622"/>
    <w:rsid w:val="009B4799"/>
    <w:rsid w:val="009D1A16"/>
    <w:rsid w:val="009E36DE"/>
    <w:rsid w:val="009F033C"/>
    <w:rsid w:val="00A10190"/>
    <w:rsid w:val="00A15A4B"/>
    <w:rsid w:val="00A23011"/>
    <w:rsid w:val="00A24DF7"/>
    <w:rsid w:val="00A2699D"/>
    <w:rsid w:val="00A557BF"/>
    <w:rsid w:val="00A62D96"/>
    <w:rsid w:val="00A6449E"/>
    <w:rsid w:val="00A740CB"/>
    <w:rsid w:val="00A93031"/>
    <w:rsid w:val="00B03826"/>
    <w:rsid w:val="00B05059"/>
    <w:rsid w:val="00B24EA1"/>
    <w:rsid w:val="00B26EF9"/>
    <w:rsid w:val="00B35659"/>
    <w:rsid w:val="00B6097B"/>
    <w:rsid w:val="00B63879"/>
    <w:rsid w:val="00B71DBA"/>
    <w:rsid w:val="00BC15B6"/>
    <w:rsid w:val="00BC48EC"/>
    <w:rsid w:val="00BF6436"/>
    <w:rsid w:val="00C14E7A"/>
    <w:rsid w:val="00C200F8"/>
    <w:rsid w:val="00C7327C"/>
    <w:rsid w:val="00C8724D"/>
    <w:rsid w:val="00CA5FE3"/>
    <w:rsid w:val="00CB6C1B"/>
    <w:rsid w:val="00CD4C1B"/>
    <w:rsid w:val="00CE69D0"/>
    <w:rsid w:val="00CF7929"/>
    <w:rsid w:val="00CF7C2D"/>
    <w:rsid w:val="00D65F2B"/>
    <w:rsid w:val="00DB3019"/>
    <w:rsid w:val="00E26FB5"/>
    <w:rsid w:val="00E612E9"/>
    <w:rsid w:val="00E836F5"/>
    <w:rsid w:val="00E85186"/>
    <w:rsid w:val="00E90F42"/>
    <w:rsid w:val="00E9773F"/>
    <w:rsid w:val="00ED35A8"/>
    <w:rsid w:val="00ED45CC"/>
    <w:rsid w:val="00EE6B6B"/>
    <w:rsid w:val="00F464D1"/>
    <w:rsid w:val="00FC54CB"/>
    <w:rsid w:val="00FD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ramchennale</dc:creator>
  <cp:lastModifiedBy>ramchennale</cp:lastModifiedBy>
  <cp:revision>257</cp:revision>
  <dcterms:created xsi:type="dcterms:W3CDTF">2019-07-15T04:40:00Z</dcterms:created>
  <dcterms:modified xsi:type="dcterms:W3CDTF">2019-09-09T06:49:00Z</dcterms:modified>
</cp:coreProperties>
</file>