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pPr w:leftFromText="180" w:rightFromText="180" w:vertAnchor="text" w:horzAnchor="margin" w:tblpXSpec="center" w:tblpY="841"/>
        <w:tblW w:w="10495" w:type="dxa"/>
        <w:tblLook w:val="04A0" w:firstRow="1" w:lastRow="0" w:firstColumn="1" w:lastColumn="0" w:noHBand="0" w:noVBand="1"/>
      </w:tblPr>
      <w:tblGrid>
        <w:gridCol w:w="1456"/>
        <w:gridCol w:w="1168"/>
        <w:gridCol w:w="1771"/>
        <w:gridCol w:w="1311"/>
        <w:gridCol w:w="1278"/>
        <w:gridCol w:w="1164"/>
        <w:gridCol w:w="917"/>
        <w:gridCol w:w="1430"/>
      </w:tblGrid>
      <w:tr w:rsidR="000F605B" w:rsidTr="00021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0F605B" w:rsidRDefault="000F605B" w:rsidP="00021D10">
            <w:r>
              <w:t>Control</w:t>
            </w:r>
          </w:p>
        </w:tc>
        <w:tc>
          <w:tcPr>
            <w:tcW w:w="1168" w:type="dxa"/>
          </w:tcPr>
          <w:p w:rsidR="000F605B" w:rsidRDefault="000F605B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771" w:type="dxa"/>
          </w:tcPr>
          <w:p w:rsidR="000F605B" w:rsidRDefault="000F605B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311" w:type="dxa"/>
          </w:tcPr>
          <w:p w:rsidR="000F605B" w:rsidRDefault="000F605B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278" w:type="dxa"/>
          </w:tcPr>
          <w:p w:rsidR="000F605B" w:rsidRDefault="000F605B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64" w:type="dxa"/>
          </w:tcPr>
          <w:p w:rsidR="000F605B" w:rsidRDefault="000F605B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917" w:type="dxa"/>
          </w:tcPr>
          <w:p w:rsidR="000F605B" w:rsidRDefault="000F605B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430" w:type="dxa"/>
          </w:tcPr>
          <w:p w:rsidR="000F605B" w:rsidRDefault="000F605B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0F605B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0F605B" w:rsidRDefault="000F605B" w:rsidP="00021D10"/>
        </w:tc>
        <w:tc>
          <w:tcPr>
            <w:tcW w:w="1168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0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05B" w:rsidTr="00021D10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0F605B" w:rsidRDefault="000F605B" w:rsidP="00021D10">
            <w:r>
              <w:t xml:space="preserve"> Cancel </w:t>
            </w:r>
          </w:p>
        </w:tc>
        <w:tc>
          <w:tcPr>
            <w:tcW w:w="1168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771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Redirected to home page </w:t>
            </w:r>
          </w:p>
        </w:tc>
        <w:tc>
          <w:tcPr>
            <w:tcW w:w="1311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0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05B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0F605B" w:rsidRDefault="000F605B" w:rsidP="00021D10">
            <w:r>
              <w:t>Answer</w:t>
            </w:r>
          </w:p>
        </w:tc>
        <w:tc>
          <w:tcPr>
            <w:tcW w:w="1168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771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0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05B" w:rsidTr="00021D10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0F605B" w:rsidRDefault="000F605B" w:rsidP="00021D10">
            <w:r>
              <w:t>Submit</w:t>
            </w:r>
          </w:p>
        </w:tc>
        <w:tc>
          <w:tcPr>
            <w:tcW w:w="1168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 </w:t>
            </w:r>
          </w:p>
        </w:tc>
        <w:tc>
          <w:tcPr>
            <w:tcW w:w="1771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Redirected to user page </w:t>
            </w:r>
          </w:p>
        </w:tc>
        <w:tc>
          <w:tcPr>
            <w:tcW w:w="1311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30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05B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0F605B" w:rsidRDefault="000F605B" w:rsidP="00021D10"/>
        </w:tc>
        <w:tc>
          <w:tcPr>
            <w:tcW w:w="1168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0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05B" w:rsidTr="00021D10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0F605B" w:rsidRDefault="000F605B" w:rsidP="00021D10"/>
        </w:tc>
        <w:tc>
          <w:tcPr>
            <w:tcW w:w="1168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0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05B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0F605B" w:rsidRDefault="000F605B" w:rsidP="00021D10"/>
        </w:tc>
        <w:tc>
          <w:tcPr>
            <w:tcW w:w="1168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0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05B" w:rsidTr="00021D10">
        <w:trPr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0F605B" w:rsidRDefault="000F605B" w:rsidP="00021D10"/>
        </w:tc>
        <w:tc>
          <w:tcPr>
            <w:tcW w:w="1168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0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05B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0F605B" w:rsidRDefault="000F605B" w:rsidP="00021D10"/>
        </w:tc>
        <w:tc>
          <w:tcPr>
            <w:tcW w:w="1168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0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05B" w:rsidTr="00021D1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0F605B" w:rsidRDefault="000F605B" w:rsidP="00021D10"/>
        </w:tc>
        <w:tc>
          <w:tcPr>
            <w:tcW w:w="1168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0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05B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0F605B" w:rsidRDefault="000F605B" w:rsidP="00021D10"/>
        </w:tc>
        <w:tc>
          <w:tcPr>
            <w:tcW w:w="1168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0" w:type="dxa"/>
          </w:tcPr>
          <w:p w:rsidR="000F605B" w:rsidRDefault="000F605B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05B" w:rsidTr="00021D1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0F605B" w:rsidRDefault="000F605B" w:rsidP="00021D10"/>
        </w:tc>
        <w:tc>
          <w:tcPr>
            <w:tcW w:w="1168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0" w:type="dxa"/>
          </w:tcPr>
          <w:p w:rsidR="000F605B" w:rsidRDefault="000F605B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51F07" w:rsidRDefault="000F605B">
      <w:r>
        <w:t>Forgetpassword</w:t>
      </w:r>
      <w:bookmarkStart w:id="0" w:name="_GoBack"/>
      <w:bookmarkEnd w:id="0"/>
    </w:p>
    <w:sectPr w:rsidR="0035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5B"/>
    <w:rsid w:val="000F605B"/>
    <w:rsid w:val="009D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0C75B-E27C-4D11-8BF8-5605C77B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0F60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Philomina</dc:creator>
  <cp:keywords/>
  <dc:description/>
  <cp:lastModifiedBy>Aleena Philomina</cp:lastModifiedBy>
  <cp:revision>1</cp:revision>
  <dcterms:created xsi:type="dcterms:W3CDTF">2017-05-21T10:00:00Z</dcterms:created>
  <dcterms:modified xsi:type="dcterms:W3CDTF">2017-05-21T10:04:00Z</dcterms:modified>
</cp:coreProperties>
</file>