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IPaddress instead of localhost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