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6BF44" w14:textId="77777777" w:rsidR="00505C78" w:rsidRDefault="00505C78" w:rsidP="00505C78">
      <w:pPr>
        <w:spacing w:after="0" w:line="240" w:lineRule="auto"/>
      </w:pPr>
      <w:hyperlink r:id="rId8" w:history="1">
        <w:r w:rsidRPr="00D21750">
          <w:rPr>
            <w:rStyle w:val="Hyperlink"/>
          </w:rPr>
          <w:t>Clean Code’dan Notlar: Bölüm 1 — Temiz Kod Derken?</w:t>
        </w:r>
      </w:hyperlink>
    </w:p>
    <w:p w14:paraId="1C347F3A" w14:textId="77777777" w:rsidR="00505C78" w:rsidRDefault="00505C78" w:rsidP="00505C78">
      <w:pPr>
        <w:spacing w:after="0" w:line="240" w:lineRule="auto"/>
      </w:pPr>
      <w:hyperlink r:id="rId9" w:history="1">
        <w:r w:rsidRPr="00D21750">
          <w:rPr>
            <w:rStyle w:val="Hyperlink"/>
          </w:rPr>
          <w:t>Clean Code’dan Notlar: Bölüm 2 — Anlamlı İsimlendirmelerle Takım Arkadaşlarınıza Küçük Sürprizler Yapın</w:t>
        </w:r>
      </w:hyperlink>
    </w:p>
    <w:p w14:paraId="2501A0B9" w14:textId="77777777" w:rsidR="00505C78" w:rsidRDefault="00505C78" w:rsidP="00505C78">
      <w:pPr>
        <w:spacing w:after="0" w:line="240" w:lineRule="auto"/>
      </w:pPr>
      <w:hyperlink r:id="rId10" w:history="1">
        <w:r w:rsidRPr="00D21750">
          <w:rPr>
            <w:rStyle w:val="Hyperlink"/>
          </w:rPr>
          <w:t>Clean Code’dan Notlar: Bölüm 3 — Fonksiyonlar</w:t>
        </w:r>
      </w:hyperlink>
    </w:p>
    <w:p w14:paraId="4A7FAC14" w14:textId="77777777" w:rsidR="00505C78" w:rsidRDefault="00505C78" w:rsidP="00505C78">
      <w:pPr>
        <w:spacing w:after="0" w:line="240" w:lineRule="auto"/>
      </w:pPr>
      <w:hyperlink r:id="rId11" w:history="1">
        <w:r w:rsidRPr="00D21750">
          <w:rPr>
            <w:rStyle w:val="Hyperlink"/>
          </w:rPr>
          <w:t>Clean Code’dan Notlar: Bölüm 4 — Yorum Yok</w:t>
        </w:r>
      </w:hyperlink>
    </w:p>
    <w:p w14:paraId="1EF95110" w14:textId="77777777" w:rsidR="00505C78" w:rsidRDefault="00505C78" w:rsidP="00505C78">
      <w:pPr>
        <w:spacing w:after="0" w:line="240" w:lineRule="auto"/>
      </w:pPr>
      <w:hyperlink r:id="rId12" w:history="1">
        <w:r w:rsidRPr="002B0056">
          <w:rPr>
            <w:rStyle w:val="Hyperlink"/>
          </w:rPr>
          <w:t>Clean Code’dan Notlar: Bölüm 5 — Formatlama</w:t>
        </w:r>
      </w:hyperlink>
    </w:p>
    <w:p w14:paraId="5DA78576" w14:textId="77777777" w:rsidR="00505C78" w:rsidRDefault="00505C78" w:rsidP="00505C78">
      <w:hyperlink r:id="rId13" w:history="1">
        <w:r w:rsidRPr="002B0056">
          <w:rPr>
            <w:rStyle w:val="Hyperlink"/>
          </w:rPr>
          <w:t>Clean Code’dan Notlar: Bölüm 6 — Nesneler ve Veri Yapıları</w:t>
        </w:r>
      </w:hyperlink>
    </w:p>
    <w:p w14:paraId="7EB7F7F9" w14:textId="77777777" w:rsidR="00505C78" w:rsidRDefault="00505C78" w:rsidP="00505C78">
      <w:pPr>
        <w:spacing w:after="0" w:line="240" w:lineRule="auto"/>
      </w:pPr>
      <w:hyperlink r:id="rId14" w:history="1">
        <w:r w:rsidRPr="002B0056">
          <w:rPr>
            <w:rStyle w:val="Hyperlink"/>
          </w:rPr>
          <w:t>Clean Code’dan Notlar: Bölüm 7 — Hata İşleme</w:t>
        </w:r>
      </w:hyperlink>
    </w:p>
    <w:p w14:paraId="72B1122D" w14:textId="77777777" w:rsidR="00505C78" w:rsidRDefault="00505C78" w:rsidP="00505C78">
      <w:pPr>
        <w:spacing w:after="0" w:line="240" w:lineRule="auto"/>
      </w:pPr>
      <w:hyperlink r:id="rId15" w:history="1">
        <w:r w:rsidRPr="002B0056">
          <w:rPr>
            <w:rStyle w:val="Hyperlink"/>
          </w:rPr>
          <w:t>Clean Code’dan Notlar: Bölüm 8 — Sınırlar</w:t>
        </w:r>
      </w:hyperlink>
    </w:p>
    <w:p w14:paraId="0E1338F8" w14:textId="77777777" w:rsidR="00505C78" w:rsidRDefault="00505C78" w:rsidP="00505C78">
      <w:pPr>
        <w:spacing w:after="0" w:line="240" w:lineRule="auto"/>
      </w:pPr>
      <w:hyperlink r:id="rId16" w:history="1">
        <w:r w:rsidRPr="002B0056">
          <w:rPr>
            <w:rStyle w:val="Hyperlink"/>
          </w:rPr>
          <w:t>Clean Code’dan Notlar: Bölüm 9 — Birim Testleri</w:t>
        </w:r>
      </w:hyperlink>
    </w:p>
    <w:p w14:paraId="127D35DF" w14:textId="77777777" w:rsidR="00505C78" w:rsidRDefault="00505C78" w:rsidP="00505C78">
      <w:pPr>
        <w:spacing w:after="0" w:line="240" w:lineRule="auto"/>
      </w:pPr>
      <w:hyperlink r:id="rId17" w:history="1">
        <w:r w:rsidRPr="002B0056">
          <w:rPr>
            <w:rStyle w:val="Hyperlink"/>
          </w:rPr>
          <w:t>Clean Code’dan Notlar: Bölüm 10 — Sınıflar</w:t>
        </w:r>
      </w:hyperlink>
    </w:p>
    <w:p w14:paraId="68887331" w14:textId="77777777" w:rsidR="00505C78" w:rsidRDefault="00505C78" w:rsidP="00505C78">
      <w:pPr>
        <w:spacing w:after="0" w:line="240" w:lineRule="auto"/>
      </w:pPr>
      <w:hyperlink r:id="rId18" w:history="1">
        <w:r w:rsidRPr="007C125F">
          <w:rPr>
            <w:rStyle w:val="Hyperlink"/>
          </w:rPr>
          <w:t>Clean Code’dan Notlar: Bölüm 11 — Sistemler</w:t>
        </w:r>
      </w:hyperlink>
    </w:p>
    <w:p w14:paraId="55B80E11" w14:textId="77777777" w:rsidR="00D21750" w:rsidRDefault="00505C78" w:rsidP="00505C78">
      <w:hyperlink r:id="rId19" w:history="1">
        <w:r w:rsidRPr="007C125F">
          <w:rPr>
            <w:rStyle w:val="Hyperlink"/>
          </w:rPr>
          <w:t>Clean Code’dan Notlar: Bölüm 12 (Final) — Temiz Tasarımın 4 Kuralı</w:t>
        </w:r>
      </w:hyperlink>
      <w:bookmarkStart w:id="0" w:name="_GoBack"/>
      <w:bookmarkEnd w:id="0"/>
    </w:p>
    <w:sectPr w:rsidR="00D21750" w:rsidSect="005127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E7EFA"/>
    <w:multiLevelType w:val="hybridMultilevel"/>
    <w:tmpl w:val="F8F0CA82"/>
    <w:lvl w:ilvl="0" w:tplc="042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01278C"/>
    <w:multiLevelType w:val="hybridMultilevel"/>
    <w:tmpl w:val="C9E271EC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14036"/>
    <w:multiLevelType w:val="hybridMultilevel"/>
    <w:tmpl w:val="272A023C"/>
    <w:lvl w:ilvl="0" w:tplc="042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50"/>
    <w:rsid w:val="002B0056"/>
    <w:rsid w:val="00505C78"/>
    <w:rsid w:val="005127DB"/>
    <w:rsid w:val="00592B50"/>
    <w:rsid w:val="007C125F"/>
    <w:rsid w:val="008E377A"/>
    <w:rsid w:val="00AC5B0F"/>
    <w:rsid w:val="00C27F06"/>
    <w:rsid w:val="00C51087"/>
    <w:rsid w:val="00D21750"/>
    <w:rsid w:val="00E6206F"/>
    <w:rsid w:val="00E91CF6"/>
    <w:rsid w:val="00E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5AFC"/>
  <w15:chartTrackingRefBased/>
  <w15:docId w15:val="{15D09F44-E251-4E92-94DA-8DD3506D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7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0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busrauzun/clean-code-kitabindan-notlar-1-temiz-kod-derken-44e6f7a27eb0" TargetMode="External"/><Relationship Id="rId13" Type="http://schemas.openxmlformats.org/officeDocument/2006/relationships/hyperlink" Target="https://medium.com/@busrauzun/clean-codedan-notlar-bolum-6-nesneler-ve-veri-yapilari-82094f1d0642" TargetMode="External"/><Relationship Id="rId18" Type="http://schemas.openxmlformats.org/officeDocument/2006/relationships/hyperlink" Target="https://medium.com/@busrauzun/clean-codedan-notlar-bolum-11-sistemler-274014f177c5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medium.com/@busrauzun/clean-codedan-notlar-bolum-5-formatlama-38bf7e7c1fe6" TargetMode="External"/><Relationship Id="rId17" Type="http://schemas.openxmlformats.org/officeDocument/2006/relationships/hyperlink" Target="https://medium.com/@busrauzun/clean-codedan-notlar-bolum-10-siniflar-476f6eac25a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busrauzun/bolum-9-birim-testleri-d542471e7a4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dium.com/@busrauzun/clean-codedan-notlar-bolum-4-yorum-yok-f6ec179191c3" TargetMode="External"/><Relationship Id="rId5" Type="http://schemas.openxmlformats.org/officeDocument/2006/relationships/styles" Target="styles.xml"/><Relationship Id="rId15" Type="http://schemas.openxmlformats.org/officeDocument/2006/relationships/hyperlink" Target="https://medium.com/@busrauzun/clean-codedan-notlar-bolum-8-sinirlar-d306d6a3b616" TargetMode="External"/><Relationship Id="rId10" Type="http://schemas.openxmlformats.org/officeDocument/2006/relationships/hyperlink" Target="https://medium.com/@busrauzun/https-medium-com-busrauzun-clean-codedan-notlar-bolum-3-fonksiyonlar-927b69bd5a47" TargetMode="External"/><Relationship Id="rId19" Type="http://schemas.openxmlformats.org/officeDocument/2006/relationships/hyperlink" Target="https://medium.com/@busrauzun/clean-codedan-notlar-bolum-12-temiz-tasarimin-4-kurali-f2614d29118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edium.com/@busrauzun/https-medium-com-busrauzun-clean-code-kitabindan-notlar-2-anlamli-isimlendirmeler-de309168e13e" TargetMode="External"/><Relationship Id="rId14" Type="http://schemas.openxmlformats.org/officeDocument/2006/relationships/hyperlink" Target="https://medium.com/@busrauzun/bolum-7-hata-isleme-a7df929b06fb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CBDB5207CAE498D8833EFBB79C1A3" ma:contentTypeVersion="13" ma:contentTypeDescription="Create a new document." ma:contentTypeScope="" ma:versionID="ffb8a309ad0192d50bca198c502fa357">
  <xsd:schema xmlns:xsd="http://www.w3.org/2001/XMLSchema" xmlns:xs="http://www.w3.org/2001/XMLSchema" xmlns:p="http://schemas.microsoft.com/office/2006/metadata/properties" xmlns:ns3="84742acd-311e-4dfa-ac8a-9060c4a17d47" xmlns:ns4="b881e935-2fb4-4f5f-989e-a06c3b162e79" targetNamespace="http://schemas.microsoft.com/office/2006/metadata/properties" ma:root="true" ma:fieldsID="ace075d25ad864197c5726f9d89021ff" ns3:_="" ns4:_="">
    <xsd:import namespace="84742acd-311e-4dfa-ac8a-9060c4a17d47"/>
    <xsd:import namespace="b881e935-2fb4-4f5f-989e-a06c3b162e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42acd-311e-4dfa-ac8a-9060c4a17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1e935-2fb4-4f5f-989e-a06c3b162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0B514F-25A0-4DE9-95B7-06E4C6E46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42acd-311e-4dfa-ac8a-9060c4a17d47"/>
    <ds:schemaRef ds:uri="b881e935-2fb4-4f5f-989e-a06c3b162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4AD549-FAD0-4D2E-B524-1673B7605A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CE18C1-2800-4806-9D91-B0D31B8019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1212</Words>
  <Characters>692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Nuhbalayev</dc:creator>
  <cp:keywords/>
  <dc:description/>
  <cp:lastModifiedBy>Ramazan Nuhbalayev</cp:lastModifiedBy>
  <cp:revision>1</cp:revision>
  <dcterms:created xsi:type="dcterms:W3CDTF">2022-11-10T13:03:00Z</dcterms:created>
  <dcterms:modified xsi:type="dcterms:W3CDTF">2022-11-10T15:21:00Z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0x010100F6DCBDB5207CAE498D8833EFBB79C1A3</vt:lpwstr>
  </property>
</Properties>
</file>