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321" w:rsidRDefault="00551128" w:rsidP="00551128">
      <w:pPr>
        <w:pStyle w:val="ListParagraph"/>
        <w:numPr>
          <w:ilvl w:val="0"/>
          <w:numId w:val="1"/>
        </w:numPr>
      </w:pPr>
      <w:r>
        <w:t>Copy the below files to some path.</w:t>
      </w:r>
    </w:p>
    <w:p w:rsidR="00551128" w:rsidRDefault="00551128" w:rsidP="00551128">
      <w:pPr>
        <w:pStyle w:val="ListParagraph"/>
        <w:numPr>
          <w:ilvl w:val="0"/>
          <w:numId w:val="2"/>
        </w:numPr>
      </w:pPr>
      <w:r>
        <w:t>ilog_monitor.jar</w:t>
      </w:r>
    </w:p>
    <w:p w:rsidR="00551128" w:rsidRDefault="00551128" w:rsidP="00551128">
      <w:pPr>
        <w:pStyle w:val="ListParagraph"/>
        <w:numPr>
          <w:ilvl w:val="0"/>
          <w:numId w:val="2"/>
        </w:numPr>
      </w:pPr>
      <w:r w:rsidRPr="00551128">
        <w:t>ilog_monitor.properties</w:t>
      </w:r>
    </w:p>
    <w:p w:rsidR="00551128" w:rsidRDefault="00551128" w:rsidP="00551128">
      <w:pPr>
        <w:pStyle w:val="ListParagraph"/>
        <w:numPr>
          <w:ilvl w:val="0"/>
          <w:numId w:val="2"/>
        </w:numPr>
      </w:pPr>
      <w:r>
        <w:t>ilog (empty folder for log files)</w:t>
      </w:r>
    </w:p>
    <w:p w:rsidR="00551128" w:rsidRDefault="00551128" w:rsidP="00551128">
      <w:pPr>
        <w:pStyle w:val="ListParagraph"/>
        <w:numPr>
          <w:ilvl w:val="0"/>
          <w:numId w:val="1"/>
        </w:numPr>
      </w:pPr>
      <w:r w:rsidRPr="00551128">
        <w:t>ilog_monitor.properties</w:t>
      </w:r>
      <w:r>
        <w:t xml:space="preserve"> has the server details &amp; the time interval for monitoring. Whenever the properties file is modified, app should be restarted for the changes to get effect.</w:t>
      </w:r>
    </w:p>
    <w:p w:rsidR="00551128" w:rsidRDefault="00551128" w:rsidP="00551128">
      <w:pPr>
        <w:pStyle w:val="ListParagraph"/>
        <w:numPr>
          <w:ilvl w:val="0"/>
          <w:numId w:val="1"/>
        </w:numPr>
      </w:pPr>
      <w:r>
        <w:t xml:space="preserve">Open terminal &amp; go to the path where the files are copied. </w:t>
      </w:r>
    </w:p>
    <w:p w:rsidR="00551128" w:rsidRDefault="00551128" w:rsidP="00551128">
      <w:pPr>
        <w:pStyle w:val="ListParagraph"/>
        <w:numPr>
          <w:ilvl w:val="0"/>
          <w:numId w:val="1"/>
        </w:numPr>
      </w:pPr>
      <w:r>
        <w:t>Execute the jar file using java 6 as below.</w:t>
      </w:r>
    </w:p>
    <w:p w:rsidR="00551128" w:rsidRDefault="00551128" w:rsidP="00551128">
      <w:pPr>
        <w:pStyle w:val="ListParagraph"/>
      </w:pPr>
      <w:r>
        <w:t>Suppose java 6 is available in path /usr/java6, then run the below command to start the monitoring app.</w:t>
      </w:r>
    </w:p>
    <w:p w:rsidR="00551128" w:rsidRDefault="00551128" w:rsidP="00551128">
      <w:pPr>
        <w:ind w:left="708"/>
        <w:rPr>
          <w:b/>
        </w:rPr>
      </w:pPr>
      <w:r>
        <w:t xml:space="preserve">&gt; </w:t>
      </w:r>
      <w:r w:rsidRPr="00551128">
        <w:rPr>
          <w:b/>
        </w:rPr>
        <w:t xml:space="preserve">nohup /usr/java6/bin/java </w:t>
      </w:r>
      <w:r w:rsidR="00DE684F">
        <w:rPr>
          <w:b/>
        </w:rPr>
        <w:t>-</w:t>
      </w:r>
      <w:r w:rsidRPr="00551128">
        <w:rPr>
          <w:b/>
        </w:rPr>
        <w:t xml:space="preserve">jar </w:t>
      </w:r>
      <w:r w:rsidR="00DE684F">
        <w:rPr>
          <w:b/>
        </w:rPr>
        <w:t>ilog_</w:t>
      </w:r>
      <w:r w:rsidRPr="00551128">
        <w:rPr>
          <w:b/>
        </w:rPr>
        <w:t>monitor.jar &amp;</w:t>
      </w:r>
    </w:p>
    <w:p w:rsidR="00551128" w:rsidRDefault="00DE684F" w:rsidP="00551128">
      <w:pPr>
        <w:ind w:left="708"/>
      </w:pPr>
      <w:r>
        <w:rPr>
          <w:noProof/>
          <w:lang w:val="en-MY" w:eastAsia="en-MY"/>
        </w:rPr>
        <w:drawing>
          <wp:inline distT="0" distB="0" distL="0" distR="0" wp14:anchorId="391EF9AA" wp14:editId="20CAF6F5">
            <wp:extent cx="5760720" cy="661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28" w:rsidRDefault="00551128" w:rsidP="00551128">
      <w:pPr>
        <w:pStyle w:val="ListParagraph"/>
        <w:numPr>
          <w:ilvl w:val="0"/>
          <w:numId w:val="1"/>
        </w:numPr>
      </w:pPr>
      <w:r>
        <w:t>Monitoring App is started</w:t>
      </w:r>
      <w:r w:rsidR="00BE6AE4">
        <w:t xml:space="preserve"> and displayed is the process id</w:t>
      </w:r>
      <w:r w:rsidR="00DE684F">
        <w:t xml:space="preserve"> (here it is </w:t>
      </w:r>
      <w:r w:rsidR="00707813">
        <w:t>5505228</w:t>
      </w:r>
      <w:r w:rsidR="00DE684F">
        <w:t>)</w:t>
      </w:r>
      <w:r>
        <w:t>. Check the log file under log folder.</w:t>
      </w:r>
    </w:p>
    <w:p w:rsidR="00DE684F" w:rsidRDefault="00BE6AE4" w:rsidP="00551128">
      <w:pPr>
        <w:pStyle w:val="ListParagraph"/>
        <w:numPr>
          <w:ilvl w:val="0"/>
          <w:numId w:val="1"/>
        </w:numPr>
      </w:pPr>
      <w:r>
        <w:t>To s</w:t>
      </w:r>
      <w:r w:rsidR="00DE684F">
        <w:t>top the ap</w:t>
      </w:r>
      <w:r>
        <w:t>p use the</w:t>
      </w:r>
      <w:bookmarkStart w:id="0" w:name="_GoBack"/>
      <w:bookmarkEnd w:id="0"/>
      <w:r w:rsidR="00DE684F">
        <w:t xml:space="preserve"> kill command as follows. Use the process id displayed while starting.</w:t>
      </w:r>
    </w:p>
    <w:p w:rsidR="0081436B" w:rsidRDefault="00DE684F" w:rsidP="0081436B">
      <w:pPr>
        <w:ind w:left="720"/>
      </w:pPr>
      <w:r>
        <w:t xml:space="preserve">&gt; kill -9 </w:t>
      </w:r>
      <w:r w:rsidR="00707813">
        <w:t>5505228</w:t>
      </w:r>
    </w:p>
    <w:sectPr w:rsidR="00814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5508"/>
    <w:multiLevelType w:val="hybridMultilevel"/>
    <w:tmpl w:val="9BEAE71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258A3"/>
    <w:multiLevelType w:val="hybridMultilevel"/>
    <w:tmpl w:val="00FC10E0"/>
    <w:lvl w:ilvl="0" w:tplc="B29EFEB4">
      <w:start w:val="2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3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A582690"/>
    <w:multiLevelType w:val="hybridMultilevel"/>
    <w:tmpl w:val="61D45E5C"/>
    <w:lvl w:ilvl="0" w:tplc="F1A83E6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E7418F"/>
    <w:multiLevelType w:val="hybridMultilevel"/>
    <w:tmpl w:val="D1E274F0"/>
    <w:lvl w:ilvl="0" w:tplc="1466F62E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98323D"/>
    <w:multiLevelType w:val="hybridMultilevel"/>
    <w:tmpl w:val="18A6118E"/>
    <w:lvl w:ilvl="0" w:tplc="043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0F"/>
    <w:rsid w:val="00551128"/>
    <w:rsid w:val="00707813"/>
    <w:rsid w:val="0081436B"/>
    <w:rsid w:val="00A60321"/>
    <w:rsid w:val="00BE390F"/>
    <w:rsid w:val="00BE6AE4"/>
    <w:rsid w:val="00DE684F"/>
    <w:rsid w:val="00E1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ECF6C-D470-490D-A9AA-612E3D93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Chandrasekaran</dc:creator>
  <cp:keywords/>
  <dc:description/>
  <cp:lastModifiedBy>Mohd Yusrin Bin Mohd Yusof</cp:lastModifiedBy>
  <cp:revision>11</cp:revision>
  <dcterms:created xsi:type="dcterms:W3CDTF">2018-02-22T07:02:00Z</dcterms:created>
  <dcterms:modified xsi:type="dcterms:W3CDTF">2018-02-22T09:41:00Z</dcterms:modified>
</cp:coreProperties>
</file>