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E3062">
        <w:rPr>
          <w:rFonts w:ascii="Times New Roman" w:hAnsi="Times New Roman" w:cs="Times New Roman"/>
          <w:b/>
          <w:bCs/>
          <w:sz w:val="28"/>
          <w:szCs w:val="24"/>
        </w:rPr>
        <w:t>Curriculum Vitae (CV)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72"/>
        <w:gridCol w:w="6485"/>
      </w:tblGrid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Position Title </w:t>
            </w:r>
          </w:p>
        </w:tc>
        <w:tc>
          <w:tcPr>
            <w:tcW w:w="6485" w:type="dxa"/>
          </w:tcPr>
          <w:p w:rsidR="005F00A0" w:rsidRPr="00CE3062" w:rsidRDefault="00DB3F45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Lead Trainer - Building Electrician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1A6584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6485" w:type="dxa"/>
          </w:tcPr>
          <w:p w:rsidR="005F00A0" w:rsidRPr="005064C4" w:rsidRDefault="006959BA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  Bahadur  Adhikari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1A6584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485" w:type="dxa"/>
          </w:tcPr>
          <w:p w:rsidR="005F00A0" w:rsidRPr="005064C4" w:rsidRDefault="006959BA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2050/09</w:t>
            </w:r>
            <w:r w:rsidR="005F00A0"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1A6584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Citizenship/Residence</w:t>
            </w:r>
          </w:p>
        </w:tc>
        <w:tc>
          <w:tcPr>
            <w:tcW w:w="6485" w:type="dxa"/>
          </w:tcPr>
          <w:p w:rsidR="005F00A0" w:rsidRPr="005064C4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Nepali/ </w:t>
            </w:r>
            <w:r w:rsidR="006959BA">
              <w:rPr>
                <w:rFonts w:ascii="Times New Roman" w:hAnsi="Times New Roman" w:cs="Times New Roman"/>
                <w:bCs/>
                <w:sz w:val="24"/>
                <w:szCs w:val="24"/>
              </w:rPr>
              <w:t>Dailekh</w:t>
            </w:r>
          </w:p>
        </w:tc>
      </w:tr>
    </w:tbl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3055"/>
        <w:gridCol w:w="2125"/>
        <w:gridCol w:w="2091"/>
        <w:gridCol w:w="2287"/>
      </w:tblGrid>
      <w:tr w:rsidR="005F00A0" w:rsidRPr="00CE3062" w:rsidTr="00D34238">
        <w:trPr>
          <w:trHeight w:val="665"/>
        </w:trPr>
        <w:tc>
          <w:tcPr>
            <w:tcW w:w="3055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College/University</w:t>
            </w:r>
          </w:p>
        </w:tc>
        <w:tc>
          <w:tcPr>
            <w:tcW w:w="2125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Date Attended</w:t>
            </w:r>
          </w:p>
        </w:tc>
        <w:tc>
          <w:tcPr>
            <w:tcW w:w="2091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Specialized Education</w:t>
            </w:r>
          </w:p>
        </w:tc>
        <w:tc>
          <w:tcPr>
            <w:tcW w:w="2287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6959BA" w:rsidP="00695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 Institute of  Technology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5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91" w:type="dxa"/>
          </w:tcPr>
          <w:p w:rsidR="005F00A0" w:rsidRPr="00CE3062" w:rsidRDefault="00204F44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</w:tc>
        <w:tc>
          <w:tcPr>
            <w:tcW w:w="2287" w:type="dxa"/>
          </w:tcPr>
          <w:p w:rsidR="005F00A0" w:rsidRPr="00D47806" w:rsidRDefault="00204F44" w:rsidP="001A658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Engineering</w:t>
            </w:r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CF5E0D" w:rsidP="001A6584">
            <w:pPr>
              <w:tabs>
                <w:tab w:val="center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Surkhet Campus Education</w:t>
            </w:r>
          </w:p>
        </w:tc>
        <w:tc>
          <w:tcPr>
            <w:tcW w:w="2125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F5E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5F00A0" w:rsidRPr="00CE3062" w:rsidRDefault="006959BA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</w:tc>
        <w:tc>
          <w:tcPr>
            <w:tcW w:w="2287" w:type="dxa"/>
          </w:tcPr>
          <w:p w:rsidR="005F00A0" w:rsidRPr="00D47806" w:rsidRDefault="00CF5E0D" w:rsidP="001A6584">
            <w:pPr>
              <w:tabs>
                <w:tab w:val="center" w:pos="11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BEd</w:t>
            </w:r>
          </w:p>
        </w:tc>
      </w:tr>
      <w:tr w:rsidR="00CF5E0D" w:rsidRPr="00CE3062" w:rsidTr="00D34238">
        <w:tc>
          <w:tcPr>
            <w:tcW w:w="3055" w:type="dxa"/>
          </w:tcPr>
          <w:p w:rsidR="00CF5E0D" w:rsidRDefault="00CF5E0D" w:rsidP="00204F44">
            <w:pPr>
              <w:tabs>
                <w:tab w:val="center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 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Jana Higher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2125" w:type="dxa"/>
          </w:tcPr>
          <w:p w:rsidR="00CF5E0D" w:rsidRPr="00CE3062" w:rsidRDefault="00CF5E0D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59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:rsidR="00CF5E0D" w:rsidRDefault="009D06E3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</w:p>
        </w:tc>
        <w:tc>
          <w:tcPr>
            <w:tcW w:w="2287" w:type="dxa"/>
          </w:tcPr>
          <w:p w:rsidR="00CF5E0D" w:rsidRDefault="009D06E3" w:rsidP="001A6584">
            <w:pPr>
              <w:tabs>
                <w:tab w:val="center" w:pos="11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+2</w:t>
            </w:r>
          </w:p>
        </w:tc>
      </w:tr>
    </w:tbl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Technical Qualification and Training Received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535"/>
        <w:gridCol w:w="2988"/>
        <w:gridCol w:w="3499"/>
        <w:gridCol w:w="2536"/>
      </w:tblGrid>
      <w:tr w:rsidR="005F00A0" w:rsidRPr="00CE3062" w:rsidTr="001A6584">
        <w:trPr>
          <w:trHeight w:val="20"/>
        </w:trPr>
        <w:tc>
          <w:tcPr>
            <w:tcW w:w="535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2988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Subject of training</w:t>
            </w:r>
          </w:p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institution/training organization</w:t>
            </w:r>
          </w:p>
        </w:tc>
        <w:tc>
          <w:tcPr>
            <w:tcW w:w="2536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Duration of training</w:t>
            </w:r>
          </w:p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00A0" w:rsidRPr="00CE3062" w:rsidTr="001A6584">
        <w:trPr>
          <w:trHeight w:val="20"/>
        </w:trPr>
        <w:tc>
          <w:tcPr>
            <w:tcW w:w="535" w:type="dxa"/>
          </w:tcPr>
          <w:p w:rsidR="005F00A0" w:rsidRPr="00031479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5F00A0" w:rsidRPr="00031479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79"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3499" w:type="dxa"/>
          </w:tcPr>
          <w:p w:rsidR="005F00A0" w:rsidRPr="00031479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479">
              <w:rPr>
                <w:rFonts w:ascii="Times New Roman" w:hAnsi="Times New Roman" w:cs="Times New Roman"/>
                <w:sz w:val="24"/>
                <w:szCs w:val="24"/>
              </w:rPr>
              <w:t>TITI</w:t>
            </w:r>
          </w:p>
        </w:tc>
        <w:tc>
          <w:tcPr>
            <w:tcW w:w="2536" w:type="dxa"/>
          </w:tcPr>
          <w:p w:rsidR="005F00A0" w:rsidRPr="00031479" w:rsidRDefault="008176B6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 to 21 Feb, 2014</w:t>
            </w:r>
          </w:p>
        </w:tc>
      </w:tr>
    </w:tbl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Employment Record Relevant to the Assignment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170"/>
        <w:gridCol w:w="3240"/>
        <w:gridCol w:w="1710"/>
        <w:gridCol w:w="3690"/>
      </w:tblGrid>
      <w:tr w:rsidR="005F00A0" w:rsidRPr="00CE3062" w:rsidTr="009D06E3">
        <w:trPr>
          <w:trHeight w:val="20"/>
        </w:trPr>
        <w:tc>
          <w:tcPr>
            <w:tcW w:w="1170" w:type="dxa"/>
            <w:shd w:val="clear" w:color="auto" w:fill="FFFFFF" w:themeFill="background1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40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Employing organization and position, Contact information for references</w:t>
            </w:r>
          </w:p>
        </w:tc>
        <w:tc>
          <w:tcPr>
            <w:tcW w:w="1710" w:type="dxa"/>
            <w:shd w:val="clear" w:color="auto" w:fill="FFFFFF" w:themeFill="background1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Country </w:t>
            </w:r>
          </w:p>
        </w:tc>
        <w:tc>
          <w:tcPr>
            <w:tcW w:w="3690" w:type="dxa"/>
            <w:shd w:val="clear" w:color="auto" w:fill="FFFFFF" w:themeFill="background1"/>
          </w:tcPr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Summary of activities performed relevant to the Assignment</w:t>
            </w:r>
          </w:p>
        </w:tc>
      </w:tr>
      <w:tr w:rsidR="005F00A0" w:rsidRPr="00CE3062" w:rsidTr="009D06E3">
        <w:trPr>
          <w:trHeight w:val="20"/>
        </w:trPr>
        <w:tc>
          <w:tcPr>
            <w:tcW w:w="1170" w:type="dxa"/>
          </w:tcPr>
          <w:p w:rsidR="005F00A0" w:rsidRDefault="00204F44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</w:p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3240" w:type="dxa"/>
          </w:tcPr>
          <w:p w:rsidR="005F00A0" w:rsidRPr="00CE3062" w:rsidRDefault="009D06E3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Bherirapti Parbidhik Shikshalaya  Pvt.Ltd, surkhet</w:t>
            </w:r>
            <w:r w:rsidR="005F00A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Name of the Project:</w:t>
            </w:r>
          </w:p>
          <w:p w:rsidR="005F00A0" w:rsidRPr="00CE3062" w:rsidRDefault="009D06E3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Project/EVENT/NETB.</w:t>
            </w:r>
          </w:p>
          <w:p w:rsidR="005F00A0" w:rsidRPr="00CE3062" w:rsidRDefault="005F00A0" w:rsidP="009D06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D1E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Pr="00CE3062" w:rsidRDefault="00976A5E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 xml:space="preserve">Trainer, 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F44"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  <w:p w:rsidR="005F00A0" w:rsidRPr="00CE3062" w:rsidRDefault="005F00A0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Reference: </w:t>
            </w:r>
          </w:p>
          <w:p w:rsidR="005F00A0" w:rsidRPr="0053504A" w:rsidRDefault="009D06E3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Suman Nath Yogi</w:t>
            </w:r>
          </w:p>
          <w:p w:rsidR="005F00A0" w:rsidRDefault="009D06E3" w:rsidP="001A65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</w:t>
            </w:r>
            <w:r w:rsidR="00E03668">
              <w:rPr>
                <w:rFonts w:ascii="Times New Roman" w:hAnsi="Times New Roman" w:cs="Times New Roman"/>
                <w:bCs/>
                <w:sz w:val="24"/>
                <w:szCs w:val="24"/>
              </w:rPr>
              <w:t>ing Direcotar</w:t>
            </w:r>
          </w:p>
          <w:p w:rsidR="00E03668" w:rsidRPr="00CE3062" w:rsidRDefault="00E03668" w:rsidP="001A65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Bherirapti Parbidhik Shikshalaya  Pvt.Ltd, </w:t>
            </w:r>
          </w:p>
          <w:p w:rsidR="005F00A0" w:rsidRPr="00CE3062" w:rsidRDefault="00E03668" w:rsidP="001A65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Mobile: 9858030217</w:t>
            </w:r>
          </w:p>
          <w:p w:rsidR="005F00A0" w:rsidRPr="00CE3062" w:rsidRDefault="005F00A0" w:rsidP="001A65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E03668">
              <w:rPr>
                <w:rFonts w:ascii="Times New Roman" w:hAnsi="Times New Roman" w:cs="Times New Roman"/>
                <w:sz w:val="24"/>
                <w:szCs w:val="24"/>
              </w:rPr>
              <w:t>brps2070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@mail.com</w:t>
            </w:r>
          </w:p>
        </w:tc>
        <w:tc>
          <w:tcPr>
            <w:tcW w:w="1710" w:type="dxa"/>
          </w:tcPr>
          <w:p w:rsidR="005F00A0" w:rsidRPr="00783C41" w:rsidRDefault="005F00A0" w:rsidP="009D06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Nepal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>/ Surkhet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9D06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04F44">
              <w:rPr>
                <w:rFonts w:ascii="Times New Roman" w:hAnsi="Times New Roman" w:cs="Times New Roman"/>
                <w:bCs/>
                <w:sz w:val="24"/>
                <w:szCs w:val="24"/>
              </w:rPr>
              <w:t>Banke\</w:t>
            </w:r>
            <w:r w:rsidR="009D06E3">
              <w:rPr>
                <w:rFonts w:ascii="Times New Roman" w:hAnsi="Times New Roman" w:cs="Times New Roman"/>
                <w:bCs/>
                <w:sz w:val="24"/>
                <w:szCs w:val="24"/>
              </w:rPr>
              <w:t>Dailekha/Jajarkot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783C41">
              <w:rPr>
                <w:rFonts w:ascii="Arial" w:hAnsi="Arial" w:cs="Arial"/>
                <w:spacing w:val="1"/>
              </w:rPr>
              <w:t xml:space="preserve"> </w:t>
            </w:r>
            <w:r w:rsidR="00783C41">
              <w:rPr>
                <w:rFonts w:ascii="Arial" w:hAnsi="Arial" w:cs="Arial"/>
                <w:spacing w:val="1"/>
              </w:rPr>
              <w:lastRenderedPageBreak/>
              <w:t>Baitadi/ Dadeldhura</w:t>
            </w:r>
            <w:r w:rsidR="0092129F">
              <w:rPr>
                <w:rFonts w:ascii="Arial" w:hAnsi="Arial" w:cs="Arial"/>
                <w:spacing w:val="1"/>
              </w:rPr>
              <w:t>/</w:t>
            </w:r>
            <w:r w:rsidR="0092129F">
              <w:t xml:space="preserve"> Nepalgunj</w:t>
            </w:r>
            <w:r w:rsidR="00204F44">
              <w:t>\Dang\Bajura\Doti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</w:tc>
        <w:tc>
          <w:tcPr>
            <w:tcW w:w="3690" w:type="dxa"/>
          </w:tcPr>
          <w:p w:rsidR="005F00A0" w:rsidRDefault="005F00A0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Prepare lesson and session plan based on CTEVT curriculum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Deliver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methodologies 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976A5E" w:rsidRPr="00976A5E" w:rsidRDefault="005F00A0" w:rsidP="00976A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Manage extra classes for career counseling, GESI sensitization, Entrepreneurship development skill classes</w:t>
            </w:r>
          </w:p>
          <w:p w:rsidR="005F00A0" w:rsidRPr="00CE3062" w:rsidRDefault="00976A5E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 Trainee’s and p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>repare docum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and trainees for NSTB Skill test </w:t>
            </w:r>
          </w:p>
          <w:p w:rsidR="005F00A0" w:rsidRPr="00976A5E" w:rsidRDefault="005F00A0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Arrange extra class for weak trainees</w:t>
            </w:r>
          </w:p>
          <w:p w:rsidR="00976A5E" w:rsidRPr="00CE3062" w:rsidRDefault="00976A5E" w:rsidP="005F00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visit as per required</w:t>
            </w:r>
          </w:p>
        </w:tc>
      </w:tr>
    </w:tbl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Membership in Professional Association and Publications:</w:t>
      </w:r>
      <w:r w:rsidRPr="00CE30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>NA</w:t>
      </w:r>
    </w:p>
    <w:p w:rsidR="005F00A0" w:rsidRPr="00CE3062" w:rsidRDefault="005F00A0" w:rsidP="005F00A0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3192"/>
        <w:gridCol w:w="3192"/>
        <w:gridCol w:w="3354"/>
      </w:tblGrid>
      <w:tr w:rsidR="005F00A0" w:rsidRPr="00CE3062" w:rsidTr="001A6584"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  <w:tc>
          <w:tcPr>
            <w:tcW w:w="3354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</w:t>
            </w:r>
          </w:p>
        </w:tc>
      </w:tr>
      <w:tr w:rsidR="005F00A0" w:rsidRPr="00CE3062" w:rsidTr="00D34238">
        <w:trPr>
          <w:trHeight w:val="350"/>
        </w:trPr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354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354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3192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354" w:type="dxa"/>
          </w:tcPr>
          <w:p w:rsidR="005F00A0" w:rsidRPr="00CE3062" w:rsidRDefault="005F00A0" w:rsidP="001A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Adequacy for the Assignment:</w:t>
      </w: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4585"/>
        <w:gridCol w:w="5153"/>
      </w:tblGrid>
      <w:tr w:rsidR="005F00A0" w:rsidRPr="00CE3062" w:rsidTr="001A6584">
        <w:tc>
          <w:tcPr>
            <w:tcW w:w="4585" w:type="dxa"/>
          </w:tcPr>
          <w:p w:rsidR="005F00A0" w:rsidRPr="00CE3062" w:rsidRDefault="005F00A0" w:rsidP="001A658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Detailed Tasks Assigned on Consultant's Team of Experts:</w:t>
            </w:r>
          </w:p>
        </w:tc>
        <w:tc>
          <w:tcPr>
            <w:tcW w:w="5153" w:type="dxa"/>
          </w:tcPr>
          <w:p w:rsidR="005F00A0" w:rsidRPr="00CE3062" w:rsidRDefault="005F00A0" w:rsidP="001A658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to Prior Work /Assignments that Best Illustrates Capability to handle the Assigned Tasks </w:t>
            </w:r>
          </w:p>
        </w:tc>
      </w:tr>
      <w:tr w:rsidR="005F00A0" w:rsidRPr="00CE3062" w:rsidTr="001A6584">
        <w:tc>
          <w:tcPr>
            <w:tcW w:w="4585" w:type="dxa"/>
          </w:tcPr>
          <w:p w:rsidR="005F00A0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 Lead Trainer to prepare lesson and session plan based on CTEVT curriculum and conduct theory and practical classes accordingly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training to d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handling and storage of training tools and materials</w:t>
            </w:r>
          </w:p>
          <w:p w:rsidR="005F00A0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use of personal protective equipment and other workplace safety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Trainer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5F00A0" w:rsidRPr="00CE3062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anage extra classes for career counseling, GESI sensitization, 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training</w:t>
            </w:r>
          </w:p>
          <w:p w:rsidR="005F00A0" w:rsidRPr="00F7271A" w:rsidRDefault="005F00A0" w:rsidP="005F0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Prepare document and trainees for skill Test </w:t>
            </w:r>
          </w:p>
        </w:tc>
        <w:tc>
          <w:tcPr>
            <w:tcW w:w="5153" w:type="dxa"/>
          </w:tcPr>
          <w:p w:rsidR="005F00A0" w:rsidRPr="0053504A" w:rsidRDefault="005F00A0" w:rsidP="001A6584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Employers: </w:t>
            </w:r>
            <w:r w:rsidR="00473716" w:rsidRPr="00473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Bherirapti Parbidhik Shikshalaya</w:t>
            </w:r>
            <w:r w:rsidR="004737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35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Pvt.Ltd</w:t>
            </w:r>
          </w:p>
          <w:p w:rsidR="005F00A0" w:rsidRPr="00B116D6" w:rsidRDefault="005F00A0" w:rsidP="001A658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2073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  <w:p w:rsidR="00473716" w:rsidRDefault="005F00A0" w:rsidP="001A658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Location: </w:t>
            </w:r>
          </w:p>
          <w:p w:rsidR="005F00A0" w:rsidRPr="00B116D6" w:rsidRDefault="00473716" w:rsidP="001A658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</w:t>
            </w:r>
            <w:r w:rsidR="00204F44">
              <w:t>\Doti\Bajura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districts </w:t>
            </w:r>
          </w:p>
          <w:p w:rsidR="005F00A0" w:rsidRPr="00B116D6" w:rsidRDefault="005F00A0" w:rsidP="001A658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KAAA/GWT/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>SDP/ADB,  Project/World Bank, EPSP</w:t>
            </w:r>
            <w:r w:rsidR="00D34238"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5F00A0" w:rsidRPr="00CE3062" w:rsidRDefault="005F00A0" w:rsidP="001A658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 Features: </w:t>
            </w:r>
            <w:r w:rsidRPr="00B116D6">
              <w:rPr>
                <w:rFonts w:ascii="Times New Roman" w:hAnsi="Times New Roman" w:cs="Times New Roman"/>
              </w:rPr>
              <w:t>Provide short term Skills training and employment services to targeted beneficiaries from the pr</w:t>
            </w:r>
            <w:r w:rsidR="00473716">
              <w:rPr>
                <w:rFonts w:ascii="Times New Roman" w:hAnsi="Times New Roman" w:cs="Times New Roman"/>
              </w:rPr>
              <w:t>oject districts of Province no 6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BF5D05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>Expert’s Contact Information:</w:t>
      </w:r>
    </w:p>
    <w:p w:rsidR="005F00A0" w:rsidRPr="00CE3062" w:rsidRDefault="005F00A0" w:rsidP="005F00A0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F00A0" w:rsidRPr="00CE3062" w:rsidRDefault="005F00A0" w:rsidP="005F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 xml:space="preserve">Email: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473716">
        <w:rPr>
          <w:rFonts w:ascii="Times New Roman" w:hAnsi="Times New Roman" w:cs="Times New Roman"/>
          <w:sz w:val="24"/>
          <w:szCs w:val="24"/>
        </w:rPr>
        <w:t>brps2070</w:t>
      </w:r>
      <w:r w:rsidR="009D06E3">
        <w:rPr>
          <w:rFonts w:ascii="Times New Roman" w:hAnsi="Times New Roman" w:cs="Times New Roman"/>
          <w:sz w:val="24"/>
          <w:szCs w:val="24"/>
        </w:rPr>
        <w:t>@gmail.co</w:t>
      </w:r>
      <w:r w:rsidR="00473716">
        <w:rPr>
          <w:rFonts w:ascii="Times New Roman" w:hAnsi="Times New Roman" w:cs="Times New Roman"/>
          <w:sz w:val="24"/>
          <w:szCs w:val="24"/>
        </w:rPr>
        <w:t>m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  <w:t xml:space="preserve">Phone </w:t>
      </w:r>
      <w:bookmarkStart w:id="0" w:name="_GoBack"/>
      <w:bookmarkEnd w:id="0"/>
      <w:r w:rsidRPr="00CE3062">
        <w:rPr>
          <w:rFonts w:ascii="Times New Roman" w:hAnsi="Times New Roman" w:cs="Times New Roman"/>
          <w:sz w:val="24"/>
          <w:szCs w:val="24"/>
        </w:rPr>
        <w:tab/>
      </w:r>
      <w:r w:rsidR="00473716">
        <w:rPr>
          <w:rFonts w:ascii="Times New Roman" w:hAnsi="Times New Roman" w:cs="Times New Roman"/>
          <w:sz w:val="24"/>
          <w:szCs w:val="24"/>
        </w:rPr>
        <w:t>9858030217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5F00A0" w:rsidRPr="00BF5D05" w:rsidRDefault="005F00A0" w:rsidP="005F00A0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 xml:space="preserve"> Certification:</w:t>
      </w:r>
    </w:p>
    <w:p w:rsidR="005F00A0" w:rsidRPr="00CE3062" w:rsidRDefault="005F00A0" w:rsidP="005F00A0">
      <w:pPr>
        <w:pStyle w:val="BodyText"/>
        <w:tabs>
          <w:tab w:val="left" w:pos="1170"/>
        </w:tabs>
        <w:rPr>
          <w:b/>
          <w:bCs/>
        </w:rPr>
      </w:pPr>
    </w:p>
    <w:p w:rsidR="005F00A0" w:rsidRPr="00CE3062" w:rsidRDefault="005F00A0" w:rsidP="005F00A0">
      <w:pPr>
        <w:pStyle w:val="BodyText"/>
        <w:tabs>
          <w:tab w:val="left" w:pos="1170"/>
        </w:tabs>
      </w:pPr>
      <w:r w:rsidRPr="00CE3062">
        <w:t xml:space="preserve">I, the undersigned, certify that to the best of my knowledge and belief, that </w:t>
      </w:r>
    </w:p>
    <w:p w:rsidR="005F00A0" w:rsidRPr="00CE3062" w:rsidRDefault="005F00A0" w:rsidP="005F00A0">
      <w:pPr>
        <w:pStyle w:val="BodyText"/>
        <w:tabs>
          <w:tab w:val="left" w:pos="1170"/>
        </w:tabs>
      </w:pPr>
    </w:p>
    <w:p w:rsidR="005F00A0" w:rsidRPr="00CE3062" w:rsidRDefault="005F00A0" w:rsidP="005F00A0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this CV correctly describes myself, my qualifications, and my experience</w:t>
      </w:r>
    </w:p>
    <w:p w:rsidR="005F00A0" w:rsidRPr="00CE3062" w:rsidRDefault="005F00A0" w:rsidP="005F00A0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am not a current employee of the GoN</w:t>
      </w:r>
    </w:p>
    <w:p w:rsidR="005F00A0" w:rsidRPr="00CE3062" w:rsidRDefault="005F00A0" w:rsidP="005F00A0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certify that I have been informed by the company that it is including my CV in the Proposal for this proposal. I confirm that I will be available to carry out the assignment for which my CV has been submitted in accordance with implementation arrangements and schedule set out in the Proposal.</w:t>
      </w:r>
    </w:p>
    <w:p w:rsidR="005F00A0" w:rsidRPr="00CE3062" w:rsidRDefault="005F00A0" w:rsidP="005F00A0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declare that I am participating in this selection process only from this Company.</w:t>
      </w:r>
    </w:p>
    <w:p w:rsidR="005F00A0" w:rsidRDefault="005F00A0" w:rsidP="005F00A0">
      <w:pPr>
        <w:pStyle w:val="BodyText"/>
        <w:tabs>
          <w:tab w:val="left" w:pos="1170"/>
        </w:tabs>
      </w:pPr>
    </w:p>
    <w:p w:rsidR="005F00A0" w:rsidRPr="00CE3062" w:rsidRDefault="005F00A0" w:rsidP="005F00A0">
      <w:pPr>
        <w:pStyle w:val="BodyText"/>
        <w:tabs>
          <w:tab w:val="left" w:pos="1170"/>
        </w:tabs>
      </w:pPr>
    </w:p>
    <w:p w:rsidR="005F00A0" w:rsidRPr="00CE3062" w:rsidRDefault="005F00A0" w:rsidP="005F00A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5F00A0" w:rsidRPr="00CE3062" w:rsidRDefault="000C5F4F" w:rsidP="005F00A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C5F4F">
        <w:rPr>
          <w:rFonts w:ascii="Times New Roman" w:hAnsi="Times New Roman" w:cs="Times New Roman"/>
          <w:noProof/>
          <w:sz w:val="24"/>
          <w:szCs w:val="24"/>
          <w:u w:val="single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3.3pt;margin-top:22.5pt;width:480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A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rN0ns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"/>
        </w:pict>
      </w:r>
      <w:r w:rsidR="009D06E3">
        <w:rPr>
          <w:rFonts w:ascii="Times New Roman" w:hAnsi="Times New Roman" w:cs="Times New Roman"/>
          <w:i/>
          <w:iCs/>
          <w:sz w:val="24"/>
          <w:szCs w:val="24"/>
          <w:lang w:val="en-GB"/>
        </w:rPr>
        <w:t>Suman Nath yogi</w:t>
      </w:r>
    </w:p>
    <w:p w:rsidR="005F00A0" w:rsidRPr="00CE3062" w:rsidRDefault="005F00A0" w:rsidP="005F00A0">
      <w:pPr>
        <w:pStyle w:val="Header"/>
        <w:tabs>
          <w:tab w:val="clear" w:pos="4320"/>
          <w:tab w:val="clear" w:pos="8640"/>
        </w:tabs>
        <w:ind w:left="4111" w:hanging="4111"/>
        <w:rPr>
          <w:bCs/>
          <w:iCs/>
          <w:szCs w:val="24"/>
          <w:lang w:eastAsia="it-IT"/>
        </w:rPr>
      </w:pPr>
      <w:r w:rsidRPr="00CE3062">
        <w:rPr>
          <w:bCs/>
          <w:iCs/>
          <w:szCs w:val="24"/>
          <w:lang w:eastAsia="it-IT"/>
        </w:rPr>
        <w:t>Name of authorized Representativ</w:t>
      </w:r>
      <w:r w:rsidR="00DA0809">
        <w:rPr>
          <w:bCs/>
          <w:iCs/>
          <w:szCs w:val="24"/>
          <w:lang w:eastAsia="it-IT"/>
        </w:rPr>
        <w:t>e of the Consultant</w:t>
      </w:r>
      <w:r w:rsidR="00DA0809">
        <w:rPr>
          <w:bCs/>
          <w:iCs/>
          <w:szCs w:val="24"/>
          <w:lang w:eastAsia="it-IT"/>
        </w:rPr>
        <w:tab/>
        <w:t>Signature</w:t>
      </w:r>
      <w:r w:rsidR="00DA0809">
        <w:rPr>
          <w:bCs/>
          <w:iCs/>
          <w:szCs w:val="24"/>
          <w:lang w:eastAsia="it-IT"/>
        </w:rPr>
        <w:tab/>
      </w:r>
      <w:r w:rsidRPr="00CE3062">
        <w:rPr>
          <w:szCs w:val="24"/>
          <w:lang w:val="en-GB"/>
        </w:rPr>
        <w:t>Date:</w:t>
      </w:r>
      <w:r w:rsidR="00DB3F45">
        <w:rPr>
          <w:szCs w:val="24"/>
          <w:lang w:val="en-GB"/>
        </w:rPr>
        <w:t xml:space="preserve"> 15 Jan 2020</w:t>
      </w:r>
    </w:p>
    <w:sectPr w:rsidR="005F00A0" w:rsidRPr="00CE3062" w:rsidSect="0025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54E"/>
    <w:multiLevelType w:val="hybridMultilevel"/>
    <w:tmpl w:val="9A820176"/>
    <w:lvl w:ilvl="0" w:tplc="689A7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6D0E"/>
    <w:multiLevelType w:val="hybridMultilevel"/>
    <w:tmpl w:val="966E97F2"/>
    <w:lvl w:ilvl="0" w:tplc="7C92941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55E"/>
    <w:multiLevelType w:val="hybridMultilevel"/>
    <w:tmpl w:val="0268945C"/>
    <w:lvl w:ilvl="0" w:tplc="F1641326">
      <w:start w:val="390"/>
      <w:numFmt w:val="bullet"/>
      <w:lvlText w:val="-"/>
      <w:lvlJc w:val="left"/>
      <w:pPr>
        <w:ind w:left="720" w:hanging="360"/>
      </w:pPr>
      <w:rPr>
        <w:rFonts w:ascii="Maiandra GD" w:eastAsia="Malgun Gothic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67A4E"/>
    <w:multiLevelType w:val="hybridMultilevel"/>
    <w:tmpl w:val="E188C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EE5828"/>
    <w:rsid w:val="00031479"/>
    <w:rsid w:val="00095A5A"/>
    <w:rsid w:val="000C5F4F"/>
    <w:rsid w:val="00114410"/>
    <w:rsid w:val="00115DE2"/>
    <w:rsid w:val="00204F44"/>
    <w:rsid w:val="00257059"/>
    <w:rsid w:val="003D690B"/>
    <w:rsid w:val="003D7E2E"/>
    <w:rsid w:val="003E40E7"/>
    <w:rsid w:val="004160B5"/>
    <w:rsid w:val="00473716"/>
    <w:rsid w:val="005C1652"/>
    <w:rsid w:val="005F00A0"/>
    <w:rsid w:val="006959BA"/>
    <w:rsid w:val="00720E48"/>
    <w:rsid w:val="00783C41"/>
    <w:rsid w:val="008176B6"/>
    <w:rsid w:val="0092129F"/>
    <w:rsid w:val="00976A5E"/>
    <w:rsid w:val="00996D81"/>
    <w:rsid w:val="009D06E3"/>
    <w:rsid w:val="009E14F3"/>
    <w:rsid w:val="00A21840"/>
    <w:rsid w:val="00AF3C85"/>
    <w:rsid w:val="00C24CEF"/>
    <w:rsid w:val="00CF2B5B"/>
    <w:rsid w:val="00CF5E0D"/>
    <w:rsid w:val="00D34238"/>
    <w:rsid w:val="00DA0809"/>
    <w:rsid w:val="00DB3A70"/>
    <w:rsid w:val="00DB3F45"/>
    <w:rsid w:val="00E03668"/>
    <w:rsid w:val="00EE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0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00A0"/>
  </w:style>
  <w:style w:type="paragraph" w:styleId="BodyText">
    <w:name w:val="Body Text"/>
    <w:basedOn w:val="Normal"/>
    <w:link w:val="BodyTextChar"/>
    <w:rsid w:val="005F00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5F00A0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rsid w:val="005F00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F00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Genius</cp:lastModifiedBy>
  <cp:revision>18</cp:revision>
  <dcterms:created xsi:type="dcterms:W3CDTF">2019-12-04T06:34:00Z</dcterms:created>
  <dcterms:modified xsi:type="dcterms:W3CDTF">2020-01-15T06:20:00Z</dcterms:modified>
</cp:coreProperties>
</file>