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A1481C" w:rsidP="00EA2A45">
            <w:pPr>
              <w:spacing w:before="60" w:after="60"/>
            </w:pPr>
            <w:r>
              <w:t>Monitoring  Office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A1481C" w:rsidP="00A142FB">
            <w:pPr>
              <w:spacing w:before="60" w:after="60"/>
            </w:pPr>
            <w:r>
              <w:t xml:space="preserve">Ram </w:t>
            </w:r>
            <w:proofErr w:type="spellStart"/>
            <w:r>
              <w:t>Bahadur</w:t>
            </w:r>
            <w:proofErr w:type="spellEnd"/>
            <w:r>
              <w:t xml:space="preserve">  B.K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5F512E" w:rsidP="00EA2A45">
            <w:pPr>
              <w:spacing w:before="60" w:after="60"/>
            </w:pPr>
            <w:r>
              <w:t>BS. 2045-02</w:t>
            </w:r>
            <w:r w:rsidR="00347943" w:rsidRPr="006C2AC8">
              <w:t>-</w:t>
            </w:r>
            <w:r>
              <w:t>30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206"/>
        <w:gridCol w:w="2598"/>
        <w:gridCol w:w="2110"/>
      </w:tblGrid>
      <w:tr w:rsidR="00347943" w:rsidTr="00A121A0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206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598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5A50CE" w:rsidTr="00A121A0">
        <w:trPr>
          <w:trHeight w:val="963"/>
        </w:trPr>
        <w:tc>
          <w:tcPr>
            <w:tcW w:w="2402" w:type="dxa"/>
          </w:tcPr>
          <w:p w:rsidR="005A50CE" w:rsidRPr="00A121A0" w:rsidRDefault="005A50CE" w:rsidP="006426B5">
            <w:pPr>
              <w:spacing w:line="360" w:lineRule="auto"/>
              <w:rPr>
                <w:sz w:val="24"/>
                <w:szCs w:val="24"/>
              </w:rPr>
            </w:pPr>
            <w:r w:rsidRPr="00A121A0">
              <w:rPr>
                <w:sz w:val="24"/>
                <w:szCs w:val="24"/>
              </w:rPr>
              <w:t>Intermediate (10+2)</w:t>
            </w:r>
          </w:p>
        </w:tc>
        <w:tc>
          <w:tcPr>
            <w:tcW w:w="2206" w:type="dxa"/>
          </w:tcPr>
          <w:p w:rsidR="005A50CE" w:rsidRPr="00A121A0" w:rsidRDefault="00A121A0" w:rsidP="006426B5">
            <w:pPr>
              <w:pStyle w:val="Numberedpara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  <w:lang w:val="en-GB"/>
              </w:rPr>
            </w:pPr>
            <w:r w:rsidRPr="00A121A0">
              <w:rPr>
                <w:sz w:val="24"/>
                <w:lang w:val="en-GB"/>
              </w:rPr>
              <w:t>Education</w:t>
            </w:r>
          </w:p>
        </w:tc>
        <w:tc>
          <w:tcPr>
            <w:tcW w:w="2598" w:type="dxa"/>
          </w:tcPr>
          <w:p w:rsidR="005A50CE" w:rsidRPr="00A121A0" w:rsidRDefault="00A121A0" w:rsidP="006426B5">
            <w:pPr>
              <w:spacing w:line="360" w:lineRule="auto"/>
              <w:rPr>
                <w:sz w:val="24"/>
                <w:szCs w:val="24"/>
              </w:rPr>
            </w:pPr>
            <w:r w:rsidRPr="00A121A0">
              <w:rPr>
                <w:sz w:val="24"/>
                <w:lang w:val="en-GB"/>
              </w:rPr>
              <w:t xml:space="preserve">Rama Higher Secondary </w:t>
            </w:r>
            <w:proofErr w:type="spellStart"/>
            <w:r w:rsidRPr="00A121A0">
              <w:rPr>
                <w:sz w:val="24"/>
                <w:lang w:val="en-GB"/>
              </w:rPr>
              <w:t>Shchool</w:t>
            </w:r>
            <w:proofErr w:type="spellEnd"/>
            <w:r w:rsidRPr="00A121A0"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2110" w:type="dxa"/>
            <w:vAlign w:val="center"/>
          </w:tcPr>
          <w:p w:rsidR="005A50CE" w:rsidRPr="00A121A0" w:rsidRDefault="005A50CE" w:rsidP="009969C9">
            <w:r w:rsidRPr="00A121A0">
              <w:t>BS2075</w:t>
            </w:r>
          </w:p>
        </w:tc>
      </w:tr>
      <w:tr w:rsidR="005A50CE" w:rsidTr="00A121A0">
        <w:trPr>
          <w:trHeight w:val="963"/>
        </w:trPr>
        <w:tc>
          <w:tcPr>
            <w:tcW w:w="2402" w:type="dxa"/>
          </w:tcPr>
          <w:p w:rsidR="005A50CE" w:rsidRPr="00A121A0" w:rsidRDefault="005A50CE" w:rsidP="006426B5">
            <w:pPr>
              <w:spacing w:line="360" w:lineRule="auto"/>
              <w:rPr>
                <w:sz w:val="24"/>
                <w:szCs w:val="24"/>
              </w:rPr>
            </w:pPr>
            <w:r w:rsidRPr="00A121A0">
              <w:rPr>
                <w:sz w:val="24"/>
                <w:szCs w:val="24"/>
              </w:rPr>
              <w:t>SLC</w:t>
            </w:r>
          </w:p>
        </w:tc>
        <w:tc>
          <w:tcPr>
            <w:tcW w:w="2206" w:type="dxa"/>
          </w:tcPr>
          <w:p w:rsidR="005A50CE" w:rsidRPr="00A121A0" w:rsidRDefault="00A121A0" w:rsidP="006426B5">
            <w:pPr>
              <w:pStyle w:val="Numberedpara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  <w:lang w:val="en-GB"/>
              </w:rPr>
            </w:pPr>
            <w:r w:rsidRPr="00A121A0">
              <w:rPr>
                <w:sz w:val="24"/>
                <w:lang w:val="en-GB"/>
              </w:rPr>
              <w:t>education</w:t>
            </w:r>
          </w:p>
        </w:tc>
        <w:tc>
          <w:tcPr>
            <w:tcW w:w="2598" w:type="dxa"/>
          </w:tcPr>
          <w:p w:rsidR="005A50CE" w:rsidRPr="00A121A0" w:rsidRDefault="00A121A0" w:rsidP="006426B5">
            <w:pPr>
              <w:spacing w:line="360" w:lineRule="auto"/>
              <w:rPr>
                <w:sz w:val="24"/>
                <w:szCs w:val="24"/>
              </w:rPr>
            </w:pPr>
            <w:r w:rsidRPr="00A121A0">
              <w:rPr>
                <w:sz w:val="24"/>
                <w:lang w:val="en-GB"/>
              </w:rPr>
              <w:t>SLC Board Nepal</w:t>
            </w:r>
          </w:p>
        </w:tc>
        <w:tc>
          <w:tcPr>
            <w:tcW w:w="2110" w:type="dxa"/>
            <w:vAlign w:val="center"/>
          </w:tcPr>
          <w:p w:rsidR="005A50CE" w:rsidRPr="00A121A0" w:rsidRDefault="00A121A0" w:rsidP="005A50CE">
            <w:r w:rsidRPr="00A121A0">
              <w:t>BS 2071</w:t>
            </w:r>
          </w:p>
        </w:tc>
      </w:tr>
      <w:tr w:rsidR="005A50CE" w:rsidTr="00A121A0">
        <w:trPr>
          <w:trHeight w:val="963"/>
        </w:trPr>
        <w:tc>
          <w:tcPr>
            <w:tcW w:w="2402" w:type="dxa"/>
          </w:tcPr>
          <w:p w:rsidR="005A50CE" w:rsidRDefault="00F76D38" w:rsidP="009969C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SEDF</w:t>
            </w:r>
          </w:p>
        </w:tc>
        <w:tc>
          <w:tcPr>
            <w:tcW w:w="2206" w:type="dxa"/>
          </w:tcPr>
          <w:p w:rsidR="005A50CE" w:rsidRDefault="00F76D38" w:rsidP="00347943">
            <w:pPr>
              <w:spacing w:before="60" w:after="60"/>
              <w:jc w:val="both"/>
            </w:pPr>
            <w:proofErr w:type="spellStart"/>
            <w:r>
              <w:t>Enterprineurship</w:t>
            </w:r>
            <w:proofErr w:type="spellEnd"/>
          </w:p>
        </w:tc>
        <w:tc>
          <w:tcPr>
            <w:tcW w:w="2598" w:type="dxa"/>
          </w:tcPr>
          <w:p w:rsidR="005A50CE" w:rsidRDefault="00F76D38" w:rsidP="00347943">
            <w:pPr>
              <w:spacing w:before="60" w:after="6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NSTB</w:t>
            </w:r>
          </w:p>
        </w:tc>
        <w:tc>
          <w:tcPr>
            <w:tcW w:w="2110" w:type="dxa"/>
            <w:vAlign w:val="center"/>
          </w:tcPr>
          <w:p w:rsidR="005A50CE" w:rsidRDefault="00F76D38" w:rsidP="009969C9">
            <w:pPr>
              <w:ind w:left="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AD2019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10"/>
        <w:gridCol w:w="3776"/>
        <w:gridCol w:w="1083"/>
        <w:gridCol w:w="3186"/>
      </w:tblGrid>
      <w:tr w:rsidR="00216A26" w:rsidRPr="006C2AC8" w:rsidTr="002E5CA6">
        <w:tc>
          <w:tcPr>
            <w:tcW w:w="1049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871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352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2E5CA6">
        <w:tc>
          <w:tcPr>
            <w:tcW w:w="1049" w:type="dxa"/>
          </w:tcPr>
          <w:p w:rsidR="00157F79" w:rsidRDefault="0025604C" w:rsidP="00EA2A45">
            <w:pPr>
              <w:spacing w:before="60" w:after="60"/>
            </w:pPr>
            <w:r>
              <w:t>Jun</w:t>
            </w:r>
          </w:p>
          <w:p w:rsidR="005F4B77" w:rsidRDefault="0025604C" w:rsidP="00EA2A45">
            <w:pPr>
              <w:spacing w:before="60" w:after="60"/>
            </w:pPr>
            <w:r>
              <w:t>2018</w:t>
            </w:r>
          </w:p>
          <w:p w:rsidR="00157F79" w:rsidRDefault="00F76D38" w:rsidP="00EA2A45">
            <w:pPr>
              <w:spacing w:before="60" w:after="60"/>
            </w:pPr>
            <w:r>
              <w:t>to Dec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F76D38">
              <w:t>19</w:t>
            </w:r>
          </w:p>
        </w:tc>
        <w:tc>
          <w:tcPr>
            <w:tcW w:w="3871" w:type="dxa"/>
          </w:tcPr>
          <w:p w:rsidR="006C2AC8" w:rsidRPr="006C2AC8" w:rsidRDefault="008A733C" w:rsidP="006C2AC8">
            <w:pPr>
              <w:rPr>
                <w:color w:val="000000"/>
              </w:rPr>
            </w:pPr>
            <w:r>
              <w:rPr>
                <w:color w:val="000000"/>
              </w:rPr>
              <w:t>Job title: Full</w:t>
            </w:r>
            <w:r w:rsidR="006C2AC8" w:rsidRPr="006C2AC8">
              <w:rPr>
                <w:color w:val="000000"/>
              </w:rPr>
              <w:t xml:space="preserve">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3E79E1">
              <w:rPr>
                <w:color w:val="000000"/>
              </w:rPr>
              <w:t xml:space="preserve">f Employer: </w:t>
            </w:r>
            <w:proofErr w:type="spellStart"/>
            <w:r w:rsidR="003E79E1">
              <w:rPr>
                <w:color w:val="000000"/>
              </w:rPr>
              <w:t>Deuti</w:t>
            </w:r>
            <w:proofErr w:type="spellEnd"/>
            <w:r w:rsidR="003E79E1">
              <w:rPr>
                <w:color w:val="000000"/>
              </w:rPr>
              <w:t xml:space="preserve"> Technical Training </w:t>
            </w:r>
            <w:r w:rsidR="00F55701">
              <w:rPr>
                <w:color w:val="000000"/>
              </w:rPr>
              <w:t>Institute</w:t>
            </w:r>
            <w:r w:rsidR="00584658">
              <w:rPr>
                <w:color w:val="000000"/>
              </w:rPr>
              <w:t xml:space="preserve">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3E79E1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Upendra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Khadka</w:t>
            </w:r>
            <w:proofErr w:type="spellEnd"/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352" w:type="dxa"/>
          </w:tcPr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t>Co-ordination with local Level organization and employer</w:t>
            </w:r>
          </w:p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t>Arranging the training programs; trainee’s selection and venue management</w:t>
            </w:r>
          </w:p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t>Monitoring the trainees, trainers, coordinators and field staffs during skill training conduction</w:t>
            </w:r>
          </w:p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lastRenderedPageBreak/>
              <w:t>Monitoring  the  income of the trainees</w:t>
            </w:r>
          </w:p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t>Orientation to the trainers</w:t>
            </w:r>
          </w:p>
          <w:p w:rsidR="007A532B" w:rsidRPr="00644D4B" w:rsidRDefault="007A532B" w:rsidP="007A532B">
            <w:pPr>
              <w:numPr>
                <w:ilvl w:val="0"/>
                <w:numId w:val="1"/>
              </w:numPr>
              <w:rPr>
                <w:bCs/>
              </w:rPr>
            </w:pPr>
            <w:r w:rsidRPr="00644D4B">
              <w:rPr>
                <w:bCs/>
              </w:rPr>
              <w:t>Support for training resource management and coordination with trainers, employers and others</w:t>
            </w:r>
          </w:p>
          <w:p w:rsidR="007A532B" w:rsidRDefault="007A532B" w:rsidP="007A532B">
            <w:pPr>
              <w:numPr>
                <w:ilvl w:val="0"/>
                <w:numId w:val="1"/>
              </w:numPr>
              <w:tabs>
                <w:tab w:val="num" w:pos="252"/>
              </w:tabs>
              <w:rPr>
                <w:bCs/>
              </w:rPr>
            </w:pPr>
            <w:r w:rsidRPr="00644D4B">
              <w:rPr>
                <w:bCs/>
              </w:rPr>
              <w:t xml:space="preserve">   Reporting to the office on findings to the data base.</w:t>
            </w:r>
          </w:p>
          <w:p w:rsidR="00216A26" w:rsidRPr="007A532B" w:rsidRDefault="007A532B" w:rsidP="007A532B">
            <w:pPr>
              <w:numPr>
                <w:ilvl w:val="0"/>
                <w:numId w:val="1"/>
              </w:numPr>
              <w:tabs>
                <w:tab w:val="num" w:pos="252"/>
              </w:tabs>
              <w:rPr>
                <w:bCs/>
              </w:rPr>
            </w:pPr>
            <w:r w:rsidRPr="007A532B">
              <w:rPr>
                <w:bCs/>
              </w:rPr>
              <w:t>Supervision of training and assuring quality as per the minimum quality indicator</w:t>
            </w:r>
          </w:p>
        </w:tc>
      </w:tr>
      <w:tr w:rsidR="00F76D38" w:rsidRPr="006C2AC8" w:rsidTr="002E5CA6">
        <w:tc>
          <w:tcPr>
            <w:tcW w:w="1049" w:type="dxa"/>
          </w:tcPr>
          <w:p w:rsidR="00F76D38" w:rsidRPr="00F76D38" w:rsidRDefault="00F76D38" w:rsidP="00EA2A45">
            <w:pPr>
              <w:spacing w:before="60" w:after="60"/>
            </w:pPr>
            <w:r w:rsidRPr="00F76D38">
              <w:lastRenderedPageBreak/>
              <w:t>2073/06/15 to 2074/12/15</w:t>
            </w:r>
          </w:p>
        </w:tc>
        <w:tc>
          <w:tcPr>
            <w:tcW w:w="3871" w:type="dxa"/>
          </w:tcPr>
          <w:p w:rsidR="00F76D38" w:rsidRPr="00F76D38" w:rsidRDefault="00F76D38" w:rsidP="00F76D38">
            <w:pPr>
              <w:rPr>
                <w:color w:val="000000"/>
              </w:rPr>
            </w:pPr>
            <w:r w:rsidRPr="00F76D38">
              <w:rPr>
                <w:color w:val="000000"/>
              </w:rPr>
              <w:t>Job title: Trainer/Part time</w:t>
            </w:r>
          </w:p>
          <w:p w:rsidR="00F76D38" w:rsidRPr="00F76D38" w:rsidRDefault="00F76D38" w:rsidP="00F76D38">
            <w:pPr>
              <w:pStyle w:val="Numberedpara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sz w:val="24"/>
                <w:lang w:val="en-GB"/>
              </w:rPr>
            </w:pPr>
            <w:r w:rsidRPr="00F76D38">
              <w:rPr>
                <w:color w:val="000000"/>
              </w:rPr>
              <w:t>Name of Employer</w:t>
            </w:r>
            <w:r w:rsidRPr="00F76D38">
              <w:rPr>
                <w:sz w:val="24"/>
                <w:lang w:val="en-GB"/>
              </w:rPr>
              <w:t xml:space="preserve"> HCRDC NEPAL </w:t>
            </w:r>
            <w:proofErr w:type="spellStart"/>
            <w:r w:rsidRPr="00F76D38">
              <w:rPr>
                <w:sz w:val="24"/>
                <w:lang w:val="en-GB"/>
              </w:rPr>
              <w:t>Kalikot</w:t>
            </w:r>
            <w:proofErr w:type="spellEnd"/>
            <w:r w:rsidRPr="00F76D38">
              <w:rPr>
                <w:sz w:val="24"/>
                <w:lang w:val="en-GB"/>
              </w:rPr>
              <w:t xml:space="preserve"> </w:t>
            </w:r>
          </w:p>
          <w:p w:rsidR="00F76D38" w:rsidRDefault="00F76D38" w:rsidP="00F76D38">
            <w:pPr>
              <w:rPr>
                <w:lang w:val="en-GB"/>
              </w:rPr>
            </w:pPr>
            <w:r w:rsidRPr="00F76D38">
              <w:rPr>
                <w:lang w:val="en-GB"/>
              </w:rPr>
              <w:t>(MCG) Program</w:t>
            </w:r>
          </w:p>
          <w:p w:rsidR="00852CC2" w:rsidRPr="006C2AC8" w:rsidRDefault="00852CC2" w:rsidP="00852CC2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852CC2" w:rsidRPr="006C2AC8" w:rsidRDefault="00852CC2" w:rsidP="00852CC2">
            <w:pPr>
              <w:rPr>
                <w:color w:val="000000"/>
              </w:rPr>
            </w:pPr>
            <w:r>
              <w:rPr>
                <w:color w:val="000000"/>
              </w:rPr>
              <w:t>Tel No: 087-440152</w:t>
            </w:r>
          </w:p>
          <w:p w:rsidR="00852CC2" w:rsidRPr="006C2AC8" w:rsidRDefault="00852CC2" w:rsidP="00852CC2">
            <w:pPr>
              <w:rPr>
                <w:color w:val="000000"/>
              </w:rPr>
            </w:pPr>
            <w:proofErr w:type="spellStart"/>
            <w:r w:rsidRPr="006C2AC8">
              <w:rPr>
                <w:color w:val="000000"/>
              </w:rPr>
              <w:t>Email:</w:t>
            </w:r>
            <w:r>
              <w:rPr>
                <w:color w:val="000000"/>
              </w:rPr>
              <w:t>hurendec</w:t>
            </w:r>
            <w:proofErr w:type="spellEnd"/>
            <w:r>
              <w:rPr>
                <w:color w:val="000000"/>
              </w:rPr>
              <w:t>@</w:t>
            </w:r>
            <w:hyperlink r:id="rId6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852CC2" w:rsidRPr="006C2AC8" w:rsidRDefault="00852CC2" w:rsidP="00852CC2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Jajaraj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Shahi</w:t>
            </w:r>
            <w:proofErr w:type="spellEnd"/>
          </w:p>
          <w:p w:rsidR="00852CC2" w:rsidRPr="00F76D38" w:rsidRDefault="00852CC2" w:rsidP="00F76D38">
            <w:pPr>
              <w:rPr>
                <w:color w:val="000000"/>
              </w:rPr>
            </w:pPr>
          </w:p>
        </w:tc>
        <w:tc>
          <w:tcPr>
            <w:tcW w:w="1083" w:type="dxa"/>
          </w:tcPr>
          <w:p w:rsidR="00F76D38" w:rsidRPr="006C2AC8" w:rsidRDefault="00F76D38" w:rsidP="00EA2A45">
            <w:pPr>
              <w:spacing w:before="60" w:after="60"/>
              <w:rPr>
                <w:b/>
              </w:rPr>
            </w:pPr>
          </w:p>
        </w:tc>
        <w:tc>
          <w:tcPr>
            <w:tcW w:w="3352" w:type="dxa"/>
          </w:tcPr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Conduct MEDEP Module Orientation with related stakeholder.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Conduct PRA for Target selection and fill-up form A, B, C, D, E, F, G1, and G2 which is developed by MEDEP.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Group formation and facilitated to Regulation meeting.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Conduct SIYB Training based on SIYB or MECD Training curriculum.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Prepare Business plan and recommendation of the Business.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Maps preparation of MFIs of working area and linkage with micro finance.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>Coordination and facilitation on selection of appropriate technology.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Conduct SWOT analysis of MEG, and Prepare plan on the bases of Effect tree and spider web method. 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Facilitated to Marketing and Product </w:t>
            </w:r>
            <w:r w:rsidRPr="007A7540">
              <w:rPr>
                <w:rFonts w:cs="Calibri"/>
              </w:rPr>
              <w:lastRenderedPageBreak/>
              <w:t>Promotion of MEs product.</w:t>
            </w:r>
          </w:p>
          <w:p w:rsidR="00F76D38" w:rsidRPr="007A7540" w:rsidRDefault="00F76D38" w:rsidP="00F76D3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62" w:hanging="180"/>
              <w:jc w:val="both"/>
              <w:rPr>
                <w:rFonts w:cs="Calibri"/>
              </w:rPr>
            </w:pPr>
            <w:r w:rsidRPr="007A7540">
              <w:rPr>
                <w:rFonts w:cs="Calibri"/>
              </w:rPr>
              <w:t xml:space="preserve">Conduct event and seriously follow-up of MEDEP module, Public audit, Handover not. </w:t>
            </w:r>
          </w:p>
          <w:p w:rsidR="00F76D38" w:rsidRPr="006C2AC8" w:rsidRDefault="00F76D38" w:rsidP="00F76D38">
            <w:pPr>
              <w:pStyle w:val="ListParagraph"/>
              <w:spacing w:after="200" w:line="276" w:lineRule="auto"/>
              <w:ind w:left="252"/>
            </w:pPr>
            <w:r w:rsidRPr="007A7540">
              <w:rPr>
                <w:rFonts w:cs="Calibri"/>
              </w:rPr>
              <w:t xml:space="preserve">Prepared Periodic program me Progress Report and event report.  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7A532B" w:rsidRPr="006E573F" w:rsidTr="00EA2A45">
        <w:trPr>
          <w:trHeight w:val="70"/>
        </w:trPr>
        <w:tc>
          <w:tcPr>
            <w:tcW w:w="4595" w:type="dxa"/>
          </w:tcPr>
          <w:p w:rsidR="007A532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Facilitation- managing activities, eliciting, contribution, and learning,</w:t>
            </w:r>
          </w:p>
          <w:p w:rsidR="007A532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Monitoring of training sessions, feedback to the instructors and trainees in daily teaching-learning,</w:t>
            </w:r>
          </w:p>
          <w:p w:rsidR="007A532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 xml:space="preserve">Arrange and organize the exposure and field visit as per the trainees requirement, </w:t>
            </w:r>
          </w:p>
          <w:p w:rsidR="007A532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7A532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rPr>
                <w:sz w:val="22"/>
                <w:szCs w:val="22"/>
              </w:rPr>
              <w:t>Coordinate between the project and proposed work site or workshops, organization and trainees for job training, practical sessions, and job placement,</w:t>
            </w:r>
          </w:p>
          <w:p w:rsidR="007A532B" w:rsidRPr="00644D4B" w:rsidRDefault="007A532B" w:rsidP="007A532B">
            <w:pPr>
              <w:numPr>
                <w:ilvl w:val="0"/>
                <w:numId w:val="11"/>
              </w:numPr>
              <w:autoSpaceDN w:val="0"/>
              <w:ind w:left="360"/>
              <w:jc w:val="both"/>
            </w:pPr>
            <w:r>
              <w:t>Report and brief the training status to the team leader about the training activities.</w:t>
            </w:r>
          </w:p>
        </w:tc>
        <w:tc>
          <w:tcPr>
            <w:tcW w:w="4621" w:type="dxa"/>
          </w:tcPr>
          <w:p w:rsidR="007A532B" w:rsidRDefault="007A532B" w:rsidP="007A532B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  <w:u w:val="single"/>
              </w:rPr>
              <w:t>Name of the assignments/project</w:t>
            </w:r>
            <w:r>
              <w:rPr>
                <w:b/>
                <w:sz w:val="23"/>
                <w:szCs w:val="23"/>
              </w:rPr>
              <w:t>:-</w:t>
            </w:r>
            <w:r>
              <w:rPr>
                <w:sz w:val="23"/>
                <w:szCs w:val="23"/>
              </w:rPr>
              <w:t xml:space="preserve"> Short Term skills training</w:t>
            </w:r>
          </w:p>
          <w:p w:rsidR="007A532B" w:rsidRDefault="007A532B" w:rsidP="007A532B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Position Held :</w:t>
            </w:r>
            <w:r>
              <w:rPr>
                <w:sz w:val="23"/>
                <w:szCs w:val="23"/>
              </w:rPr>
              <w:t xml:space="preserve"> Monitoring Officer, Training Coordinator</w:t>
            </w:r>
          </w:p>
          <w:p w:rsidR="007A532B" w:rsidRDefault="007A532B" w:rsidP="007A532B">
            <w:pPr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Activities Performed:</w:t>
            </w:r>
          </w:p>
          <w:p w:rsidR="007A532B" w:rsidRDefault="007A532B" w:rsidP="007A532B">
            <w:pPr>
              <w:numPr>
                <w:ilvl w:val="0"/>
                <w:numId w:val="12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Management, monitoring and supervision of vocational trainings</w:t>
            </w:r>
          </w:p>
          <w:p w:rsidR="007A532B" w:rsidRDefault="007A532B" w:rsidP="007A532B">
            <w:pPr>
              <w:numPr>
                <w:ilvl w:val="0"/>
                <w:numId w:val="12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Instruct trainees in related areas</w:t>
            </w:r>
          </w:p>
          <w:p w:rsidR="007A532B" w:rsidRDefault="007A532B" w:rsidP="007A532B">
            <w:pPr>
              <w:numPr>
                <w:ilvl w:val="0"/>
                <w:numId w:val="12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for training conduction, potential trainee selection and monitored the training events \</w:t>
            </w:r>
          </w:p>
          <w:p w:rsidR="007A532B" w:rsidRDefault="007A532B" w:rsidP="007A532B">
            <w:pPr>
              <w:numPr>
                <w:ilvl w:val="0"/>
                <w:numId w:val="12"/>
              </w:numPr>
              <w:autoSpaceDN w:val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Support in placement of graduates post training.</w:t>
            </w:r>
          </w:p>
          <w:p w:rsidR="007A532B" w:rsidRPr="00644D4B" w:rsidRDefault="007A532B" w:rsidP="007A532B">
            <w:pPr>
              <w:numPr>
                <w:ilvl w:val="0"/>
                <w:numId w:val="12"/>
              </w:numPr>
              <w:autoSpaceDN w:val="0"/>
              <w:jc w:val="both"/>
              <w:rPr>
                <w:sz w:val="23"/>
                <w:szCs w:val="23"/>
              </w:rPr>
            </w:pPr>
            <w:r w:rsidRPr="00644D4B">
              <w:rPr>
                <w:sz w:val="23"/>
                <w:szCs w:val="23"/>
              </w:rPr>
              <w:t>Facilitate to develop training manuals and other teaching manuals.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804932" w:rsidRPr="00C75E30">
          <w:rPr>
            <w:rStyle w:val="Hyperlink"/>
            <w:i/>
            <w:iCs/>
          </w:rPr>
          <w:t>indrrajskt@gmail.com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804932">
        <w:t>9858053402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8068A7" w:rsidRDefault="00216A26" w:rsidP="008068A7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lastRenderedPageBreak/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56E7C" w:rsidP="00216A26">
      <w:pPr>
        <w:rPr>
          <w:sz w:val="20"/>
          <w:szCs w:val="20"/>
        </w:rPr>
      </w:pPr>
      <w:proofErr w:type="gramStart"/>
      <w:r>
        <w:t xml:space="preserve">Ram  </w:t>
      </w:r>
      <w:proofErr w:type="spellStart"/>
      <w:r>
        <w:t>Bahadur</w:t>
      </w:r>
      <w:proofErr w:type="spellEnd"/>
      <w:proofErr w:type="gramEnd"/>
      <w:r>
        <w:t xml:space="preserve">  B.K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</w:t>
      </w:r>
      <w:r w:rsidR="008068A7">
        <w:t xml:space="preserve">                                                         </w:t>
      </w:r>
      <w:r w:rsidR="008E4BFB">
        <w:t xml:space="preserve"> </w:t>
      </w:r>
      <w:r w:rsidR="003C7F68" w:rsidRPr="00605B57">
        <w:t>17/01/2021</w:t>
      </w:r>
    </w:p>
    <w:p w:rsidR="00216A26" w:rsidRPr="006E573F" w:rsidRDefault="00B53B05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</w:t>
      </w:r>
      <w:proofErr w:type="spellEnd"/>
      <w:r w:rsidR="00B53B05">
        <w:t xml:space="preserve"> </w:t>
      </w:r>
      <w:bookmarkStart w:id="0" w:name="_GoBack"/>
      <w:bookmarkEnd w:id="0"/>
      <w:proofErr w:type="spellStart"/>
      <w:r>
        <w:t>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B53B05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730E"/>
    <w:multiLevelType w:val="hybridMultilevel"/>
    <w:tmpl w:val="1E40D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E1716"/>
    <w:multiLevelType w:val="hybridMultilevel"/>
    <w:tmpl w:val="9384A4F8"/>
    <w:lvl w:ilvl="0" w:tplc="A00A497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016FB"/>
    <w:multiLevelType w:val="hybridMultilevel"/>
    <w:tmpl w:val="2D104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42B79"/>
    <w:multiLevelType w:val="hybridMultilevel"/>
    <w:tmpl w:val="E0469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373A0"/>
    <w:multiLevelType w:val="hybridMultilevel"/>
    <w:tmpl w:val="3A6A5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740A5"/>
    <w:multiLevelType w:val="hybridMultilevel"/>
    <w:tmpl w:val="5A329B36"/>
    <w:lvl w:ilvl="0" w:tplc="AB6CBCB4">
      <w:start w:val="1"/>
      <w:numFmt w:val="decimal"/>
      <w:pStyle w:val="Numberedpara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8229F7"/>
    <w:multiLevelType w:val="hybridMultilevel"/>
    <w:tmpl w:val="6A3629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DB29CB"/>
    <w:multiLevelType w:val="hybridMultilevel"/>
    <w:tmpl w:val="18B096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A075D"/>
    <w:rsid w:val="000A16C0"/>
    <w:rsid w:val="00156E7C"/>
    <w:rsid w:val="00157F79"/>
    <w:rsid w:val="00191A2F"/>
    <w:rsid w:val="001F4E32"/>
    <w:rsid w:val="00216484"/>
    <w:rsid w:val="00216A26"/>
    <w:rsid w:val="00230C8D"/>
    <w:rsid w:val="0025604C"/>
    <w:rsid w:val="00260B8A"/>
    <w:rsid w:val="00291734"/>
    <w:rsid w:val="002C49C2"/>
    <w:rsid w:val="002E5CA6"/>
    <w:rsid w:val="00347943"/>
    <w:rsid w:val="003737F4"/>
    <w:rsid w:val="00383FBE"/>
    <w:rsid w:val="003C7F68"/>
    <w:rsid w:val="003E79E1"/>
    <w:rsid w:val="00461125"/>
    <w:rsid w:val="0047781D"/>
    <w:rsid w:val="00485939"/>
    <w:rsid w:val="004A08AA"/>
    <w:rsid w:val="004A5FEB"/>
    <w:rsid w:val="004E22B5"/>
    <w:rsid w:val="004E47F3"/>
    <w:rsid w:val="00551402"/>
    <w:rsid w:val="00584658"/>
    <w:rsid w:val="00585F77"/>
    <w:rsid w:val="005A50CE"/>
    <w:rsid w:val="005F4B77"/>
    <w:rsid w:val="005F512E"/>
    <w:rsid w:val="00605B57"/>
    <w:rsid w:val="006912F3"/>
    <w:rsid w:val="00694D0D"/>
    <w:rsid w:val="006C2AC8"/>
    <w:rsid w:val="00724B37"/>
    <w:rsid w:val="00766634"/>
    <w:rsid w:val="007A532B"/>
    <w:rsid w:val="007F2FDB"/>
    <w:rsid w:val="007F4440"/>
    <w:rsid w:val="00804932"/>
    <w:rsid w:val="008068A7"/>
    <w:rsid w:val="00837B5B"/>
    <w:rsid w:val="00852CC2"/>
    <w:rsid w:val="008A733C"/>
    <w:rsid w:val="008E4BFB"/>
    <w:rsid w:val="00905A06"/>
    <w:rsid w:val="009969C9"/>
    <w:rsid w:val="009F08B5"/>
    <w:rsid w:val="00A121A0"/>
    <w:rsid w:val="00A142FB"/>
    <w:rsid w:val="00A1481C"/>
    <w:rsid w:val="00B45FB5"/>
    <w:rsid w:val="00B53B05"/>
    <w:rsid w:val="00B673D5"/>
    <w:rsid w:val="00B74C71"/>
    <w:rsid w:val="00BF39A1"/>
    <w:rsid w:val="00C40C09"/>
    <w:rsid w:val="00D130EE"/>
    <w:rsid w:val="00E47B2A"/>
    <w:rsid w:val="00EF2920"/>
    <w:rsid w:val="00EF71ED"/>
    <w:rsid w:val="00F01B6A"/>
    <w:rsid w:val="00F06EF3"/>
    <w:rsid w:val="00F55701"/>
    <w:rsid w:val="00F5793A"/>
    <w:rsid w:val="00F63AD0"/>
    <w:rsid w:val="00F64601"/>
    <w:rsid w:val="00F76D38"/>
    <w:rsid w:val="00FF3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C85D2-153A-48A8-90E1-C2EBFB1C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6D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para">
    <w:name w:val="Numbered para"/>
    <w:basedOn w:val="Normal"/>
    <w:rsid w:val="005A50CE"/>
    <w:pPr>
      <w:numPr>
        <w:numId w:val="9"/>
      </w:numPr>
      <w:spacing w:before="120" w:after="120"/>
    </w:pPr>
    <w:rPr>
      <w:sz w:val="22"/>
      <w:lang w:val="en-CA"/>
    </w:rPr>
  </w:style>
  <w:style w:type="character" w:customStyle="1" w:styleId="Heading1Char">
    <w:name w:val="Heading 1 Char"/>
    <w:basedOn w:val="DefaultParagraphFont"/>
    <w:link w:val="Heading1"/>
    <w:rsid w:val="00F76D38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drrajsk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2021-01-16T07:38:00Z</dcterms:created>
  <dcterms:modified xsi:type="dcterms:W3CDTF">2021-02-05T07:34:00Z</dcterms:modified>
</cp:coreProperties>
</file>