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3CD86DC" wp14:textId="2A25E4E0">
      <w:r w:rsidR="2E572CF9">
        <w:rPr/>
        <w:t>import numpy as np</w:t>
      </w:r>
    </w:p>
    <w:p xmlns:wp14="http://schemas.microsoft.com/office/word/2010/wordml" w:rsidP="70C4591C" wp14:paraId="09EE1F0D" wp14:textId="550BB7B9">
      <w:pPr>
        <w:pStyle w:val="Normal"/>
      </w:pPr>
      <w:r w:rsidR="2E572CF9">
        <w:rPr/>
        <w:t># Define your own matrix</w:t>
      </w:r>
    </w:p>
    <w:p xmlns:wp14="http://schemas.microsoft.com/office/word/2010/wordml" w:rsidP="70C4591C" wp14:paraId="0551002E" wp14:textId="098BAEC0">
      <w:pPr>
        <w:pStyle w:val="Normal"/>
      </w:pPr>
      <w:r w:rsidR="2E572CF9">
        <w:rPr/>
        <w:t>matrix = np.array([</w:t>
      </w:r>
    </w:p>
    <w:p xmlns:wp14="http://schemas.microsoft.com/office/word/2010/wordml" w:rsidP="70C4591C" wp14:paraId="00DE62EB" wp14:textId="47685207">
      <w:pPr>
        <w:pStyle w:val="Normal"/>
      </w:pPr>
      <w:r w:rsidR="2E572CF9">
        <w:rPr/>
        <w:t xml:space="preserve">    [4, 2],</w:t>
      </w:r>
    </w:p>
    <w:p xmlns:wp14="http://schemas.microsoft.com/office/word/2010/wordml" w:rsidP="70C4591C" wp14:paraId="6B094402" wp14:textId="5BF7D2F9">
      <w:pPr>
        <w:pStyle w:val="Normal"/>
      </w:pPr>
      <w:r w:rsidR="2E572CF9">
        <w:rPr/>
        <w:t xml:space="preserve">    [1, 3]</w:t>
      </w:r>
    </w:p>
    <w:p xmlns:wp14="http://schemas.microsoft.com/office/word/2010/wordml" w:rsidP="70C4591C" wp14:paraId="616CDCDB" wp14:textId="3BEDFDF1">
      <w:pPr>
        <w:pStyle w:val="Normal"/>
      </w:pPr>
      <w:r w:rsidR="2E572CF9">
        <w:rPr/>
        <w:t>])</w:t>
      </w:r>
    </w:p>
    <w:p xmlns:wp14="http://schemas.microsoft.com/office/word/2010/wordml" w:rsidP="70C4591C" wp14:paraId="339D18A0" wp14:textId="45550878">
      <w:pPr>
        <w:pStyle w:val="Normal"/>
      </w:pPr>
      <w:r w:rsidR="2E572CF9">
        <w:rPr/>
        <w:t># Calculate eigenvalues</w:t>
      </w:r>
    </w:p>
    <w:p xmlns:wp14="http://schemas.microsoft.com/office/word/2010/wordml" w:rsidP="70C4591C" wp14:paraId="753AF133" wp14:textId="1996BD0F">
      <w:pPr>
        <w:pStyle w:val="Normal"/>
      </w:pPr>
      <w:r w:rsidR="2E572CF9">
        <w:rPr/>
        <w:t>eigenvalues = np.linalg.eigvals(matrix)</w:t>
      </w:r>
    </w:p>
    <w:p xmlns:wp14="http://schemas.microsoft.com/office/word/2010/wordml" w:rsidP="70C4591C" wp14:paraId="4E959B5A" wp14:textId="069D0905">
      <w:pPr>
        <w:pStyle w:val="Normal"/>
      </w:pPr>
      <w:r w:rsidR="2E572CF9">
        <w:rPr/>
        <w:t>print("Matrix:")</w:t>
      </w:r>
    </w:p>
    <w:p xmlns:wp14="http://schemas.microsoft.com/office/word/2010/wordml" w:rsidP="70C4591C" wp14:paraId="2A0349BC" wp14:textId="6608CBAE">
      <w:pPr>
        <w:pStyle w:val="Normal"/>
      </w:pPr>
      <w:r w:rsidR="2E572CF9">
        <w:rPr/>
        <w:t>print(matrix)</w:t>
      </w:r>
    </w:p>
    <w:p xmlns:wp14="http://schemas.microsoft.com/office/word/2010/wordml" w:rsidP="70C4591C" wp14:paraId="536BDE55" wp14:textId="6F4E7B04">
      <w:pPr>
        <w:pStyle w:val="Normal"/>
      </w:pPr>
      <w:r w:rsidR="2E572CF9">
        <w:rPr/>
        <w:t>print("\nEigenvalues:")</w:t>
      </w:r>
    </w:p>
    <w:p xmlns:wp14="http://schemas.microsoft.com/office/word/2010/wordml" w:rsidP="70C4591C" wp14:paraId="6721F2BD" wp14:textId="4CE64B31">
      <w:pPr>
        <w:pStyle w:val="Normal"/>
      </w:pPr>
      <w:r w:rsidR="2E572CF9">
        <w:rPr/>
        <w:t>print(eigenvalues)</w:t>
      </w:r>
    </w:p>
    <w:p xmlns:wp14="http://schemas.microsoft.com/office/word/2010/wordml" wp14:paraId="2C078E63" wp14:textId="5F530A55">
      <w:r w:rsidR="2E572CF9">
        <w:rPr/>
        <w:t>Output</w:t>
      </w:r>
    </w:p>
    <w:p w:rsidR="2E572CF9" w:rsidRDefault="2E572CF9" w14:paraId="6BDA2E83" w14:textId="00C0C329">
      <w:r w:rsidR="2E572CF9">
        <w:rPr/>
        <w:t>Matrix:</w:t>
      </w:r>
    </w:p>
    <w:p w:rsidR="2E572CF9" w:rsidP="70C4591C" w:rsidRDefault="2E572CF9" w14:paraId="72BDB2A1" w14:textId="009B8E9C">
      <w:pPr>
        <w:pStyle w:val="Normal"/>
      </w:pPr>
      <w:r w:rsidR="2E572CF9">
        <w:rPr/>
        <w:t>[[4 2]</w:t>
      </w:r>
    </w:p>
    <w:p w:rsidR="2E572CF9" w:rsidP="70C4591C" w:rsidRDefault="2E572CF9" w14:paraId="0B5D88BA" w14:textId="049CBB15">
      <w:pPr>
        <w:pStyle w:val="Normal"/>
      </w:pPr>
      <w:r w:rsidR="2E572CF9">
        <w:rPr/>
        <w:t>[1 3]]</w:t>
      </w:r>
    </w:p>
    <w:p w:rsidR="2E572CF9" w:rsidP="70C4591C" w:rsidRDefault="2E572CF9" w14:paraId="7B91F060" w14:textId="199C178F">
      <w:pPr>
        <w:pStyle w:val="Normal"/>
      </w:pPr>
      <w:r w:rsidR="2E572CF9">
        <w:rPr/>
        <w:t>Eigenvalues:</w:t>
      </w:r>
    </w:p>
    <w:p w:rsidR="2E572CF9" w:rsidP="70C4591C" w:rsidRDefault="2E572CF9" w14:paraId="4744D455" w14:textId="7898BDA4">
      <w:pPr>
        <w:pStyle w:val="Normal"/>
      </w:pPr>
      <w:r w:rsidR="2E572CF9">
        <w:rPr/>
        <w:t>[5. 2.]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6AB9F"/>
    <w:rsid w:val="1716AB9F"/>
    <w:rsid w:val="2E572CF9"/>
    <w:rsid w:val="70C4591C"/>
    <w:rsid w:val="76F7A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A9DC"/>
  <w15:chartTrackingRefBased/>
  <w15:docId w15:val="{BBF4A0E7-9FF2-45C7-95EF-DACD277347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2026-06-17T06:19:11.6512940Z</dcterms:created>
  <dcterms:modified xsi:type="dcterms:W3CDTF">2026-06-17T06:20:31.8757411Z</dcterms:modified>
  <dc:creator>Sangameswaran Ramesh</dc:creator>
  <lastModifiedBy>Sangameswaran Ramesh</lastModifiedBy>
</coreProperties>
</file>