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01AE1" w14:textId="77777777" w:rsidR="00140EA6" w:rsidRDefault="796CA1FC" w:rsidP="41AD327B">
      <w:pPr>
        <w:pStyle w:val="Title"/>
      </w:pPr>
      <w:r>
        <w:t>Assignment 2:</w:t>
      </w:r>
    </w:p>
    <w:p w14:paraId="2C078E63" w14:textId="10A753A2" w:rsidR="007806C1" w:rsidRDefault="796CA1FC" w:rsidP="41AD327B">
      <w:pPr>
        <w:pStyle w:val="Title"/>
      </w:pPr>
      <w:r>
        <w:t>Object-Oriented Analysis</w:t>
      </w:r>
      <w:r w:rsidR="00140EA6">
        <w:t xml:space="preserve"> and Design</w:t>
      </w:r>
    </w:p>
    <w:p w14:paraId="05D5EA71" w14:textId="77777777" w:rsidR="00973977" w:rsidRDefault="00973977" w:rsidP="41AD327B"/>
    <w:p w14:paraId="0EFD14E4" w14:textId="394E245E" w:rsidR="64B15ED9" w:rsidRDefault="64B15ED9" w:rsidP="41AD327B">
      <w:r>
        <w:t xml:space="preserve">Name: </w:t>
      </w:r>
    </w:p>
    <w:p w14:paraId="4A1C85B8" w14:textId="45099329" w:rsidR="63A6C76D" w:rsidRDefault="63A6C76D" w:rsidP="41AD327B">
      <w:pPr>
        <w:pStyle w:val="Heading1"/>
        <w:rPr>
          <w:rFonts w:ascii="Aptos Display" w:eastAsia="Aptos Display" w:hAnsi="Aptos Display" w:cs="Aptos Display"/>
          <w:lang w:val="en-CA"/>
        </w:rPr>
      </w:pPr>
      <w:r w:rsidRPr="41AD327B">
        <w:rPr>
          <w:rFonts w:ascii="Aptos Display" w:eastAsia="Aptos Display" w:hAnsi="Aptos Display" w:cs="Aptos Display"/>
          <w:lang w:val="en-CA"/>
        </w:rPr>
        <w:t xml:space="preserve">Part 1: </w:t>
      </w:r>
      <w:r w:rsidR="00140EA6">
        <w:rPr>
          <w:rFonts w:ascii="Aptos Display" w:eastAsia="Aptos Display" w:hAnsi="Aptos Display" w:cs="Aptos Display"/>
          <w:lang w:val="en-CA"/>
        </w:rPr>
        <w:t>Identi</w:t>
      </w:r>
      <w:r w:rsidR="00882EB9">
        <w:rPr>
          <w:rFonts w:ascii="Aptos Display" w:eastAsia="Aptos Display" w:hAnsi="Aptos Display" w:cs="Aptos Display"/>
          <w:lang w:val="en-CA"/>
        </w:rPr>
        <w:t>fying Objects</w:t>
      </w:r>
    </w:p>
    <w:p w14:paraId="251D2492" w14:textId="2040ED74" w:rsidR="42950CB1" w:rsidRPr="003A1559" w:rsidRDefault="42950CB1" w:rsidP="41AD327B">
      <w:pPr>
        <w:rPr>
          <w:rFonts w:ascii="Aptos" w:eastAsia="Aptos" w:hAnsi="Aptos" w:cs="Aptos"/>
          <w:color w:val="000000" w:themeColor="text1"/>
          <w:lang w:val="en-CA"/>
        </w:rPr>
      </w:pPr>
      <w:r w:rsidRPr="003A1559">
        <w:rPr>
          <w:rFonts w:ascii="Aptos" w:eastAsia="Aptos" w:hAnsi="Aptos" w:cs="Aptos"/>
          <w:color w:val="000000" w:themeColor="text1"/>
          <w:lang w:val="en-CA"/>
        </w:rPr>
        <w:t xml:space="preserve">Highlight </w:t>
      </w:r>
      <w:r w:rsidRPr="003A1559">
        <w:rPr>
          <w:rFonts w:ascii="Aptos" w:eastAsia="Aptos" w:hAnsi="Aptos" w:cs="Aptos"/>
          <w:b/>
          <w:bCs/>
          <w:color w:val="000000" w:themeColor="text1"/>
          <w:lang w:val="en-CA"/>
        </w:rPr>
        <w:t xml:space="preserve">all </w:t>
      </w:r>
      <w:r w:rsidRPr="003A1559">
        <w:rPr>
          <w:rFonts w:ascii="Aptos" w:eastAsia="Aptos" w:hAnsi="Aptos" w:cs="Aptos"/>
          <w:color w:val="000000" w:themeColor="text1"/>
          <w:lang w:val="en-CA"/>
        </w:rPr>
        <w:t>the nouns</w:t>
      </w:r>
      <w:r w:rsidR="006E3803" w:rsidRPr="003A1559">
        <w:rPr>
          <w:rFonts w:ascii="Aptos" w:eastAsia="Aptos" w:hAnsi="Aptos" w:cs="Aptos"/>
          <w:color w:val="000000" w:themeColor="text1"/>
          <w:lang w:val="en-CA"/>
        </w:rPr>
        <w:t xml:space="preserve"> (i.e.</w:t>
      </w:r>
      <w:r w:rsidR="003A1559" w:rsidRPr="003A1559">
        <w:rPr>
          <w:rFonts w:ascii="Aptos" w:eastAsia="Aptos" w:hAnsi="Aptos" w:cs="Aptos"/>
          <w:color w:val="000000" w:themeColor="text1"/>
          <w:lang w:val="en-CA"/>
        </w:rPr>
        <w:t>, potential objects)</w:t>
      </w:r>
      <w:r w:rsidRPr="003A1559">
        <w:rPr>
          <w:rFonts w:ascii="Aptos" w:eastAsia="Aptos" w:hAnsi="Aptos" w:cs="Aptos"/>
          <w:color w:val="000000" w:themeColor="text1"/>
          <w:lang w:val="en-CA"/>
        </w:rPr>
        <w:t xml:space="preserve"> in the following program description:</w:t>
      </w:r>
    </w:p>
    <w:p w14:paraId="6B82A4E4" w14:textId="60BA5497" w:rsidR="796CA1FC" w:rsidRDefault="003F3836" w:rsidP="41AD327B">
      <w:pPr>
        <w:rPr>
          <w:rFonts w:ascii="Aptos" w:eastAsia="Aptos" w:hAnsi="Aptos" w:cs="Aptos"/>
          <w:color w:val="000000" w:themeColor="text1"/>
        </w:rPr>
      </w:pPr>
      <w:r w:rsidRPr="0048788D">
        <w:t xml:space="preserve">Create a program that simulates the growth of two </w:t>
      </w:r>
      <w:r w:rsidRPr="00190D1D">
        <w:rPr>
          <w:highlight w:val="yellow"/>
        </w:rPr>
        <w:t>plants</w:t>
      </w:r>
      <w:r w:rsidRPr="0048788D">
        <w:t xml:space="preserve">. For each </w:t>
      </w:r>
      <w:r w:rsidRPr="00022A33">
        <w:rPr>
          <w:highlight w:val="yellow"/>
        </w:rPr>
        <w:t>plant</w:t>
      </w:r>
      <w:r w:rsidRPr="0048788D">
        <w:t xml:space="preserve">, the </w:t>
      </w:r>
      <w:r w:rsidRPr="000F729F">
        <w:rPr>
          <w:highlight w:val="yellow"/>
        </w:rPr>
        <w:t>user</w:t>
      </w:r>
      <w:r w:rsidRPr="0048788D">
        <w:t xml:space="preserve"> provides a </w:t>
      </w:r>
      <w:r w:rsidRPr="000F729F">
        <w:rPr>
          <w:highlight w:val="yellow"/>
        </w:rPr>
        <w:t>name</w:t>
      </w:r>
      <w:r w:rsidRPr="0048788D">
        <w:t xml:space="preserve">, </w:t>
      </w:r>
      <w:r w:rsidRPr="000F729F">
        <w:rPr>
          <w:highlight w:val="yellow"/>
        </w:rPr>
        <w:t>starting height</w:t>
      </w:r>
      <w:r w:rsidRPr="0048788D">
        <w:t xml:space="preserve">, and </w:t>
      </w:r>
      <w:r w:rsidRPr="000F729F">
        <w:rPr>
          <w:highlight w:val="yellow"/>
        </w:rPr>
        <w:t>daily growth rate</w:t>
      </w:r>
      <w:r w:rsidRPr="0048788D">
        <w:t xml:space="preserve">. The </w:t>
      </w:r>
      <w:r w:rsidRPr="000F729F">
        <w:rPr>
          <w:highlight w:val="yellow"/>
        </w:rPr>
        <w:t>user</w:t>
      </w:r>
      <w:r w:rsidRPr="0048788D">
        <w:t xml:space="preserve"> is then provided a choice with 5 options: (1) display </w:t>
      </w:r>
      <w:r w:rsidRPr="000F729F">
        <w:rPr>
          <w:highlight w:val="yellow"/>
        </w:rPr>
        <w:t>plant information</w:t>
      </w:r>
      <w:r w:rsidRPr="0048788D">
        <w:t xml:space="preserve">; (2) compare the heights of the plants over a specified number of </w:t>
      </w:r>
      <w:r w:rsidRPr="000F729F">
        <w:rPr>
          <w:highlight w:val="yellow"/>
        </w:rPr>
        <w:t>days</w:t>
      </w:r>
      <w:r w:rsidRPr="0048788D">
        <w:t xml:space="preserve">; (3) determine on what day the height of the </w:t>
      </w:r>
      <w:r w:rsidRPr="000F729F">
        <w:rPr>
          <w:highlight w:val="yellow"/>
        </w:rPr>
        <w:t xml:space="preserve">fastest-growing plant </w:t>
      </w:r>
      <w:r w:rsidRPr="0048788D">
        <w:t xml:space="preserve">will be greater than or equal to the height of the </w:t>
      </w:r>
      <w:r w:rsidRPr="000F729F">
        <w:rPr>
          <w:highlight w:val="yellow"/>
        </w:rPr>
        <w:t>slowest growing plant</w:t>
      </w:r>
      <w:r w:rsidRPr="0048788D">
        <w:t xml:space="preserve">; (4) change </w:t>
      </w:r>
      <w:r w:rsidRPr="000F729F">
        <w:rPr>
          <w:highlight w:val="yellow"/>
        </w:rPr>
        <w:t>plant information</w:t>
      </w:r>
      <w:r w:rsidRPr="0048788D">
        <w:t>; (5) quit the program.</w:t>
      </w:r>
    </w:p>
    <w:p w14:paraId="67B4D951" w14:textId="7CAC15F3" w:rsidR="01AA7751" w:rsidRDefault="01AA7751" w:rsidP="41AD327B">
      <w:pPr>
        <w:pStyle w:val="Heading1"/>
        <w:rPr>
          <w:rFonts w:ascii="Aptos Display" w:eastAsia="Aptos Display" w:hAnsi="Aptos Display" w:cs="Aptos Display"/>
          <w:lang w:val="en-CA"/>
        </w:rPr>
      </w:pPr>
      <w:r w:rsidRPr="41AD327B">
        <w:rPr>
          <w:rFonts w:ascii="Aptos Display" w:eastAsia="Aptos Display" w:hAnsi="Aptos Display" w:cs="Aptos Display"/>
          <w:lang w:val="en-CA"/>
        </w:rPr>
        <w:t xml:space="preserve">Part 2: </w:t>
      </w:r>
      <w:r w:rsidR="00882EB9">
        <w:rPr>
          <w:rFonts w:ascii="Aptos Display" w:eastAsia="Aptos Display" w:hAnsi="Aptos Display" w:cs="Aptos Display"/>
          <w:lang w:val="en-CA"/>
        </w:rPr>
        <w:t>Identifying Object Datatypes</w:t>
      </w:r>
    </w:p>
    <w:p w14:paraId="0E06D0DE" w14:textId="670AE718" w:rsidR="00581D42" w:rsidRPr="003A1559" w:rsidRDefault="0EC46AB7" w:rsidP="41AD327B">
      <w:pPr>
        <w:rPr>
          <w:rFonts w:ascii="Aptos" w:eastAsia="Aptos" w:hAnsi="Aptos" w:cs="Aptos"/>
          <w:color w:val="000000" w:themeColor="text1"/>
          <w:lang w:val="en-CA"/>
        </w:rPr>
      </w:pPr>
      <w:r w:rsidRPr="003A1559">
        <w:rPr>
          <w:rFonts w:ascii="Aptos" w:eastAsia="Aptos" w:hAnsi="Aptos" w:cs="Aptos"/>
          <w:color w:val="000000" w:themeColor="text1"/>
          <w:lang w:val="en-CA"/>
        </w:rPr>
        <w:t>Complete the following table usi</w:t>
      </w:r>
      <w:r w:rsidR="4A83CD14" w:rsidRPr="003A1559">
        <w:rPr>
          <w:rFonts w:ascii="Aptos" w:eastAsia="Aptos" w:hAnsi="Aptos" w:cs="Aptos"/>
          <w:color w:val="000000" w:themeColor="text1"/>
          <w:lang w:val="en-CA"/>
        </w:rPr>
        <w:t xml:space="preserve">ng </w:t>
      </w:r>
      <w:r w:rsidRPr="003A1559">
        <w:rPr>
          <w:rFonts w:ascii="Aptos" w:eastAsia="Aptos" w:hAnsi="Aptos" w:cs="Aptos"/>
          <w:color w:val="000000" w:themeColor="text1"/>
          <w:lang w:val="en-CA"/>
        </w:rPr>
        <w:t xml:space="preserve">the </w:t>
      </w:r>
      <w:r w:rsidR="006E3803" w:rsidRPr="003A1559">
        <w:rPr>
          <w:rFonts w:ascii="Aptos" w:eastAsia="Aptos" w:hAnsi="Aptos" w:cs="Aptos"/>
          <w:color w:val="000000" w:themeColor="text1"/>
          <w:lang w:val="en-CA"/>
        </w:rPr>
        <w:t>objects</w:t>
      </w:r>
      <w:r w:rsidRPr="003A1559">
        <w:rPr>
          <w:rFonts w:ascii="Aptos" w:eastAsia="Aptos" w:hAnsi="Aptos" w:cs="Aptos"/>
          <w:color w:val="000000" w:themeColor="text1"/>
          <w:lang w:val="en-CA"/>
        </w:rPr>
        <w:t xml:space="preserve"> </w:t>
      </w:r>
      <w:r w:rsidR="006E3803" w:rsidRPr="003A1559">
        <w:rPr>
          <w:rFonts w:ascii="Aptos" w:eastAsia="Aptos" w:hAnsi="Aptos" w:cs="Aptos"/>
          <w:color w:val="000000" w:themeColor="text1"/>
          <w:lang w:val="en-CA"/>
        </w:rPr>
        <w:t>identified</w:t>
      </w:r>
      <w:r w:rsidRPr="003A1559">
        <w:rPr>
          <w:rFonts w:ascii="Aptos" w:eastAsia="Aptos" w:hAnsi="Aptos" w:cs="Aptos"/>
          <w:color w:val="000000" w:themeColor="text1"/>
          <w:lang w:val="en-CA"/>
        </w:rPr>
        <w:t xml:space="preserve"> in </w:t>
      </w:r>
      <w:r w:rsidR="365B7460" w:rsidRPr="003A1559">
        <w:rPr>
          <w:rFonts w:ascii="Aptos" w:eastAsia="Aptos" w:hAnsi="Aptos" w:cs="Aptos"/>
          <w:color w:val="000000" w:themeColor="text1"/>
          <w:lang w:val="en-CA"/>
        </w:rPr>
        <w:t>P</w:t>
      </w:r>
      <w:r w:rsidRPr="003A1559">
        <w:rPr>
          <w:rFonts w:ascii="Aptos" w:eastAsia="Aptos" w:hAnsi="Aptos" w:cs="Aptos"/>
          <w:color w:val="000000" w:themeColor="text1"/>
          <w:lang w:val="en-CA"/>
        </w:rPr>
        <w:t>art 1</w:t>
      </w:r>
      <w:r w:rsidR="5640927F" w:rsidRPr="003A1559">
        <w:rPr>
          <w:rFonts w:ascii="Aptos" w:eastAsia="Aptos" w:hAnsi="Aptos" w:cs="Aptos"/>
          <w:color w:val="000000" w:themeColor="text1"/>
          <w:lang w:val="en-CA"/>
        </w:rPr>
        <w:t>. Extend the table</w:t>
      </w:r>
      <w:r w:rsidR="00581D42" w:rsidRPr="003A1559">
        <w:rPr>
          <w:rFonts w:ascii="Aptos" w:eastAsia="Aptos" w:hAnsi="Aptos" w:cs="Aptos"/>
          <w:color w:val="000000" w:themeColor="text1"/>
          <w:lang w:val="en-CA"/>
        </w:rPr>
        <w:t>’s rows</w:t>
      </w:r>
      <w:r w:rsidR="5640927F" w:rsidRPr="003A1559">
        <w:rPr>
          <w:rFonts w:ascii="Aptos" w:eastAsia="Aptos" w:hAnsi="Aptos" w:cs="Aptos"/>
          <w:color w:val="000000" w:themeColor="text1"/>
          <w:lang w:val="en-CA"/>
        </w:rPr>
        <w:t xml:space="preserve"> as needed.</w:t>
      </w:r>
    </w:p>
    <w:p w14:paraId="54ECC08D" w14:textId="7D7E6291" w:rsidR="0EC46AB7" w:rsidRPr="003A1559" w:rsidRDefault="00500B5D" w:rsidP="41AD327B">
      <w:pPr>
        <w:rPr>
          <w:rFonts w:ascii="Aptos" w:eastAsia="Aptos" w:hAnsi="Aptos" w:cs="Aptos"/>
          <w:color w:val="000000" w:themeColor="text1"/>
          <w:lang w:val="en-CA"/>
        </w:rPr>
      </w:pPr>
      <w:r w:rsidRPr="003A1559">
        <w:rPr>
          <w:rFonts w:ascii="Aptos" w:eastAsia="Aptos" w:hAnsi="Aptos" w:cs="Aptos"/>
          <w:color w:val="000000" w:themeColor="text1"/>
          <w:lang w:val="en-CA"/>
        </w:rPr>
        <w:t xml:space="preserve">If </w:t>
      </w:r>
      <w:r w:rsidR="001D2ECB" w:rsidRPr="003A1559">
        <w:rPr>
          <w:rFonts w:ascii="Aptos" w:eastAsia="Aptos" w:hAnsi="Aptos" w:cs="Aptos"/>
          <w:color w:val="000000" w:themeColor="text1"/>
          <w:lang w:val="en-CA"/>
        </w:rPr>
        <w:t>the object should be</w:t>
      </w:r>
      <w:r w:rsidR="00657C62" w:rsidRPr="003A1559">
        <w:rPr>
          <w:rFonts w:ascii="Aptos" w:eastAsia="Aptos" w:hAnsi="Aptos" w:cs="Aptos"/>
          <w:color w:val="000000" w:themeColor="text1"/>
          <w:lang w:val="en-CA"/>
        </w:rPr>
        <w:t xml:space="preserve"> a data type that needs to be defined in a custom class, propose a class name in the second column. If already defined, </w:t>
      </w:r>
      <w:r w:rsidR="00F13FC6" w:rsidRPr="003A1559">
        <w:rPr>
          <w:rFonts w:ascii="Aptos" w:eastAsia="Aptos" w:hAnsi="Aptos" w:cs="Aptos"/>
          <w:color w:val="000000" w:themeColor="text1"/>
          <w:lang w:val="en-CA"/>
        </w:rPr>
        <w:t>specify which type the object is in the third column.</w:t>
      </w:r>
    </w:p>
    <w:tbl>
      <w:tblPr>
        <w:tblStyle w:val="GridTable2"/>
        <w:tblW w:w="9435" w:type="dxa"/>
        <w:tblLayout w:type="fixed"/>
        <w:tblLook w:val="04A0" w:firstRow="1" w:lastRow="0" w:firstColumn="1" w:lastColumn="0" w:noHBand="0" w:noVBand="1"/>
      </w:tblPr>
      <w:tblGrid>
        <w:gridCol w:w="3145"/>
        <w:gridCol w:w="3145"/>
        <w:gridCol w:w="3145"/>
      </w:tblGrid>
      <w:tr w:rsidR="00691A1C" w14:paraId="58B41397" w14:textId="086D3B94" w:rsidTr="00166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0380B2E" w14:textId="04E989B9" w:rsidR="00691A1C" w:rsidRDefault="00691A1C" w:rsidP="41AD327B">
            <w:r>
              <w:t>Noun/object</w:t>
            </w:r>
          </w:p>
        </w:tc>
        <w:tc>
          <w:tcPr>
            <w:tcW w:w="3145" w:type="dxa"/>
          </w:tcPr>
          <w:p w14:paraId="6E1CB8D2" w14:textId="70D3063B" w:rsidR="00691A1C" w:rsidRDefault="00500B5D" w:rsidP="41AD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(</w:t>
            </w:r>
            <w:r w:rsidR="001D2ECB">
              <w:t>C</w:t>
            </w:r>
            <w:r>
              <w:t>ustom</w:t>
            </w:r>
            <w:r w:rsidR="001D2ECB">
              <w:t xml:space="preserve"> Class</w:t>
            </w:r>
            <w:r>
              <w:t>)</w:t>
            </w:r>
          </w:p>
        </w:tc>
        <w:tc>
          <w:tcPr>
            <w:tcW w:w="3145" w:type="dxa"/>
          </w:tcPr>
          <w:p w14:paraId="61935F60" w14:textId="6AA3087B" w:rsidR="00691A1C" w:rsidRDefault="00500B5D" w:rsidP="41AD32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Datatype (</w:t>
            </w:r>
            <w:r w:rsidR="001D2ECB">
              <w:t>P</w:t>
            </w:r>
            <w:r>
              <w:t>re-defined)</w:t>
            </w:r>
          </w:p>
        </w:tc>
      </w:tr>
      <w:tr w:rsidR="00691A1C" w14:paraId="2A518800" w14:textId="7A0F85D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6CB9535" w14:textId="51B18C1C" w:rsidR="00691A1C" w:rsidRDefault="008F3422" w:rsidP="41AD327B">
            <w:pPr>
              <w:spacing w:line="279" w:lineRule="auto"/>
            </w:pPr>
            <w:r>
              <w:t>Program</w:t>
            </w:r>
          </w:p>
        </w:tc>
        <w:tc>
          <w:tcPr>
            <w:tcW w:w="3145" w:type="dxa"/>
          </w:tcPr>
          <w:p w14:paraId="6ECC39E9" w14:textId="77777777" w:rsidR="00691A1C" w:rsidRDefault="00691A1C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408E93B9" w14:textId="04E91A63" w:rsidR="00691A1C" w:rsidRDefault="001F5D84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Program</w:t>
            </w:r>
          </w:p>
        </w:tc>
      </w:tr>
      <w:tr w:rsidR="00691A1C" w14:paraId="1153C6C8" w14:textId="1EC82E54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4754BD1" w14:textId="2A5D532C" w:rsidR="00691A1C" w:rsidRDefault="008F3422" w:rsidP="41AD327B">
            <w:r>
              <w:t>growth</w:t>
            </w:r>
          </w:p>
        </w:tc>
        <w:tc>
          <w:tcPr>
            <w:tcW w:w="3145" w:type="dxa"/>
          </w:tcPr>
          <w:p w14:paraId="7FAB56A6" w14:textId="77777777" w:rsidR="00691A1C" w:rsidRDefault="00691A1C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00A6217D" w14:textId="5E85920B" w:rsidR="00691A1C" w:rsidRDefault="001F5D84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91A1C" w14:paraId="467198FB" w14:textId="3203C1B3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9962D0D" w14:textId="01C17B3E" w:rsidR="00691A1C" w:rsidRDefault="00166F1A" w:rsidP="41AD327B">
            <w:r>
              <w:t>name</w:t>
            </w:r>
          </w:p>
        </w:tc>
        <w:tc>
          <w:tcPr>
            <w:tcW w:w="3145" w:type="dxa"/>
          </w:tcPr>
          <w:p w14:paraId="19DF3CD8" w14:textId="77777777" w:rsidR="00691A1C" w:rsidRDefault="00691A1C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552AB509" w14:textId="0A9DF4A7" w:rsidR="00691A1C" w:rsidRDefault="001F5D84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</w:t>
            </w:r>
          </w:p>
        </w:tc>
      </w:tr>
      <w:tr w:rsidR="00691A1C" w14:paraId="6BEAA679" w14:textId="22D38492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853742E" w14:textId="4C453AA5" w:rsidR="00691A1C" w:rsidRDefault="00110867" w:rsidP="41AD327B">
            <w:r>
              <w:t>Starting height</w:t>
            </w:r>
          </w:p>
        </w:tc>
        <w:tc>
          <w:tcPr>
            <w:tcW w:w="3145" w:type="dxa"/>
          </w:tcPr>
          <w:p w14:paraId="5A46FC17" w14:textId="77777777" w:rsidR="00691A1C" w:rsidRDefault="00691A1C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27918E5C" w14:textId="3C845D43" w:rsidR="00691A1C" w:rsidRDefault="00E23A6F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8F3422" w14:paraId="1CFD4FAD" w14:textId="7777777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506489E" w14:textId="3C56036F" w:rsidR="008F3422" w:rsidRDefault="008F3422" w:rsidP="41AD327B">
            <w:r>
              <w:t>Daily growth rate</w:t>
            </w:r>
          </w:p>
        </w:tc>
        <w:tc>
          <w:tcPr>
            <w:tcW w:w="3145" w:type="dxa"/>
          </w:tcPr>
          <w:p w14:paraId="1D1CAFFD" w14:textId="77777777" w:rsidR="008F3422" w:rsidRDefault="008F3422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70984789" w14:textId="00B0ADA5" w:rsidR="008F3422" w:rsidRDefault="00E23A6F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691A1C" w14:paraId="5D29B1E1" w14:textId="04B875FF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B6FB489" w14:textId="406DC1C7" w:rsidR="0008021C" w:rsidRPr="0008021C" w:rsidRDefault="0008021C" w:rsidP="41AD327B">
            <w:pPr>
              <w:rPr>
                <w:b w:val="0"/>
                <w:bCs w:val="0"/>
              </w:rPr>
            </w:pPr>
            <w:r>
              <w:t>User</w:t>
            </w:r>
          </w:p>
        </w:tc>
        <w:tc>
          <w:tcPr>
            <w:tcW w:w="3145" w:type="dxa"/>
          </w:tcPr>
          <w:p w14:paraId="68463A1B" w14:textId="77777777" w:rsidR="00691A1C" w:rsidRDefault="00691A1C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33937D3F" w14:textId="640433A7" w:rsidR="00691A1C" w:rsidRDefault="001F5D84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</w:t>
            </w:r>
          </w:p>
        </w:tc>
      </w:tr>
      <w:tr w:rsidR="0008021C" w14:paraId="03F8B1B2" w14:textId="7777777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0E635FB" w14:textId="47448905" w:rsidR="0008021C" w:rsidRDefault="0008021C" w:rsidP="41AD327B">
            <w:r>
              <w:t>height</w:t>
            </w:r>
          </w:p>
        </w:tc>
        <w:tc>
          <w:tcPr>
            <w:tcW w:w="3145" w:type="dxa"/>
          </w:tcPr>
          <w:p w14:paraId="2AB1CF41" w14:textId="77777777" w:rsidR="0008021C" w:rsidRDefault="0008021C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0268A7C4" w14:textId="6C615C45" w:rsidR="0008021C" w:rsidRDefault="00E23A6F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float</w:t>
            </w:r>
          </w:p>
        </w:tc>
      </w:tr>
      <w:tr w:rsidR="0008021C" w14:paraId="4F6F2CDF" w14:textId="77777777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5B9E6BB3" w14:textId="192C2038" w:rsidR="0008021C" w:rsidRDefault="0008021C" w:rsidP="41AD327B">
            <w:r>
              <w:t>rate</w:t>
            </w:r>
          </w:p>
        </w:tc>
        <w:tc>
          <w:tcPr>
            <w:tcW w:w="3145" w:type="dxa"/>
          </w:tcPr>
          <w:p w14:paraId="6796965B" w14:textId="77777777" w:rsidR="0008021C" w:rsidRDefault="0008021C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17130338" w14:textId="4D8FF650" w:rsidR="0008021C" w:rsidRDefault="00E23A6F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08021C" w14:paraId="1F8DF9E0" w14:textId="7777777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CDD066B" w14:textId="6809F06B" w:rsidR="0008021C" w:rsidRDefault="0008021C" w:rsidP="41AD327B">
            <w:r>
              <w:t>choice</w:t>
            </w:r>
          </w:p>
        </w:tc>
        <w:tc>
          <w:tcPr>
            <w:tcW w:w="3145" w:type="dxa"/>
          </w:tcPr>
          <w:p w14:paraId="464C23BE" w14:textId="77777777" w:rsidR="0008021C" w:rsidRDefault="0008021C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72040703" w14:textId="43CDA021" w:rsidR="0008021C" w:rsidRDefault="00E23A6F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08021C" w14:paraId="1DF533F8" w14:textId="77777777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45F7428" w14:textId="1B5D0D01" w:rsidR="0008021C" w:rsidRDefault="00810288" w:rsidP="41AD327B">
            <w:r>
              <w:t>options</w:t>
            </w:r>
          </w:p>
        </w:tc>
        <w:tc>
          <w:tcPr>
            <w:tcW w:w="3145" w:type="dxa"/>
          </w:tcPr>
          <w:p w14:paraId="0CF808F6" w14:textId="77777777" w:rsidR="0008021C" w:rsidRDefault="0008021C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227C8489" w14:textId="30211754" w:rsidR="0008021C" w:rsidRDefault="0008021C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0288" w14:paraId="518486C4" w14:textId="7777777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F098A99" w14:textId="54CF4282" w:rsidR="00810288" w:rsidRDefault="00801894" w:rsidP="41AD327B">
            <w:r>
              <w:lastRenderedPageBreak/>
              <w:t>information</w:t>
            </w:r>
          </w:p>
        </w:tc>
        <w:tc>
          <w:tcPr>
            <w:tcW w:w="3145" w:type="dxa"/>
          </w:tcPr>
          <w:p w14:paraId="7C16B6B1" w14:textId="77777777" w:rsidR="00810288" w:rsidRDefault="00810288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0E6B9D77" w14:textId="11B4735E" w:rsidR="00810288" w:rsidRDefault="00942562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</w:t>
            </w:r>
          </w:p>
        </w:tc>
      </w:tr>
      <w:tr w:rsidR="00810288" w14:paraId="7B565D7A" w14:textId="77777777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45944298" w14:textId="67F0C002" w:rsidR="00810288" w:rsidRDefault="00801894" w:rsidP="41AD327B">
            <w:r>
              <w:t>heights</w:t>
            </w:r>
          </w:p>
        </w:tc>
        <w:tc>
          <w:tcPr>
            <w:tcW w:w="3145" w:type="dxa"/>
          </w:tcPr>
          <w:p w14:paraId="63CB9D3B" w14:textId="77777777" w:rsidR="00810288" w:rsidRDefault="00810288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155BBC60" w14:textId="497C2CE6" w:rsidR="00810288" w:rsidRDefault="00920B06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float</w:t>
            </w:r>
          </w:p>
        </w:tc>
      </w:tr>
      <w:tr w:rsidR="00810288" w14:paraId="70CB5FB1" w14:textId="7777777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B1C8B15" w14:textId="04B33C6B" w:rsidR="00810288" w:rsidRDefault="00801894" w:rsidP="41AD327B">
            <w:r>
              <w:t>days</w:t>
            </w:r>
          </w:p>
        </w:tc>
        <w:tc>
          <w:tcPr>
            <w:tcW w:w="3145" w:type="dxa"/>
          </w:tcPr>
          <w:p w14:paraId="51106D9C" w14:textId="77777777" w:rsidR="00810288" w:rsidRDefault="00810288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45" w:type="dxa"/>
          </w:tcPr>
          <w:p w14:paraId="7E49D05C" w14:textId="336E904C" w:rsidR="00810288" w:rsidRDefault="00942562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</w:tr>
      <w:tr w:rsidR="00801894" w14:paraId="46A39DB0" w14:textId="77777777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2CFA8CE" w14:textId="5ACFDC48" w:rsidR="00801894" w:rsidRDefault="00801894" w:rsidP="41AD327B">
            <w:r>
              <w:t>Fastest growing plant</w:t>
            </w:r>
          </w:p>
        </w:tc>
        <w:tc>
          <w:tcPr>
            <w:tcW w:w="3145" w:type="dxa"/>
          </w:tcPr>
          <w:p w14:paraId="238BCF96" w14:textId="2B6B8C39" w:rsidR="00801894" w:rsidRDefault="00942562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3145" w:type="dxa"/>
          </w:tcPr>
          <w:p w14:paraId="45A784EF" w14:textId="77777777" w:rsidR="00801894" w:rsidRDefault="00801894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894" w14:paraId="6286DF59" w14:textId="7777777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4D44DB0" w14:textId="05D4ABE6" w:rsidR="00801894" w:rsidRDefault="00801894" w:rsidP="41AD327B">
            <w:r>
              <w:t>Slowest growing plant</w:t>
            </w:r>
          </w:p>
        </w:tc>
        <w:tc>
          <w:tcPr>
            <w:tcW w:w="3145" w:type="dxa"/>
          </w:tcPr>
          <w:p w14:paraId="3FB54A9B" w14:textId="45AFC991" w:rsidR="00801894" w:rsidRDefault="00942562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3145" w:type="dxa"/>
          </w:tcPr>
          <w:p w14:paraId="28FBE4D7" w14:textId="77777777" w:rsidR="00801894" w:rsidRDefault="00801894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1894" w14:paraId="4AB72472" w14:textId="77777777" w:rsidTr="00166F1A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5B5E59C" w14:textId="6540559F" w:rsidR="00801894" w:rsidRDefault="00801894" w:rsidP="41AD327B">
            <w:r>
              <w:t>plant</w:t>
            </w:r>
          </w:p>
        </w:tc>
        <w:tc>
          <w:tcPr>
            <w:tcW w:w="3145" w:type="dxa"/>
          </w:tcPr>
          <w:p w14:paraId="1E36642C" w14:textId="508A6BDC" w:rsidR="00801894" w:rsidRDefault="00841E1C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3145" w:type="dxa"/>
          </w:tcPr>
          <w:p w14:paraId="27AD9EF0" w14:textId="77777777" w:rsidR="00801894" w:rsidRDefault="00801894" w:rsidP="41AD32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894" w14:paraId="16C7E9FA" w14:textId="77777777" w:rsidTr="00166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C8694FB" w14:textId="2F530E38" w:rsidR="00801894" w:rsidRDefault="00801894" w:rsidP="41AD327B">
            <w:r>
              <w:t>plants</w:t>
            </w:r>
          </w:p>
        </w:tc>
        <w:tc>
          <w:tcPr>
            <w:tcW w:w="3145" w:type="dxa"/>
          </w:tcPr>
          <w:p w14:paraId="720E17CE" w14:textId="2A70CA9A" w:rsidR="00801894" w:rsidRDefault="00841E1C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Plant</w:t>
            </w:r>
          </w:p>
        </w:tc>
        <w:tc>
          <w:tcPr>
            <w:tcW w:w="3145" w:type="dxa"/>
          </w:tcPr>
          <w:p w14:paraId="21B423A3" w14:textId="5A705CB1" w:rsidR="00801894" w:rsidRDefault="001F5D84" w:rsidP="41AD32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</w:t>
            </w:r>
          </w:p>
        </w:tc>
      </w:tr>
    </w:tbl>
    <w:p w14:paraId="61E65A41" w14:textId="72F10965" w:rsidR="41AD327B" w:rsidRDefault="41AD327B" w:rsidP="41AD327B"/>
    <w:p w14:paraId="77DFEDFF" w14:textId="3F9AB2AB" w:rsidR="00581D42" w:rsidRDefault="00581D42" w:rsidP="00581D42">
      <w:pPr>
        <w:pStyle w:val="Heading1"/>
        <w:rPr>
          <w:rFonts w:ascii="Aptos Display" w:eastAsia="Aptos Display" w:hAnsi="Aptos Display" w:cs="Aptos Display"/>
          <w:lang w:val="en-CA"/>
        </w:rPr>
      </w:pPr>
      <w:r w:rsidRPr="41AD327B">
        <w:rPr>
          <w:rFonts w:ascii="Aptos Display" w:eastAsia="Aptos Display" w:hAnsi="Aptos Display" w:cs="Aptos Display"/>
          <w:lang w:val="en-CA"/>
        </w:rPr>
        <w:t xml:space="preserve">Part </w:t>
      </w:r>
      <w:r>
        <w:rPr>
          <w:rFonts w:ascii="Aptos Display" w:eastAsia="Aptos Display" w:hAnsi="Aptos Display" w:cs="Aptos Display"/>
          <w:lang w:val="en-CA"/>
        </w:rPr>
        <w:t>3</w:t>
      </w:r>
      <w:r w:rsidRPr="41AD327B">
        <w:rPr>
          <w:rFonts w:ascii="Aptos Display" w:eastAsia="Aptos Display" w:hAnsi="Aptos Display" w:cs="Aptos Display"/>
          <w:lang w:val="en-CA"/>
        </w:rPr>
        <w:t xml:space="preserve">: </w:t>
      </w:r>
      <w:r w:rsidR="006E3803">
        <w:rPr>
          <w:rFonts w:ascii="Aptos Display" w:eastAsia="Aptos Display" w:hAnsi="Aptos Display" w:cs="Aptos Display"/>
          <w:lang w:val="en-CA"/>
        </w:rPr>
        <w:t>Class Attributes and Methods</w:t>
      </w:r>
    </w:p>
    <w:p w14:paraId="25E7BA10" w14:textId="1309C6ED" w:rsidR="00262AE7" w:rsidRDefault="006E3803" w:rsidP="006E3803">
      <w:pPr>
        <w:rPr>
          <w:rFonts w:ascii="Aptos" w:eastAsia="Aptos" w:hAnsi="Aptos" w:cs="Aptos"/>
          <w:color w:val="000000" w:themeColor="text1"/>
          <w:lang w:val="en-CA"/>
        </w:rPr>
      </w:pPr>
      <w:r w:rsidRPr="003A1559">
        <w:rPr>
          <w:rFonts w:ascii="Aptos" w:eastAsia="Aptos" w:hAnsi="Aptos" w:cs="Aptos"/>
          <w:color w:val="000000" w:themeColor="text1"/>
          <w:lang w:val="en-CA"/>
        </w:rPr>
        <w:t>Complete the following table using the</w:t>
      </w:r>
      <w:r w:rsidR="003A1559">
        <w:rPr>
          <w:rFonts w:ascii="Aptos" w:eastAsia="Aptos" w:hAnsi="Aptos" w:cs="Aptos"/>
          <w:color w:val="000000" w:themeColor="text1"/>
          <w:lang w:val="en-CA"/>
        </w:rPr>
        <w:t xml:space="preserve"> datatypes identified in Part 2</w:t>
      </w:r>
      <w:r w:rsidRPr="003A1559">
        <w:rPr>
          <w:rFonts w:ascii="Aptos" w:eastAsia="Aptos" w:hAnsi="Aptos" w:cs="Aptos"/>
          <w:color w:val="000000" w:themeColor="text1"/>
          <w:lang w:val="en-CA"/>
        </w:rPr>
        <w:t>. Extend the table’s rows as needed.</w:t>
      </w:r>
      <w:r w:rsidR="002966E0">
        <w:rPr>
          <w:rFonts w:ascii="Aptos" w:eastAsia="Aptos" w:hAnsi="Aptos" w:cs="Aptos"/>
          <w:color w:val="000000" w:themeColor="text1"/>
          <w:lang w:val="en-CA"/>
        </w:rPr>
        <w:t xml:space="preserve"> </w:t>
      </w:r>
      <w:r w:rsidR="00B2292D">
        <w:rPr>
          <w:rFonts w:ascii="Aptos" w:eastAsia="Aptos" w:hAnsi="Aptos" w:cs="Aptos"/>
          <w:color w:val="000000" w:themeColor="text1"/>
          <w:lang w:val="en-CA"/>
        </w:rPr>
        <w:t xml:space="preserve">Each class should have a row, with the names of each attribute and method specified </w:t>
      </w:r>
      <w:r w:rsidR="00DB73C5">
        <w:rPr>
          <w:rFonts w:ascii="Aptos" w:eastAsia="Aptos" w:hAnsi="Aptos" w:cs="Aptos"/>
          <w:color w:val="000000" w:themeColor="text1"/>
          <w:lang w:val="en-CA"/>
        </w:rPr>
        <w:t>within the row.</w:t>
      </w:r>
    </w:p>
    <w:p w14:paraId="1F218726" w14:textId="6B3C7E1E" w:rsidR="006E3803" w:rsidRPr="003A1559" w:rsidRDefault="00397D86" w:rsidP="006E3803">
      <w:pPr>
        <w:rPr>
          <w:rFonts w:ascii="Aptos" w:eastAsia="Aptos" w:hAnsi="Aptos" w:cs="Aptos"/>
          <w:color w:val="000000" w:themeColor="text1"/>
          <w:lang w:val="en-CA"/>
        </w:rPr>
      </w:pPr>
      <w:r>
        <w:rPr>
          <w:rFonts w:ascii="Aptos" w:eastAsia="Aptos" w:hAnsi="Aptos" w:cs="Aptos"/>
          <w:color w:val="000000" w:themeColor="text1"/>
          <w:lang w:val="en-CA"/>
        </w:rPr>
        <w:t xml:space="preserve">Revisit and refine this table, if required, when </w:t>
      </w:r>
      <w:r w:rsidR="00EB0D0A">
        <w:rPr>
          <w:rFonts w:ascii="Aptos" w:eastAsia="Aptos" w:hAnsi="Aptos" w:cs="Aptos"/>
          <w:color w:val="000000" w:themeColor="text1"/>
          <w:lang w:val="en-CA"/>
        </w:rPr>
        <w:t>the program has been completed.</w:t>
      </w:r>
      <w:r w:rsidR="00022678">
        <w:rPr>
          <w:rFonts w:ascii="Aptos" w:eastAsia="Aptos" w:hAnsi="Aptos" w:cs="Aptos"/>
          <w:color w:val="000000" w:themeColor="text1"/>
          <w:lang w:val="en-CA"/>
        </w:rPr>
        <w:t xml:space="preserve"> Use this table to help construct the </w:t>
      </w:r>
      <w:r w:rsidR="008E3C04">
        <w:rPr>
          <w:rFonts w:ascii="Aptos" w:eastAsia="Aptos" w:hAnsi="Aptos" w:cs="Aptos"/>
          <w:color w:val="000000" w:themeColor="text1"/>
          <w:lang w:val="en-CA"/>
        </w:rPr>
        <w:t xml:space="preserve">required </w:t>
      </w:r>
      <w:r w:rsidR="00022678">
        <w:rPr>
          <w:rFonts w:ascii="Aptos" w:eastAsia="Aptos" w:hAnsi="Aptos" w:cs="Aptos"/>
          <w:color w:val="000000" w:themeColor="text1"/>
          <w:lang w:val="en-CA"/>
        </w:rPr>
        <w:t>UML.</w:t>
      </w: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410"/>
        <w:gridCol w:w="3475"/>
        <w:gridCol w:w="3475"/>
      </w:tblGrid>
      <w:tr w:rsidR="00EB0D0A" w14:paraId="7D7C82EE" w14:textId="77777777" w:rsidTr="00352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7A47D0CE" w14:textId="1C309299" w:rsidR="00EB0D0A" w:rsidRDefault="003525A8" w:rsidP="001178E4">
            <w:r>
              <w:t>Class</w:t>
            </w:r>
          </w:p>
        </w:tc>
        <w:tc>
          <w:tcPr>
            <w:tcW w:w="3475" w:type="dxa"/>
          </w:tcPr>
          <w:p w14:paraId="302277CE" w14:textId="5AB38A56" w:rsidR="00EB0D0A" w:rsidRDefault="00772B4D" w:rsidP="00117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Attributes</w:t>
            </w:r>
          </w:p>
        </w:tc>
        <w:tc>
          <w:tcPr>
            <w:tcW w:w="3475" w:type="dxa"/>
          </w:tcPr>
          <w:p w14:paraId="355AF52D" w14:textId="6D7B8B62" w:rsidR="00EB0D0A" w:rsidRDefault="00772B4D" w:rsidP="00117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Methods</w:t>
            </w:r>
          </w:p>
        </w:tc>
      </w:tr>
      <w:tr w:rsidR="00EB0D0A" w14:paraId="305C3C30" w14:textId="77777777" w:rsidTr="0035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2CB7DE85" w14:textId="1391BF67" w:rsidR="00EB0D0A" w:rsidRDefault="006C082D" w:rsidP="001178E4">
            <w:pPr>
              <w:spacing w:line="279" w:lineRule="auto"/>
            </w:pPr>
            <w:r>
              <w:t>Plant</w:t>
            </w:r>
          </w:p>
        </w:tc>
        <w:tc>
          <w:tcPr>
            <w:tcW w:w="3475" w:type="dxa"/>
          </w:tcPr>
          <w:p w14:paraId="493B7E3E" w14:textId="2A2578DB" w:rsidR="00EB0D0A" w:rsidRDefault="003B1BE0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  <w:r w:rsidR="006C082D">
              <w:t>ame</w:t>
            </w:r>
          </w:p>
          <w:p w14:paraId="777900E1" w14:textId="0CDBAFBC" w:rsidR="003B1BE0" w:rsidRDefault="003B1BE0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Height</w:t>
            </w:r>
          </w:p>
          <w:p w14:paraId="24E06A1C" w14:textId="52E01027" w:rsidR="003B1BE0" w:rsidRDefault="003B1BE0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growthRate</w:t>
            </w:r>
          </w:p>
        </w:tc>
        <w:tc>
          <w:tcPr>
            <w:tcW w:w="3475" w:type="dxa"/>
          </w:tcPr>
          <w:p w14:paraId="765EFBA4" w14:textId="0983CFB8" w:rsidR="00EB0D0A" w:rsidRDefault="00D27B1B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</w:t>
            </w:r>
            <w:r w:rsidR="003B1BE0">
              <w:t>row(self, daysL int)</w:t>
            </w:r>
          </w:p>
          <w:p w14:paraId="65C7E22A" w14:textId="77777777" w:rsidR="00D27B1B" w:rsidRDefault="00D27B1B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displayInfo(self)</w:t>
            </w:r>
          </w:p>
          <w:p w14:paraId="50538D30" w14:textId="2C53CA9B" w:rsidR="00D27B1B" w:rsidRDefault="00D27B1B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compareHeight(self, otherPlant, days)</w:t>
            </w:r>
          </w:p>
        </w:tc>
      </w:tr>
      <w:tr w:rsidR="00EB0D0A" w14:paraId="43A5C1D0" w14:textId="77777777" w:rsidTr="003525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5D7DB76E" w14:textId="6D6E8403" w:rsidR="00EB0D0A" w:rsidRDefault="00685A0A" w:rsidP="001178E4">
            <w:r>
              <w:t>Program</w:t>
            </w:r>
          </w:p>
        </w:tc>
        <w:tc>
          <w:tcPr>
            <w:tcW w:w="3475" w:type="dxa"/>
          </w:tcPr>
          <w:p w14:paraId="79999326" w14:textId="12ACF99C" w:rsidR="00EB0D0A" w:rsidRDefault="00685A0A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plants</w:t>
            </w:r>
          </w:p>
          <w:p w14:paraId="3AF2E76E" w14:textId="6E683D46" w:rsidR="00685A0A" w:rsidRDefault="00685A0A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options</w:t>
            </w:r>
          </w:p>
        </w:tc>
        <w:tc>
          <w:tcPr>
            <w:tcW w:w="3475" w:type="dxa"/>
          </w:tcPr>
          <w:p w14:paraId="62638227" w14:textId="77777777" w:rsidR="00EB0D0A" w:rsidRDefault="00685A0A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displayMenu(self)</w:t>
            </w:r>
          </w:p>
          <w:p w14:paraId="0D6616B0" w14:textId="77777777" w:rsidR="00685A0A" w:rsidRDefault="00685A0A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</w:t>
            </w:r>
            <w:r w:rsidR="00183EAD">
              <w:t>e</w:t>
            </w:r>
            <w:r>
              <w:t>cuteChoice</w:t>
            </w:r>
            <w:r w:rsidR="00183EAD">
              <w:t>(self, choice)</w:t>
            </w:r>
          </w:p>
          <w:p w14:paraId="25FD4513" w14:textId="77777777" w:rsidR="00183EAD" w:rsidRDefault="00183EAD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comparePlants(self, days)</w:t>
            </w:r>
          </w:p>
          <w:p w14:paraId="40FED23E" w14:textId="77777777" w:rsidR="00183EAD" w:rsidRDefault="00183EAD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findDayGrowthExceeds(self)</w:t>
            </w:r>
          </w:p>
          <w:p w14:paraId="0A32FDB2" w14:textId="77777777" w:rsidR="009960CE" w:rsidRDefault="009960CE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updatePlantInfo(self)</w:t>
            </w:r>
          </w:p>
          <w:p w14:paraId="13A53317" w14:textId="70557CC5" w:rsidR="009960CE" w:rsidRDefault="009960CE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quit(self)</w:t>
            </w:r>
          </w:p>
        </w:tc>
      </w:tr>
      <w:tr w:rsidR="00EB0D0A" w14:paraId="402BAAE9" w14:textId="77777777" w:rsidTr="0035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90914D7" w14:textId="77777777" w:rsidR="00EB0D0A" w:rsidRDefault="00EB0D0A" w:rsidP="001178E4"/>
        </w:tc>
        <w:tc>
          <w:tcPr>
            <w:tcW w:w="3475" w:type="dxa"/>
          </w:tcPr>
          <w:p w14:paraId="7C71527F" w14:textId="77777777" w:rsidR="00EB0D0A" w:rsidRDefault="00EB0D0A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5" w:type="dxa"/>
          </w:tcPr>
          <w:p w14:paraId="2276BC89" w14:textId="77777777" w:rsidR="00EB0D0A" w:rsidRDefault="00EB0D0A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0D0A" w14:paraId="49B885C6" w14:textId="77777777" w:rsidTr="003525A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66488FFF" w14:textId="77777777" w:rsidR="00EB0D0A" w:rsidRDefault="00EB0D0A" w:rsidP="001178E4"/>
        </w:tc>
        <w:tc>
          <w:tcPr>
            <w:tcW w:w="3475" w:type="dxa"/>
          </w:tcPr>
          <w:p w14:paraId="08C9244C" w14:textId="77777777" w:rsidR="00EB0D0A" w:rsidRDefault="00EB0D0A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5" w:type="dxa"/>
          </w:tcPr>
          <w:p w14:paraId="27823859" w14:textId="77777777" w:rsidR="00EB0D0A" w:rsidRDefault="00EB0D0A" w:rsidP="001178E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0D0A" w14:paraId="762A42CF" w14:textId="77777777" w:rsidTr="00352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14:paraId="46F0D5CB" w14:textId="77777777" w:rsidR="00EB0D0A" w:rsidRDefault="00EB0D0A" w:rsidP="001178E4"/>
        </w:tc>
        <w:tc>
          <w:tcPr>
            <w:tcW w:w="3475" w:type="dxa"/>
          </w:tcPr>
          <w:p w14:paraId="2046B6EC" w14:textId="77777777" w:rsidR="00EB0D0A" w:rsidRDefault="00EB0D0A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5" w:type="dxa"/>
          </w:tcPr>
          <w:p w14:paraId="53E43DF8" w14:textId="77777777" w:rsidR="00EB0D0A" w:rsidRDefault="00EB0D0A" w:rsidP="001178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1E5A70B" w14:textId="77777777" w:rsidR="00581D42" w:rsidRDefault="00581D42" w:rsidP="41AD327B"/>
    <w:sectPr w:rsidR="00581D4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B67DC" w14:textId="77777777" w:rsidR="00A46A41" w:rsidRDefault="00A46A41" w:rsidP="00DF1E57">
      <w:pPr>
        <w:spacing w:after="0" w:line="240" w:lineRule="auto"/>
      </w:pPr>
      <w:r>
        <w:separator/>
      </w:r>
    </w:p>
  </w:endnote>
  <w:endnote w:type="continuationSeparator" w:id="0">
    <w:p w14:paraId="70AC6FF8" w14:textId="77777777" w:rsidR="00A46A41" w:rsidRDefault="00A46A41" w:rsidP="00DF1E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E3103" w14:textId="00323159" w:rsidR="00DF1E57" w:rsidRDefault="00DF1E57" w:rsidP="00DF1E57">
    <w:pPr>
      <w:pStyle w:val="Header"/>
      <w:ind w:right="-115"/>
    </w:pPr>
    <w:r w:rsidRPr="40D720BA">
      <w:rPr>
        <w:sz w:val="20"/>
        <w:szCs w:val="20"/>
      </w:rPr>
      <w:t>PROG10004</w:t>
    </w:r>
    <w:r>
      <w:rPr>
        <w:sz w:val="20"/>
        <w:szCs w:val="20"/>
      </w:rPr>
      <w:tab/>
    </w:r>
    <w:r>
      <w:rPr>
        <w:sz w:val="20"/>
        <w:szCs w:val="20"/>
      </w:rPr>
      <w:tab/>
      <w:t>Assignment 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716AF1" w14:textId="77777777" w:rsidR="00A46A41" w:rsidRDefault="00A46A41" w:rsidP="00DF1E57">
      <w:pPr>
        <w:spacing w:after="0" w:line="240" w:lineRule="auto"/>
      </w:pPr>
      <w:r>
        <w:separator/>
      </w:r>
    </w:p>
  </w:footnote>
  <w:footnote w:type="continuationSeparator" w:id="0">
    <w:p w14:paraId="400F2355" w14:textId="77777777" w:rsidR="00A46A41" w:rsidRDefault="00A46A41" w:rsidP="00DF1E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B32A0"/>
    <w:multiLevelType w:val="hybridMultilevel"/>
    <w:tmpl w:val="F056C822"/>
    <w:lvl w:ilvl="0" w:tplc="51D02EEA">
      <w:start w:val="3"/>
      <w:numFmt w:val="decimal"/>
      <w:lvlText w:val="%1."/>
      <w:lvlJc w:val="left"/>
      <w:pPr>
        <w:ind w:left="720" w:hanging="360"/>
      </w:pPr>
    </w:lvl>
    <w:lvl w:ilvl="1" w:tplc="2F9E36E4">
      <w:start w:val="1"/>
      <w:numFmt w:val="lowerLetter"/>
      <w:lvlText w:val="%2."/>
      <w:lvlJc w:val="left"/>
      <w:pPr>
        <w:ind w:left="1440" w:hanging="360"/>
      </w:pPr>
    </w:lvl>
    <w:lvl w:ilvl="2" w:tplc="1A22F7DE">
      <w:start w:val="1"/>
      <w:numFmt w:val="lowerRoman"/>
      <w:lvlText w:val="%3."/>
      <w:lvlJc w:val="right"/>
      <w:pPr>
        <w:ind w:left="2160" w:hanging="180"/>
      </w:pPr>
    </w:lvl>
    <w:lvl w:ilvl="3" w:tplc="CB62E8BE">
      <w:start w:val="1"/>
      <w:numFmt w:val="decimal"/>
      <w:lvlText w:val="%4."/>
      <w:lvlJc w:val="left"/>
      <w:pPr>
        <w:ind w:left="2880" w:hanging="360"/>
      </w:pPr>
    </w:lvl>
    <w:lvl w:ilvl="4" w:tplc="5E3E0E30">
      <w:start w:val="1"/>
      <w:numFmt w:val="lowerLetter"/>
      <w:lvlText w:val="%5."/>
      <w:lvlJc w:val="left"/>
      <w:pPr>
        <w:ind w:left="3600" w:hanging="360"/>
      </w:pPr>
    </w:lvl>
    <w:lvl w:ilvl="5" w:tplc="90686080">
      <w:start w:val="1"/>
      <w:numFmt w:val="lowerRoman"/>
      <w:lvlText w:val="%6."/>
      <w:lvlJc w:val="right"/>
      <w:pPr>
        <w:ind w:left="4320" w:hanging="180"/>
      </w:pPr>
    </w:lvl>
    <w:lvl w:ilvl="6" w:tplc="8AD6AC46">
      <w:start w:val="1"/>
      <w:numFmt w:val="decimal"/>
      <w:lvlText w:val="%7."/>
      <w:lvlJc w:val="left"/>
      <w:pPr>
        <w:ind w:left="5040" w:hanging="360"/>
      </w:pPr>
    </w:lvl>
    <w:lvl w:ilvl="7" w:tplc="92EAB028">
      <w:start w:val="1"/>
      <w:numFmt w:val="lowerLetter"/>
      <w:lvlText w:val="%8."/>
      <w:lvlJc w:val="left"/>
      <w:pPr>
        <w:ind w:left="5760" w:hanging="360"/>
      </w:pPr>
    </w:lvl>
    <w:lvl w:ilvl="8" w:tplc="5B5AF56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66E166"/>
    <w:multiLevelType w:val="hybridMultilevel"/>
    <w:tmpl w:val="82AC884C"/>
    <w:lvl w:ilvl="0" w:tplc="35D8FC50">
      <w:start w:val="4"/>
      <w:numFmt w:val="decimal"/>
      <w:lvlText w:val="%1."/>
      <w:lvlJc w:val="left"/>
      <w:pPr>
        <w:ind w:left="720" w:hanging="360"/>
      </w:pPr>
    </w:lvl>
    <w:lvl w:ilvl="1" w:tplc="0FAEE9A2">
      <w:start w:val="1"/>
      <w:numFmt w:val="lowerLetter"/>
      <w:lvlText w:val="%2."/>
      <w:lvlJc w:val="left"/>
      <w:pPr>
        <w:ind w:left="1440" w:hanging="360"/>
      </w:pPr>
    </w:lvl>
    <w:lvl w:ilvl="2" w:tplc="77266B96">
      <w:start w:val="1"/>
      <w:numFmt w:val="lowerRoman"/>
      <w:lvlText w:val="%3."/>
      <w:lvlJc w:val="right"/>
      <w:pPr>
        <w:ind w:left="2160" w:hanging="180"/>
      </w:pPr>
    </w:lvl>
    <w:lvl w:ilvl="3" w:tplc="F8FC9C50">
      <w:start w:val="1"/>
      <w:numFmt w:val="decimal"/>
      <w:lvlText w:val="%4."/>
      <w:lvlJc w:val="left"/>
      <w:pPr>
        <w:ind w:left="2880" w:hanging="360"/>
      </w:pPr>
    </w:lvl>
    <w:lvl w:ilvl="4" w:tplc="276820DC">
      <w:start w:val="1"/>
      <w:numFmt w:val="lowerLetter"/>
      <w:lvlText w:val="%5."/>
      <w:lvlJc w:val="left"/>
      <w:pPr>
        <w:ind w:left="3600" w:hanging="360"/>
      </w:pPr>
    </w:lvl>
    <w:lvl w:ilvl="5" w:tplc="D8C0BE8A">
      <w:start w:val="1"/>
      <w:numFmt w:val="lowerRoman"/>
      <w:lvlText w:val="%6."/>
      <w:lvlJc w:val="right"/>
      <w:pPr>
        <w:ind w:left="4320" w:hanging="180"/>
      </w:pPr>
    </w:lvl>
    <w:lvl w:ilvl="6" w:tplc="68203468">
      <w:start w:val="1"/>
      <w:numFmt w:val="decimal"/>
      <w:lvlText w:val="%7."/>
      <w:lvlJc w:val="left"/>
      <w:pPr>
        <w:ind w:left="5040" w:hanging="360"/>
      </w:pPr>
    </w:lvl>
    <w:lvl w:ilvl="7" w:tplc="EB4A2D48">
      <w:start w:val="1"/>
      <w:numFmt w:val="lowerLetter"/>
      <w:lvlText w:val="%8."/>
      <w:lvlJc w:val="left"/>
      <w:pPr>
        <w:ind w:left="5760" w:hanging="360"/>
      </w:pPr>
    </w:lvl>
    <w:lvl w:ilvl="8" w:tplc="6B5AC07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E26AE1"/>
    <w:multiLevelType w:val="hybridMultilevel"/>
    <w:tmpl w:val="5836A98A"/>
    <w:lvl w:ilvl="0" w:tplc="A570290E">
      <w:start w:val="1"/>
      <w:numFmt w:val="decimal"/>
      <w:lvlText w:val="%1."/>
      <w:lvlJc w:val="left"/>
      <w:pPr>
        <w:ind w:left="720" w:hanging="360"/>
      </w:pPr>
    </w:lvl>
    <w:lvl w:ilvl="1" w:tplc="811EF888">
      <w:start w:val="1"/>
      <w:numFmt w:val="lowerLetter"/>
      <w:lvlText w:val="%2."/>
      <w:lvlJc w:val="left"/>
      <w:pPr>
        <w:ind w:left="1440" w:hanging="360"/>
      </w:pPr>
    </w:lvl>
    <w:lvl w:ilvl="2" w:tplc="007AAAD4">
      <w:start w:val="1"/>
      <w:numFmt w:val="lowerRoman"/>
      <w:lvlText w:val="%3."/>
      <w:lvlJc w:val="right"/>
      <w:pPr>
        <w:ind w:left="2160" w:hanging="180"/>
      </w:pPr>
    </w:lvl>
    <w:lvl w:ilvl="3" w:tplc="F872C12A">
      <w:start w:val="1"/>
      <w:numFmt w:val="decimal"/>
      <w:lvlText w:val="%4."/>
      <w:lvlJc w:val="left"/>
      <w:pPr>
        <w:ind w:left="2880" w:hanging="360"/>
      </w:pPr>
    </w:lvl>
    <w:lvl w:ilvl="4" w:tplc="0FD0126C">
      <w:start w:val="1"/>
      <w:numFmt w:val="lowerLetter"/>
      <w:lvlText w:val="%5."/>
      <w:lvlJc w:val="left"/>
      <w:pPr>
        <w:ind w:left="3600" w:hanging="360"/>
      </w:pPr>
    </w:lvl>
    <w:lvl w:ilvl="5" w:tplc="4162DADA">
      <w:start w:val="1"/>
      <w:numFmt w:val="lowerRoman"/>
      <w:lvlText w:val="%6."/>
      <w:lvlJc w:val="right"/>
      <w:pPr>
        <w:ind w:left="4320" w:hanging="180"/>
      </w:pPr>
    </w:lvl>
    <w:lvl w:ilvl="6" w:tplc="97C87180">
      <w:start w:val="1"/>
      <w:numFmt w:val="decimal"/>
      <w:lvlText w:val="%7."/>
      <w:lvlJc w:val="left"/>
      <w:pPr>
        <w:ind w:left="5040" w:hanging="360"/>
      </w:pPr>
    </w:lvl>
    <w:lvl w:ilvl="7" w:tplc="C60C3AFA">
      <w:start w:val="1"/>
      <w:numFmt w:val="lowerLetter"/>
      <w:lvlText w:val="%8."/>
      <w:lvlJc w:val="left"/>
      <w:pPr>
        <w:ind w:left="5760" w:hanging="360"/>
      </w:pPr>
    </w:lvl>
    <w:lvl w:ilvl="8" w:tplc="0DCCBE3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93CB5"/>
    <w:multiLevelType w:val="hybridMultilevel"/>
    <w:tmpl w:val="4970DCE4"/>
    <w:lvl w:ilvl="0" w:tplc="ACF01A8E">
      <w:start w:val="2"/>
      <w:numFmt w:val="decimal"/>
      <w:lvlText w:val="%1."/>
      <w:lvlJc w:val="left"/>
      <w:pPr>
        <w:ind w:left="720" w:hanging="360"/>
      </w:pPr>
    </w:lvl>
    <w:lvl w:ilvl="1" w:tplc="374CA990">
      <w:start w:val="1"/>
      <w:numFmt w:val="lowerLetter"/>
      <w:lvlText w:val="%2."/>
      <w:lvlJc w:val="left"/>
      <w:pPr>
        <w:ind w:left="1440" w:hanging="360"/>
      </w:pPr>
    </w:lvl>
    <w:lvl w:ilvl="2" w:tplc="7FA2D008">
      <w:start w:val="1"/>
      <w:numFmt w:val="lowerRoman"/>
      <w:lvlText w:val="%3."/>
      <w:lvlJc w:val="right"/>
      <w:pPr>
        <w:ind w:left="2160" w:hanging="180"/>
      </w:pPr>
    </w:lvl>
    <w:lvl w:ilvl="3" w:tplc="502E813E">
      <w:start w:val="1"/>
      <w:numFmt w:val="decimal"/>
      <w:lvlText w:val="%4."/>
      <w:lvlJc w:val="left"/>
      <w:pPr>
        <w:ind w:left="2880" w:hanging="360"/>
      </w:pPr>
    </w:lvl>
    <w:lvl w:ilvl="4" w:tplc="A1BAFDA8">
      <w:start w:val="1"/>
      <w:numFmt w:val="lowerLetter"/>
      <w:lvlText w:val="%5."/>
      <w:lvlJc w:val="left"/>
      <w:pPr>
        <w:ind w:left="3600" w:hanging="360"/>
      </w:pPr>
    </w:lvl>
    <w:lvl w:ilvl="5" w:tplc="B228416E">
      <w:start w:val="1"/>
      <w:numFmt w:val="lowerRoman"/>
      <w:lvlText w:val="%6."/>
      <w:lvlJc w:val="right"/>
      <w:pPr>
        <w:ind w:left="4320" w:hanging="180"/>
      </w:pPr>
    </w:lvl>
    <w:lvl w:ilvl="6" w:tplc="9B327386">
      <w:start w:val="1"/>
      <w:numFmt w:val="decimal"/>
      <w:lvlText w:val="%7."/>
      <w:lvlJc w:val="left"/>
      <w:pPr>
        <w:ind w:left="5040" w:hanging="360"/>
      </w:pPr>
    </w:lvl>
    <w:lvl w:ilvl="7" w:tplc="7C46F0AA">
      <w:start w:val="1"/>
      <w:numFmt w:val="lowerLetter"/>
      <w:lvlText w:val="%8."/>
      <w:lvlJc w:val="left"/>
      <w:pPr>
        <w:ind w:left="5760" w:hanging="360"/>
      </w:pPr>
    </w:lvl>
    <w:lvl w:ilvl="8" w:tplc="46B02B8E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48118">
    <w:abstractNumId w:val="1"/>
  </w:num>
  <w:num w:numId="2" w16cid:durableId="1435174577">
    <w:abstractNumId w:val="0"/>
  </w:num>
  <w:num w:numId="3" w16cid:durableId="2069647629">
    <w:abstractNumId w:val="3"/>
  </w:num>
  <w:num w:numId="4" w16cid:durableId="389372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05F61B3"/>
    <w:rsid w:val="00022678"/>
    <w:rsid w:val="00022A33"/>
    <w:rsid w:val="0008021C"/>
    <w:rsid w:val="000F729F"/>
    <w:rsid w:val="00110867"/>
    <w:rsid w:val="00140EA6"/>
    <w:rsid w:val="00166F1A"/>
    <w:rsid w:val="00176953"/>
    <w:rsid w:val="00183EAD"/>
    <w:rsid w:val="00190D1D"/>
    <w:rsid w:val="001D2ECB"/>
    <w:rsid w:val="001F5D84"/>
    <w:rsid w:val="00262AE7"/>
    <w:rsid w:val="002966E0"/>
    <w:rsid w:val="003525A8"/>
    <w:rsid w:val="00385C0E"/>
    <w:rsid w:val="00397D86"/>
    <w:rsid w:val="003A1559"/>
    <w:rsid w:val="003B1BE0"/>
    <w:rsid w:val="003F3836"/>
    <w:rsid w:val="00500B5D"/>
    <w:rsid w:val="00581D42"/>
    <w:rsid w:val="005A5162"/>
    <w:rsid w:val="00657C62"/>
    <w:rsid w:val="00685A0A"/>
    <w:rsid w:val="00691A1C"/>
    <w:rsid w:val="006C082D"/>
    <w:rsid w:val="006D7539"/>
    <w:rsid w:val="006E321C"/>
    <w:rsid w:val="006E3803"/>
    <w:rsid w:val="00772B4D"/>
    <w:rsid w:val="007806C1"/>
    <w:rsid w:val="00801894"/>
    <w:rsid w:val="00810288"/>
    <w:rsid w:val="00841E1C"/>
    <w:rsid w:val="00882EB9"/>
    <w:rsid w:val="008E3C04"/>
    <w:rsid w:val="008F3422"/>
    <w:rsid w:val="00920B06"/>
    <w:rsid w:val="00942562"/>
    <w:rsid w:val="00973977"/>
    <w:rsid w:val="009960CE"/>
    <w:rsid w:val="009B528F"/>
    <w:rsid w:val="00A46A41"/>
    <w:rsid w:val="00B078F5"/>
    <w:rsid w:val="00B2292D"/>
    <w:rsid w:val="00C17ED9"/>
    <w:rsid w:val="00CD22E7"/>
    <w:rsid w:val="00D27B1B"/>
    <w:rsid w:val="00D91EFF"/>
    <w:rsid w:val="00DB73C5"/>
    <w:rsid w:val="00DF1E57"/>
    <w:rsid w:val="00E23A6F"/>
    <w:rsid w:val="00EB0D0A"/>
    <w:rsid w:val="00EB4FE9"/>
    <w:rsid w:val="00F13FC6"/>
    <w:rsid w:val="00F25832"/>
    <w:rsid w:val="01AA7751"/>
    <w:rsid w:val="01F7EAAF"/>
    <w:rsid w:val="04788C32"/>
    <w:rsid w:val="04C9B18C"/>
    <w:rsid w:val="0537B0F6"/>
    <w:rsid w:val="0EC46AB7"/>
    <w:rsid w:val="172E8736"/>
    <w:rsid w:val="18F02FEF"/>
    <w:rsid w:val="1F94295C"/>
    <w:rsid w:val="27E5B9D8"/>
    <w:rsid w:val="283DB9BD"/>
    <w:rsid w:val="32C010E4"/>
    <w:rsid w:val="357FE04E"/>
    <w:rsid w:val="361F5B2F"/>
    <w:rsid w:val="365B7460"/>
    <w:rsid w:val="386688D9"/>
    <w:rsid w:val="39964AFD"/>
    <w:rsid w:val="3ABE7520"/>
    <w:rsid w:val="3E316B12"/>
    <w:rsid w:val="41AD327B"/>
    <w:rsid w:val="4220974B"/>
    <w:rsid w:val="42950CB1"/>
    <w:rsid w:val="454808EE"/>
    <w:rsid w:val="4780D6B8"/>
    <w:rsid w:val="483E531B"/>
    <w:rsid w:val="496D5209"/>
    <w:rsid w:val="4A83CD14"/>
    <w:rsid w:val="505F61B3"/>
    <w:rsid w:val="54DFEDCE"/>
    <w:rsid w:val="5640927F"/>
    <w:rsid w:val="5C1828E3"/>
    <w:rsid w:val="63A6C76D"/>
    <w:rsid w:val="64B15ED9"/>
    <w:rsid w:val="65E62A5C"/>
    <w:rsid w:val="75F4C51A"/>
    <w:rsid w:val="796CA1FC"/>
    <w:rsid w:val="7A08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F61B3"/>
  <w15:chartTrackingRefBased/>
  <w15:docId w15:val="{09A7AB34-C087-4A88-B1C2-B4CE2A91D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C17ED9"/>
    <w:pPr>
      <w:spacing w:after="0" w:line="240" w:lineRule="auto"/>
    </w:pPr>
    <w:tblPr>
      <w:tblStyleRowBandSize w:val="1"/>
      <w:tblStyleColBandSize w:val="1"/>
      <w:tblBorders>
        <w:top w:val="single" w:sz="4" w:space="0" w:color="47D459" w:themeColor="accent3" w:themeTint="99"/>
        <w:left w:val="single" w:sz="4" w:space="0" w:color="47D459" w:themeColor="accent3" w:themeTint="99"/>
        <w:bottom w:val="single" w:sz="4" w:space="0" w:color="47D459" w:themeColor="accent3" w:themeTint="99"/>
        <w:right w:val="single" w:sz="4" w:space="0" w:color="47D459" w:themeColor="accent3" w:themeTint="99"/>
        <w:insideH w:val="single" w:sz="4" w:space="0" w:color="47D459" w:themeColor="accent3" w:themeTint="99"/>
        <w:insideV w:val="single" w:sz="4" w:space="0" w:color="47D45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96B24" w:themeColor="accent3"/>
          <w:left w:val="single" w:sz="4" w:space="0" w:color="196B24" w:themeColor="accent3"/>
          <w:bottom w:val="single" w:sz="4" w:space="0" w:color="196B24" w:themeColor="accent3"/>
          <w:right w:val="single" w:sz="4" w:space="0" w:color="196B24" w:themeColor="accent3"/>
          <w:insideH w:val="nil"/>
          <w:insideV w:val="nil"/>
        </w:tcBorders>
        <w:shd w:val="clear" w:color="auto" w:fill="196B24" w:themeFill="accent3"/>
      </w:tcPr>
    </w:tblStylePr>
    <w:tblStylePr w:type="lastRow">
      <w:rPr>
        <w:b/>
        <w:bCs/>
      </w:rPr>
      <w:tblPr/>
      <w:tcPr>
        <w:tcBorders>
          <w:top w:val="double" w:sz="4" w:space="0" w:color="196B2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F0C7" w:themeFill="accent3" w:themeFillTint="33"/>
      </w:tcPr>
    </w:tblStylePr>
    <w:tblStylePr w:type="band1Horz">
      <w:tblPr/>
      <w:tcPr>
        <w:shd w:val="clear" w:color="auto" w:fill="C1F0C7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85C0E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0F9ED5" w:themeColor="accent4"/>
        <w:bottom w:val="single" w:sz="4" w:space="0" w:color="0F9ED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F9ED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GridTable2">
    <w:name w:val="Grid Table 2"/>
    <w:basedOn w:val="TableNormal"/>
    <w:uiPriority w:val="47"/>
    <w:rsid w:val="00691A1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F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E57"/>
  </w:style>
  <w:style w:type="paragraph" w:styleId="Footer">
    <w:name w:val="footer"/>
    <w:basedOn w:val="Normal"/>
    <w:link w:val="FooterChar"/>
    <w:uiPriority w:val="99"/>
    <w:unhideWhenUsed/>
    <w:rsid w:val="00DF1E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303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Abdool</dc:creator>
  <cp:keywords/>
  <dc:description/>
  <cp:lastModifiedBy>Ramie Mosely</cp:lastModifiedBy>
  <cp:revision>52</cp:revision>
  <dcterms:created xsi:type="dcterms:W3CDTF">2024-10-15T04:30:00Z</dcterms:created>
  <dcterms:modified xsi:type="dcterms:W3CDTF">2024-10-29T23:27:00Z</dcterms:modified>
</cp:coreProperties>
</file>