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5267" w:type="pct"/>
        <w:jc w:val="center"/>
        <w:tblLook w:val="04A0" w:firstRow="1" w:lastRow="0" w:firstColumn="1" w:lastColumn="0" w:noHBand="0" w:noVBand="1"/>
      </w:tblPr>
      <w:tblGrid>
        <w:gridCol w:w="1723"/>
        <w:gridCol w:w="1259"/>
        <w:gridCol w:w="1499"/>
        <w:gridCol w:w="1732"/>
        <w:gridCol w:w="1723"/>
        <w:gridCol w:w="1561"/>
      </w:tblGrid>
      <w:tr w:rsidR="000014AA" w:rsidRPr="001B490A" w:rsidTr="00814244">
        <w:trPr>
          <w:jc w:val="center"/>
        </w:trPr>
        <w:tc>
          <w:tcPr>
            <w:tcW w:w="907" w:type="pct"/>
            <w:shd w:val="pct25" w:color="auto" w:fill="auto"/>
            <w:vAlign w:val="center"/>
          </w:tcPr>
          <w:p w:rsidR="000014AA" w:rsidRPr="001B490A" w:rsidRDefault="000014AA" w:rsidP="00814244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1B490A">
              <w:rPr>
                <w:rFonts w:hint="cs"/>
                <w:b/>
                <w:bCs/>
                <w:sz w:val="22"/>
                <w:szCs w:val="24"/>
                <w:rtl/>
              </w:rPr>
              <w:t>نام قطعه</w:t>
            </w:r>
          </w:p>
        </w:tc>
        <w:tc>
          <w:tcPr>
            <w:tcW w:w="663" w:type="pct"/>
            <w:shd w:val="pct25" w:color="auto" w:fill="auto"/>
            <w:vAlign w:val="center"/>
          </w:tcPr>
          <w:p w:rsidR="000014AA" w:rsidRPr="001B490A" w:rsidRDefault="000014AA" w:rsidP="00814244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1B490A">
              <w:rPr>
                <w:rFonts w:hint="cs"/>
                <w:b/>
                <w:bCs/>
                <w:sz w:val="22"/>
                <w:szCs w:val="24"/>
                <w:rtl/>
              </w:rPr>
              <w:t>کد قطعه</w:t>
            </w:r>
          </w:p>
        </w:tc>
        <w:tc>
          <w:tcPr>
            <w:tcW w:w="789" w:type="pct"/>
            <w:shd w:val="pct25" w:color="auto" w:fill="auto"/>
            <w:vAlign w:val="center"/>
          </w:tcPr>
          <w:p w:rsidR="000014AA" w:rsidRPr="001B490A" w:rsidRDefault="000014AA" w:rsidP="00814244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1B490A">
              <w:rPr>
                <w:rFonts w:hint="cs"/>
                <w:b/>
                <w:bCs/>
                <w:sz w:val="22"/>
                <w:szCs w:val="24"/>
                <w:rtl/>
              </w:rPr>
              <w:t>ورژن قطعه</w:t>
            </w:r>
          </w:p>
        </w:tc>
        <w:tc>
          <w:tcPr>
            <w:tcW w:w="912" w:type="pct"/>
            <w:shd w:val="pct25" w:color="auto" w:fill="auto"/>
            <w:vAlign w:val="center"/>
          </w:tcPr>
          <w:p w:rsidR="000014AA" w:rsidRPr="001B490A" w:rsidRDefault="000014AA" w:rsidP="00814244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کد محصولی</w:t>
            </w:r>
          </w:p>
        </w:tc>
        <w:tc>
          <w:tcPr>
            <w:tcW w:w="907" w:type="pct"/>
            <w:shd w:val="pct25" w:color="auto" w:fill="auto"/>
            <w:vAlign w:val="center"/>
          </w:tcPr>
          <w:p w:rsidR="000014AA" w:rsidRPr="001B490A" w:rsidRDefault="000014AA" w:rsidP="00814244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1B490A">
              <w:rPr>
                <w:rFonts w:hint="cs"/>
                <w:b/>
                <w:bCs/>
                <w:sz w:val="22"/>
                <w:szCs w:val="24"/>
                <w:rtl/>
              </w:rPr>
              <w:t>ورژن مستند</w:t>
            </w:r>
          </w:p>
        </w:tc>
        <w:tc>
          <w:tcPr>
            <w:tcW w:w="822" w:type="pct"/>
            <w:shd w:val="pct25" w:color="auto" w:fill="auto"/>
            <w:vAlign w:val="center"/>
          </w:tcPr>
          <w:p w:rsidR="000014AA" w:rsidRPr="001B490A" w:rsidRDefault="000014AA" w:rsidP="00814244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 w:rsidRPr="001B490A">
              <w:rPr>
                <w:rFonts w:hint="cs"/>
                <w:b/>
                <w:bCs/>
                <w:sz w:val="22"/>
                <w:szCs w:val="24"/>
                <w:rtl/>
              </w:rPr>
              <w:t>تاریخ مستند</w:t>
            </w:r>
          </w:p>
        </w:tc>
      </w:tr>
      <w:tr w:rsidR="000014AA" w:rsidTr="00814244">
        <w:trPr>
          <w:jc w:val="center"/>
        </w:trPr>
        <w:tc>
          <w:tcPr>
            <w:tcW w:w="907" w:type="pct"/>
            <w:vAlign w:val="center"/>
          </w:tcPr>
          <w:p w:rsidR="000014AA" w:rsidRDefault="003B4846" w:rsidP="00E335CD">
            <w:pPr>
              <w:jc w:val="center"/>
              <w:rPr>
                <w:rtl/>
              </w:rPr>
            </w:pPr>
            <w:proofErr w:type="spellStart"/>
            <w:r w:rsidRPr="003B4846">
              <w:t>STLink</w:t>
            </w:r>
            <w:proofErr w:type="spellEnd"/>
            <w:r w:rsidRPr="003B4846">
              <w:t xml:space="preserve"> </w:t>
            </w:r>
            <w:proofErr w:type="spellStart"/>
            <w:r w:rsidRPr="003B4846">
              <w:t>Stlink</w:t>
            </w:r>
            <w:proofErr w:type="spellEnd"/>
            <w:r w:rsidRPr="003B4846">
              <w:t xml:space="preserve"> v2</w:t>
            </w:r>
          </w:p>
        </w:tc>
        <w:tc>
          <w:tcPr>
            <w:tcW w:w="663" w:type="pct"/>
            <w:vAlign w:val="center"/>
          </w:tcPr>
          <w:p w:rsidR="000014AA" w:rsidRDefault="000014AA" w:rsidP="00814244">
            <w:pPr>
              <w:jc w:val="center"/>
              <w:rPr>
                <w:rtl/>
              </w:rPr>
            </w:pPr>
          </w:p>
        </w:tc>
        <w:tc>
          <w:tcPr>
            <w:tcW w:w="789" w:type="pct"/>
            <w:vAlign w:val="center"/>
          </w:tcPr>
          <w:p w:rsidR="000014AA" w:rsidRDefault="00DD2D14" w:rsidP="00814244">
            <w:pPr>
              <w:jc w:val="center"/>
              <w:rPr>
                <w:rtl/>
              </w:rPr>
            </w:pPr>
            <w:r>
              <w:t>0</w:t>
            </w:r>
            <w:r w:rsidR="00EB14D8">
              <w:t>1</w:t>
            </w:r>
          </w:p>
        </w:tc>
        <w:tc>
          <w:tcPr>
            <w:tcW w:w="912" w:type="pct"/>
            <w:vAlign w:val="center"/>
          </w:tcPr>
          <w:p w:rsidR="000014AA" w:rsidRDefault="003B4846" w:rsidP="00E335CD">
            <w:pPr>
              <w:jc w:val="center"/>
            </w:pPr>
            <w:proofErr w:type="spellStart"/>
            <w:r w:rsidRPr="003B4846">
              <w:t>STLink</w:t>
            </w:r>
            <w:proofErr w:type="spellEnd"/>
            <w:r w:rsidRPr="003B4846">
              <w:t xml:space="preserve"> </w:t>
            </w:r>
            <w:proofErr w:type="spellStart"/>
            <w:r w:rsidRPr="003B4846">
              <w:t>Stlink</w:t>
            </w:r>
            <w:proofErr w:type="spellEnd"/>
            <w:r w:rsidRPr="003B4846">
              <w:t xml:space="preserve"> v2</w:t>
            </w:r>
          </w:p>
        </w:tc>
        <w:tc>
          <w:tcPr>
            <w:tcW w:w="907" w:type="pct"/>
            <w:vAlign w:val="center"/>
          </w:tcPr>
          <w:p w:rsidR="000014AA" w:rsidRDefault="00DD2D14" w:rsidP="00814244">
            <w:pPr>
              <w:jc w:val="center"/>
            </w:pPr>
            <w:r>
              <w:t>0</w:t>
            </w:r>
            <w:r w:rsidR="00EB14D8">
              <w:t>1</w:t>
            </w:r>
          </w:p>
        </w:tc>
        <w:tc>
          <w:tcPr>
            <w:tcW w:w="822" w:type="pct"/>
            <w:vAlign w:val="center"/>
          </w:tcPr>
          <w:p w:rsidR="007A466B" w:rsidRDefault="007A466B" w:rsidP="00F34CE4">
            <w:pPr>
              <w:jc w:val="center"/>
              <w:rPr>
                <w:rtl/>
              </w:rPr>
            </w:pPr>
            <w:r>
              <w:t>99/0</w:t>
            </w:r>
            <w:r w:rsidR="00F34CE4">
              <w:t>7</w:t>
            </w:r>
            <w:r>
              <w:t>/</w:t>
            </w:r>
            <w:r w:rsidR="00F34CE4">
              <w:t>13</w:t>
            </w:r>
            <w:bookmarkStart w:id="0" w:name="_GoBack"/>
            <w:bookmarkEnd w:id="0"/>
          </w:p>
        </w:tc>
      </w:tr>
      <w:tr w:rsidR="000014AA" w:rsidTr="00814244">
        <w:trPr>
          <w:jc w:val="center"/>
        </w:trPr>
        <w:tc>
          <w:tcPr>
            <w:tcW w:w="907" w:type="pct"/>
            <w:vAlign w:val="center"/>
          </w:tcPr>
          <w:p w:rsidR="000014AA" w:rsidRDefault="000014AA" w:rsidP="0081424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موضوع</w:t>
            </w:r>
          </w:p>
        </w:tc>
        <w:tc>
          <w:tcPr>
            <w:tcW w:w="4093" w:type="pct"/>
            <w:gridSpan w:val="5"/>
            <w:vAlign w:val="center"/>
          </w:tcPr>
          <w:p w:rsidR="000014AA" w:rsidRDefault="000014AA" w:rsidP="00814244">
            <w:pPr>
              <w:rPr>
                <w:rtl/>
                <w:lang w:bidi="ar-EG"/>
              </w:rPr>
            </w:pPr>
          </w:p>
        </w:tc>
      </w:tr>
    </w:tbl>
    <w:p w:rsidR="000014AA" w:rsidRDefault="000014AA" w:rsidP="00CB7ED6">
      <w:pPr>
        <w:rPr>
          <w:rtl/>
        </w:rPr>
      </w:pPr>
    </w:p>
    <w:tbl>
      <w:tblPr>
        <w:tblStyle w:val="TableGrid"/>
        <w:bidiVisual/>
        <w:tblW w:w="5004" w:type="pct"/>
        <w:tblLook w:val="04A0" w:firstRow="1" w:lastRow="0" w:firstColumn="1" w:lastColumn="0" w:noHBand="0" w:noVBand="1"/>
      </w:tblPr>
      <w:tblGrid>
        <w:gridCol w:w="671"/>
        <w:gridCol w:w="6883"/>
        <w:gridCol w:w="711"/>
        <w:gridCol w:w="758"/>
      </w:tblGrid>
      <w:tr w:rsidR="003A5E33" w:rsidRPr="004E7673" w:rsidTr="00DD59F6">
        <w:trPr>
          <w:trHeight w:val="19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:rsidR="003A5E33" w:rsidRPr="003A5E33" w:rsidRDefault="003D513D" w:rsidP="00E358C0">
            <w:pPr>
              <w:jc w:val="center"/>
              <w:rPr>
                <w:rFonts w:cs="B Titr"/>
                <w:b/>
                <w:bCs/>
                <w:szCs w:val="24"/>
                <w:rtl/>
              </w:rPr>
            </w:pPr>
            <w:r>
              <w:rPr>
                <w:rFonts w:cs="B Titr" w:hint="cs"/>
                <w:b/>
                <w:bCs/>
                <w:szCs w:val="24"/>
                <w:rtl/>
              </w:rPr>
              <w:t>آماده سازی اولیه</w:t>
            </w:r>
          </w:p>
        </w:tc>
      </w:tr>
      <w:tr w:rsidR="000774B5" w:rsidRPr="004E7673" w:rsidTr="00DD59F6">
        <w:trPr>
          <w:trHeight w:val="190"/>
        </w:trPr>
        <w:tc>
          <w:tcPr>
            <w:tcW w:w="372" w:type="pct"/>
            <w:shd w:val="clear" w:color="auto" w:fill="D9D9D9" w:themeFill="background1" w:themeFillShade="D9"/>
            <w:vAlign w:val="center"/>
          </w:tcPr>
          <w:p w:rsidR="000774B5" w:rsidRPr="004E7673" w:rsidRDefault="000774B5" w:rsidP="00E358C0">
            <w:pPr>
              <w:jc w:val="center"/>
              <w:rPr>
                <w:b/>
                <w:bCs/>
                <w:szCs w:val="24"/>
                <w:rtl/>
              </w:rPr>
            </w:pPr>
            <w:r w:rsidRPr="004E7673">
              <w:rPr>
                <w:rFonts w:hint="cs"/>
                <w:b/>
                <w:bCs/>
                <w:szCs w:val="24"/>
                <w:rtl/>
              </w:rPr>
              <w:t>ردیف</w:t>
            </w:r>
          </w:p>
        </w:tc>
        <w:tc>
          <w:tcPr>
            <w:tcW w:w="3814" w:type="pct"/>
            <w:shd w:val="clear" w:color="auto" w:fill="D9D9D9" w:themeFill="background1" w:themeFillShade="D9"/>
            <w:vAlign w:val="center"/>
          </w:tcPr>
          <w:p w:rsidR="000774B5" w:rsidRPr="004E7673" w:rsidRDefault="000774B5" w:rsidP="00E358C0">
            <w:pPr>
              <w:jc w:val="center"/>
              <w:rPr>
                <w:b/>
                <w:bCs/>
                <w:szCs w:val="24"/>
                <w:rtl/>
              </w:rPr>
            </w:pPr>
            <w:r w:rsidRPr="004E7673">
              <w:rPr>
                <w:rFonts w:hint="cs"/>
                <w:b/>
                <w:bCs/>
                <w:szCs w:val="24"/>
                <w:rtl/>
              </w:rPr>
              <w:t>عملیات</w:t>
            </w:r>
          </w:p>
        </w:tc>
        <w:tc>
          <w:tcPr>
            <w:tcW w:w="394" w:type="pct"/>
            <w:shd w:val="clear" w:color="auto" w:fill="D9D9D9" w:themeFill="background1" w:themeFillShade="D9"/>
            <w:vAlign w:val="center"/>
          </w:tcPr>
          <w:p w:rsidR="000774B5" w:rsidRPr="004E7673" w:rsidRDefault="000774B5" w:rsidP="00E358C0">
            <w:pPr>
              <w:jc w:val="center"/>
              <w:rPr>
                <w:b/>
                <w:bCs/>
                <w:szCs w:val="24"/>
                <w:rtl/>
              </w:rPr>
            </w:pPr>
            <w:r w:rsidRPr="004E7673">
              <w:rPr>
                <w:rFonts w:hint="cs"/>
                <w:b/>
                <w:bCs/>
                <w:szCs w:val="24"/>
                <w:rtl/>
              </w:rPr>
              <w:t>تایید 1</w:t>
            </w:r>
          </w:p>
        </w:tc>
        <w:tc>
          <w:tcPr>
            <w:tcW w:w="420" w:type="pct"/>
            <w:shd w:val="clear" w:color="auto" w:fill="D9D9D9" w:themeFill="background1" w:themeFillShade="D9"/>
            <w:vAlign w:val="center"/>
          </w:tcPr>
          <w:p w:rsidR="000774B5" w:rsidRPr="004E7673" w:rsidRDefault="000774B5" w:rsidP="00E358C0">
            <w:pPr>
              <w:jc w:val="center"/>
              <w:rPr>
                <w:b/>
                <w:bCs/>
                <w:szCs w:val="24"/>
                <w:rtl/>
              </w:rPr>
            </w:pPr>
            <w:r w:rsidRPr="004E7673">
              <w:rPr>
                <w:rFonts w:hint="cs"/>
                <w:b/>
                <w:bCs/>
                <w:szCs w:val="24"/>
                <w:rtl/>
              </w:rPr>
              <w:t>تایید 2</w:t>
            </w:r>
          </w:p>
        </w:tc>
      </w:tr>
      <w:tr w:rsidR="003D513D" w:rsidRPr="004E7673" w:rsidTr="00DD59F6">
        <w:trPr>
          <w:trHeight w:val="70"/>
        </w:trPr>
        <w:tc>
          <w:tcPr>
            <w:tcW w:w="372" w:type="pct"/>
            <w:vAlign w:val="center"/>
          </w:tcPr>
          <w:p w:rsidR="003D513D" w:rsidRPr="004E7673" w:rsidRDefault="003D513D" w:rsidP="003D513D">
            <w:pPr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1</w:t>
            </w:r>
          </w:p>
        </w:tc>
        <w:tc>
          <w:tcPr>
            <w:tcW w:w="3814" w:type="pct"/>
            <w:vAlign w:val="center"/>
          </w:tcPr>
          <w:p w:rsidR="003D513D" w:rsidRPr="004E7673" w:rsidRDefault="00D01E76" w:rsidP="0027349E">
            <w:pPr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 xml:space="preserve">چک ظاهری کامل برد </w:t>
            </w:r>
          </w:p>
        </w:tc>
        <w:tc>
          <w:tcPr>
            <w:tcW w:w="394" w:type="pct"/>
            <w:vAlign w:val="center"/>
          </w:tcPr>
          <w:p w:rsidR="003D513D" w:rsidRPr="004E7673" w:rsidRDefault="003D513D" w:rsidP="003D513D">
            <w:pPr>
              <w:jc w:val="center"/>
              <w:rPr>
                <w:szCs w:val="24"/>
                <w:rtl/>
              </w:rPr>
            </w:pPr>
          </w:p>
        </w:tc>
        <w:tc>
          <w:tcPr>
            <w:tcW w:w="420" w:type="pct"/>
            <w:vAlign w:val="center"/>
          </w:tcPr>
          <w:p w:rsidR="003D513D" w:rsidRPr="004E7673" w:rsidRDefault="003D513D" w:rsidP="003D513D">
            <w:pPr>
              <w:jc w:val="center"/>
              <w:rPr>
                <w:szCs w:val="24"/>
                <w:rtl/>
              </w:rPr>
            </w:pPr>
          </w:p>
        </w:tc>
      </w:tr>
      <w:tr w:rsidR="003B4846" w:rsidRPr="004E7673" w:rsidTr="00DD59F6">
        <w:trPr>
          <w:trHeight w:val="70"/>
        </w:trPr>
        <w:tc>
          <w:tcPr>
            <w:tcW w:w="372" w:type="pct"/>
            <w:vAlign w:val="center"/>
          </w:tcPr>
          <w:p w:rsidR="003B4846" w:rsidRDefault="003B4846" w:rsidP="003D513D">
            <w:pPr>
              <w:jc w:val="center"/>
              <w:rPr>
                <w:szCs w:val="24"/>
                <w:rtl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814" w:type="pct"/>
            <w:vAlign w:val="center"/>
          </w:tcPr>
          <w:p w:rsidR="003B4846" w:rsidRDefault="003B4846" w:rsidP="0027349E">
            <w:pPr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تست ولتاژ برد</w:t>
            </w:r>
          </w:p>
        </w:tc>
        <w:tc>
          <w:tcPr>
            <w:tcW w:w="394" w:type="pct"/>
            <w:vAlign w:val="center"/>
          </w:tcPr>
          <w:p w:rsidR="003B4846" w:rsidRPr="004E7673" w:rsidRDefault="003B4846" w:rsidP="003D513D">
            <w:pPr>
              <w:jc w:val="center"/>
              <w:rPr>
                <w:szCs w:val="24"/>
                <w:rtl/>
              </w:rPr>
            </w:pPr>
          </w:p>
        </w:tc>
        <w:tc>
          <w:tcPr>
            <w:tcW w:w="420" w:type="pct"/>
            <w:vAlign w:val="center"/>
          </w:tcPr>
          <w:p w:rsidR="003B4846" w:rsidRPr="004E7673" w:rsidRDefault="003B4846" w:rsidP="003D513D">
            <w:pPr>
              <w:jc w:val="center"/>
              <w:rPr>
                <w:szCs w:val="24"/>
                <w:rtl/>
              </w:rPr>
            </w:pPr>
          </w:p>
        </w:tc>
      </w:tr>
    </w:tbl>
    <w:p w:rsidR="006D4657" w:rsidRPr="003A5E33" w:rsidRDefault="006D4657" w:rsidP="003B2559">
      <w:pPr>
        <w:jc w:val="center"/>
      </w:pPr>
    </w:p>
    <w:sectPr w:rsidR="006D4657" w:rsidRPr="003A5E33" w:rsidSect="00376D1C">
      <w:headerReference w:type="default" r:id="rId6"/>
      <w:pgSz w:w="11906" w:h="16838"/>
      <w:pgMar w:top="720" w:right="1440" w:bottom="720" w:left="1440" w:header="706" w:footer="14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D03" w:rsidRDefault="00452D03" w:rsidP="00852346">
      <w:pPr>
        <w:spacing w:after="0" w:line="240" w:lineRule="auto"/>
      </w:pPr>
      <w:r>
        <w:separator/>
      </w:r>
    </w:p>
  </w:endnote>
  <w:endnote w:type="continuationSeparator" w:id="0">
    <w:p w:rsidR="00452D03" w:rsidRDefault="00452D03" w:rsidP="00852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D03" w:rsidRDefault="00452D03" w:rsidP="00852346">
      <w:pPr>
        <w:spacing w:after="0" w:line="240" w:lineRule="auto"/>
      </w:pPr>
      <w:r>
        <w:separator/>
      </w:r>
    </w:p>
  </w:footnote>
  <w:footnote w:type="continuationSeparator" w:id="0">
    <w:p w:rsidR="00452D03" w:rsidRDefault="00452D03" w:rsidP="00852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346" w:rsidRDefault="00852346" w:rsidP="007F5F45">
    <w:pPr>
      <w:pStyle w:val="Header"/>
      <w:rPr>
        <w:rtl/>
      </w:rPr>
    </w:pPr>
    <w:r w:rsidRPr="00852346">
      <w:ptab w:relativeTo="margin" w:alignment="center" w:leader="none"/>
    </w:r>
    <w:r w:rsidR="007F5F45">
      <w:rPr>
        <w:rFonts w:hint="cs"/>
        <w:rtl/>
      </w:rPr>
      <w:t>چک لیست کنترل</w:t>
    </w:r>
    <w:r w:rsidRPr="00852346">
      <w:ptab w:relativeTo="margin" w:alignment="right" w:leader="none"/>
    </w:r>
    <w:r>
      <w:rPr>
        <w:rFonts w:hint="cs"/>
        <w:rtl/>
      </w:rPr>
      <w:t>شرکت نگارخودرو</w:t>
    </w:r>
    <w:r w:rsidR="004E25EA">
      <w:rPr>
        <w:rFonts w:hint="cs"/>
        <w:rtl/>
      </w:rPr>
      <w:t>ی شمال</w:t>
    </w:r>
  </w:p>
  <w:p w:rsidR="004E25EA" w:rsidRDefault="004E25EA" w:rsidP="00A964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AA"/>
    <w:rsid w:val="000014AA"/>
    <w:rsid w:val="00031476"/>
    <w:rsid w:val="000329DB"/>
    <w:rsid w:val="00042E55"/>
    <w:rsid w:val="000774B5"/>
    <w:rsid w:val="00093BC4"/>
    <w:rsid w:val="000D034A"/>
    <w:rsid w:val="000E2AC7"/>
    <w:rsid w:val="00147DA4"/>
    <w:rsid w:val="0019532F"/>
    <w:rsid w:val="001B6966"/>
    <w:rsid w:val="001D0C0D"/>
    <w:rsid w:val="001D62A7"/>
    <w:rsid w:val="001E48C0"/>
    <w:rsid w:val="001E566C"/>
    <w:rsid w:val="001E6C64"/>
    <w:rsid w:val="00210F22"/>
    <w:rsid w:val="0021206D"/>
    <w:rsid w:val="00216DAA"/>
    <w:rsid w:val="00224DA6"/>
    <w:rsid w:val="00234553"/>
    <w:rsid w:val="0027349E"/>
    <w:rsid w:val="002D6D96"/>
    <w:rsid w:val="0034233D"/>
    <w:rsid w:val="003679F1"/>
    <w:rsid w:val="00376D1C"/>
    <w:rsid w:val="00397873"/>
    <w:rsid w:val="003A5E33"/>
    <w:rsid w:val="003B2559"/>
    <w:rsid w:val="003B4846"/>
    <w:rsid w:val="003C72EA"/>
    <w:rsid w:val="003D513D"/>
    <w:rsid w:val="003E14F7"/>
    <w:rsid w:val="0040676C"/>
    <w:rsid w:val="00412F5F"/>
    <w:rsid w:val="00425D26"/>
    <w:rsid w:val="004377D4"/>
    <w:rsid w:val="00452D03"/>
    <w:rsid w:val="0047521E"/>
    <w:rsid w:val="0048457D"/>
    <w:rsid w:val="004E25EA"/>
    <w:rsid w:val="00595699"/>
    <w:rsid w:val="005A2F45"/>
    <w:rsid w:val="005D1BD1"/>
    <w:rsid w:val="005D72C3"/>
    <w:rsid w:val="005E3692"/>
    <w:rsid w:val="00605867"/>
    <w:rsid w:val="0064463A"/>
    <w:rsid w:val="00695F8B"/>
    <w:rsid w:val="006B1C89"/>
    <w:rsid w:val="006D4657"/>
    <w:rsid w:val="006D6F90"/>
    <w:rsid w:val="006E0BD1"/>
    <w:rsid w:val="006E3C10"/>
    <w:rsid w:val="007051D7"/>
    <w:rsid w:val="00761E4E"/>
    <w:rsid w:val="00764111"/>
    <w:rsid w:val="007A466B"/>
    <w:rsid w:val="007C7058"/>
    <w:rsid w:val="007F5F45"/>
    <w:rsid w:val="008048C8"/>
    <w:rsid w:val="00814983"/>
    <w:rsid w:val="00852346"/>
    <w:rsid w:val="00855DC5"/>
    <w:rsid w:val="00861AE5"/>
    <w:rsid w:val="008A4D9A"/>
    <w:rsid w:val="008B0ED1"/>
    <w:rsid w:val="008D79DF"/>
    <w:rsid w:val="00915008"/>
    <w:rsid w:val="00935CA9"/>
    <w:rsid w:val="00954F6E"/>
    <w:rsid w:val="00975687"/>
    <w:rsid w:val="009C32BA"/>
    <w:rsid w:val="009F1435"/>
    <w:rsid w:val="00A12137"/>
    <w:rsid w:val="00A5267A"/>
    <w:rsid w:val="00A75914"/>
    <w:rsid w:val="00A80FCE"/>
    <w:rsid w:val="00A964A0"/>
    <w:rsid w:val="00AD7523"/>
    <w:rsid w:val="00BD39AC"/>
    <w:rsid w:val="00BF5738"/>
    <w:rsid w:val="00C52F7B"/>
    <w:rsid w:val="00C64910"/>
    <w:rsid w:val="00C92BEF"/>
    <w:rsid w:val="00C9484D"/>
    <w:rsid w:val="00CB7ED6"/>
    <w:rsid w:val="00D01E76"/>
    <w:rsid w:val="00D3248E"/>
    <w:rsid w:val="00DB71DB"/>
    <w:rsid w:val="00DD2D14"/>
    <w:rsid w:val="00DD59F6"/>
    <w:rsid w:val="00DE50CA"/>
    <w:rsid w:val="00E335CD"/>
    <w:rsid w:val="00E62984"/>
    <w:rsid w:val="00E933A5"/>
    <w:rsid w:val="00E96711"/>
    <w:rsid w:val="00EB14D8"/>
    <w:rsid w:val="00EB4FE1"/>
    <w:rsid w:val="00EC7B68"/>
    <w:rsid w:val="00EF3CED"/>
    <w:rsid w:val="00F146DE"/>
    <w:rsid w:val="00F16140"/>
    <w:rsid w:val="00F34CE4"/>
    <w:rsid w:val="00F74ABF"/>
    <w:rsid w:val="00F81540"/>
    <w:rsid w:val="00FD4FAA"/>
    <w:rsid w:val="00FD5962"/>
    <w:rsid w:val="00F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F477B"/>
  <w15:chartTrackingRefBased/>
  <w15:docId w15:val="{1FBC67E8-7BB0-4355-AF07-AACB6915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B Nazanin"/>
        <w:sz w:val="24"/>
        <w:szCs w:val="28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346"/>
  </w:style>
  <w:style w:type="paragraph" w:styleId="Footer">
    <w:name w:val="footer"/>
    <w:basedOn w:val="Normal"/>
    <w:link w:val="FooterChar"/>
    <w:uiPriority w:val="99"/>
    <w:unhideWhenUsed/>
    <w:rsid w:val="0085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Rajabalian</dc:creator>
  <cp:keywords/>
  <dc:description/>
  <cp:lastModifiedBy>JEPBURA</cp:lastModifiedBy>
  <cp:revision>89</cp:revision>
  <dcterms:created xsi:type="dcterms:W3CDTF">2019-11-25T10:54:00Z</dcterms:created>
  <dcterms:modified xsi:type="dcterms:W3CDTF">2020-10-04T11:56:00Z</dcterms:modified>
</cp:coreProperties>
</file>