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27" w:rsidRPr="00D30D27" w:rsidRDefault="00D30D27" w:rsidP="00D30D27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D30D27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Adverbs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8"/>
      </w:tblGrid>
      <w:tr w:rsidR="00D30D27" w:rsidRPr="00D30D27" w:rsidTr="00D30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27" w:rsidRPr="00D30D27" w:rsidRDefault="00D30D27" w:rsidP="00D30D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Adverbs modify a verb, an adjective, or another adverb.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 adverb tells more about a verb in the sentence.</w:t>
            </w:r>
          </w:p>
          <w:p w:rsidR="00D30D27" w:rsidRPr="00D30D27" w:rsidRDefault="00D30D27" w:rsidP="00D30D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The fire engine runs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fast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30D27" w:rsidRPr="00D30D27" w:rsidRDefault="00D30D27" w:rsidP="00D30D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Listen to his speech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carefully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30D27" w:rsidRPr="00D30D27" w:rsidRDefault="00D30D27" w:rsidP="00D30D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I browse the web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frequently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30D27" w:rsidRPr="00D30D27" w:rsidRDefault="00D30D27" w:rsidP="00D30D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It rained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hard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30D27" w:rsidRPr="00D30D27" w:rsidRDefault="00D30D27" w:rsidP="00D30D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An adverb describes more about an adjective in the sentence.</w:t>
            </w:r>
          </w:p>
          <w:p w:rsidR="00D30D27" w:rsidRPr="00D30D27" w:rsidRDefault="00D30D27" w:rsidP="00D30D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The news is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very surprising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:rsidR="00D30D27" w:rsidRPr="00D30D27" w:rsidRDefault="00D30D27" w:rsidP="00D30D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The coffee is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extremely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 hot, so be careful.</w:t>
            </w:r>
          </w:p>
          <w:p w:rsidR="00D30D27" w:rsidRPr="00D30D27" w:rsidRDefault="00D30D27" w:rsidP="00D30D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Nature is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really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 amazing!</w:t>
            </w:r>
          </w:p>
          <w:p w:rsidR="00D30D27" w:rsidRPr="00D30D27" w:rsidRDefault="00D30D27" w:rsidP="00D30D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An adverb modifies another adverb in the sentence.</w:t>
            </w:r>
          </w:p>
          <w:p w:rsidR="00D30D27" w:rsidRPr="00D30D27" w:rsidRDefault="00D30D27" w:rsidP="00D30D2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It rains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very hard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30D27" w:rsidRPr="00D30D27" w:rsidRDefault="00D30D27" w:rsidP="00D30D2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Computers run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much faster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 these days.</w:t>
            </w:r>
          </w:p>
          <w:p w:rsidR="00D30D27" w:rsidRPr="00D30D27" w:rsidRDefault="00D30D27" w:rsidP="00D30D2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I clean my room 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less frequently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 because I am busy.</w:t>
            </w:r>
          </w:p>
          <w:p w:rsidR="00D30D27" w:rsidRPr="00D30D27" w:rsidRDefault="00D30D27" w:rsidP="00D30D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Commonly, adjectives can be changed to adverbs by adding '</w:t>
            </w:r>
            <w:proofErr w:type="spellStart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'.</w:t>
            </w:r>
          </w:p>
          <w:p w:rsidR="00D30D27" w:rsidRPr="00D30D27" w:rsidRDefault="00D30D27" w:rsidP="00D30D2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slow – slowly</w:t>
            </w:r>
          </w:p>
          <w:p w:rsidR="00D30D27" w:rsidRPr="00D30D27" w:rsidRDefault="00D30D27" w:rsidP="00D30D2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quick – quickly</w:t>
            </w:r>
          </w:p>
          <w:p w:rsidR="00D30D27" w:rsidRPr="00D30D27" w:rsidRDefault="00D30D27" w:rsidP="00D30D2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comfortable – comfortably</w:t>
            </w:r>
          </w:p>
          <w:p w:rsidR="00D30D27" w:rsidRPr="00D30D27" w:rsidRDefault="00D30D27" w:rsidP="00D30D2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loud – loudly</w:t>
            </w:r>
          </w:p>
          <w:p w:rsidR="00D30D27" w:rsidRPr="00D30D27" w:rsidRDefault="00D30D27" w:rsidP="00D30D2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clear – clearly</w:t>
            </w:r>
          </w:p>
          <w:p w:rsidR="00D30D27" w:rsidRPr="00D30D27" w:rsidRDefault="00D30D27" w:rsidP="00D30D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To change adjectives ending in 'y' into adverbs, change the 'y' to '</w:t>
            </w:r>
            <w:proofErr w:type="spellStart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' and add '</w:t>
            </w:r>
            <w:proofErr w:type="spellStart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'.</w:t>
            </w:r>
          </w:p>
          <w:p w:rsidR="00D30D27" w:rsidRPr="00D30D27" w:rsidRDefault="00D30D27" w:rsidP="00D30D2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happy – happily</w:t>
            </w:r>
          </w:p>
          <w:p w:rsidR="00D30D27" w:rsidRPr="00D30D27" w:rsidRDefault="00D30D27" w:rsidP="00D30D2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easy – easily</w:t>
            </w:r>
          </w:p>
          <w:p w:rsidR="00D30D27" w:rsidRPr="00D30D27" w:rsidRDefault="00D30D27" w:rsidP="00D30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0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9.1]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the correct word form in the following sentences.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spoke to you (careful, carefully) last time.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2)We</w:t>
            </w:r>
            <w:proofErr w:type="gramEnd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talked about it (clear, clearly).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3)I</w:t>
            </w:r>
            <w:proofErr w:type="gramEnd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sat on the (comfortable, comfortably) sofa.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4)My</w:t>
            </w:r>
            <w:proofErr w:type="gramEnd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dog runs very (fast, faster).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5)Let’s</w:t>
            </w:r>
            <w:proofErr w:type="gramEnd"/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the new program (quick, quickly).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D30D27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D30D27" w:rsidRPr="00D30D27" w:rsidRDefault="00D30D27" w:rsidP="00D30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t>[9.1]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carefully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clearly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comfortable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fast</w:t>
            </w:r>
            <w:r w:rsidRPr="00D30D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quickly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31A7"/>
    <w:multiLevelType w:val="multilevel"/>
    <w:tmpl w:val="055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03620"/>
    <w:multiLevelType w:val="multilevel"/>
    <w:tmpl w:val="B23C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F91DCE"/>
    <w:multiLevelType w:val="multilevel"/>
    <w:tmpl w:val="2D7C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A1119"/>
    <w:multiLevelType w:val="multilevel"/>
    <w:tmpl w:val="55FC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E1B2E"/>
    <w:multiLevelType w:val="multilevel"/>
    <w:tmpl w:val="BAC8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5211ED"/>
    <w:rsid w:val="008873D5"/>
    <w:rsid w:val="0097785D"/>
    <w:rsid w:val="00D3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ED"/>
  </w:style>
  <w:style w:type="paragraph" w:styleId="Heading1">
    <w:name w:val="heading 1"/>
    <w:basedOn w:val="Normal"/>
    <w:link w:val="Heading1Char"/>
    <w:uiPriority w:val="9"/>
    <w:qFormat/>
    <w:rsid w:val="00D30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30D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2020-04-12T11:15:00Z</dcterms:modified>
</cp:coreProperties>
</file>