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6E" w:rsidRPr="00F96A45" w:rsidRDefault="005F326E" w:rsidP="005F3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2"/>
          <w:szCs w:val="24"/>
          <w:lang w:eastAsia="en-IN"/>
        </w:rPr>
      </w:pPr>
      <w:r w:rsidRPr="006F470D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eastAsia="en-IN"/>
        </w:rPr>
        <w:t>Day2 Lab2:</w:t>
      </w:r>
      <w:r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eastAsia="en-IN"/>
        </w:rPr>
        <w:t xml:space="preserve"> Boundary Value Analysis </w:t>
      </w:r>
      <w:r w:rsidRPr="00F96A45">
        <w:rPr>
          <w:rFonts w:ascii="Times New Roman" w:eastAsia="Times New Roman" w:hAnsi="Times New Roman" w:cs="Times New Roman"/>
          <w:color w:val="C00000"/>
          <w:sz w:val="32"/>
          <w:szCs w:val="24"/>
          <w:lang w:eastAsia="en-IN"/>
        </w:rPr>
        <w:t xml:space="preserve">and </w:t>
      </w:r>
      <w:r w:rsidRPr="006F470D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eastAsia="en-IN"/>
        </w:rPr>
        <w:t>Edge Case Testing</w:t>
      </w:r>
      <w:r w:rsidRPr="00F96A45">
        <w:rPr>
          <w:rFonts w:ascii="Times New Roman" w:eastAsia="Times New Roman" w:hAnsi="Times New Roman" w:cs="Times New Roman"/>
          <w:color w:val="C00000"/>
          <w:sz w:val="32"/>
          <w:szCs w:val="24"/>
          <w:lang w:eastAsia="en-IN"/>
        </w:rPr>
        <w:t xml:space="preserve"> with </w:t>
      </w:r>
      <w:r w:rsidRPr="006F470D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eastAsia="en-IN"/>
        </w:rPr>
        <w:t>JUnit 5</w:t>
      </w:r>
      <w:r w:rsidRPr="00F96A45">
        <w:rPr>
          <w:rFonts w:ascii="Times New Roman" w:eastAsia="Times New Roman" w:hAnsi="Times New Roman" w:cs="Times New Roman"/>
          <w:color w:val="C00000"/>
          <w:sz w:val="32"/>
          <w:szCs w:val="24"/>
          <w:lang w:eastAsia="en-IN"/>
        </w:rPr>
        <w:t xml:space="preserve"> </w:t>
      </w:r>
    </w:p>
    <w:p w:rsidR="00F96A45" w:rsidRPr="00F96A45" w:rsidRDefault="00F96A45" w:rsidP="00F9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6A45" w:rsidRPr="00F96A45" w:rsidRDefault="00280398" w:rsidP="00F96A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</w:pPr>
      <w:r w:rsidRPr="00280398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>Exercise 1</w:t>
      </w:r>
      <w:r w:rsidR="00F96A45" w:rsidRPr="00F96A45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>: Bank Withdrawal (Boundary + Edge Cases)</w:t>
      </w:r>
    </w:p>
    <w:p w:rsidR="00F96A45" w:rsidRPr="00F96A45" w:rsidRDefault="00F96A45" w:rsidP="00F9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rules:</w:t>
      </w:r>
    </w:p>
    <w:p w:rsidR="00F96A45" w:rsidRPr="00F96A45" w:rsidRDefault="00F96A45" w:rsidP="00F96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Balance must be </w:t>
      </w:r>
      <w:r w:rsidRPr="00F96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≥ 100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withdrawal.</w:t>
      </w:r>
    </w:p>
    <w:p w:rsidR="00F96A45" w:rsidRPr="00F96A45" w:rsidRDefault="00F96A45" w:rsidP="00F96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withdraw </w:t>
      </w:r>
      <w:r w:rsidRPr="00F96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amount.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BankTest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balance,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(amount &lt;= 0) return false;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(balance - amount) &gt;= 100;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testNegativeAmount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(1000, -50), "Negative withdrawal should be invalid");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testZeroAmount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(1000, 0), "Zero withdrawal should be invalid");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testBoundaryWithdrawal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(500, 400), "Should allow leaving exactly 100");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(500, 401), "Should not allow leaving &lt;100");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testEdgeBalance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canWithdraw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(100, 1), "Cannot withdraw if balance is only 100");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6A45" w:rsidRPr="00F96A45" w:rsidRDefault="00280398" w:rsidP="00F9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2803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</w:t>
      </w:r>
      <w:r w:rsidR="00F96A45" w:rsidRPr="00F96A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ested </w:t>
      </w:r>
      <w:r w:rsidR="00F96A45" w:rsidRPr="00280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amount, zero, exact boundary, just below boundary</w:t>
      </w:r>
      <w:r w:rsidR="00F96A45" w:rsidRPr="00F96A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proofErr w:type="gramEnd"/>
    </w:p>
    <w:p w:rsidR="00F96A45" w:rsidRPr="00F96A45" w:rsidRDefault="00F96A45" w:rsidP="00F9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6A45" w:rsidRPr="00F96A45" w:rsidRDefault="00280398" w:rsidP="00F96A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>Exercise 2:</w:t>
      </w:r>
      <w:r w:rsidR="00F96A45" w:rsidRPr="00F96A45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 xml:space="preserve"> with </w:t>
      </w:r>
      <w:r w:rsidR="00F96A45" w:rsidRPr="00280398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>@</w:t>
      </w:r>
      <w:proofErr w:type="spellStart"/>
      <w:r w:rsidR="00F96A45" w:rsidRPr="00280398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>ParameterizedTest</w:t>
      </w:r>
      <w:proofErr w:type="spellEnd"/>
      <w:r w:rsidR="00F96A45" w:rsidRPr="00F96A45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48"/>
          <w:lang w:eastAsia="en-IN"/>
        </w:rPr>
        <w:t xml:space="preserve"> (Boundary Values)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org.junit.jupiter.params.provider.ValueSource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TemperatureTest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isNormalTemp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 &gt;= 36 &amp;&amp; temp &lt;= 37;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ValueSource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ints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{35, 36, 37, 38})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testTemperatureBoundaries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(temp == 36 || temp == 37)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isNormalTemp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(temp), temp + " should be normal");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assertFalse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isNormalTemp</w:t>
      </w:r>
      <w:proofErr w:type="spellEnd"/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(temp), temp + " should be abnormal");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6A45" w:rsidRPr="00F96A45" w:rsidRDefault="00F96A45" w:rsidP="00F9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6A45" w:rsidRPr="00F96A45" w:rsidRDefault="00F96A45" w:rsidP="00F9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F96A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Tests </w:t>
      </w:r>
      <w:r w:rsidRPr="00280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below, exact limits, and just above</w:t>
      </w:r>
      <w:r w:rsidRPr="00F96A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body temperature range.</w:t>
      </w:r>
      <w:proofErr w:type="gramEnd"/>
    </w:p>
    <w:p w:rsidR="00F96A45" w:rsidRPr="00F96A45" w:rsidRDefault="00F96A45" w:rsidP="00F9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6A45" w:rsidRPr="00F96A45" w:rsidRDefault="00F96A45" w:rsidP="00F9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>So in summary:</w:t>
      </w:r>
    </w:p>
    <w:p w:rsidR="00F96A45" w:rsidRPr="00F96A45" w:rsidRDefault="00F96A45" w:rsidP="00F96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values: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min-1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max+1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6A45" w:rsidRPr="00F96A45" w:rsidRDefault="00F96A45" w:rsidP="00F96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A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cases: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negative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zero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large input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A45">
        <w:rPr>
          <w:rFonts w:ascii="Courier New" w:eastAsia="Times New Roman" w:hAnsi="Courier New" w:cs="Courier New"/>
          <w:sz w:val="20"/>
          <w:szCs w:val="20"/>
          <w:lang w:eastAsia="en-IN"/>
        </w:rPr>
        <w:t>special chars</w:t>
      </w:r>
      <w:r w:rsidRPr="00F96A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12F17" w:rsidRDefault="00D12F17"/>
    <w:sectPr w:rsidR="00D1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2FFB"/>
    <w:multiLevelType w:val="multilevel"/>
    <w:tmpl w:val="D8A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B3A7E"/>
    <w:multiLevelType w:val="multilevel"/>
    <w:tmpl w:val="77C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057D7A"/>
    <w:multiLevelType w:val="multilevel"/>
    <w:tmpl w:val="E7A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45"/>
    <w:rsid w:val="00280398"/>
    <w:rsid w:val="005F326E"/>
    <w:rsid w:val="006F470D"/>
    <w:rsid w:val="00D12F17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6A45"/>
  </w:style>
  <w:style w:type="character" w:customStyle="1" w:styleId="hljs-title">
    <w:name w:val="hljs-title"/>
    <w:basedOn w:val="DefaultParagraphFont"/>
    <w:rsid w:val="00F96A45"/>
  </w:style>
  <w:style w:type="character" w:customStyle="1" w:styleId="hljs-type">
    <w:name w:val="hljs-type"/>
    <w:basedOn w:val="DefaultParagraphFont"/>
    <w:rsid w:val="00F96A45"/>
  </w:style>
  <w:style w:type="character" w:customStyle="1" w:styleId="hljs-params">
    <w:name w:val="hljs-params"/>
    <w:basedOn w:val="DefaultParagraphFont"/>
    <w:rsid w:val="00F96A45"/>
  </w:style>
  <w:style w:type="character" w:customStyle="1" w:styleId="hljs-number">
    <w:name w:val="hljs-number"/>
    <w:basedOn w:val="DefaultParagraphFont"/>
    <w:rsid w:val="00F96A45"/>
  </w:style>
  <w:style w:type="character" w:customStyle="1" w:styleId="hljs-meta">
    <w:name w:val="hljs-meta"/>
    <w:basedOn w:val="DefaultParagraphFont"/>
    <w:rsid w:val="00F96A45"/>
  </w:style>
  <w:style w:type="character" w:customStyle="1" w:styleId="hljs-string">
    <w:name w:val="hljs-string"/>
    <w:basedOn w:val="DefaultParagraphFont"/>
    <w:rsid w:val="00F96A45"/>
  </w:style>
  <w:style w:type="character" w:customStyle="1" w:styleId="hljs-literal">
    <w:name w:val="hljs-literal"/>
    <w:basedOn w:val="DefaultParagraphFont"/>
    <w:rsid w:val="00F96A45"/>
  </w:style>
  <w:style w:type="character" w:customStyle="1" w:styleId="hljs-variable">
    <w:name w:val="hljs-variable"/>
    <w:basedOn w:val="DefaultParagraphFont"/>
    <w:rsid w:val="00F96A45"/>
  </w:style>
  <w:style w:type="character" w:customStyle="1" w:styleId="hljs-operator">
    <w:name w:val="hljs-operator"/>
    <w:basedOn w:val="DefaultParagraphFont"/>
    <w:rsid w:val="00F96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6A45"/>
  </w:style>
  <w:style w:type="character" w:customStyle="1" w:styleId="hljs-title">
    <w:name w:val="hljs-title"/>
    <w:basedOn w:val="DefaultParagraphFont"/>
    <w:rsid w:val="00F96A45"/>
  </w:style>
  <w:style w:type="character" w:customStyle="1" w:styleId="hljs-type">
    <w:name w:val="hljs-type"/>
    <w:basedOn w:val="DefaultParagraphFont"/>
    <w:rsid w:val="00F96A45"/>
  </w:style>
  <w:style w:type="character" w:customStyle="1" w:styleId="hljs-params">
    <w:name w:val="hljs-params"/>
    <w:basedOn w:val="DefaultParagraphFont"/>
    <w:rsid w:val="00F96A45"/>
  </w:style>
  <w:style w:type="character" w:customStyle="1" w:styleId="hljs-number">
    <w:name w:val="hljs-number"/>
    <w:basedOn w:val="DefaultParagraphFont"/>
    <w:rsid w:val="00F96A45"/>
  </w:style>
  <w:style w:type="character" w:customStyle="1" w:styleId="hljs-meta">
    <w:name w:val="hljs-meta"/>
    <w:basedOn w:val="DefaultParagraphFont"/>
    <w:rsid w:val="00F96A45"/>
  </w:style>
  <w:style w:type="character" w:customStyle="1" w:styleId="hljs-string">
    <w:name w:val="hljs-string"/>
    <w:basedOn w:val="DefaultParagraphFont"/>
    <w:rsid w:val="00F96A45"/>
  </w:style>
  <w:style w:type="character" w:customStyle="1" w:styleId="hljs-literal">
    <w:name w:val="hljs-literal"/>
    <w:basedOn w:val="DefaultParagraphFont"/>
    <w:rsid w:val="00F96A45"/>
  </w:style>
  <w:style w:type="character" w:customStyle="1" w:styleId="hljs-variable">
    <w:name w:val="hljs-variable"/>
    <w:basedOn w:val="DefaultParagraphFont"/>
    <w:rsid w:val="00F96A45"/>
  </w:style>
  <w:style w:type="character" w:customStyle="1" w:styleId="hljs-operator">
    <w:name w:val="hljs-operator"/>
    <w:basedOn w:val="DefaultParagraphFont"/>
    <w:rsid w:val="00F9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4</cp:revision>
  <dcterms:created xsi:type="dcterms:W3CDTF">2025-09-18T16:35:00Z</dcterms:created>
  <dcterms:modified xsi:type="dcterms:W3CDTF">2025-09-18T16:41:00Z</dcterms:modified>
</cp:coreProperties>
</file>