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772D3D" w14:textId="5C412215" w:rsidR="000D311A" w:rsidRPr="00344306" w:rsidRDefault="000D311A" w:rsidP="000D311A">
      <w:pPr>
        <w:jc w:val="center"/>
        <w:rPr>
          <w:b/>
        </w:rPr>
      </w:pPr>
      <w:r w:rsidRPr="00344306">
        <w:rPr>
          <w:b/>
        </w:rPr>
        <w:t xml:space="preserve">On farm </w:t>
      </w:r>
      <w:r w:rsidR="00D778F3">
        <w:rPr>
          <w:b/>
        </w:rPr>
        <w:t xml:space="preserve">paddy crop </w:t>
      </w:r>
      <w:bookmarkStart w:id="0" w:name="_GoBack"/>
      <w:bookmarkEnd w:id="0"/>
      <w:r w:rsidRPr="00344306">
        <w:rPr>
          <w:b/>
        </w:rPr>
        <w:t>visit -</w:t>
      </w:r>
      <w:r w:rsidR="00A15FA3" w:rsidRPr="00344306">
        <w:rPr>
          <w:b/>
        </w:rPr>
        <w:t>ORGAGEN students</w:t>
      </w:r>
      <w:r w:rsidRPr="00344306">
        <w:rPr>
          <w:b/>
        </w:rPr>
        <w:t>’ club</w:t>
      </w:r>
    </w:p>
    <w:p w14:paraId="748C7366" w14:textId="478ED1B6" w:rsidR="0004664F" w:rsidRDefault="00344306" w:rsidP="00CC7A45">
      <w:pPr>
        <w:jc w:val="both"/>
      </w:pPr>
      <w:r>
        <w:t xml:space="preserve">On </w:t>
      </w:r>
      <w:r w:rsidR="00CC7A45" w:rsidRPr="00CC7A45">
        <w:t xml:space="preserve">October 16, 2025, a follow-up </w:t>
      </w:r>
      <w:r w:rsidR="00A65379">
        <w:t>paddy f</w:t>
      </w:r>
      <w:r w:rsidR="00CC7A45" w:rsidRPr="00CC7A45">
        <w:t xml:space="preserve">ield visit was </w:t>
      </w:r>
      <w:r w:rsidR="00A65379">
        <w:t xml:space="preserve">organized for the </w:t>
      </w:r>
      <w:proofErr w:type="spellStart"/>
      <w:proofErr w:type="gramStart"/>
      <w:r w:rsidR="00A65379">
        <w:t>B.Tech</w:t>
      </w:r>
      <w:proofErr w:type="spellEnd"/>
      <w:proofErr w:type="gramEnd"/>
      <w:r w:rsidR="00A65379">
        <w:t xml:space="preserve"> and </w:t>
      </w:r>
      <w:proofErr w:type="spellStart"/>
      <w:r w:rsidR="00A65379">
        <w:t>M.tech</w:t>
      </w:r>
      <w:proofErr w:type="spellEnd"/>
      <w:r w:rsidR="00A65379">
        <w:t xml:space="preserve"> </w:t>
      </w:r>
      <w:r>
        <w:t xml:space="preserve">(across all disciplines) </w:t>
      </w:r>
      <w:r w:rsidR="00A65379">
        <w:t>student members of ORGAGEN students club</w:t>
      </w:r>
      <w:r w:rsidR="00CC7A45" w:rsidRPr="00CC7A45">
        <w:t xml:space="preserve"> </w:t>
      </w:r>
      <w:r w:rsidR="00A65379">
        <w:t xml:space="preserve">@ SASTRA </w:t>
      </w:r>
      <w:r w:rsidR="00CC7A45" w:rsidRPr="00CC7A45">
        <w:t xml:space="preserve">to </w:t>
      </w:r>
      <w:r w:rsidR="00A65379">
        <w:t xml:space="preserve">personally </w:t>
      </w:r>
      <w:r w:rsidR="00CC7A45" w:rsidRPr="00CC7A45">
        <w:t>observe the growth and establishment of the transplanted paddy crop</w:t>
      </w:r>
      <w:r>
        <w:t xml:space="preserve"> at Paddy fields of SASTRA</w:t>
      </w:r>
      <w:r w:rsidR="00CC7A45" w:rsidRPr="00CC7A45">
        <w:t>. Members were briefed on post-transplantation agronomic practices, comparative aspects of manual versus mechanized transplantation, and the essential prerequisites and field preparations required before initiating paddy cultivation.</w:t>
      </w:r>
    </w:p>
    <w:p w14:paraId="4D100DB4" w14:textId="3E890567" w:rsidR="00654BDB" w:rsidRDefault="00654BDB" w:rsidP="00CC7A45">
      <w:pPr>
        <w:jc w:val="both"/>
      </w:pPr>
      <w:r>
        <w:rPr>
          <w:noProof/>
        </w:rPr>
        <w:drawing>
          <wp:inline distT="0" distB="0" distL="0" distR="0" wp14:anchorId="1A1BA346" wp14:editId="70C4E343">
            <wp:extent cx="2403764" cy="1802823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000" cy="182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15FA3">
        <w:rPr>
          <w:noProof/>
        </w:rPr>
        <w:drawing>
          <wp:inline distT="0" distB="0" distL="0" distR="0" wp14:anchorId="33A5A6FF" wp14:editId="6740909C">
            <wp:extent cx="1789768" cy="1793356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150"/>
                    <a:stretch/>
                  </pic:blipFill>
                  <pic:spPr bwMode="auto">
                    <a:xfrm>
                      <a:off x="0" y="0"/>
                      <a:ext cx="1814657" cy="181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54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463"/>
    <w:rsid w:val="0004664F"/>
    <w:rsid w:val="000D311A"/>
    <w:rsid w:val="00332463"/>
    <w:rsid w:val="00344306"/>
    <w:rsid w:val="00654BDB"/>
    <w:rsid w:val="007F72CE"/>
    <w:rsid w:val="00A15FA3"/>
    <w:rsid w:val="00A65379"/>
    <w:rsid w:val="00CC7A45"/>
    <w:rsid w:val="00D7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C3562"/>
  <w15:chartTrackingRefBased/>
  <w15:docId w15:val="{4C259793-642A-49D1-AAE1-3C52558B1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A</dc:creator>
  <cp:keywords/>
  <dc:description/>
  <cp:lastModifiedBy>Sathya A</cp:lastModifiedBy>
  <cp:revision>8</cp:revision>
  <dcterms:created xsi:type="dcterms:W3CDTF">2026-01-10T14:19:00Z</dcterms:created>
  <dcterms:modified xsi:type="dcterms:W3CDTF">2026-01-10T14:37:00Z</dcterms:modified>
</cp:coreProperties>
</file>