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3F04" w:rsidRDefault="00E73F04" w:rsidP="00CB4B03">
      <w:pPr>
        <w:rPr>
          <w:b/>
          <w:sz w:val="28"/>
          <w:szCs w:val="28"/>
        </w:rPr>
      </w:pPr>
    </w:p>
    <w:p w:rsidR="00E73F04" w:rsidRDefault="00E73F04" w:rsidP="00E73F04">
      <w:pPr>
        <w:rPr>
          <w:b/>
          <w:sz w:val="48"/>
          <w:szCs w:val="48"/>
        </w:rPr>
      </w:pPr>
      <w:r>
        <w:rPr>
          <w:b/>
          <w:sz w:val="28"/>
          <w:szCs w:val="28"/>
        </w:rPr>
        <w:t xml:space="preserve">                                              </w:t>
      </w:r>
      <w:r>
        <w:rPr>
          <w:rFonts w:ascii="Times New Roman" w:hAnsi="Times New Roman"/>
          <w:b/>
          <w:noProof/>
          <w:sz w:val="24"/>
          <w:szCs w:val="24"/>
        </w:rPr>
        <w:drawing>
          <wp:inline distT="0" distB="0" distL="0" distR="0" wp14:anchorId="2DDC07BA" wp14:editId="6D214754">
            <wp:extent cx="2278380" cy="2042119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MSATS_new_logo (1)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957" cy="21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F04" w:rsidRDefault="00E73F04" w:rsidP="00E73F04">
      <w:pPr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</w:t>
      </w:r>
    </w:p>
    <w:p w:rsidR="00E73F04" w:rsidRPr="009A171F" w:rsidRDefault="00E73F04" w:rsidP="00E73F04">
      <w:pPr>
        <w:jc w:val="center"/>
        <w:rPr>
          <w:rFonts w:ascii="Times New Roman" w:hAnsi="Times New Roman"/>
          <w:b/>
          <w:color w:val="2E74B5" w:themeColor="accent1" w:themeShade="BF"/>
          <w:sz w:val="40"/>
          <w:szCs w:val="40"/>
        </w:rPr>
      </w:pPr>
      <w:r w:rsidRPr="006B044D">
        <w:rPr>
          <w:rFonts w:ascii="Times New Roman" w:hAnsi="Times New Roman"/>
          <w:b/>
          <w:color w:val="2E74B5" w:themeColor="accent1" w:themeShade="BF"/>
          <w:sz w:val="40"/>
          <w:szCs w:val="40"/>
        </w:rPr>
        <w:t xml:space="preserve">Comsats </w:t>
      </w:r>
      <w:r>
        <w:rPr>
          <w:rFonts w:ascii="Times New Roman" w:hAnsi="Times New Roman"/>
          <w:b/>
          <w:color w:val="2E74B5" w:themeColor="accent1" w:themeShade="BF"/>
          <w:sz w:val="40"/>
          <w:szCs w:val="40"/>
        </w:rPr>
        <w:t>University</w:t>
      </w:r>
      <w:r w:rsidRPr="006B044D">
        <w:rPr>
          <w:rFonts w:ascii="Times New Roman" w:hAnsi="Times New Roman"/>
          <w:b/>
          <w:color w:val="2E74B5" w:themeColor="accent1" w:themeShade="BF"/>
          <w:sz w:val="40"/>
          <w:szCs w:val="40"/>
        </w:rPr>
        <w:t xml:space="preserve"> Islamabad, Lahore campus</w:t>
      </w:r>
    </w:p>
    <w:p w:rsidR="00E73F04" w:rsidRDefault="00E73F04" w:rsidP="00E73F04">
      <w:pPr>
        <w:jc w:val="center"/>
        <w:rPr>
          <w:rFonts w:ascii="Times New Roman" w:hAnsi="Times New Roman"/>
          <w:b/>
          <w:color w:val="0D0D0D" w:themeColor="text1" w:themeTint="F2"/>
          <w:sz w:val="52"/>
          <w:szCs w:val="52"/>
        </w:rPr>
      </w:pPr>
    </w:p>
    <w:p w:rsidR="00E73F04" w:rsidRDefault="00E73F04" w:rsidP="00E73F04">
      <w:pPr>
        <w:jc w:val="center"/>
        <w:rPr>
          <w:rFonts w:ascii="Times New Roman" w:hAnsi="Times New Roman"/>
          <w:b/>
          <w:color w:val="0D0D0D" w:themeColor="text1" w:themeTint="F2"/>
          <w:sz w:val="52"/>
          <w:szCs w:val="52"/>
        </w:rPr>
      </w:pPr>
      <w:r>
        <w:rPr>
          <w:rFonts w:ascii="Times New Roman" w:hAnsi="Times New Roman"/>
          <w:b/>
          <w:color w:val="0D0D0D" w:themeColor="text1" w:themeTint="F2"/>
          <w:sz w:val="52"/>
          <w:szCs w:val="52"/>
        </w:rPr>
        <w:t>ASSIGNMENT#4(Lab)</w:t>
      </w:r>
    </w:p>
    <w:p w:rsidR="00E73F04" w:rsidRPr="003A4357" w:rsidRDefault="00E73F04" w:rsidP="00E73F04">
      <w:pPr>
        <w:jc w:val="center"/>
        <w:rPr>
          <w:rFonts w:ascii="Times New Roman" w:hAnsi="Times New Roman"/>
          <w:b/>
          <w:color w:val="0D0D0D" w:themeColor="text1" w:themeTint="F2"/>
          <w:sz w:val="52"/>
          <w:szCs w:val="52"/>
        </w:rPr>
      </w:pPr>
    </w:p>
    <w:p w:rsidR="00E73F04" w:rsidRDefault="00E73F04" w:rsidP="00E73F04">
      <w:pPr>
        <w:jc w:val="center"/>
        <w:rPr>
          <w:rFonts w:ascii="Times New Roman" w:hAnsi="Times New Roman"/>
          <w:b/>
          <w:color w:val="44546A" w:themeColor="text2"/>
          <w:sz w:val="44"/>
          <w:szCs w:val="44"/>
        </w:rPr>
      </w:pPr>
      <w:r w:rsidRPr="008A143B">
        <w:rPr>
          <w:rFonts w:ascii="Times New Roman" w:hAnsi="Times New Roman"/>
          <w:b/>
          <w:color w:val="44546A" w:themeColor="text2"/>
          <w:sz w:val="44"/>
          <w:szCs w:val="44"/>
        </w:rPr>
        <w:t xml:space="preserve"> RAMSHA KHAN</w:t>
      </w:r>
    </w:p>
    <w:p w:rsidR="00E73F04" w:rsidRPr="008A143B" w:rsidRDefault="00E73F04" w:rsidP="00E73F04">
      <w:pPr>
        <w:jc w:val="center"/>
        <w:rPr>
          <w:rFonts w:ascii="Times New Roman" w:hAnsi="Times New Roman"/>
          <w:b/>
          <w:color w:val="44546A" w:themeColor="text2"/>
          <w:sz w:val="44"/>
          <w:szCs w:val="44"/>
        </w:rPr>
      </w:pPr>
      <w:r w:rsidRPr="008A143B">
        <w:rPr>
          <w:rFonts w:ascii="Times New Roman" w:hAnsi="Times New Roman"/>
          <w:b/>
          <w:color w:val="44546A" w:themeColor="text2"/>
          <w:sz w:val="44"/>
          <w:szCs w:val="44"/>
        </w:rPr>
        <w:t>(SP23-BCS-112)</w:t>
      </w:r>
    </w:p>
    <w:p w:rsidR="00E73F04" w:rsidRPr="008A143B" w:rsidRDefault="00E73F04" w:rsidP="00E73F04">
      <w:pPr>
        <w:ind w:left="2880" w:firstLine="720"/>
        <w:rPr>
          <w:rFonts w:ascii="Times New Roman" w:hAnsi="Times New Roman"/>
          <w:b/>
          <w:color w:val="44546A" w:themeColor="text2"/>
          <w:sz w:val="44"/>
          <w:szCs w:val="44"/>
        </w:rPr>
      </w:pPr>
      <w:r>
        <w:rPr>
          <w:rFonts w:ascii="Times New Roman" w:hAnsi="Times New Roman"/>
          <w:b/>
          <w:color w:val="44546A" w:themeColor="text2"/>
          <w:sz w:val="44"/>
          <w:szCs w:val="44"/>
        </w:rPr>
        <w:t>Section: C</w:t>
      </w:r>
    </w:p>
    <w:p w:rsidR="00E73F04" w:rsidRDefault="00E73F04" w:rsidP="00E73F04">
      <w:pPr>
        <w:jc w:val="center"/>
        <w:rPr>
          <w:rFonts w:ascii="Times New Roman" w:hAnsi="Times New Roman"/>
          <w:b/>
          <w:color w:val="44546A" w:themeColor="text2"/>
          <w:sz w:val="44"/>
          <w:szCs w:val="44"/>
        </w:rPr>
      </w:pPr>
      <w:r w:rsidRPr="008A143B">
        <w:rPr>
          <w:rFonts w:ascii="Times New Roman" w:hAnsi="Times New Roman"/>
          <w:b/>
          <w:color w:val="44546A" w:themeColor="text2"/>
          <w:sz w:val="44"/>
          <w:szCs w:val="44"/>
        </w:rPr>
        <w:t xml:space="preserve">Course: </w:t>
      </w:r>
      <w:r>
        <w:rPr>
          <w:rFonts w:ascii="Times New Roman" w:hAnsi="Times New Roman"/>
          <w:b/>
          <w:color w:val="44546A" w:themeColor="text2"/>
          <w:sz w:val="44"/>
          <w:szCs w:val="44"/>
        </w:rPr>
        <w:t xml:space="preserve">PDC </w:t>
      </w:r>
    </w:p>
    <w:p w:rsidR="00E73F04" w:rsidRPr="008A143B" w:rsidRDefault="00E73F04" w:rsidP="00E73F04">
      <w:pPr>
        <w:jc w:val="center"/>
        <w:rPr>
          <w:rFonts w:ascii="Times New Roman" w:hAnsi="Times New Roman"/>
          <w:b/>
          <w:color w:val="44546A" w:themeColor="text2"/>
          <w:sz w:val="44"/>
          <w:szCs w:val="44"/>
        </w:rPr>
      </w:pPr>
      <w:r>
        <w:rPr>
          <w:rFonts w:ascii="Times New Roman" w:hAnsi="Times New Roman"/>
          <w:b/>
          <w:color w:val="44546A" w:themeColor="text2"/>
          <w:sz w:val="44"/>
          <w:szCs w:val="44"/>
        </w:rPr>
        <w:t>Instructor’s name:Akhzar Nazir</w:t>
      </w:r>
    </w:p>
    <w:p w:rsidR="00E73F04" w:rsidRDefault="00E73F04" w:rsidP="00E73F04">
      <w:pPr>
        <w:ind w:left="2880"/>
        <w:rPr>
          <w:rFonts w:ascii="Times New Roman" w:hAnsi="Times New Roman"/>
          <w:b/>
          <w:color w:val="44546A" w:themeColor="text2"/>
          <w:sz w:val="44"/>
          <w:szCs w:val="44"/>
        </w:rPr>
      </w:pPr>
      <w:r w:rsidRPr="008A143B">
        <w:rPr>
          <w:rFonts w:ascii="Times New Roman" w:hAnsi="Times New Roman"/>
          <w:b/>
          <w:color w:val="44546A" w:themeColor="text2"/>
          <w:sz w:val="44"/>
          <w:szCs w:val="44"/>
        </w:rPr>
        <w:t>Due date:</w:t>
      </w:r>
      <w:r w:rsidR="00AB46C6">
        <w:rPr>
          <w:rFonts w:ascii="Times New Roman" w:hAnsi="Times New Roman"/>
          <w:b/>
          <w:color w:val="44546A" w:themeColor="text2"/>
          <w:sz w:val="44"/>
          <w:szCs w:val="44"/>
        </w:rPr>
        <w:t xml:space="preserve"> 12</w:t>
      </w:r>
      <w:bookmarkStart w:id="0" w:name="_GoBack"/>
      <w:bookmarkEnd w:id="0"/>
      <w:r>
        <w:rPr>
          <w:rFonts w:ascii="Times New Roman" w:hAnsi="Times New Roman"/>
          <w:b/>
          <w:color w:val="44546A" w:themeColor="text2"/>
          <w:sz w:val="44"/>
          <w:szCs w:val="44"/>
        </w:rPr>
        <w:t>-10</w:t>
      </w:r>
      <w:r w:rsidRPr="008A143B">
        <w:rPr>
          <w:rFonts w:ascii="Times New Roman" w:hAnsi="Times New Roman"/>
          <w:b/>
          <w:color w:val="44546A" w:themeColor="text2"/>
          <w:sz w:val="44"/>
          <w:szCs w:val="44"/>
        </w:rPr>
        <w:t>-25</w:t>
      </w:r>
    </w:p>
    <w:p w:rsidR="00E73F04" w:rsidRDefault="00E73F04">
      <w:pPr>
        <w:rPr>
          <w:b/>
          <w:sz w:val="28"/>
          <w:szCs w:val="28"/>
        </w:rPr>
      </w:pPr>
    </w:p>
    <w:p w:rsidR="00E73F04" w:rsidRDefault="00E73F04">
      <w:pPr>
        <w:rPr>
          <w:b/>
          <w:sz w:val="28"/>
          <w:szCs w:val="28"/>
        </w:rPr>
      </w:pPr>
    </w:p>
    <w:p w:rsidR="00CB4B03" w:rsidRPr="00CB4B03" w:rsidRDefault="00CB4B03" w:rsidP="00CB4B03">
      <w:pPr>
        <w:rPr>
          <w:b/>
          <w:sz w:val="28"/>
          <w:szCs w:val="28"/>
        </w:rPr>
      </w:pPr>
      <w:r w:rsidRPr="00CB4B03">
        <w:rPr>
          <w:b/>
          <w:sz w:val="28"/>
          <w:szCs w:val="28"/>
        </w:rPr>
        <w:lastRenderedPageBreak/>
        <w:t>Part 1: CPU vs GPU Model Training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1. Choose a simple dataset (e.g., MNIST, CIFAR-10, or custom synthetic data).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2. Build a simple neural network using PyTorch or TensorFlow: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o Example: 2–3 fully connected layers or a small CNN.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3. Train the model once on CPU and once on GPU.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4. Measure: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o Training time per epoch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o Total training time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o GPU utilization (using nvidia-smi or torch.cuda.memory_allocated())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5. Compute Speedup: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Speedup = CPU Time / GPU Time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Discuss the reason for the speedup (or lack thereof) — consider data size, GPU memory</w:t>
      </w:r>
    </w:p>
    <w:p w:rsidR="00CB4B03" w:rsidRDefault="00CB4B03" w:rsidP="00CB4B03">
      <w:pPr>
        <w:rPr>
          <w:b/>
        </w:rPr>
      </w:pPr>
      <w:r w:rsidRPr="00CB4B03">
        <w:rPr>
          <w:b/>
        </w:rPr>
        <w:t>transfers, and model size.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time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torch.nn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as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nn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torch.optim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as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optim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from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torchvision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datasets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transforms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from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torch.utils.data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DataLoader</w:t>
      </w:r>
    </w:p>
    <w:p w:rsidR="00CB4B03" w:rsidRPr="00CB4B03" w:rsidRDefault="00CB4B03" w:rsidP="00CB4B03">
      <w:pPr>
        <w:shd w:val="clear" w:color="auto" w:fill="383838"/>
        <w:spacing w:after="24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transform = transforms.Compose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([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transforms.ToTensor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transforms.Normalize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0.5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,),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0.5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,))])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trainset = datasets.MNIST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root=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'./data'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train=</w:t>
      </w:r>
      <w:r w:rsidRPr="00CB4B03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download=</w:t>
      </w:r>
      <w:r w:rsidRPr="00CB4B03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transform=transform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trainloader = DataLoader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trainset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batch_size=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64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shuffle=</w:t>
      </w:r>
      <w:r w:rsidRPr="00CB4B03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69A5D7"/>
          <w:sz w:val="21"/>
          <w:szCs w:val="21"/>
        </w:rPr>
        <w:t>class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4EC9B0"/>
          <w:sz w:val="21"/>
          <w:szCs w:val="21"/>
        </w:rPr>
        <w:t>SimpleNN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4EC9B0"/>
          <w:sz w:val="21"/>
          <w:szCs w:val="21"/>
        </w:rPr>
        <w:t>nn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CB4B03">
        <w:rPr>
          <w:rFonts w:ascii="Courier New" w:eastAsia="Times New Roman" w:hAnsi="Courier New" w:cs="Courier New"/>
          <w:color w:val="4EC9B0"/>
          <w:sz w:val="21"/>
          <w:szCs w:val="21"/>
        </w:rPr>
        <w:t>Module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CB4B03">
        <w:rPr>
          <w:rFonts w:ascii="Courier New" w:eastAsia="Times New Roman" w:hAnsi="Courier New" w:cs="Courier New"/>
          <w:color w:val="69A5D7"/>
          <w:sz w:val="21"/>
          <w:szCs w:val="21"/>
        </w:rPr>
        <w:t>def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__init__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super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SimpleNN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__init__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.fc1 = nn.Linear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28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*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28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.fc2 = nn.Linear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CB4B03">
        <w:rPr>
          <w:rFonts w:ascii="Courier New" w:eastAsia="Times New Roman" w:hAnsi="Courier New" w:cs="Courier New"/>
          <w:color w:val="69A5D7"/>
          <w:sz w:val="21"/>
          <w:szCs w:val="21"/>
        </w:rPr>
        <w:t>def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forward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x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x = x.view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28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*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28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x = torch.relu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.fc1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return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.fc2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69A5D7"/>
          <w:sz w:val="21"/>
          <w:szCs w:val="21"/>
        </w:rPr>
        <w:lastRenderedPageBreak/>
        <w:t>def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train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model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device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CB4B03">
        <w:rPr>
          <w:rFonts w:ascii="Courier New" w:eastAsia="Times New Roman" w:hAnsi="Courier New" w:cs="Courier New"/>
          <w:color w:val="9CDCFE"/>
          <w:sz w:val="21"/>
          <w:szCs w:val="21"/>
        </w:rPr>
        <w:t>epochs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=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model.to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optimizer = optim.Adam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model.parameters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lr=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0.001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criterion = nn.CrossEntropyLoss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start_time = time.time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epoch </w:t>
      </w:r>
      <w:r w:rsidRPr="00CB4B03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epochs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images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 </w:t>
      </w:r>
      <w:r w:rsidRPr="00CB4B03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trainloader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images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 = images.to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labels.to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optimizer.zero_grad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outputs = model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images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loss = criterion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outputs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loss.backward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optimizer.step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total_time = time.time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start_time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return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total_time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cpu_device = torch.device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"cpu"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cpu_time = train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SimpleNN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cpu_device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gpu_device = torch.device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"cuda"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if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torch.cuda.is_available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else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"cpu"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gpu_time = train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SimpleNN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gpu_device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69A5D7"/>
          <w:sz w:val="21"/>
          <w:szCs w:val="21"/>
        </w:rPr>
        <w:t>f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"CPU Time: 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cpu_time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s"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69A5D7"/>
          <w:sz w:val="21"/>
          <w:szCs w:val="21"/>
        </w:rPr>
        <w:t>f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"GPU Time: 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gpu_time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s"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69A5D7"/>
          <w:sz w:val="21"/>
          <w:szCs w:val="21"/>
        </w:rPr>
        <w:t>f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"Speedup = 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cpu_time / gpu_time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x"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Default="00CB4B03" w:rsidP="00CB4B03">
      <w:pPr>
        <w:rPr>
          <w:b/>
        </w:rPr>
      </w:pPr>
    </w:p>
    <w:p w:rsidR="00CB4B03" w:rsidRDefault="00CB4B03" w:rsidP="00CB4B03">
      <w:pPr>
        <w:rPr>
          <w:b/>
        </w:rPr>
      </w:pPr>
      <w:r>
        <w:rPr>
          <w:noProof/>
        </w:rPr>
        <w:drawing>
          <wp:inline distT="0" distB="0" distL="0" distR="0" wp14:anchorId="1AF2C7A2" wp14:editId="71A7A2E2">
            <wp:extent cx="5985164" cy="1772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3196" r="53034" b="34591"/>
                    <a:stretch/>
                  </pic:blipFill>
                  <pic:spPr bwMode="auto">
                    <a:xfrm>
                      <a:off x="0" y="0"/>
                      <a:ext cx="6031425" cy="1786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B03" w:rsidRDefault="00CB4B03" w:rsidP="00CB4B03">
      <w:pPr>
        <w:rPr>
          <w:b/>
        </w:rPr>
      </w:pPr>
    </w:p>
    <w:p w:rsidR="00CB4B03" w:rsidRDefault="00CB4B03" w:rsidP="00CB4B03">
      <w:pPr>
        <w:rPr>
          <w:b/>
        </w:rPr>
      </w:pPr>
    </w:p>
    <w:p w:rsidR="00CB4B03" w:rsidRDefault="00CB4B03" w:rsidP="00CB4B03">
      <w:pPr>
        <w:rPr>
          <w:b/>
        </w:rPr>
      </w:pPr>
    </w:p>
    <w:p w:rsidR="00CB4B03" w:rsidRDefault="00CB4B03" w:rsidP="00CB4B03">
      <w:pPr>
        <w:rPr>
          <w:b/>
        </w:rPr>
      </w:pPr>
    </w:p>
    <w:p w:rsidR="00CB4B03" w:rsidRDefault="00CB4B03" w:rsidP="00CB4B03">
      <w:pPr>
        <w:rPr>
          <w:b/>
        </w:rPr>
      </w:pPr>
    </w:p>
    <w:p w:rsidR="00CB4B03" w:rsidRPr="00CB4B03" w:rsidRDefault="00CB4B03" w:rsidP="00CB4B03">
      <w:pPr>
        <w:rPr>
          <w:b/>
          <w:sz w:val="28"/>
          <w:szCs w:val="28"/>
        </w:rPr>
      </w:pPr>
      <w:r w:rsidRPr="00CB4B03">
        <w:rPr>
          <w:b/>
          <w:sz w:val="28"/>
          <w:szCs w:val="28"/>
        </w:rPr>
        <w:lastRenderedPageBreak/>
        <w:t>Part 2: Effect of Batch Size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1. Train the same model with different batch sizes (e.g., 16, 64, 256, 1024).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2. Record: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o Time per epoch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o GPU memory usage</w:t>
      </w:r>
    </w:p>
    <w:p w:rsidR="00CB4B03" w:rsidRPr="00CB4B03" w:rsidRDefault="00CB4B03" w:rsidP="00CB4B03">
      <w:pPr>
        <w:rPr>
          <w:b/>
        </w:rPr>
      </w:pPr>
      <w:r w:rsidRPr="00CB4B03">
        <w:rPr>
          <w:b/>
        </w:rPr>
        <w:t>o Accuracy or loss trends</w:t>
      </w:r>
    </w:p>
    <w:p w:rsidR="00CB4B03" w:rsidRDefault="00CB4B03" w:rsidP="00CB4B03">
      <w:pPr>
        <w:rPr>
          <w:b/>
        </w:rPr>
      </w:pPr>
      <w:r w:rsidRPr="00CB4B03">
        <w:rPr>
          <w:b/>
        </w:rPr>
        <w:t>3. Plot Batch Size vs Training Time and Batch Size vs GPU Utilization.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batch_sizes = 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16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64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256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1024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results = 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device = torch.device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"cuda"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if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torch.cuda.is_available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else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"cpu"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batch </w:t>
      </w:r>
      <w:r w:rsidRPr="00CB4B03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batch_sizes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trainloader = DataLoader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trainset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batch_size=batch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shuffle=</w:t>
      </w:r>
      <w:r w:rsidRPr="00CB4B03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model = SimpleNN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.to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optimizer = optim.Adam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model.parameters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lr=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0.001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criterion = nn.CrossEntropyLoss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start = time.time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epoch </w:t>
      </w:r>
      <w:r w:rsidRPr="00CB4B03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images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 </w:t>
      </w:r>
      <w:r w:rsidRPr="00CB4B03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trainloader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images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 = images.to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labels.to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optimizer.zero_grad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outputs = model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images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loss = criterion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outputs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loss.backward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        optimizer.step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epoch_time = time.time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start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mem = torch.cuda.memory_allocated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1024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** 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    results.append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batch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epoch_time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mem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69A5D7"/>
          <w:sz w:val="21"/>
          <w:szCs w:val="21"/>
        </w:rPr>
        <w:t>f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"Batch 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batch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: Time 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epoch_time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s, GPU Memory 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mem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:.1f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MB"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matplotlib.pyplot </w:t>
      </w:r>
      <w:r w:rsidRPr="00CB4B03">
        <w:rPr>
          <w:rFonts w:ascii="Courier New" w:eastAsia="Times New Roman" w:hAnsi="Courier New" w:cs="Courier New"/>
          <w:color w:val="C99CC6"/>
          <w:sz w:val="21"/>
          <w:szCs w:val="21"/>
        </w:rPr>
        <w:t>as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plt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batches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times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mems = </w:t>
      </w:r>
      <w:r w:rsidRPr="00CB4B03">
        <w:rPr>
          <w:rFonts w:ascii="Courier New" w:eastAsia="Times New Roman" w:hAnsi="Courier New" w:cs="Courier New"/>
          <w:color w:val="DCDCAA"/>
          <w:sz w:val="21"/>
          <w:szCs w:val="21"/>
        </w:rPr>
        <w:t>zip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*results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plt.figure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figsize=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4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plt.subplot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plt.plot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batches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times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marker=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'o'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plt.title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'Batch Size vs Training Time'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plt.xlabel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'Batch Size'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);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plt.ylabel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'Time (s)'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plt.subplot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>plt.plot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batches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mems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marker=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'o'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color=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'orange'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plt.title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'Batch Size vs GPU Memory Usage'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plt.xlabel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'Batch Size'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);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plt.ylabel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CB4B03">
        <w:rPr>
          <w:rFonts w:ascii="Courier New" w:eastAsia="Times New Roman" w:hAnsi="Courier New" w:cs="Courier New"/>
          <w:color w:val="CE9178"/>
          <w:sz w:val="21"/>
          <w:szCs w:val="21"/>
        </w:rPr>
        <w:t>'Memory (MB)'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>plt.tight_layout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();</w:t>
      </w:r>
      <w:r w:rsidRPr="00CB4B03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plt.show</w:t>
      </w:r>
      <w:r w:rsidRPr="00CB4B03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CB4B03" w:rsidRPr="00CB4B03" w:rsidRDefault="00CB4B03" w:rsidP="00CB4B03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CB4B03" w:rsidRDefault="00CB4B03" w:rsidP="00CB4B03">
      <w:pPr>
        <w:rPr>
          <w:b/>
        </w:rPr>
      </w:pPr>
    </w:p>
    <w:p w:rsidR="00CB4B03" w:rsidRDefault="00CB4B03" w:rsidP="00CB4B03">
      <w:pPr>
        <w:rPr>
          <w:b/>
        </w:rPr>
      </w:pPr>
      <w:r>
        <w:rPr>
          <w:noProof/>
        </w:rPr>
        <w:drawing>
          <wp:inline distT="0" distB="0" distL="0" distR="0" wp14:anchorId="4213B60E" wp14:editId="1026D96E">
            <wp:extent cx="5999018" cy="207708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199" t="25485" r="14572" b="12355"/>
                    <a:stretch/>
                  </pic:blipFill>
                  <pic:spPr bwMode="auto">
                    <a:xfrm>
                      <a:off x="0" y="0"/>
                      <a:ext cx="6008277" cy="2080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B03" w:rsidRDefault="00CB4B03" w:rsidP="00CB4B03">
      <w:pPr>
        <w:rPr>
          <w:b/>
        </w:rPr>
      </w:pPr>
    </w:p>
    <w:p w:rsidR="00CB4B03" w:rsidRPr="00CB4B03" w:rsidRDefault="008519D1" w:rsidP="00CB4B03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Question3</w:t>
      </w:r>
      <w:r w:rsidR="00CB4B03" w:rsidRPr="00CB4B03">
        <w:rPr>
          <w:b/>
          <w:sz w:val="24"/>
          <w:szCs w:val="24"/>
        </w:rPr>
        <w:t>:</w:t>
      </w:r>
    </w:p>
    <w:p w:rsidR="00CB4B03" w:rsidRDefault="00CB4B03" w:rsidP="00CB4B03">
      <w:pPr>
        <w:rPr>
          <w:b/>
          <w:sz w:val="24"/>
          <w:szCs w:val="24"/>
        </w:rPr>
      </w:pPr>
      <w:r w:rsidRPr="00CB4B03">
        <w:rPr>
          <w:b/>
          <w:sz w:val="24"/>
          <w:szCs w:val="24"/>
        </w:rPr>
        <w:t>Discussion</w:t>
      </w:r>
    </w:p>
    <w:p w:rsidR="00CB4B03" w:rsidRPr="00CB4B03" w:rsidRDefault="00CB4B03" w:rsidP="00CB4B03">
      <w:pPr>
        <w:rPr>
          <w:b/>
          <w:sz w:val="24"/>
          <w:szCs w:val="24"/>
        </w:rPr>
      </w:pPr>
      <w:r>
        <w:rPr>
          <w:b/>
          <w:sz w:val="24"/>
          <w:szCs w:val="24"/>
        </w:rPr>
        <w:t>Question1:</w:t>
      </w:r>
      <w:r w:rsidRPr="00CB4B03">
        <w:t xml:space="preserve"> </w:t>
      </w:r>
      <w:r w:rsidRPr="00CB4B03">
        <w:rPr>
          <w:b/>
          <w:sz w:val="24"/>
          <w:szCs w:val="24"/>
        </w:rPr>
        <w:t>Why does increasing batch size improve GPU efficiency up to a point?</w:t>
      </w:r>
    </w:p>
    <w:p w:rsidR="00CB4B03" w:rsidRDefault="00CB4B03" w:rsidP="00CB4B03">
      <w:pPr>
        <w:rPr>
          <w:b/>
        </w:rPr>
      </w:pPr>
      <w:r>
        <w:rPr>
          <w:b/>
        </w:rPr>
        <w:t>Explanation:</w:t>
      </w:r>
    </w:p>
    <w:p w:rsidR="00CB4B03" w:rsidRPr="00CB4B03" w:rsidRDefault="00CB4B03" w:rsidP="00CB4B03">
      <w:r w:rsidRPr="00CB4B03">
        <w:t>When you increase the batch size, the GPU processes more samples in parallel during each forward and backward pass.</w:t>
      </w:r>
    </w:p>
    <w:p w:rsidR="00CB4B03" w:rsidRDefault="00CB4B03" w:rsidP="00CB4B03">
      <w:r w:rsidRPr="00CB4B03">
        <w:t>This improves efficiency because GPUs are designed for parallel computation — they can handle thousands of small operations simultaneously.</w:t>
      </w:r>
    </w:p>
    <w:p w:rsidR="00CB4B03" w:rsidRDefault="00CB4B03" w:rsidP="00CB4B03">
      <w:pPr>
        <w:rPr>
          <w:b/>
        </w:rPr>
      </w:pPr>
      <w:r>
        <w:rPr>
          <w:b/>
        </w:rPr>
        <w:t>Reasons:</w:t>
      </w:r>
    </w:p>
    <w:p w:rsidR="00CB4B03" w:rsidRPr="00CB4B03" w:rsidRDefault="00CB4B03" w:rsidP="00CB4B03">
      <w:pPr>
        <w:pStyle w:val="ListParagraph"/>
        <w:numPr>
          <w:ilvl w:val="0"/>
          <w:numId w:val="1"/>
        </w:numPr>
        <w:rPr>
          <w:b/>
        </w:rPr>
      </w:pPr>
      <w:r w:rsidRPr="00CB4B03">
        <w:rPr>
          <w:b/>
        </w:rPr>
        <w:t>Better parallel utilization:</w:t>
      </w:r>
    </w:p>
    <w:p w:rsidR="00CB4B03" w:rsidRPr="00CB4B03" w:rsidRDefault="00CB4B03" w:rsidP="00CB4B03">
      <w:r>
        <w:t>Larger batches make better use of the GPU’s many cores, so it spends less time idle.</w:t>
      </w:r>
    </w:p>
    <w:p w:rsidR="00CB4B03" w:rsidRPr="00CB4B03" w:rsidRDefault="00CB4B03" w:rsidP="00CB4B03">
      <w:pPr>
        <w:pStyle w:val="ListParagraph"/>
        <w:numPr>
          <w:ilvl w:val="0"/>
          <w:numId w:val="1"/>
        </w:numPr>
        <w:rPr>
          <w:b/>
        </w:rPr>
      </w:pPr>
      <w:r w:rsidRPr="00CB4B03">
        <w:rPr>
          <w:b/>
        </w:rPr>
        <w:t>Reduced data transfer overhead:</w:t>
      </w:r>
    </w:p>
    <w:p w:rsidR="00CB4B03" w:rsidRPr="00CB4B03" w:rsidRDefault="00CB4B03" w:rsidP="00CB4B03">
      <w:r>
        <w:t>Fewer mini-batches mean fewer times data must be transferred between CPU and GPU.</w:t>
      </w:r>
    </w:p>
    <w:p w:rsidR="00CB4B03" w:rsidRPr="00CB4B03" w:rsidRDefault="00CB4B03" w:rsidP="00CB4B03">
      <w:pPr>
        <w:pStyle w:val="ListParagraph"/>
        <w:numPr>
          <w:ilvl w:val="0"/>
          <w:numId w:val="1"/>
        </w:numPr>
        <w:rPr>
          <w:b/>
        </w:rPr>
      </w:pPr>
      <w:r w:rsidRPr="00CB4B03">
        <w:rPr>
          <w:b/>
        </w:rPr>
        <w:t>Fewer updates = less synchronization:</w:t>
      </w:r>
    </w:p>
    <w:p w:rsidR="00CB4B03" w:rsidRDefault="00CB4B03" w:rsidP="00CB4B03">
      <w:r>
        <w:t>You compute gradients fewer times per epoch, reducing communication overhead.</w:t>
      </w:r>
    </w:p>
    <w:p w:rsidR="00CB4B03" w:rsidRDefault="00CB4B03" w:rsidP="00CB4B03"/>
    <w:p w:rsidR="00CB4B03" w:rsidRDefault="00CB4B03" w:rsidP="00CB4B03">
      <w:pPr>
        <w:rPr>
          <w:b/>
        </w:rPr>
      </w:pPr>
      <w:r w:rsidRPr="00CB4B03">
        <w:rPr>
          <w:b/>
        </w:rPr>
        <w:lastRenderedPageBreak/>
        <w:t>But only “up to a point”:</w:t>
      </w:r>
    </w:p>
    <w:p w:rsidR="00CB4B03" w:rsidRPr="00CB4B03" w:rsidRDefault="00CB4B03" w:rsidP="00CB4B03">
      <w:r w:rsidRPr="00CB4B03">
        <w:t>After a certain batch size, the GPU’s memory becomes full or you reach diminishing returns:</w:t>
      </w:r>
    </w:p>
    <w:p w:rsidR="00CB4B03" w:rsidRPr="00CB4B03" w:rsidRDefault="00CB4B03" w:rsidP="0096117B">
      <w:pPr>
        <w:pStyle w:val="ListParagraph"/>
        <w:numPr>
          <w:ilvl w:val="0"/>
          <w:numId w:val="1"/>
        </w:numPr>
      </w:pPr>
      <w:r w:rsidRPr="00CB4B03">
        <w:t>GPU RAM limits how many samples fit in memory.</w:t>
      </w:r>
    </w:p>
    <w:p w:rsidR="00CB4B03" w:rsidRPr="00CB4B03" w:rsidRDefault="00CB4B03" w:rsidP="0096117B">
      <w:pPr>
        <w:pStyle w:val="ListParagraph"/>
        <w:numPr>
          <w:ilvl w:val="0"/>
          <w:numId w:val="1"/>
        </w:numPr>
      </w:pPr>
      <w:r w:rsidRPr="00CB4B03">
        <w:t>Larger batches mean each iteration takes longer (more waiting before weight updates).</w:t>
      </w:r>
    </w:p>
    <w:p w:rsidR="00CB4B03" w:rsidRPr="00CB4B03" w:rsidRDefault="00CB4B03" w:rsidP="0096117B">
      <w:pPr>
        <w:pStyle w:val="ListParagraph"/>
        <w:numPr>
          <w:ilvl w:val="0"/>
          <w:numId w:val="1"/>
        </w:numPr>
      </w:pPr>
      <w:r w:rsidRPr="00CB4B03">
        <w:t>Eventually, computation efficiency stops improving — or even worsens.</w:t>
      </w:r>
    </w:p>
    <w:p w:rsidR="00CB4B03" w:rsidRDefault="0096117B" w:rsidP="00CB4B03">
      <w:pPr>
        <w:rPr>
          <w:b/>
        </w:rPr>
      </w:pPr>
      <w:r w:rsidRPr="0096117B">
        <w:rPr>
          <w:b/>
        </w:rPr>
        <w:t>2. Why does accuracy sometimes drop for very large batches?</w:t>
      </w:r>
    </w:p>
    <w:p w:rsidR="0096117B" w:rsidRDefault="0096117B" w:rsidP="00CB4B03">
      <w:pPr>
        <w:rPr>
          <w:b/>
        </w:rPr>
      </w:pPr>
      <w:r w:rsidRPr="0096117B">
        <w:rPr>
          <w:b/>
        </w:rPr>
        <w:t>Explanation:</w:t>
      </w:r>
    </w:p>
    <w:p w:rsidR="0096117B" w:rsidRPr="0096117B" w:rsidRDefault="0096117B" w:rsidP="0096117B">
      <w:r w:rsidRPr="0096117B">
        <w:t>When batch size is too large, the model updates weights less frequently and the gradients become less noisy.</w:t>
      </w:r>
    </w:p>
    <w:p w:rsidR="0096117B" w:rsidRDefault="0096117B" w:rsidP="0096117B">
      <w:r w:rsidRPr="0096117B">
        <w:t>Although this might sound good, in practice it can hurt generalization.</w:t>
      </w:r>
    </w:p>
    <w:p w:rsidR="0096117B" w:rsidRDefault="0096117B" w:rsidP="0096117B">
      <w:pPr>
        <w:rPr>
          <w:b/>
        </w:rPr>
      </w:pPr>
      <w:r w:rsidRPr="0096117B">
        <w:rPr>
          <w:b/>
        </w:rPr>
        <w:t>Reasons: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Less gradient noise = poorer generalization:</w:t>
      </w:r>
    </w:p>
    <w:p w:rsidR="0096117B" w:rsidRDefault="0096117B" w:rsidP="0096117B">
      <w:r>
        <w:t>Small batches add a bit of randomness (noise) to each gradient step.</w:t>
      </w:r>
    </w:p>
    <w:p w:rsidR="0096117B" w:rsidRDefault="0096117B" w:rsidP="0096117B">
      <w:r>
        <w:t>This noise helps the model escape local minima and find a smoother solution that generalizes better.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Too stable gradients:</w:t>
      </w:r>
    </w:p>
    <w:p w:rsidR="0096117B" w:rsidRDefault="0096117B" w:rsidP="0096117B">
      <w:r>
        <w:t>Large batches approximate the true gradient too perfectly, making optimization less dynamic.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Fewer weight updates per epoch:</w:t>
      </w:r>
    </w:p>
    <w:p w:rsidR="0096117B" w:rsidRDefault="0096117B" w:rsidP="0096117B">
      <w:r>
        <w:t>With huge batches, you complete fewer updates per epoch → slower learning progress.</w:t>
      </w:r>
    </w:p>
    <w:p w:rsidR="0096117B" w:rsidRDefault="0096117B" w:rsidP="0096117B">
      <w:r w:rsidRPr="0096117B">
        <w:rPr>
          <w:b/>
        </w:rPr>
        <w:t>Overfitting to large-batch patterns</w:t>
      </w:r>
      <w:r>
        <w:t>:</w:t>
      </w:r>
    </w:p>
    <w:p w:rsidR="0096117B" w:rsidRDefault="0096117B" w:rsidP="0096117B">
      <w:r>
        <w:t>The model may focus on dominant trends and ignore subtle patterns, leading to lower test accuracy.</w:t>
      </w:r>
    </w:p>
    <w:p w:rsidR="0096117B" w:rsidRPr="0096117B" w:rsidRDefault="0096117B" w:rsidP="0096117B">
      <w:pPr>
        <w:rPr>
          <w:b/>
          <w:sz w:val="28"/>
          <w:szCs w:val="28"/>
        </w:rPr>
      </w:pPr>
      <w:r w:rsidRPr="0096117B">
        <w:rPr>
          <w:b/>
          <w:sz w:val="28"/>
          <w:szCs w:val="28"/>
        </w:rPr>
        <w:t>Part 3: Model Complexity and GPU Utilization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1. Train three models of increasing complexity: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Small: 1–2 layers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Medium: 3–5 layers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Large: CNN with several convolutional layers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2. Use the same dataset, epochs, and optimizer.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3. Record:</w:t>
      </w:r>
    </w:p>
    <w:p w:rsidR="0096117B" w:rsidRPr="0096117B" w:rsidRDefault="0096117B" w:rsidP="0096117B">
      <w:pPr>
        <w:rPr>
          <w:b/>
        </w:rPr>
      </w:pP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GPU utilization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Training time per epoch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lastRenderedPageBreak/>
        <w:t>o Peak GPU memory usagePart 3: Model Complexity and GPU Utilization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1. Train three models of increasing complexity: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Small: 1–2 layers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Medium: 3–5 layers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Large: CNN with several convolutional layers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2. Use the same dataset, epochs, and optimizer.</w:t>
      </w:r>
    </w:p>
    <w:p w:rsidR="0096117B" w:rsidRPr="0096117B" w:rsidRDefault="0096117B" w:rsidP="0096117B">
      <w:pPr>
        <w:rPr>
          <w:b/>
        </w:rPr>
      </w:pPr>
      <w:r>
        <w:rPr>
          <w:b/>
        </w:rPr>
        <w:t>3. Record: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GPU utilization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Training time per epoch</w:t>
      </w:r>
    </w:p>
    <w:p w:rsidR="00E73F04" w:rsidRDefault="0096117B" w:rsidP="008519D1">
      <w:pPr>
        <w:rPr>
          <w:b/>
        </w:rPr>
      </w:pPr>
      <w:r w:rsidRPr="0096117B">
        <w:rPr>
          <w:b/>
        </w:rPr>
        <w:t>o Peak GPU memory usage</w:t>
      </w:r>
    </w:p>
    <w:p w:rsidR="008519D1" w:rsidRDefault="008519D1" w:rsidP="008519D1">
      <w:pPr>
        <w:rPr>
          <w:b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pip install torch torchvision matplotlib --quiet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torch.nn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as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nn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torch.nn.functional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as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F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from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torchvision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datasets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transforms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from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torch.utils.data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DataLoader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time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pandas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as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matplotlib.pyplot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as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plt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"CUDA available:"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torch.cuda.is_available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if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torch.cuda.is_available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"GPU:"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torch.cuda.get_device_name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else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</w:t>
      </w:r>
      <w:r w:rsidRPr="008519D1">
        <w:rPr>
          <w:rFonts w:ascii="Segoe UI Symbol" w:eastAsia="Times New Roman" w:hAnsi="Segoe UI Symbol" w:cs="Segoe UI Symbol"/>
          <w:color w:val="CE9178"/>
          <w:sz w:val="21"/>
          <w:szCs w:val="21"/>
        </w:rPr>
        <w:t>⚠️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Please enable GPU in Runtime settings."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transform = transforms.Compose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([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transforms.ToTensor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transforms.Normalize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0.1307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,),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0.3081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train_ds = datasets.MNIST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'./data'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train=</w:t>
      </w:r>
      <w:r w:rsidRPr="008519D1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download=</w:t>
      </w:r>
      <w:r w:rsidRPr="008519D1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transform=transform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train_loader = DataLoader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train_ds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batch_size=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shuffle=</w:t>
      </w:r>
      <w:r w:rsidRPr="008519D1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num_workers=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pin_memory=</w:t>
      </w:r>
      <w:r w:rsidRPr="008519D1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Default="008519D1" w:rsidP="008519D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9D3F51F" wp14:editId="43667D82">
            <wp:extent cx="5943600" cy="64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5784" b="44843"/>
                    <a:stretch/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class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SmallModel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nn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Module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def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__init__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super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__init__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.fc1 = nn.Linear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28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*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.fc2 = nn.Linear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def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forward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 = x.view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x.size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 = 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x =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return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x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class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MediumModel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nn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Module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def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__init__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super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__init__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.fc1 = nn.Linear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28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*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512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.fc2 = nn.Linear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512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256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.fc3 = nn.Linear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256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.fc4 = nn.Linear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def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forward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 = x.view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x.size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 = 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 = 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 = 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.fc3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x =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.fc4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return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x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class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LargeCNN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nn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Module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def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__init__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super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__init__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.conv1 = nn.Conv2d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32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padding=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.conv2 = nn.Conv2d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32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64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padding=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.conv3 = nn.Conv2d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64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padding=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.conv4 = nn.Conv2d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256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padding=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.pool = nn.MaxPool2d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with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torch.no_grad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    x = torch.zeros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    x = 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    x =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.pool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lastRenderedPageBreak/>
        <w:t xml:space="preserve">            x =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.pool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.conv3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    x = 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.conv4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    flat_size = x.view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-1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.size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.fc1 = nn.Linear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flat_size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.fc2 = nn.Linear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10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def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forward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 = 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x =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.pool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x =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.pool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.conv3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 = 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.conv4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 = torch.flatten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 = F.relu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x =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self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.fc2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return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x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rPr>
          <w:b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def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train_one_epoch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model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loader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device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optimizer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, </w:t>
      </w:r>
      <w:r w:rsidRPr="008519D1">
        <w:rPr>
          <w:rFonts w:ascii="Courier New" w:eastAsia="Times New Roman" w:hAnsi="Courier New" w:cs="Courier New"/>
          <w:color w:val="9CDCFE"/>
          <w:sz w:val="21"/>
          <w:szCs w:val="21"/>
        </w:rPr>
        <w:t>criterion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model.train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if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device.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type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== 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"cuda"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torch.cuda.synchronize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start = time.perf_counter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total_loss =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xb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yb </w:t>
      </w:r>
      <w:r w:rsidRPr="008519D1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loader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xb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yb = xb.to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non_blocking=</w:t>
      </w:r>
      <w:r w:rsidRPr="008519D1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yb.to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non_blocking=</w:t>
      </w:r>
      <w:r w:rsidRPr="008519D1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optimizer.zero_grad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loss = criterion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model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xb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yb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loss.backward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optimizer.step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total_loss += loss.item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* xb.size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if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device.</w:t>
      </w:r>
      <w:r w:rsidRPr="008519D1">
        <w:rPr>
          <w:rFonts w:ascii="Courier New" w:eastAsia="Times New Roman" w:hAnsi="Courier New" w:cs="Courier New"/>
          <w:color w:val="4EC9B0"/>
          <w:sz w:val="21"/>
          <w:szCs w:val="21"/>
        </w:rPr>
        <w:t>type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== 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"cuda"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    torch.cuda.synchronize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end = time.perf_counter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return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end - start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total_loss /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len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loader.dataset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96117B" w:rsidRDefault="0096117B" w:rsidP="0096117B">
      <w:pPr>
        <w:rPr>
          <w:b/>
        </w:rPr>
      </w:pPr>
    </w:p>
    <w:p w:rsidR="008519D1" w:rsidRDefault="008519D1" w:rsidP="0096117B">
      <w:pPr>
        <w:rPr>
          <w:b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device = torch.device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"cuda"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if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torch.cuda.is_available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else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"cpu"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criterion = nn.CrossEntropyLoss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models = 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"Small"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SmallModel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"Medium"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MediumModel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"LargeCNN"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LargeCNN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results = 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name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model </w:t>
      </w:r>
      <w:r w:rsidRPr="008519D1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models.items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():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model = model.to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optimizer = torch.optim.SGD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model.parameters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lr=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0.01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momentum=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0.9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69A5D7"/>
          <w:sz w:val="21"/>
          <w:szCs w:val="21"/>
        </w:rPr>
        <w:t>f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"\n</w:t>
      </w:r>
      <w:r w:rsidRPr="008519D1">
        <w:rPr>
          <w:rFonts w:ascii="Segoe UI Symbol" w:eastAsia="Times New Roman" w:hAnsi="Segoe UI Symbol" w:cs="Segoe UI Symbol"/>
          <w:color w:val="CE9178"/>
          <w:sz w:val="21"/>
          <w:szCs w:val="21"/>
        </w:rPr>
        <w:t>🔹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Training 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name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 model"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torch.cuda.reset_peak_memory_stats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epoch_time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loss = train_one_epoch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model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train_loader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device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optimizer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criterion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Default="008519D1" w:rsidP="001E72A7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82B76C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peak_mem = torch.cuda.max_memory_allocated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1024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**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 </w:t>
      </w:r>
    </w:p>
    <w:p w:rsidR="001E72A7" w:rsidRPr="008519D1" w:rsidRDefault="001E72A7" w:rsidP="001E72A7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82C6FF"/>
          <w:sz w:val="21"/>
          <w:szCs w:val="21"/>
        </w:rPr>
        <w:t>!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nvidia-smi --query-gpu=utilization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gpu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memory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.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used --format=csv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noheader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nounits | head -n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    results.append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({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"Model"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name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"Epoch Time (s)"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round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epoch_time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"Peak GPU Memory (MiB)"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round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peak_mem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8519D1">
        <w:rPr>
          <w:rFonts w:ascii="Courier New" w:eastAsia="Times New Roman" w:hAnsi="Courier New" w:cs="Courier New"/>
          <w:color w:val="CE9178"/>
          <w:sz w:val="21"/>
          <w:szCs w:val="21"/>
        </w:rPr>
        <w:t>"Params (M)"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round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CDCAA"/>
          <w:sz w:val="21"/>
          <w:szCs w:val="21"/>
        </w:rPr>
        <w:t>sum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p.numel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p </w:t>
      </w:r>
      <w:r w:rsidRPr="008519D1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model.parameters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())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/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1e6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8519D1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})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df_complexity = pd.DataFrame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results</w:t>
      </w:r>
      <w:r w:rsidRPr="008519D1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8519D1">
        <w:rPr>
          <w:rFonts w:ascii="Courier New" w:eastAsia="Times New Roman" w:hAnsi="Courier New" w:cs="Courier New"/>
          <w:color w:val="D4D4D4"/>
          <w:sz w:val="21"/>
          <w:szCs w:val="21"/>
        </w:rPr>
        <w:t>df_complexity</w:t>
      </w:r>
    </w:p>
    <w:p w:rsidR="008519D1" w:rsidRPr="008519D1" w:rsidRDefault="008519D1" w:rsidP="008519D1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8519D1" w:rsidRDefault="008519D1" w:rsidP="0096117B">
      <w:pPr>
        <w:rPr>
          <w:b/>
        </w:rPr>
      </w:pPr>
    </w:p>
    <w:p w:rsidR="008519D1" w:rsidRDefault="008519D1" w:rsidP="0096117B">
      <w:pPr>
        <w:rPr>
          <w:b/>
        </w:rPr>
      </w:pPr>
    </w:p>
    <w:p w:rsidR="008519D1" w:rsidRDefault="008519D1" w:rsidP="0096117B">
      <w:pPr>
        <w:rPr>
          <w:b/>
        </w:rPr>
      </w:pPr>
      <w:r>
        <w:rPr>
          <w:noProof/>
        </w:rPr>
        <w:drawing>
          <wp:inline distT="0" distB="0" distL="0" distR="0" wp14:anchorId="35FF3C0F" wp14:editId="786E1166">
            <wp:extent cx="6012180" cy="1386840"/>
            <wp:effectExtent l="0" t="0" r="762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32593" b="25926"/>
                    <a:stretch/>
                  </pic:blipFill>
                  <pic:spPr bwMode="auto">
                    <a:xfrm>
                      <a:off x="0" y="0"/>
                      <a:ext cx="6012180" cy="1386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73F04" w:rsidRDefault="00E73F04" w:rsidP="0096117B">
      <w:pPr>
        <w:rPr>
          <w:b/>
        </w:rPr>
      </w:pPr>
    </w:p>
    <w:p w:rsidR="00E73F04" w:rsidRPr="00E73F04" w:rsidRDefault="00E73F04" w:rsidP="00E73F04">
      <w:pPr>
        <w:rPr>
          <w:b/>
          <w:sz w:val="28"/>
          <w:szCs w:val="28"/>
        </w:rPr>
      </w:pPr>
      <w:r w:rsidRPr="00E73F04">
        <w:rPr>
          <w:b/>
          <w:sz w:val="28"/>
          <w:szCs w:val="28"/>
        </w:rPr>
        <w:t>1. How model size affects</w:t>
      </w:r>
      <w:r>
        <w:rPr>
          <w:b/>
          <w:sz w:val="28"/>
          <w:szCs w:val="28"/>
        </w:rPr>
        <w:t xml:space="preserve"> GPU workload and training time</w:t>
      </w:r>
    </w:p>
    <w:p w:rsidR="00E73F04" w:rsidRPr="00E73F04" w:rsidRDefault="00E73F04" w:rsidP="00E73F04">
      <w:pPr>
        <w:pStyle w:val="ListParagraph"/>
        <w:numPr>
          <w:ilvl w:val="0"/>
          <w:numId w:val="6"/>
        </w:numPr>
      </w:pPr>
      <w:r w:rsidRPr="00E73F04">
        <w:t>As model complexity increases (more layers and parameters), GPU work</w:t>
      </w:r>
      <w:r>
        <w:t>load and memory usage increase.</w:t>
      </w:r>
    </w:p>
    <w:p w:rsidR="00E73F04" w:rsidRPr="00E73F04" w:rsidRDefault="00E73F04" w:rsidP="00E73F04">
      <w:pPr>
        <w:pStyle w:val="ListParagraph"/>
        <w:numPr>
          <w:ilvl w:val="0"/>
          <w:numId w:val="6"/>
        </w:numPr>
      </w:pPr>
      <w:r w:rsidRPr="00E73F04">
        <w:t>The GPU performs more matrix multiplications and gradient computations, hence higher utiliza</w:t>
      </w:r>
      <w:r>
        <w:t>tion and longer training times.</w:t>
      </w:r>
    </w:p>
    <w:p w:rsidR="00E73F04" w:rsidRPr="00E73F04" w:rsidRDefault="00E73F04" w:rsidP="00E73F04">
      <w:pPr>
        <w:pStyle w:val="ListParagraph"/>
        <w:numPr>
          <w:ilvl w:val="0"/>
          <w:numId w:val="6"/>
        </w:numPr>
      </w:pPr>
      <w:r w:rsidRPr="00E73F04">
        <w:t>Small models may underutilize the GPU, while large models fully utilize it but take longer to train.</w:t>
      </w:r>
    </w:p>
    <w:p w:rsidR="00E73F04" w:rsidRPr="00E73F04" w:rsidRDefault="00E73F04" w:rsidP="00E73F04">
      <w:pPr>
        <w:rPr>
          <w:b/>
        </w:rPr>
      </w:pPr>
    </w:p>
    <w:p w:rsidR="00E73F04" w:rsidRPr="00E73F04" w:rsidRDefault="00E73F04" w:rsidP="00E73F04">
      <w:pPr>
        <w:rPr>
          <w:b/>
        </w:rPr>
      </w:pPr>
      <w:r w:rsidRPr="00E73F04">
        <w:rPr>
          <w:b/>
        </w:rPr>
        <w:t>2. How GPU compute and me</w:t>
      </w:r>
      <w:r>
        <w:rPr>
          <w:b/>
        </w:rPr>
        <w:t>mory balance affect performance</w:t>
      </w:r>
    </w:p>
    <w:p w:rsidR="00E73F04" w:rsidRPr="00E73F04" w:rsidRDefault="00E73F04" w:rsidP="00E73F04">
      <w:pPr>
        <w:pStyle w:val="ListParagraph"/>
        <w:numPr>
          <w:ilvl w:val="0"/>
          <w:numId w:val="7"/>
        </w:numPr>
      </w:pPr>
      <w:r w:rsidRPr="00E73F04">
        <w:t xml:space="preserve">If your model fits comfortably in GPU </w:t>
      </w:r>
      <w:r>
        <w:t>memory, performance is optimal.</w:t>
      </w:r>
    </w:p>
    <w:p w:rsidR="00E73F04" w:rsidRPr="00E73F04" w:rsidRDefault="00E73F04" w:rsidP="00E73F04">
      <w:pPr>
        <w:pStyle w:val="ListParagraph"/>
        <w:numPr>
          <w:ilvl w:val="0"/>
          <w:numId w:val="7"/>
        </w:numPr>
      </w:pPr>
      <w:r w:rsidRPr="00E73F04">
        <w:t xml:space="preserve">When memory gets near full, GPU may slow due to memory </w:t>
      </w:r>
      <w:r>
        <w:t>swapping or limited batch size.</w:t>
      </w:r>
    </w:p>
    <w:p w:rsidR="00E73F04" w:rsidRPr="00E73F04" w:rsidRDefault="00E73F04" w:rsidP="00E73F04">
      <w:pPr>
        <w:pStyle w:val="ListParagraph"/>
        <w:numPr>
          <w:ilvl w:val="0"/>
          <w:numId w:val="7"/>
        </w:numPr>
      </w:pPr>
      <w:r w:rsidRPr="00E73F04">
        <w:t xml:space="preserve">Too small a model → GPU </w:t>
      </w:r>
      <w:r>
        <w:t>idle cycles (underutilization).</w:t>
      </w:r>
    </w:p>
    <w:p w:rsidR="00E73F04" w:rsidRDefault="00E73F04" w:rsidP="00E73F04">
      <w:pPr>
        <w:pStyle w:val="ListParagraph"/>
        <w:numPr>
          <w:ilvl w:val="0"/>
          <w:numId w:val="7"/>
        </w:numPr>
      </w:pPr>
      <w:r w:rsidRPr="00E73F04">
        <w:t>Too large a model → Out-of-memory errors or slower training.</w:t>
      </w:r>
    </w:p>
    <w:p w:rsidR="00E73F04" w:rsidRDefault="00E73F04" w:rsidP="00E73F04"/>
    <w:p w:rsidR="00E73F04" w:rsidRDefault="00E73F04" w:rsidP="00E73F04"/>
    <w:p w:rsidR="00E73F04" w:rsidRDefault="00E73F04">
      <w:r>
        <w:br w:type="page"/>
      </w:r>
    </w:p>
    <w:p w:rsidR="00E73F04" w:rsidRPr="00E73F04" w:rsidRDefault="00E73F04" w:rsidP="00E73F04"/>
    <w:p w:rsidR="0096117B" w:rsidRPr="0096117B" w:rsidRDefault="0096117B" w:rsidP="0096117B">
      <w:pPr>
        <w:rPr>
          <w:b/>
          <w:sz w:val="28"/>
          <w:szCs w:val="28"/>
        </w:rPr>
      </w:pPr>
      <w:r w:rsidRPr="0096117B">
        <w:rPr>
          <w:b/>
          <w:sz w:val="28"/>
          <w:szCs w:val="28"/>
        </w:rPr>
        <w:t>Part 4: Data Loading and Bottlenecks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1. Enable multi-threaded data loading (PyTorch: num_workers in DataLoader).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2. Compare performance for: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num_workers = 0 (single-threaded)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num_workers = 2, 4, 8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3. Measure: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Data loading time per batch</w:t>
      </w:r>
    </w:p>
    <w:p w:rsidR="0096117B" w:rsidRDefault="0096117B" w:rsidP="0096117B">
      <w:pPr>
        <w:rPr>
          <w:b/>
        </w:rPr>
      </w:pPr>
      <w:r w:rsidRPr="0096117B">
        <w:rPr>
          <w:b/>
        </w:rPr>
        <w:t>o GPU idle time (e.g., using nvidia-smi dmon)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num_workers_list = 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0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2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4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8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]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results = 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[]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workers </w:t>
      </w:r>
      <w:r w:rsidRPr="0096117B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num_workers_list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loader = DataLoader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trainset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batch_size=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128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shuffle=</w:t>
      </w:r>
      <w:r w:rsidRPr="0096117B">
        <w:rPr>
          <w:rFonts w:ascii="Courier New" w:eastAsia="Times New Roman" w:hAnsi="Courier New" w:cs="Courier New"/>
          <w:color w:val="569CD6"/>
          <w:sz w:val="21"/>
          <w:szCs w:val="21"/>
        </w:rPr>
        <w:t>True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num_workers=workers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model = SimpleNN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.to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optimizer = optim.Adam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model.parameters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lr=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0.001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criterion = nn.CrossEntropyLoss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start = time.time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96117B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epoch </w:t>
      </w:r>
      <w:r w:rsidRPr="0096117B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96117B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1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96117B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images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 </w:t>
      </w:r>
      <w:r w:rsidRPr="0096117B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loader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    images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 = images.to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labels.to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    optimizer.zero_grad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    outputs = model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images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    loss = criterion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outputs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    loss.backward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    optimizer.step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total_time = time.time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- start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results.append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workers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total_time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96117B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69A5D7"/>
          <w:sz w:val="21"/>
          <w:szCs w:val="21"/>
        </w:rPr>
        <w:t>f</w:t>
      </w:r>
      <w:r w:rsidRPr="0096117B">
        <w:rPr>
          <w:rFonts w:ascii="Courier New" w:eastAsia="Times New Roman" w:hAnsi="Courier New" w:cs="Courier New"/>
          <w:color w:val="CE9178"/>
          <w:sz w:val="21"/>
          <w:szCs w:val="21"/>
        </w:rPr>
        <w:t>"num_workers=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workers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96117B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: 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total_time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96117B">
        <w:rPr>
          <w:rFonts w:ascii="Courier New" w:eastAsia="Times New Roman" w:hAnsi="Courier New" w:cs="Courier New"/>
          <w:color w:val="CE9178"/>
          <w:sz w:val="21"/>
          <w:szCs w:val="21"/>
        </w:rPr>
        <w:t>s"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pd.DataFrame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results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columns=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[</w:t>
      </w:r>
      <w:r w:rsidRPr="0096117B">
        <w:rPr>
          <w:rFonts w:ascii="Courier New" w:eastAsia="Times New Roman" w:hAnsi="Courier New" w:cs="Courier New"/>
          <w:color w:val="CE9178"/>
          <w:sz w:val="21"/>
          <w:szCs w:val="21"/>
        </w:rPr>
        <w:t>"num_workers"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96117B">
        <w:rPr>
          <w:rFonts w:ascii="Courier New" w:eastAsia="Times New Roman" w:hAnsi="Courier New" w:cs="Courier New"/>
          <w:color w:val="CE9178"/>
          <w:sz w:val="21"/>
          <w:szCs w:val="21"/>
        </w:rPr>
        <w:t>"Training Time (s)"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])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96117B" w:rsidRDefault="0096117B" w:rsidP="0096117B">
      <w:pPr>
        <w:rPr>
          <w:b/>
        </w:rPr>
      </w:pPr>
    </w:p>
    <w:p w:rsidR="0096117B" w:rsidRDefault="0096117B" w:rsidP="0096117B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3651885B" wp14:editId="48CC117A">
            <wp:extent cx="5942330" cy="1510146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1632" t="30459" r="1632" b="30788"/>
                    <a:stretch/>
                  </pic:blipFill>
                  <pic:spPr bwMode="auto">
                    <a:xfrm>
                      <a:off x="0" y="0"/>
                      <a:ext cx="5949319" cy="151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117B" w:rsidRDefault="0096117B" w:rsidP="0096117B">
      <w:pPr>
        <w:rPr>
          <w:b/>
        </w:rPr>
      </w:pPr>
    </w:p>
    <w:p w:rsidR="0096117B" w:rsidRDefault="0096117B" w:rsidP="0096117B">
      <w:pPr>
        <w:rPr>
          <w:b/>
        </w:rPr>
      </w:pPr>
      <w:r>
        <w:rPr>
          <w:b/>
        </w:rPr>
        <w:t>Explanation:</w:t>
      </w:r>
    </w:p>
    <w:p w:rsidR="0096117B" w:rsidRDefault="0096117B" w:rsidP="0096117B">
      <w:pPr>
        <w:rPr>
          <w:b/>
        </w:rPr>
      </w:pPr>
      <w:r w:rsidRPr="0096117B">
        <w:rPr>
          <w:b/>
        </w:rPr>
        <w:t>Why inefficient data pipelines cause low GPU utilization</w:t>
      </w:r>
    </w:p>
    <w:p w:rsidR="0096117B" w:rsidRPr="0096117B" w:rsidRDefault="0096117B" w:rsidP="0096117B">
      <w:r w:rsidRPr="0096117B">
        <w:t xml:space="preserve">When training a model, two main tasks </w:t>
      </w:r>
      <w:r>
        <w:t>happen in parallel:</w:t>
      </w:r>
    </w:p>
    <w:p w:rsidR="0096117B" w:rsidRPr="0096117B" w:rsidRDefault="0096117B" w:rsidP="0096117B">
      <w:r w:rsidRPr="0096117B">
        <w:rPr>
          <w:b/>
        </w:rPr>
        <w:t>CPU:</w:t>
      </w:r>
      <w:r w:rsidRPr="0096117B">
        <w:t xml:space="preserve"> Loads and preprocesses the next batch of data (from </w:t>
      </w:r>
      <w:r>
        <w:t>disk, applies transforms, etc.)</w:t>
      </w:r>
    </w:p>
    <w:p w:rsidR="0096117B" w:rsidRPr="0096117B" w:rsidRDefault="0096117B" w:rsidP="0096117B">
      <w:r w:rsidRPr="0096117B">
        <w:rPr>
          <w:b/>
        </w:rPr>
        <w:t>GPU:</w:t>
      </w:r>
      <w:r w:rsidRPr="0096117B">
        <w:t xml:space="preserve"> Performs forward and backward propa</w:t>
      </w:r>
      <w:r>
        <w:t>gation (actual model training).</w:t>
      </w:r>
    </w:p>
    <w:p w:rsidR="0096117B" w:rsidRPr="0096117B" w:rsidRDefault="0096117B" w:rsidP="0096117B">
      <w:r w:rsidRPr="0096117B">
        <w:t>If the CPU is slow at loading or preprocessing data, the GPU finishes its current batch and sits idle, waiting for the next batch.</w:t>
      </w:r>
    </w:p>
    <w:p w:rsidR="0096117B" w:rsidRPr="0096117B" w:rsidRDefault="0096117B" w:rsidP="0096117B">
      <w:r w:rsidRPr="0096117B">
        <w:t xml:space="preserve">This idle time reduces GPU utilization — even though your GPU is powerful, it’s </w:t>
      </w:r>
      <w:r>
        <w:t>not being fed data fast enough.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Analogy:</w:t>
      </w:r>
    </w:p>
    <w:p w:rsidR="0096117B" w:rsidRPr="0096117B" w:rsidRDefault="0096117B" w:rsidP="0096117B">
      <w:r w:rsidRPr="0096117B">
        <w:t>It’s like a chef (GPU) waiting for ingredients (data) from a slow assistant (CPU).</w:t>
      </w:r>
    </w:p>
    <w:p w:rsidR="0096117B" w:rsidRPr="0096117B" w:rsidRDefault="0096117B" w:rsidP="0096117B">
      <w:r w:rsidRPr="0096117B">
        <w:t xml:space="preserve">If the assistant can’t supply fast enough, the </w:t>
      </w:r>
      <w:r>
        <w:t>chef wastes time doing nothing.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Common causes of inefficiency:</w:t>
      </w:r>
    </w:p>
    <w:p w:rsidR="0096117B" w:rsidRPr="0096117B" w:rsidRDefault="0096117B" w:rsidP="0096117B">
      <w:r w:rsidRPr="0096117B">
        <w:t>Using num_workers=0 in DataL</w:t>
      </w:r>
      <w:r>
        <w:t>oader (single-threaded loading)</w:t>
      </w:r>
    </w:p>
    <w:p w:rsidR="0096117B" w:rsidRPr="0096117B" w:rsidRDefault="0096117B" w:rsidP="0096117B">
      <w:r>
        <w:t>Heavy preprocessing done on CPU</w:t>
      </w:r>
    </w:p>
    <w:p w:rsidR="0096117B" w:rsidRPr="0096117B" w:rsidRDefault="0096117B" w:rsidP="0096117B">
      <w:r w:rsidRPr="0096117B">
        <w:t>Slow disk I/O (especially</w:t>
      </w:r>
      <w:r>
        <w:t xml:space="preserve"> when reading many small files)</w:t>
      </w:r>
    </w:p>
    <w:p w:rsidR="0096117B" w:rsidRDefault="0096117B" w:rsidP="0096117B">
      <w:r w:rsidRPr="0096117B">
        <w:t>Data augmentation not parallelized</w:t>
      </w:r>
    </w:p>
    <w:p w:rsidR="0096117B" w:rsidRDefault="0096117B" w:rsidP="0096117B">
      <w:pPr>
        <w:rPr>
          <w:b/>
        </w:rPr>
      </w:pPr>
      <w:r w:rsidRPr="0096117B">
        <w:rPr>
          <w:b/>
        </w:rPr>
        <w:t>How overlapping CPU data loading and GPU training improves performance</w:t>
      </w:r>
    </w:p>
    <w:p w:rsidR="0096117B" w:rsidRPr="0096117B" w:rsidRDefault="0096117B" w:rsidP="0096117B">
      <w:r w:rsidRPr="0096117B">
        <w:t>PyTorch’s DataLoader can use multiple worker threads/processes via the num_workers argument.</w:t>
      </w:r>
    </w:p>
    <w:p w:rsidR="0096117B" w:rsidRPr="0096117B" w:rsidRDefault="0096117B" w:rsidP="0096117B">
      <w:r w:rsidRPr="0096117B">
        <w:t xml:space="preserve">This allows the CPU to load the next batch while the GPU is training on the current one </w:t>
      </w:r>
      <w:r>
        <w:t>— this is overlapping of tasks.</w:t>
      </w:r>
    </w:p>
    <w:p w:rsidR="0096117B" w:rsidRPr="0096117B" w:rsidRDefault="0096117B" w:rsidP="0096117B">
      <w:r w:rsidRPr="0096117B">
        <w:t>So, while the GPU works, the CPU is already preparing data for the next iteration.</w:t>
      </w:r>
    </w:p>
    <w:p w:rsidR="0096117B" w:rsidRPr="0096117B" w:rsidRDefault="0096117B" w:rsidP="0096117B">
      <w:r w:rsidRPr="0096117B">
        <w:t xml:space="preserve">When the GPU finishes one batch, the next batch is ready </w:t>
      </w:r>
      <w:r>
        <w:t>immediately, so it never waits.</w:t>
      </w:r>
    </w:p>
    <w:p w:rsidR="0096117B" w:rsidRPr="0096117B" w:rsidRDefault="0096117B" w:rsidP="0096117B">
      <w:r>
        <w:lastRenderedPageBreak/>
        <w:t xml:space="preserve"> Result:</w:t>
      </w:r>
    </w:p>
    <w:p w:rsidR="0096117B" w:rsidRPr="0096117B" w:rsidRDefault="0096117B" w:rsidP="0096117B">
      <w:pPr>
        <w:pStyle w:val="ListParagraph"/>
        <w:numPr>
          <w:ilvl w:val="0"/>
          <w:numId w:val="2"/>
        </w:numPr>
      </w:pPr>
      <w:r>
        <w:t>Higher GPU utilization</w:t>
      </w:r>
    </w:p>
    <w:p w:rsidR="0096117B" w:rsidRPr="0096117B" w:rsidRDefault="0096117B" w:rsidP="0096117B">
      <w:pPr>
        <w:pStyle w:val="ListParagraph"/>
        <w:numPr>
          <w:ilvl w:val="0"/>
          <w:numId w:val="2"/>
        </w:numPr>
      </w:pPr>
      <w:r w:rsidRPr="0096117B">
        <w:t>F</w:t>
      </w:r>
      <w:r>
        <w:t>aster training (less idle time)</w:t>
      </w:r>
    </w:p>
    <w:p w:rsidR="0096117B" w:rsidRDefault="0096117B" w:rsidP="0096117B">
      <w:pPr>
        <w:pStyle w:val="ListParagraph"/>
        <w:numPr>
          <w:ilvl w:val="0"/>
          <w:numId w:val="2"/>
        </w:numPr>
      </w:pPr>
      <w:r w:rsidRPr="0096117B">
        <w:t>Better pipeline efficiency</w:t>
      </w:r>
    </w:p>
    <w:p w:rsidR="0096117B" w:rsidRPr="0096117B" w:rsidRDefault="0096117B" w:rsidP="0096117B">
      <w:pPr>
        <w:rPr>
          <w:b/>
          <w:sz w:val="24"/>
          <w:szCs w:val="24"/>
        </w:rPr>
      </w:pPr>
      <w:r w:rsidRPr="0096117B">
        <w:rPr>
          <w:b/>
          <w:sz w:val="24"/>
          <w:szCs w:val="24"/>
        </w:rPr>
        <w:t>Part 5: Mixed Precision Training (Optional, Bonus)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1. Use PyTorch’s torch.cuda.amp (Automatic Mixed Precision).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2. Train your model with and without AMP.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3. Compare: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Speed per epoch</w:t>
      </w:r>
    </w:p>
    <w:p w:rsidR="0096117B" w:rsidRPr="0096117B" w:rsidRDefault="0096117B" w:rsidP="0096117B">
      <w:pPr>
        <w:rPr>
          <w:b/>
        </w:rPr>
      </w:pPr>
      <w:r w:rsidRPr="0096117B">
        <w:rPr>
          <w:b/>
        </w:rPr>
        <w:t>o Final accuracy</w:t>
      </w:r>
    </w:p>
    <w:p w:rsidR="0096117B" w:rsidRDefault="0096117B" w:rsidP="0096117B">
      <w:pPr>
        <w:rPr>
          <w:b/>
        </w:rPr>
      </w:pPr>
      <w:r w:rsidRPr="0096117B">
        <w:rPr>
          <w:b/>
        </w:rPr>
        <w:t>o GPU memory usage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C99CC6"/>
          <w:sz w:val="21"/>
          <w:szCs w:val="21"/>
        </w:rPr>
        <w:t>from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torch.cuda.amp </w:t>
      </w:r>
      <w:r w:rsidRPr="0096117B">
        <w:rPr>
          <w:rFonts w:ascii="Courier New" w:eastAsia="Times New Roman" w:hAnsi="Courier New" w:cs="Courier New"/>
          <w:color w:val="C99CC6"/>
          <w:sz w:val="21"/>
          <w:szCs w:val="21"/>
        </w:rPr>
        <w:t>import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autocast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GradScaler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model = SimpleNN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.to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optimizer = optim.Adam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model.parameters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lr=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0.001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criterion = nn.CrossEntropyLoss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scaler = GradScaler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start = time.time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epoch </w:t>
      </w:r>
      <w:r w:rsidRPr="0096117B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</w:t>
      </w:r>
      <w:r w:rsidRPr="0096117B">
        <w:rPr>
          <w:rFonts w:ascii="Courier New" w:eastAsia="Times New Roman" w:hAnsi="Courier New" w:cs="Courier New"/>
          <w:color w:val="DCDCAA"/>
          <w:sz w:val="21"/>
          <w:szCs w:val="21"/>
        </w:rPr>
        <w:t>range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3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):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</w:t>
      </w:r>
      <w:r w:rsidRPr="0096117B">
        <w:rPr>
          <w:rFonts w:ascii="Courier New" w:eastAsia="Times New Roman" w:hAnsi="Courier New" w:cs="Courier New"/>
          <w:color w:val="C99CC6"/>
          <w:sz w:val="21"/>
          <w:szCs w:val="21"/>
        </w:rPr>
        <w:t>for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images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 </w:t>
      </w:r>
      <w:r w:rsidRPr="0096117B">
        <w:rPr>
          <w:rFonts w:ascii="Courier New" w:eastAsia="Times New Roman" w:hAnsi="Courier New" w:cs="Courier New"/>
          <w:color w:val="82C6FF"/>
          <w:sz w:val="21"/>
          <w:szCs w:val="21"/>
        </w:rPr>
        <w:t>in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trainloader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: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images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 = images.to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labels.to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device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optimizer.zero_grad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        </w:t>
      </w:r>
      <w:r w:rsidRPr="0096117B">
        <w:rPr>
          <w:rFonts w:ascii="Courier New" w:eastAsia="Times New Roman" w:hAnsi="Courier New" w:cs="Courier New"/>
          <w:color w:val="C99CC6"/>
          <w:sz w:val="21"/>
          <w:szCs w:val="21"/>
        </w:rPr>
        <w:t>with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autocast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():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    outputs = model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images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    loss = criterion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outputs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,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 xml:space="preserve"> labels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scaler.scale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loss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.backward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scaler.step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optimizer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        scaler.update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</w:p>
    <w:p w:rsidR="0096117B" w:rsidRPr="0096117B" w:rsidRDefault="0096117B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  <w:r w:rsidRPr="0096117B">
        <w:rPr>
          <w:rFonts w:ascii="Courier New" w:eastAsia="Times New Roman" w:hAnsi="Courier New" w:cs="Courier New"/>
          <w:color w:val="DCDCAA"/>
          <w:sz w:val="21"/>
          <w:szCs w:val="21"/>
        </w:rPr>
        <w:t>print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</w:t>
      </w:r>
      <w:r w:rsidRPr="0096117B">
        <w:rPr>
          <w:rFonts w:ascii="Courier New" w:eastAsia="Times New Roman" w:hAnsi="Courier New" w:cs="Courier New"/>
          <w:color w:val="69A5D7"/>
          <w:sz w:val="21"/>
          <w:szCs w:val="21"/>
        </w:rPr>
        <w:t>f</w:t>
      </w:r>
      <w:r w:rsidRPr="0096117B">
        <w:rPr>
          <w:rFonts w:ascii="Courier New" w:eastAsia="Times New Roman" w:hAnsi="Courier New" w:cs="Courier New"/>
          <w:color w:val="CE9178"/>
          <w:sz w:val="21"/>
          <w:szCs w:val="21"/>
        </w:rPr>
        <w:t xml:space="preserve">"Mixed Precision Training Time: 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{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time.time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()</w:t>
      </w:r>
      <w:r w:rsidRPr="0096117B">
        <w:rPr>
          <w:rFonts w:ascii="Courier New" w:eastAsia="Times New Roman" w:hAnsi="Courier New" w:cs="Courier New"/>
          <w:color w:val="D4D4D4"/>
          <w:sz w:val="21"/>
          <w:szCs w:val="21"/>
        </w:rPr>
        <w:t>-start</w:t>
      </w:r>
      <w:r w:rsidRPr="0096117B">
        <w:rPr>
          <w:rFonts w:ascii="Courier New" w:eastAsia="Times New Roman" w:hAnsi="Courier New" w:cs="Courier New"/>
          <w:color w:val="B5CEA8"/>
          <w:sz w:val="21"/>
          <w:szCs w:val="21"/>
        </w:rPr>
        <w:t>:.2f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}</w:t>
      </w:r>
      <w:r w:rsidRPr="0096117B">
        <w:rPr>
          <w:rFonts w:ascii="Courier New" w:eastAsia="Times New Roman" w:hAnsi="Courier New" w:cs="Courier New"/>
          <w:color w:val="CE9178"/>
          <w:sz w:val="21"/>
          <w:szCs w:val="21"/>
        </w:rPr>
        <w:t>s"</w:t>
      </w:r>
      <w:r w:rsidRPr="0096117B">
        <w:rPr>
          <w:rFonts w:ascii="Courier New" w:eastAsia="Times New Roman" w:hAnsi="Courier New" w:cs="Courier New"/>
          <w:color w:val="DCDCDC"/>
          <w:sz w:val="21"/>
          <w:szCs w:val="21"/>
        </w:rPr>
        <w:t>)</w:t>
      </w:r>
    </w:p>
    <w:p w:rsidR="001319EF" w:rsidRDefault="001319EF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1319EF" w:rsidRDefault="001319EF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1319EF" w:rsidRPr="0096117B" w:rsidRDefault="001319EF" w:rsidP="0096117B">
      <w:pPr>
        <w:shd w:val="clear" w:color="auto" w:fill="383838"/>
        <w:spacing w:after="0" w:line="285" w:lineRule="atLeast"/>
        <w:rPr>
          <w:rFonts w:ascii="Courier New" w:eastAsia="Times New Roman" w:hAnsi="Courier New" w:cs="Courier New"/>
          <w:color w:val="D4D4D4"/>
          <w:sz w:val="21"/>
          <w:szCs w:val="21"/>
        </w:rPr>
      </w:pPr>
    </w:p>
    <w:p w:rsidR="001319EF" w:rsidRDefault="001319EF" w:rsidP="0096117B"/>
    <w:p w:rsidR="001319EF" w:rsidRDefault="001319EF" w:rsidP="0096117B"/>
    <w:p w:rsidR="0096117B" w:rsidRDefault="001319EF" w:rsidP="0096117B">
      <w:r>
        <w:rPr>
          <w:noProof/>
        </w:rPr>
        <w:lastRenderedPageBreak/>
        <w:drawing>
          <wp:inline distT="0" distB="0" distL="0" distR="0" wp14:anchorId="4BF9294E" wp14:editId="22952227">
            <wp:extent cx="6040582" cy="8997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549" t="42687" r="1399" b="30380"/>
                    <a:stretch/>
                  </pic:blipFill>
                  <pic:spPr bwMode="auto">
                    <a:xfrm>
                      <a:off x="0" y="0"/>
                      <a:ext cx="6109119" cy="910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319EF" w:rsidRDefault="001319EF" w:rsidP="0096117B"/>
    <w:p w:rsidR="001319EF" w:rsidRDefault="001319EF" w:rsidP="0096117B">
      <w:pPr>
        <w:rPr>
          <w:b/>
        </w:rPr>
      </w:pPr>
      <w:r w:rsidRPr="001319EF">
        <w:rPr>
          <w:b/>
        </w:rPr>
        <w:t>Discussion:</w:t>
      </w:r>
    </w:p>
    <w:p w:rsidR="001319EF" w:rsidRDefault="001319EF" w:rsidP="0096117B">
      <w:pPr>
        <w:rPr>
          <w:rStyle w:val="Strong"/>
        </w:rPr>
      </w:pPr>
      <w:r>
        <w:rPr>
          <w:rStyle w:val="Strong"/>
        </w:rPr>
        <w:t>How FP16 Training Improves Throughput</w:t>
      </w:r>
    </w:p>
    <w:p w:rsidR="001319EF" w:rsidRDefault="001319EF" w:rsidP="001319EF">
      <w:r>
        <w:t>P16 (Half Precision) uses 16 bits instead of 32 bits (FP32) to represent numbers.</w:t>
      </w:r>
    </w:p>
    <w:p w:rsidR="001319EF" w:rsidRDefault="001319EF" w:rsidP="001319EF">
      <w:r>
        <w:t>This means:</w:t>
      </w:r>
    </w:p>
    <w:p w:rsidR="001319EF" w:rsidRDefault="001319EF" w:rsidP="001319EF">
      <w:r>
        <w:t>Less memory per variable → more data fits in GPU memory</w:t>
      </w:r>
    </w:p>
    <w:p w:rsidR="001319EF" w:rsidRDefault="001319EF" w:rsidP="001319EF">
      <w:r>
        <w:t>Faster arithmetic → higher throughput (speed)</w:t>
      </w:r>
    </w:p>
    <w:p w:rsidR="001319EF" w:rsidRDefault="001319EF" w:rsidP="001319EF">
      <w:r>
        <w:t>Reduced data transfer between GPU cores and memory</w:t>
      </w:r>
    </w:p>
    <w:p w:rsidR="001319EF" w:rsidRDefault="001319EF" w:rsidP="001319EF">
      <w:r>
        <w:t>Modern GPUs (like NVIDIA RTX, Tesla, A100) have Tensor Cores optimized for FP16 operations, allowing them to perform many more calculations per second compared to FP32.</w:t>
      </w:r>
    </w:p>
    <w:p w:rsidR="001319EF" w:rsidRPr="00784D88" w:rsidRDefault="001319EF" w:rsidP="001319EF">
      <w:r>
        <w:t>As a result, training becomes significantly faster — often 1.5× to 3× speedup with similar accuracy.</w:t>
      </w:r>
    </w:p>
    <w:p w:rsidR="001319EF" w:rsidRDefault="001319EF" w:rsidP="001319EF">
      <w:pPr>
        <w:rPr>
          <w:b/>
        </w:rPr>
      </w:pPr>
    </w:p>
    <w:p w:rsidR="001319EF" w:rsidRPr="001319EF" w:rsidRDefault="001319EF" w:rsidP="001319EF">
      <w:pPr>
        <w:rPr>
          <w:b/>
        </w:rPr>
      </w:pPr>
      <w:r w:rsidRPr="001319EF">
        <w:rPr>
          <w:b/>
        </w:rPr>
        <w:t>When It Might Cause Numerical Instability</w:t>
      </w:r>
    </w:p>
    <w:p w:rsidR="001319EF" w:rsidRDefault="001319EF" w:rsidP="001319EF">
      <w:r>
        <w:t>However, FP16 has lower precision and a smaller dynamic range (it can’t represent very large or very small numbers accurately).</w:t>
      </w:r>
    </w:p>
    <w:p w:rsidR="001319EF" w:rsidRDefault="001319EF" w:rsidP="001319EF">
      <w:r>
        <w:t>This can lead to:</w:t>
      </w:r>
    </w:p>
    <w:p w:rsidR="001319EF" w:rsidRDefault="001319EF" w:rsidP="001319EF">
      <w:r w:rsidRPr="001319EF">
        <w:rPr>
          <w:b/>
        </w:rPr>
        <w:t>Overflow:</w:t>
      </w:r>
      <w:r>
        <w:t xml:space="preserve"> Very large values become “infinity.”</w:t>
      </w:r>
    </w:p>
    <w:p w:rsidR="001319EF" w:rsidRDefault="001319EF" w:rsidP="001319EF">
      <w:r w:rsidRPr="001319EF">
        <w:rPr>
          <w:b/>
        </w:rPr>
        <w:t>Underflow:</w:t>
      </w:r>
      <w:r>
        <w:t xml:space="preserve"> Very small gradients round to zero.</w:t>
      </w:r>
    </w:p>
    <w:p w:rsidR="001319EF" w:rsidRDefault="001319EF" w:rsidP="001319EF">
      <w:r w:rsidRPr="001319EF">
        <w:rPr>
          <w:b/>
        </w:rPr>
        <w:t>Loss of accuracy</w:t>
      </w:r>
      <w:r>
        <w:t>: Tiny differences between values get lost.</w:t>
      </w:r>
    </w:p>
    <w:p w:rsidR="001319EF" w:rsidRDefault="001319EF" w:rsidP="001319EF">
      <w:r>
        <w:t>These problems cause unstable training (e.g., NaN losses, divergence).</w:t>
      </w:r>
    </w:p>
    <w:p w:rsidR="001319EF" w:rsidRDefault="001319EF" w:rsidP="001319EF">
      <w:r>
        <w:t>That’s why we often use Mixed Precision Training (AMP) — it combines FP16 for most operations (for speed) and FP32 for critical steps like gradient accumulation or loss computation (for stability).</w:t>
      </w:r>
    </w:p>
    <w:p w:rsidR="001319EF" w:rsidRDefault="001319EF" w:rsidP="001319EF">
      <w:pPr>
        <w:rPr>
          <w:b/>
        </w:rPr>
      </w:pPr>
      <w:r w:rsidRPr="001319EF">
        <w:rPr>
          <w:b/>
        </w:rPr>
        <w:t>Discussion:</w:t>
      </w:r>
    </w:p>
    <w:p w:rsidR="001319EF" w:rsidRPr="001319EF" w:rsidRDefault="001319EF" w:rsidP="001319EF">
      <w:pPr>
        <w:rPr>
          <w:b/>
        </w:rPr>
      </w:pPr>
      <w:r w:rsidRPr="001319EF">
        <w:rPr>
          <w:b/>
        </w:rPr>
        <w:t>1. What factors most affect GPU training performance (batch size, model size, precision,</w:t>
      </w:r>
    </w:p>
    <w:p w:rsidR="001319EF" w:rsidRDefault="001319EF" w:rsidP="001319EF">
      <w:pPr>
        <w:rPr>
          <w:b/>
        </w:rPr>
      </w:pPr>
      <w:r w:rsidRPr="001319EF">
        <w:rPr>
          <w:b/>
        </w:rPr>
        <w:t>data pipeline)?</w:t>
      </w:r>
    </w:p>
    <w:p w:rsidR="001319EF" w:rsidRDefault="001319EF" w:rsidP="001319EF">
      <w:r>
        <w:t>GPU training performance depends on several key factors:</w:t>
      </w:r>
    </w:p>
    <w:p w:rsidR="001319EF" w:rsidRDefault="001319EF" w:rsidP="001319EF">
      <w:pPr>
        <w:pStyle w:val="ListParagraph"/>
        <w:numPr>
          <w:ilvl w:val="0"/>
          <w:numId w:val="3"/>
        </w:numPr>
      </w:pPr>
      <w:r w:rsidRPr="001319EF">
        <w:rPr>
          <w:b/>
        </w:rPr>
        <w:lastRenderedPageBreak/>
        <w:t>Batch Size</w:t>
      </w:r>
      <w:r>
        <w:t>: Larger batches allow the GPU to process more data in parallel, increasing efficiency and utilization.</w:t>
      </w:r>
    </w:p>
    <w:p w:rsidR="001319EF" w:rsidRDefault="001319EF" w:rsidP="001319EF">
      <w:pPr>
        <w:pStyle w:val="ListParagraph"/>
        <w:numPr>
          <w:ilvl w:val="0"/>
          <w:numId w:val="3"/>
        </w:numPr>
      </w:pPr>
      <w:r w:rsidRPr="001319EF">
        <w:rPr>
          <w:b/>
        </w:rPr>
        <w:t>Model Size</w:t>
      </w:r>
      <w:r>
        <w:t>: More complex models with many parameters better utilize GPU cores but may require more memory and time.</w:t>
      </w:r>
    </w:p>
    <w:p w:rsidR="001319EF" w:rsidRDefault="001319EF" w:rsidP="001319EF">
      <w:pPr>
        <w:pStyle w:val="ListParagraph"/>
        <w:numPr>
          <w:ilvl w:val="0"/>
          <w:numId w:val="3"/>
        </w:numPr>
      </w:pPr>
      <w:r w:rsidRPr="001319EF">
        <w:rPr>
          <w:b/>
        </w:rPr>
        <w:t xml:space="preserve">Precision: </w:t>
      </w:r>
      <w:r>
        <w:t>Using mixed or half precision (FP16) reduces memory use and speeds up computations.</w:t>
      </w:r>
    </w:p>
    <w:p w:rsidR="001319EF" w:rsidRDefault="001319EF" w:rsidP="001319EF">
      <w:pPr>
        <w:pStyle w:val="ListParagraph"/>
        <w:numPr>
          <w:ilvl w:val="0"/>
          <w:numId w:val="3"/>
        </w:numPr>
      </w:pPr>
      <w:r w:rsidRPr="001319EF">
        <w:rPr>
          <w:b/>
        </w:rPr>
        <w:t>Data Pipeline</w:t>
      </w:r>
      <w:r>
        <w:t>: Efficient data loading and preprocessing (with multiple num_workers) prevent the GPU from waiting for data, improving overall throughput.</w:t>
      </w:r>
    </w:p>
    <w:p w:rsidR="001319EF" w:rsidRPr="001319EF" w:rsidRDefault="001319EF" w:rsidP="001319EF">
      <w:pPr>
        <w:pStyle w:val="ListParagraph"/>
      </w:pPr>
    </w:p>
    <w:p w:rsidR="001319EF" w:rsidRDefault="001319EF" w:rsidP="001319EF">
      <w:pPr>
        <w:rPr>
          <w:b/>
        </w:rPr>
      </w:pPr>
      <w:r w:rsidRPr="001319EF">
        <w:rPr>
          <w:b/>
        </w:rPr>
        <w:t>2. Why might small models not benefit much from GPU acceleration?</w:t>
      </w:r>
    </w:p>
    <w:p w:rsidR="001319EF" w:rsidRDefault="001319EF" w:rsidP="001319EF">
      <w:r>
        <w:t>Small models have fewer parameters and simpler computations, meaning they don’t fully utilize the GPU’s massive parallel cores.</w:t>
      </w:r>
    </w:p>
    <w:p w:rsidR="001319EF" w:rsidRDefault="001319EF" w:rsidP="001319EF">
      <w:r>
        <w:t>The time spent transferring data between CPU and GPU can outweigh the computation benefits.</w:t>
      </w:r>
    </w:p>
    <w:p w:rsidR="001319EF" w:rsidRDefault="001319EF" w:rsidP="001319EF">
      <w:r>
        <w:t>In such cases, the CPU may perform just as well — or even faster — because of lower data transfer overhead.</w:t>
      </w:r>
    </w:p>
    <w:p w:rsidR="001319EF" w:rsidRPr="001319EF" w:rsidRDefault="001319EF" w:rsidP="001319EF"/>
    <w:p w:rsidR="001319EF" w:rsidRDefault="001319EF" w:rsidP="001319EF">
      <w:pPr>
        <w:rPr>
          <w:b/>
        </w:rPr>
      </w:pPr>
      <w:r w:rsidRPr="001319EF">
        <w:rPr>
          <w:b/>
        </w:rPr>
        <w:t>3. How can you minimize GPU idle time during training?</w:t>
      </w:r>
    </w:p>
    <w:p w:rsidR="001319EF" w:rsidRDefault="001319EF" w:rsidP="001319EF">
      <w:r>
        <w:t>You can minimize GPU idle time by:</w:t>
      </w:r>
    </w:p>
    <w:p w:rsidR="001319EF" w:rsidRDefault="001319EF" w:rsidP="001319EF">
      <w:r>
        <w:t>Using multi-threaded data loaders (num_workers &gt; 0) to prepare the next batch while the GPU is training the current one.</w:t>
      </w:r>
    </w:p>
    <w:p w:rsidR="001319EF" w:rsidRDefault="001319EF" w:rsidP="001319EF">
      <w:r>
        <w:t>Prefetching data and using asynchronous data transfers (pin_memory=True).</w:t>
      </w:r>
    </w:p>
    <w:p w:rsidR="001319EF" w:rsidRDefault="001319EF" w:rsidP="001319EF">
      <w:r>
        <w:t>Keeping the GPU continuously busy with overlapping data loading and computation.</w:t>
      </w:r>
    </w:p>
    <w:p w:rsidR="001319EF" w:rsidRDefault="001319EF" w:rsidP="001319EF">
      <w:r>
        <w:t>This ensures the GPU is always working, not waiting for the CPU to supply the next batch.</w:t>
      </w:r>
    </w:p>
    <w:p w:rsidR="001319EF" w:rsidRPr="001319EF" w:rsidRDefault="001319EF" w:rsidP="001319EF"/>
    <w:p w:rsidR="001319EF" w:rsidRDefault="001319EF" w:rsidP="001319EF">
      <w:pPr>
        <w:rPr>
          <w:b/>
        </w:rPr>
      </w:pPr>
      <w:r w:rsidRPr="001319EF">
        <w:rPr>
          <w:b/>
        </w:rPr>
        <w:t>4. What are the trade-offs between higher batch size and model accuracy?</w:t>
      </w:r>
    </w:p>
    <w:p w:rsidR="001319EF" w:rsidRPr="001319EF" w:rsidRDefault="001319EF" w:rsidP="001319EF">
      <w:pPr>
        <w:pStyle w:val="ListParagraph"/>
        <w:numPr>
          <w:ilvl w:val="0"/>
          <w:numId w:val="4"/>
        </w:numPr>
      </w:pPr>
      <w:r w:rsidRPr="001319EF">
        <w:rPr>
          <w:b/>
        </w:rPr>
        <w:t xml:space="preserve">Higher batch size </w:t>
      </w:r>
      <w:r w:rsidRPr="001319EF">
        <w:t>→ faster computation and smoother gradient es</w:t>
      </w:r>
      <w:r>
        <w:t>timates (more stable training).</w:t>
      </w:r>
    </w:p>
    <w:p w:rsidR="001319EF" w:rsidRPr="001319EF" w:rsidRDefault="001319EF" w:rsidP="001319EF">
      <w:pPr>
        <w:pStyle w:val="ListParagraph"/>
        <w:numPr>
          <w:ilvl w:val="0"/>
          <w:numId w:val="4"/>
        </w:numPr>
      </w:pPr>
      <w:r w:rsidRPr="001319EF">
        <w:t>However, too large a batch size reduces the “randomness” in gradient updates, which can cause poorer generali</w:t>
      </w:r>
      <w:r>
        <w:t>zation and lower test accuracy.</w:t>
      </w:r>
    </w:p>
    <w:p w:rsidR="001319EF" w:rsidRPr="001319EF" w:rsidRDefault="001319EF" w:rsidP="00784D88">
      <w:pPr>
        <w:pStyle w:val="ListParagraph"/>
        <w:numPr>
          <w:ilvl w:val="0"/>
          <w:numId w:val="4"/>
        </w:numPr>
      </w:pPr>
      <w:r w:rsidRPr="001319EF">
        <w:t>Small batches improve generalization but may slow down training and increase noise in updates.</w:t>
      </w:r>
    </w:p>
    <w:p w:rsidR="001319EF" w:rsidRDefault="001319EF" w:rsidP="001319EF">
      <w:pPr>
        <w:rPr>
          <w:b/>
        </w:rPr>
      </w:pPr>
      <w:r w:rsidRPr="001319EF">
        <w:rPr>
          <w:b/>
        </w:rPr>
        <w:t>5. Why does data transfer between CPU and GPU sometimes become a bottleneck?</w:t>
      </w:r>
    </w:p>
    <w:p w:rsidR="001319EF" w:rsidRPr="001319EF" w:rsidRDefault="001319EF" w:rsidP="001319EF">
      <w:r w:rsidRPr="001319EF">
        <w:t>When data is stored in CPU memory, it must be transferred to GPU memory before computation.</w:t>
      </w:r>
    </w:p>
    <w:p w:rsidR="001319EF" w:rsidRPr="001319EF" w:rsidRDefault="001319EF" w:rsidP="001319EF">
      <w:r w:rsidRPr="001319EF">
        <w:t>If these transfers are slow or not overlapped with computation, the GPU sits idle waiting for data — this is a data transfer bottleneck.</w:t>
      </w:r>
    </w:p>
    <w:p w:rsidR="001319EF" w:rsidRPr="001319EF" w:rsidRDefault="001319EF" w:rsidP="001319EF">
      <w:r>
        <w:lastRenderedPageBreak/>
        <w:t>This typically occurs when:</w:t>
      </w:r>
    </w:p>
    <w:p w:rsidR="001319EF" w:rsidRPr="001319EF" w:rsidRDefault="001319EF" w:rsidP="001319EF">
      <w:pPr>
        <w:pStyle w:val="ListParagraph"/>
        <w:numPr>
          <w:ilvl w:val="0"/>
          <w:numId w:val="5"/>
        </w:numPr>
      </w:pPr>
      <w:r w:rsidRPr="001319EF">
        <w:t>Using slo</w:t>
      </w:r>
      <w:r>
        <w:t>w storage devices (e.g., HDDs).</w:t>
      </w:r>
    </w:p>
    <w:p w:rsidR="001319EF" w:rsidRPr="001319EF" w:rsidRDefault="001319EF" w:rsidP="001319EF">
      <w:pPr>
        <w:pStyle w:val="ListParagraph"/>
        <w:numPr>
          <w:ilvl w:val="0"/>
          <w:numId w:val="5"/>
        </w:numPr>
      </w:pPr>
      <w:r>
        <w:t>L</w:t>
      </w:r>
      <w:r w:rsidRPr="001319EF">
        <w:t>arge batch sizes exceed available GPU memory.</w:t>
      </w:r>
    </w:p>
    <w:p w:rsidR="001319EF" w:rsidRPr="001319EF" w:rsidRDefault="001319EF" w:rsidP="001319EF">
      <w:pPr>
        <w:pStyle w:val="ListParagraph"/>
        <w:numPr>
          <w:ilvl w:val="0"/>
          <w:numId w:val="5"/>
        </w:numPr>
      </w:pPr>
      <w:r w:rsidRPr="001319EF">
        <w:t>CPU data preprocessi</w:t>
      </w:r>
      <w:r>
        <w:t>ng is slower than GPU training.</w:t>
      </w:r>
    </w:p>
    <w:p w:rsidR="001319EF" w:rsidRPr="001319EF" w:rsidRDefault="001319EF" w:rsidP="001319EF">
      <w:r w:rsidRPr="001319EF">
        <w:t>Using pinned memory, efficient DataLoaders, and caching data on GPU can help reduce this bottleneck.</w:t>
      </w:r>
    </w:p>
    <w:sectPr w:rsidR="001319EF" w:rsidRPr="001319EF"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D746D" w:rsidRDefault="002D746D" w:rsidP="00E73F04">
      <w:pPr>
        <w:spacing w:after="0" w:line="240" w:lineRule="auto"/>
      </w:pPr>
      <w:r>
        <w:separator/>
      </w:r>
    </w:p>
  </w:endnote>
  <w:endnote w:type="continuationSeparator" w:id="0">
    <w:p w:rsidR="002D746D" w:rsidRDefault="002D746D" w:rsidP="00E73F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4D88" w:rsidRDefault="00784D88">
    <w:pPr>
      <w:pStyle w:val="Footer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angle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42311BF" id="Rectangle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pg. </w:t>
    </w:r>
    <w:r>
      <w:rPr>
        <w:rFonts w:eastAsiaTheme="minorEastAsia"/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 xml:space="preserve"> PAGE    \* MERGEFORMAT </w:instrText>
    </w:r>
    <w:r>
      <w:rPr>
        <w:rFonts w:eastAsiaTheme="minorEastAsia"/>
        <w:color w:val="5B9BD5" w:themeColor="accent1"/>
        <w:sz w:val="20"/>
        <w:szCs w:val="20"/>
      </w:rPr>
      <w:fldChar w:fldCharType="separate"/>
    </w:r>
    <w:r w:rsidR="00AB46C6" w:rsidRPr="00AB46C6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4</w:t>
    </w:r>
    <w:r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D746D" w:rsidRDefault="002D746D" w:rsidP="00E73F04">
      <w:pPr>
        <w:spacing w:after="0" w:line="240" w:lineRule="auto"/>
      </w:pPr>
      <w:r>
        <w:separator/>
      </w:r>
    </w:p>
  </w:footnote>
  <w:footnote w:type="continuationSeparator" w:id="0">
    <w:p w:rsidR="002D746D" w:rsidRDefault="002D746D" w:rsidP="00E73F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11A1F"/>
    <w:multiLevelType w:val="hybridMultilevel"/>
    <w:tmpl w:val="4462B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2C2E26"/>
    <w:multiLevelType w:val="hybridMultilevel"/>
    <w:tmpl w:val="26FC0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410F1D"/>
    <w:multiLevelType w:val="hybridMultilevel"/>
    <w:tmpl w:val="67FCB8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5C18B3"/>
    <w:multiLevelType w:val="hybridMultilevel"/>
    <w:tmpl w:val="2B5497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5C71E2"/>
    <w:multiLevelType w:val="hybridMultilevel"/>
    <w:tmpl w:val="3AAAD7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706740"/>
    <w:multiLevelType w:val="hybridMultilevel"/>
    <w:tmpl w:val="82DA4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5C14E40"/>
    <w:multiLevelType w:val="hybridMultilevel"/>
    <w:tmpl w:val="F30A4B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B03"/>
    <w:rsid w:val="001319EF"/>
    <w:rsid w:val="001E72A7"/>
    <w:rsid w:val="002D746D"/>
    <w:rsid w:val="004A3FD3"/>
    <w:rsid w:val="00784D88"/>
    <w:rsid w:val="008519D1"/>
    <w:rsid w:val="0096117B"/>
    <w:rsid w:val="00AB46C6"/>
    <w:rsid w:val="00CB4B03"/>
    <w:rsid w:val="00E73F04"/>
    <w:rsid w:val="00EE1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5C9DD"/>
  <w15:chartTrackingRefBased/>
  <w15:docId w15:val="{0FDBDBFE-A3A5-4A4F-919D-15EE111F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B0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1319EF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73F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73F04"/>
  </w:style>
  <w:style w:type="paragraph" w:styleId="Footer">
    <w:name w:val="footer"/>
    <w:basedOn w:val="Normal"/>
    <w:link w:val="FooterChar"/>
    <w:uiPriority w:val="99"/>
    <w:unhideWhenUsed/>
    <w:rsid w:val="00E73F0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73F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4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0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8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4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7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8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2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9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44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66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3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9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3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8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33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8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7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3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4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19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82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3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9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27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92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1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48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1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3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9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83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6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1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1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7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</Pages>
  <Words>2757</Words>
  <Characters>15720</Characters>
  <Application>Microsoft Office Word</Application>
  <DocSecurity>0</DocSecurity>
  <Lines>131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6</cp:revision>
  <dcterms:created xsi:type="dcterms:W3CDTF">2025-10-09T07:00:00Z</dcterms:created>
  <dcterms:modified xsi:type="dcterms:W3CDTF">2025-10-11T08:19:00Z</dcterms:modified>
</cp:coreProperties>
</file>