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16E3A" w14:textId="14CD6456" w:rsidR="002568F3" w:rsidRPr="009E4E9C" w:rsidRDefault="00346B01" w:rsidP="006D39AB">
      <w:pPr>
        <w:pStyle w:val="NoSpacing"/>
        <w:rPr>
          <w:rFonts w:asciiTheme="majorHAnsi" w:hAnsiTheme="majorHAnsi" w:cstheme="majorHAnsi"/>
          <w:color w:val="FF0000"/>
        </w:rPr>
      </w:pPr>
      <w:bookmarkStart w:id="0" w:name="_Hlk106795201"/>
      <w:bookmarkEnd w:id="0"/>
      <w:r w:rsidRPr="009E4E9C">
        <w:rPr>
          <w:rFonts w:asciiTheme="majorHAnsi" w:hAnsiTheme="majorHAnsi" w:cstheme="majorHAnsi"/>
        </w:rPr>
        <w:t xml:space="preserve">                                         </w:t>
      </w:r>
      <w:r w:rsidRPr="009E4E9C">
        <w:rPr>
          <w:rFonts w:asciiTheme="majorHAnsi" w:hAnsiTheme="majorHAnsi" w:cstheme="majorHAnsi"/>
          <w:color w:val="FF0000"/>
        </w:rPr>
        <w:t>DATE AND TIME FUNCTIONS</w:t>
      </w:r>
    </w:p>
    <w:p w14:paraId="268EEC38" w14:textId="3DB4774E" w:rsidR="006F7F3A" w:rsidRPr="009E4E9C" w:rsidRDefault="006F7F3A" w:rsidP="006D39AB">
      <w:pPr>
        <w:pStyle w:val="NoSpacing"/>
        <w:rPr>
          <w:rFonts w:asciiTheme="majorHAnsi" w:hAnsiTheme="majorHAnsi" w:cstheme="majorHAnsi"/>
          <w:color w:val="FF0000"/>
        </w:rPr>
      </w:pPr>
      <w:r w:rsidRPr="009E4E9C">
        <w:rPr>
          <w:rFonts w:asciiTheme="majorHAnsi" w:hAnsiTheme="majorHAnsi" w:cstheme="majorHAnsi"/>
          <w:color w:val="FF0000"/>
        </w:rPr>
        <w:t>Input:</w:t>
      </w:r>
    </w:p>
    <w:p w14:paraId="167A3926" w14:textId="69EF1449" w:rsidR="009777E5" w:rsidRPr="009E4E9C" w:rsidRDefault="009777E5" w:rsidP="006D39AB">
      <w:pPr>
        <w:pStyle w:val="NoSpacing"/>
        <w:rPr>
          <w:rFonts w:asciiTheme="majorHAnsi" w:hAnsiTheme="majorHAnsi" w:cstheme="majorHAnsi"/>
          <w:color w:val="FF0000"/>
        </w:rPr>
      </w:pPr>
    </w:p>
    <w:p w14:paraId="13EA182D" w14:textId="259D489E" w:rsidR="009777E5" w:rsidRPr="009E4E9C" w:rsidRDefault="009777E5" w:rsidP="006D39AB">
      <w:pPr>
        <w:pStyle w:val="NoSpacing"/>
        <w:rPr>
          <w:rFonts w:asciiTheme="majorHAnsi" w:hAnsiTheme="majorHAnsi" w:cstheme="majorHAnsi"/>
          <w:color w:val="FF0000"/>
        </w:rPr>
      </w:pPr>
      <w:r w:rsidRPr="009E4E9C">
        <w:rPr>
          <w:rFonts w:asciiTheme="majorHAnsi" w:hAnsiTheme="majorHAnsi" w:cstheme="majorHAnsi"/>
          <w:noProof/>
        </w:rPr>
        <w:drawing>
          <wp:inline distT="0" distB="0" distL="0" distR="0" wp14:anchorId="1DF79431" wp14:editId="3ACC054B">
            <wp:extent cx="3095625" cy="1533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938" cy="15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4641" w14:textId="77777777" w:rsidR="006D39AB" w:rsidRPr="009E4E9C" w:rsidRDefault="006D39AB" w:rsidP="00346B01">
      <w:pPr>
        <w:ind w:right="170"/>
        <w:rPr>
          <w:rFonts w:asciiTheme="majorHAnsi" w:hAnsiTheme="majorHAnsi" w:cstheme="majorHAnsi"/>
          <w:color w:val="000000" w:themeColor="text1"/>
        </w:rPr>
      </w:pPr>
    </w:p>
    <w:p w14:paraId="08A35976" w14:textId="53F0F4F7" w:rsidR="00E75894" w:rsidRPr="009E4E9C" w:rsidRDefault="00754868" w:rsidP="006D39AB">
      <w:pPr>
        <w:ind w:left="-1020" w:right="-340"/>
        <w:rPr>
          <w:rFonts w:asciiTheme="majorHAnsi" w:hAnsiTheme="majorHAnsi" w:cstheme="majorHAnsi"/>
          <w:color w:val="000000" w:themeColor="text1"/>
        </w:rPr>
      </w:pPr>
      <w:r w:rsidRPr="009E4E9C">
        <w:rPr>
          <w:rFonts w:asciiTheme="majorHAnsi" w:hAnsiTheme="majorHAnsi" w:cstheme="majorHAnsi"/>
          <w:color w:val="C00000"/>
        </w:rPr>
        <w:t>1)</w:t>
      </w:r>
      <w:r w:rsidR="0026416E" w:rsidRPr="009E4E9C">
        <w:rPr>
          <w:rFonts w:asciiTheme="majorHAnsi" w:hAnsiTheme="majorHAnsi" w:cstheme="majorHAnsi"/>
          <w:color w:val="C00000"/>
        </w:rPr>
        <w:t>CALENDAR:</w:t>
      </w:r>
      <w:r w:rsidR="006D39AB" w:rsidRPr="009E4E9C">
        <w:rPr>
          <w:rFonts w:asciiTheme="majorHAnsi" w:hAnsiTheme="majorHAnsi" w:cstheme="majorHAnsi"/>
          <w:color w:val="C00000"/>
        </w:rPr>
        <w:t xml:space="preserve"> </w:t>
      </w:r>
      <w:r w:rsidR="006D39AB" w:rsidRPr="009E4E9C">
        <w:rPr>
          <w:rFonts w:asciiTheme="majorHAnsi" w:hAnsiTheme="majorHAnsi" w:cstheme="majorHAnsi"/>
          <w:color w:val="000000" w:themeColor="text1"/>
        </w:rPr>
        <w:t xml:space="preserve">To generate a </w:t>
      </w:r>
      <w:r w:rsidR="0026416E" w:rsidRPr="009E4E9C">
        <w:rPr>
          <w:rFonts w:asciiTheme="majorHAnsi" w:hAnsiTheme="majorHAnsi" w:cstheme="majorHAnsi"/>
          <w:color w:val="000000" w:themeColor="text1"/>
        </w:rPr>
        <w:t>date</w:t>
      </w:r>
      <w:r w:rsidR="006D39AB" w:rsidRPr="009E4E9C">
        <w:rPr>
          <w:rFonts w:asciiTheme="majorHAnsi" w:hAnsiTheme="majorHAnsi" w:cstheme="majorHAnsi"/>
          <w:color w:val="000000" w:themeColor="text1"/>
        </w:rPr>
        <w:t xml:space="preserve"> between the start date and </w:t>
      </w:r>
      <w:r w:rsidR="001B1070" w:rsidRPr="009E4E9C">
        <w:rPr>
          <w:rFonts w:asciiTheme="majorHAnsi" w:hAnsiTheme="majorHAnsi" w:cstheme="majorHAnsi"/>
          <w:color w:val="000000" w:themeColor="text1"/>
        </w:rPr>
        <w:t>end.</w:t>
      </w:r>
    </w:p>
    <w:p w14:paraId="1E9572C5" w14:textId="438BC770" w:rsidR="00297114" w:rsidRDefault="009777E5" w:rsidP="004A63B2">
      <w:pPr>
        <w:ind w:left="-1020" w:right="-340"/>
        <w:rPr>
          <w:rFonts w:asciiTheme="majorHAnsi" w:hAnsiTheme="majorHAnsi" w:cstheme="majorHAnsi"/>
          <w:color w:val="000000" w:themeColor="text1"/>
        </w:rPr>
      </w:pPr>
      <w:r w:rsidRPr="009E4E9C">
        <w:rPr>
          <w:rFonts w:asciiTheme="majorHAnsi" w:hAnsiTheme="majorHAnsi" w:cstheme="majorHAnsi"/>
          <w:color w:val="C00000"/>
        </w:rPr>
        <w:t xml:space="preserve">      </w:t>
      </w:r>
      <w:r w:rsidR="00E75894" w:rsidRPr="00B517FF">
        <w:rPr>
          <w:rFonts w:asciiTheme="majorHAnsi" w:hAnsiTheme="majorHAnsi" w:cstheme="majorHAnsi"/>
          <w:color w:val="000000" w:themeColor="text1"/>
        </w:rPr>
        <w:t>Syntax</w:t>
      </w:r>
      <w:r w:rsidR="00E75894" w:rsidRPr="009E4E9C">
        <w:rPr>
          <w:rFonts w:asciiTheme="majorHAnsi" w:hAnsiTheme="majorHAnsi" w:cstheme="majorHAnsi"/>
          <w:color w:val="C00000"/>
        </w:rPr>
        <w:t>:</w:t>
      </w:r>
      <w:r w:rsidRPr="009E4E9C">
        <w:rPr>
          <w:rFonts w:asciiTheme="majorHAnsi" w:hAnsiTheme="majorHAnsi" w:cstheme="majorHAnsi"/>
          <w:color w:val="C00000"/>
        </w:rPr>
        <w:t xml:space="preserve">  </w:t>
      </w:r>
      <w:r w:rsidR="00297114" w:rsidRPr="00297114">
        <w:rPr>
          <w:rFonts w:asciiTheme="majorHAnsi" w:hAnsiTheme="majorHAnsi" w:cstheme="majorHAnsi"/>
          <w:color w:val="000000" w:themeColor="text1"/>
        </w:rPr>
        <w:t>CALENDAR(&lt;start_date&gt;, &lt;end_date&gt;)</w:t>
      </w:r>
    </w:p>
    <w:p w14:paraId="646EE6A2" w14:textId="158A0229" w:rsidR="00B618D8" w:rsidRDefault="00B618D8" w:rsidP="004A63B2">
      <w:pPr>
        <w:ind w:left="-1020" w:right="-340"/>
        <w:rPr>
          <w:rStyle w:val="hljs-builtin"/>
          <w:rFonts w:asciiTheme="majorHAnsi" w:hAnsiTheme="majorHAnsi" w:cstheme="majorHAnsi"/>
          <w:color w:val="0101FD"/>
          <w:shd w:val="clear" w:color="auto" w:fill="F2F2F2"/>
        </w:rPr>
      </w:pPr>
      <w:r w:rsidRPr="00B618D8">
        <w:rPr>
          <w:rStyle w:val="hljs-builtin"/>
          <w:rFonts w:asciiTheme="majorHAnsi" w:hAnsiTheme="majorHAnsi" w:cstheme="majorHAnsi"/>
          <w:color w:val="FF0000"/>
          <w:shd w:val="clear" w:color="auto" w:fill="F2F2F2"/>
        </w:rPr>
        <w:t xml:space="preserve">NOTE: In this mention Dynamic values also. </w:t>
      </w:r>
    </w:p>
    <w:p w14:paraId="7A94F617" w14:textId="4E51521B" w:rsidR="004A63B2" w:rsidRPr="009E4E9C" w:rsidRDefault="004A63B2" w:rsidP="004A63B2">
      <w:pPr>
        <w:ind w:left="-1020" w:right="-340"/>
        <w:rPr>
          <w:rFonts w:asciiTheme="majorHAnsi" w:eastAsia="Times New Roman" w:hAnsiTheme="majorHAnsi" w:cstheme="majorHAnsi"/>
          <w:color w:val="000000"/>
          <w:lang w:eastAsia="en-IN"/>
        </w:rPr>
      </w:pPr>
      <w:r w:rsidRPr="009E4E9C">
        <w:rPr>
          <w:rFonts w:asciiTheme="majorHAnsi" w:hAnsiTheme="majorHAnsi" w:cstheme="majorHAnsi"/>
          <w:color w:val="C00000"/>
        </w:rPr>
        <w:t xml:space="preserve">     </w:t>
      </w:r>
      <w:r w:rsidR="00642B0F" w:rsidRPr="009E4E9C">
        <w:rPr>
          <w:rFonts w:asciiTheme="majorHAnsi" w:hAnsiTheme="majorHAnsi" w:cstheme="majorHAnsi"/>
          <w:color w:val="C00000"/>
        </w:rPr>
        <w:t xml:space="preserve"> </w:t>
      </w:r>
      <w:r w:rsidR="00642B0F" w:rsidRPr="00B517FF">
        <w:rPr>
          <w:rFonts w:asciiTheme="majorHAnsi" w:hAnsiTheme="majorHAnsi" w:cstheme="majorHAnsi"/>
          <w:color w:val="000000" w:themeColor="text1"/>
        </w:rPr>
        <w:t>Dax Function</w:t>
      </w:r>
      <w:r w:rsidR="00642B0F" w:rsidRPr="009E4E9C">
        <w:rPr>
          <w:rFonts w:asciiTheme="majorHAnsi" w:hAnsiTheme="majorHAnsi" w:cstheme="majorHAnsi"/>
          <w:color w:val="C00000"/>
        </w:rPr>
        <w:t xml:space="preserve">:   </w:t>
      </w:r>
      <w:r w:rsidRPr="009E4E9C">
        <w:rPr>
          <w:rFonts w:asciiTheme="majorHAnsi" w:eastAsia="Times New Roman" w:hAnsiTheme="majorHAnsi" w:cstheme="majorHAnsi"/>
          <w:color w:val="3165BB"/>
          <w:lang w:eastAsia="en-IN"/>
        </w:rPr>
        <w:t>Calendar=CALENDAR</w:t>
      </w:r>
      <w:r w:rsidRPr="009E4E9C">
        <w:rPr>
          <w:rFonts w:asciiTheme="majorHAnsi" w:eastAsia="Times New Roman" w:hAnsiTheme="majorHAnsi" w:cstheme="majorHAnsi"/>
          <w:color w:val="000000"/>
          <w:lang w:eastAsia="en-IN"/>
        </w:rPr>
        <w:t xml:space="preserve"> (</w:t>
      </w:r>
      <w:r w:rsidRPr="009E4E9C">
        <w:rPr>
          <w:rFonts w:asciiTheme="majorHAnsi" w:eastAsia="Times New Roman" w:hAnsiTheme="majorHAnsi" w:cstheme="majorHAnsi"/>
          <w:color w:val="A31515"/>
          <w:lang w:eastAsia="en-IN"/>
        </w:rPr>
        <w:t>"2022-05-01"</w:t>
      </w:r>
      <w:r w:rsidRPr="009E4E9C">
        <w:rPr>
          <w:rFonts w:asciiTheme="majorHAnsi" w:eastAsia="Times New Roman" w:hAnsiTheme="majorHAnsi" w:cstheme="majorHAnsi"/>
          <w:color w:val="000000"/>
          <w:lang w:eastAsia="en-IN"/>
        </w:rPr>
        <w:t>,</w:t>
      </w:r>
      <w:r w:rsidRPr="009E4E9C">
        <w:rPr>
          <w:rFonts w:asciiTheme="majorHAnsi" w:eastAsia="Times New Roman" w:hAnsiTheme="majorHAnsi" w:cstheme="majorHAnsi"/>
          <w:color w:val="A31515"/>
          <w:lang w:eastAsia="en-IN"/>
        </w:rPr>
        <w:t>"202</w:t>
      </w:r>
      <w:r w:rsidR="00A469FB" w:rsidRPr="009E4E9C">
        <w:rPr>
          <w:rFonts w:asciiTheme="majorHAnsi" w:eastAsia="Times New Roman" w:hAnsiTheme="majorHAnsi" w:cstheme="majorHAnsi"/>
          <w:color w:val="A31515"/>
          <w:lang w:eastAsia="en-IN"/>
        </w:rPr>
        <w:t>2</w:t>
      </w:r>
      <w:r w:rsidRPr="009E4E9C">
        <w:rPr>
          <w:rFonts w:asciiTheme="majorHAnsi" w:eastAsia="Times New Roman" w:hAnsiTheme="majorHAnsi" w:cstheme="majorHAnsi"/>
          <w:color w:val="A31515"/>
          <w:lang w:eastAsia="en-IN"/>
        </w:rPr>
        <w:t>-05-15"</w:t>
      </w:r>
      <w:r w:rsidRPr="009E4E9C">
        <w:rPr>
          <w:rFonts w:asciiTheme="majorHAnsi" w:eastAsia="Times New Roman" w:hAnsiTheme="majorHAnsi" w:cstheme="majorHAnsi"/>
          <w:color w:val="000000"/>
          <w:lang w:eastAsia="en-IN"/>
        </w:rPr>
        <w:t>)</w:t>
      </w:r>
    </w:p>
    <w:p w14:paraId="20C7B738" w14:textId="2FB50968" w:rsidR="00AC08D3" w:rsidRPr="009E4E9C" w:rsidRDefault="00AC08D3" w:rsidP="004A63B2">
      <w:pPr>
        <w:ind w:left="-1020" w:right="-340"/>
        <w:rPr>
          <w:rFonts w:asciiTheme="majorHAnsi" w:eastAsia="Times New Roman" w:hAnsiTheme="majorHAnsi" w:cstheme="majorHAnsi"/>
          <w:color w:val="000000"/>
          <w:lang w:eastAsia="en-IN"/>
        </w:rPr>
      </w:pPr>
      <w:r w:rsidRPr="00B517FF">
        <w:rPr>
          <w:rFonts w:asciiTheme="majorHAnsi" w:hAnsiTheme="majorHAnsi" w:cstheme="majorHAnsi"/>
          <w:color w:val="000000" w:themeColor="text1"/>
        </w:rPr>
        <w:t>Output</w:t>
      </w:r>
      <w:r w:rsidRPr="009E4E9C">
        <w:rPr>
          <w:rFonts w:asciiTheme="majorHAnsi" w:hAnsiTheme="majorHAnsi" w:cstheme="majorHAnsi"/>
          <w:color w:val="C00000"/>
        </w:rPr>
        <w:t>:</w:t>
      </w:r>
    </w:p>
    <w:p w14:paraId="4648DBE8" w14:textId="31DC565B" w:rsidR="004A63B2" w:rsidRDefault="004A63B2" w:rsidP="004A63B2">
      <w:pPr>
        <w:ind w:left="-1020" w:right="-340"/>
        <w:rPr>
          <w:rFonts w:asciiTheme="majorHAnsi" w:hAnsiTheme="majorHAnsi" w:cstheme="majorHAnsi"/>
          <w:color w:val="C00000"/>
        </w:rPr>
      </w:pPr>
      <w:r w:rsidRPr="009E4E9C">
        <w:rPr>
          <w:rFonts w:asciiTheme="majorHAnsi" w:hAnsiTheme="majorHAnsi" w:cstheme="majorHAnsi"/>
          <w:color w:val="C00000"/>
        </w:rPr>
        <w:t xml:space="preserve">    </w:t>
      </w:r>
      <w:r w:rsidR="00AC08D3" w:rsidRPr="009E4E9C">
        <w:rPr>
          <w:rFonts w:asciiTheme="majorHAnsi" w:hAnsiTheme="majorHAnsi" w:cstheme="majorHAnsi"/>
          <w:color w:val="C00000"/>
        </w:rPr>
        <w:t xml:space="preserve">  </w:t>
      </w:r>
      <w:r w:rsidR="00AC08D3" w:rsidRPr="009E4E9C">
        <w:rPr>
          <w:rFonts w:asciiTheme="majorHAnsi" w:hAnsiTheme="majorHAnsi" w:cstheme="majorHAnsi"/>
          <w:noProof/>
          <w:color w:val="C00000"/>
        </w:rPr>
        <w:drawing>
          <wp:inline distT="0" distB="0" distL="0" distR="0" wp14:anchorId="26DED59F" wp14:editId="4DB60D8D">
            <wp:extent cx="1200318" cy="31817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AEC2" w14:textId="5BE2302D" w:rsidR="00474D92" w:rsidRDefault="00474D92" w:rsidP="004A63B2">
      <w:pPr>
        <w:ind w:left="-1020" w:right="-340"/>
        <w:rPr>
          <w:rFonts w:asciiTheme="majorHAnsi" w:hAnsiTheme="majorHAnsi" w:cstheme="majorHAnsi"/>
          <w:color w:val="C00000"/>
        </w:rPr>
      </w:pPr>
    </w:p>
    <w:p w14:paraId="0F5F172D" w14:textId="4E08D13E" w:rsidR="00474D92" w:rsidRDefault="00474D92" w:rsidP="004A63B2">
      <w:pPr>
        <w:ind w:left="-1020" w:right="-340"/>
        <w:rPr>
          <w:rFonts w:asciiTheme="majorHAnsi" w:hAnsiTheme="majorHAnsi" w:cstheme="majorHAnsi"/>
          <w:color w:val="C00000"/>
        </w:rPr>
      </w:pPr>
    </w:p>
    <w:p w14:paraId="435024B2" w14:textId="77777777" w:rsidR="00474D92" w:rsidRPr="009E4E9C" w:rsidRDefault="00474D92" w:rsidP="004A63B2">
      <w:pPr>
        <w:ind w:left="-1020" w:right="-340"/>
        <w:rPr>
          <w:rFonts w:asciiTheme="majorHAnsi" w:hAnsiTheme="majorHAnsi" w:cstheme="majorHAnsi"/>
          <w:color w:val="C00000"/>
        </w:rPr>
      </w:pPr>
    </w:p>
    <w:p w14:paraId="00D02888" w14:textId="46C492C8" w:rsidR="00AC08D3" w:rsidRDefault="006F7F3A" w:rsidP="004A63B2">
      <w:pPr>
        <w:ind w:left="-1020" w:right="-340"/>
        <w:rPr>
          <w:rFonts w:asciiTheme="majorHAnsi" w:hAnsiTheme="majorHAnsi" w:cstheme="majorHAnsi"/>
          <w:color w:val="000000" w:themeColor="text1"/>
        </w:rPr>
      </w:pPr>
      <w:r w:rsidRPr="009E4E9C">
        <w:rPr>
          <w:rFonts w:asciiTheme="majorHAnsi" w:hAnsiTheme="majorHAnsi" w:cstheme="majorHAnsi"/>
          <w:color w:val="C00000"/>
        </w:rPr>
        <w:t>2)</w:t>
      </w:r>
      <w:r w:rsidR="002F25D0" w:rsidRPr="009E4E9C">
        <w:rPr>
          <w:rFonts w:asciiTheme="majorHAnsi" w:hAnsiTheme="majorHAnsi" w:cstheme="majorHAnsi"/>
          <w:color w:val="C00000"/>
        </w:rPr>
        <w:t>DATE:</w:t>
      </w:r>
      <w:r w:rsidR="00AE269D">
        <w:rPr>
          <w:rFonts w:asciiTheme="majorHAnsi" w:hAnsiTheme="majorHAnsi" w:cstheme="majorHAnsi"/>
          <w:color w:val="C00000"/>
        </w:rPr>
        <w:t xml:space="preserve"> </w:t>
      </w:r>
      <w:r w:rsidR="00AE269D">
        <w:rPr>
          <w:rFonts w:asciiTheme="majorHAnsi" w:hAnsiTheme="majorHAnsi" w:cstheme="majorHAnsi"/>
          <w:color w:val="000000" w:themeColor="text1"/>
        </w:rPr>
        <w:t>Returns the specified date in datetime format.</w:t>
      </w:r>
    </w:p>
    <w:p w14:paraId="78BA01E3" w14:textId="77777777" w:rsidR="00E77D42" w:rsidRDefault="00B517FF" w:rsidP="00E77D42">
      <w:pPr>
        <w:ind w:left="-1020" w:right="-34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           </w:t>
      </w:r>
      <w:r w:rsidR="002F25D0">
        <w:rPr>
          <w:rFonts w:asciiTheme="majorHAnsi" w:hAnsiTheme="majorHAnsi" w:cstheme="majorHAnsi"/>
          <w:color w:val="000000" w:themeColor="text1"/>
        </w:rPr>
        <w:t>Syntax: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="0074762D" w:rsidRPr="0074762D">
        <w:rPr>
          <w:rFonts w:asciiTheme="majorHAnsi" w:hAnsiTheme="majorHAnsi" w:cstheme="majorHAnsi"/>
          <w:color w:val="000000" w:themeColor="text1"/>
        </w:rPr>
        <w:t>DATE(&lt;year&gt;, &lt;month&gt;, &lt;day&gt;)</w:t>
      </w:r>
    </w:p>
    <w:p w14:paraId="204B4D5A" w14:textId="2AEFED60" w:rsidR="00E77D42" w:rsidRDefault="00E77D42" w:rsidP="00E77D42">
      <w:pPr>
        <w:ind w:left="-1020" w:right="-34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  <w:color w:val="000000" w:themeColor="text1"/>
        </w:rPr>
        <w:t xml:space="preserve">         </w:t>
      </w:r>
      <w:r w:rsidR="008F0026">
        <w:rPr>
          <w:rFonts w:asciiTheme="majorHAnsi" w:hAnsiTheme="majorHAnsi" w:cstheme="majorHAnsi"/>
          <w:color w:val="000000" w:themeColor="text1"/>
        </w:rPr>
        <w:t xml:space="preserve">  </w:t>
      </w:r>
      <w:r w:rsidR="008F0026" w:rsidRPr="00B517FF">
        <w:rPr>
          <w:rFonts w:asciiTheme="majorHAnsi" w:hAnsiTheme="majorHAnsi" w:cstheme="majorHAnsi"/>
          <w:color w:val="000000" w:themeColor="text1"/>
        </w:rPr>
        <w:t xml:space="preserve">Dax </w:t>
      </w:r>
      <w:r w:rsidR="008409A6" w:rsidRPr="00B517FF">
        <w:rPr>
          <w:rFonts w:asciiTheme="majorHAnsi" w:hAnsiTheme="majorHAnsi" w:cstheme="majorHAnsi"/>
          <w:color w:val="000000" w:themeColor="text1"/>
        </w:rPr>
        <w:t>Function</w:t>
      </w:r>
      <w:r w:rsidR="008409A6">
        <w:rPr>
          <w:rFonts w:asciiTheme="majorHAnsi" w:hAnsiTheme="majorHAnsi" w:cstheme="majorHAnsi"/>
          <w:color w:val="000000" w:themeColor="text1"/>
        </w:rPr>
        <w:t>:</w:t>
      </w:r>
      <w:r w:rsidR="008F0026">
        <w:rPr>
          <w:rFonts w:asciiTheme="majorHAnsi" w:hAnsiTheme="majorHAnsi" w:cstheme="majorHAnsi"/>
          <w:color w:val="000000" w:themeColor="text1"/>
        </w:rPr>
        <w:t xml:space="preserve"> </w:t>
      </w:r>
      <w:r w:rsidRPr="00E77D4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</w:t>
      </w:r>
      <w:r w:rsidR="00E77A8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1</w:t>
      </w:r>
      <w:r w:rsidRPr="00E77D4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=</w:t>
      </w:r>
      <w:proofErr w:type="gramStart"/>
      <w:r w:rsidR="0024368B" w:rsidRPr="00E77D4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</w:t>
      </w:r>
      <w:r w:rsidR="0024368B" w:rsidRPr="00E77D4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="00D9672B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2</w:t>
      </w:r>
      <w:r w:rsidRPr="00E77D4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022</w:t>
      </w:r>
      <w:r w:rsidRPr="00E77D4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77D4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05</w:t>
      </w:r>
      <w:r w:rsidRPr="00E77D4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77D4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15</w:t>
      </w:r>
      <w:r w:rsidRPr="00E77D4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A5687C1" w14:textId="7E437B87" w:rsidR="00FF7F97" w:rsidRDefault="00D44FBF" w:rsidP="00DD0BEA">
      <w:pPr>
        <w:ind w:left="-1020" w:right="-34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   Output:</w:t>
      </w:r>
    </w:p>
    <w:p w14:paraId="58B58079" w14:textId="76F681A9" w:rsidR="00FF7F97" w:rsidRDefault="002E6E6F" w:rsidP="00FF7F97">
      <w:pPr>
        <w:pStyle w:val="NoSpacing"/>
        <w:spacing w:before="100" w:beforeAutospacing="1"/>
        <w:ind w:left="-567" w:right="-454"/>
        <w:rPr>
          <w:lang w:eastAsia="en-IN"/>
        </w:rPr>
      </w:pPr>
      <w:r w:rsidRPr="002E6E6F">
        <w:rPr>
          <w:noProof/>
          <w:lang w:eastAsia="en-IN"/>
        </w:rPr>
        <w:drawing>
          <wp:inline distT="0" distB="0" distL="0" distR="0" wp14:anchorId="7E59E7E7" wp14:editId="5A227FAE">
            <wp:extent cx="1305107" cy="319132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5722" w14:textId="2AA34D91" w:rsidR="00FF7F97" w:rsidRDefault="00774E4A" w:rsidP="00295947">
      <w:pPr>
        <w:pStyle w:val="NoSpacing"/>
        <w:spacing w:before="100" w:beforeAutospacing="1"/>
        <w:ind w:left="-964"/>
        <w:rPr>
          <w:rFonts w:asciiTheme="majorHAnsi" w:hAnsiTheme="majorHAnsi" w:cstheme="majorHAnsi"/>
          <w:lang w:eastAsia="en-IN"/>
        </w:rPr>
      </w:pPr>
      <w:r>
        <w:rPr>
          <w:lang w:eastAsia="en-IN"/>
        </w:rPr>
        <w:t>3)</w:t>
      </w:r>
      <w:r w:rsidR="00B2707E">
        <w:rPr>
          <w:lang w:eastAsia="en-IN"/>
        </w:rPr>
        <w:t xml:space="preserve"> </w:t>
      </w:r>
      <w:r w:rsidR="00B2707E">
        <w:rPr>
          <w:rFonts w:asciiTheme="majorHAnsi" w:hAnsiTheme="majorHAnsi" w:cstheme="majorHAnsi"/>
          <w:color w:val="C00000"/>
          <w:lang w:eastAsia="en-IN"/>
        </w:rPr>
        <w:t>DATEDIFF:</w:t>
      </w:r>
      <w:r w:rsidR="00C71B68">
        <w:rPr>
          <w:rFonts w:asciiTheme="majorHAnsi" w:hAnsiTheme="majorHAnsi" w:cstheme="majorHAnsi"/>
          <w:color w:val="C00000"/>
          <w:lang w:eastAsia="en-IN"/>
        </w:rPr>
        <w:t xml:space="preserve"> </w:t>
      </w:r>
      <w:r w:rsidR="00045915">
        <w:rPr>
          <w:rFonts w:asciiTheme="majorHAnsi" w:hAnsiTheme="majorHAnsi" w:cstheme="majorHAnsi"/>
          <w:lang w:eastAsia="en-IN"/>
        </w:rPr>
        <w:t xml:space="preserve">Returns the diff between two dates based on interval boundaries such </w:t>
      </w:r>
      <w:r w:rsidR="00BF3862">
        <w:rPr>
          <w:rFonts w:asciiTheme="majorHAnsi" w:hAnsiTheme="majorHAnsi" w:cstheme="majorHAnsi"/>
          <w:lang w:eastAsia="en-IN"/>
        </w:rPr>
        <w:t>as Hour</w:t>
      </w:r>
      <w:r w:rsidR="00295947">
        <w:rPr>
          <w:rFonts w:asciiTheme="majorHAnsi" w:hAnsiTheme="majorHAnsi" w:cstheme="majorHAnsi"/>
          <w:lang w:eastAsia="en-IN"/>
        </w:rPr>
        <w:t>, Minute, Second, Year, Week, Quarter and Month.</w:t>
      </w:r>
    </w:p>
    <w:p w14:paraId="491C4B05" w14:textId="77777777" w:rsidR="00B162AB" w:rsidRDefault="004913DF" w:rsidP="00B162AB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lang w:eastAsia="en-IN"/>
        </w:rPr>
      </w:pPr>
      <w:r w:rsidRPr="0078642F">
        <w:rPr>
          <w:rFonts w:asciiTheme="majorHAnsi" w:hAnsiTheme="majorHAnsi" w:cstheme="majorHAnsi"/>
          <w:lang w:eastAsia="en-IN"/>
        </w:rPr>
        <w:t>Syntax</w:t>
      </w:r>
      <w:r>
        <w:rPr>
          <w:lang w:eastAsia="en-IN"/>
        </w:rPr>
        <w:t>:</w:t>
      </w:r>
      <w:r>
        <w:rPr>
          <w:rFonts w:asciiTheme="majorHAnsi" w:hAnsiTheme="majorHAnsi" w:cstheme="majorHAnsi"/>
          <w:lang w:eastAsia="en-IN"/>
        </w:rPr>
        <w:t xml:space="preserve"> </w:t>
      </w:r>
      <w:r w:rsidR="0078642F" w:rsidRPr="0078642F">
        <w:rPr>
          <w:rFonts w:asciiTheme="majorHAnsi" w:hAnsiTheme="majorHAnsi" w:cstheme="majorHAnsi"/>
          <w:lang w:eastAsia="en-IN"/>
        </w:rPr>
        <w:t>DATEDIFF(&lt;start_date&gt;, &lt;end_date&gt;, &lt;interval&gt;)</w:t>
      </w:r>
    </w:p>
    <w:p w14:paraId="0A7B28F9" w14:textId="67605439" w:rsidR="00B162AB" w:rsidRDefault="0078642F" w:rsidP="00B162AB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  <w:lang w:eastAsia="en-IN"/>
        </w:rPr>
        <w:t xml:space="preserve">Dax Function: </w:t>
      </w:r>
      <w:r w:rsidR="00B162AB" w:rsidRPr="00B162A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DateDiff=DATEDIFF</w:t>
      </w:r>
      <w:r w:rsidR="00B162AB" w:rsidRPr="00B162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B162AB" w:rsidRPr="00B162A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'Calendar'[Date]</w:t>
      </w:r>
      <w:r w:rsidR="00B162AB" w:rsidRPr="00B162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B162AB" w:rsidRPr="00B162A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'Calendar'[Date1]</w:t>
      </w:r>
      <w:r w:rsidR="00B162AB" w:rsidRPr="00B162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B162AB" w:rsidRPr="00B162A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DAY</w:t>
      </w:r>
      <w:r w:rsidR="00B162AB" w:rsidRPr="00B162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58BED30" w14:textId="09FA3EA6" w:rsidR="002F6D4C" w:rsidRDefault="002F6D4C" w:rsidP="00B162AB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Out</w:t>
      </w:r>
      <w:r w:rsidR="000B6F3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put:</w:t>
      </w:r>
    </w:p>
    <w:p w14:paraId="0E617983" w14:textId="4892CA08" w:rsidR="007F4D7B" w:rsidRDefault="007F4D7B" w:rsidP="00B162AB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2F6D4C" w:rsidRPr="002F6D4C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01E18981" wp14:editId="6DE3C8EF">
            <wp:extent cx="3130123" cy="358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1393" cy="35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BC1C" w14:textId="10450340" w:rsidR="0078642F" w:rsidRDefault="00047AAA" w:rsidP="00774E4A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  <w:r>
        <w:lastRenderedPageBreak/>
        <w:t>4)</w:t>
      </w:r>
      <w:r w:rsidR="009D3ED4" w:rsidRPr="000F2BA6">
        <w:rPr>
          <w:rFonts w:asciiTheme="majorHAnsi" w:hAnsiTheme="majorHAnsi" w:cstheme="majorHAnsi"/>
          <w:color w:val="C00000"/>
        </w:rPr>
        <w:t>DATEVALUE</w:t>
      </w:r>
      <w:r w:rsidR="009D3ED4">
        <w:rPr>
          <w:rFonts w:asciiTheme="majorHAnsi" w:hAnsiTheme="majorHAnsi" w:cstheme="majorHAnsi"/>
          <w:color w:val="C00000"/>
        </w:rPr>
        <w:t>:</w:t>
      </w:r>
      <w:r w:rsidR="000F2BA6">
        <w:rPr>
          <w:rFonts w:asciiTheme="majorHAnsi" w:hAnsiTheme="majorHAnsi" w:cstheme="majorHAnsi"/>
          <w:color w:val="C00000"/>
        </w:rPr>
        <w:t xml:space="preserve"> </w:t>
      </w:r>
      <w:r w:rsidR="00736E0C">
        <w:rPr>
          <w:rFonts w:asciiTheme="majorHAnsi" w:hAnsiTheme="majorHAnsi" w:cstheme="majorHAnsi"/>
          <w:color w:val="000000" w:themeColor="text1"/>
        </w:rPr>
        <w:t>Converts a date in text format</w:t>
      </w:r>
      <w:r w:rsidR="00A57092">
        <w:rPr>
          <w:rFonts w:asciiTheme="majorHAnsi" w:hAnsiTheme="majorHAnsi" w:cstheme="majorHAnsi"/>
          <w:color w:val="000000" w:themeColor="text1"/>
        </w:rPr>
        <w:t xml:space="preserve"> to a datetime </w:t>
      </w:r>
      <w:r w:rsidR="004C3FA9">
        <w:rPr>
          <w:rFonts w:asciiTheme="majorHAnsi" w:hAnsiTheme="majorHAnsi" w:cstheme="majorHAnsi"/>
          <w:color w:val="000000" w:themeColor="text1"/>
        </w:rPr>
        <w:t>format</w:t>
      </w:r>
      <w:r w:rsidR="00A57092">
        <w:rPr>
          <w:rFonts w:asciiTheme="majorHAnsi" w:hAnsiTheme="majorHAnsi" w:cstheme="majorHAnsi"/>
          <w:color w:val="000000" w:themeColor="text1"/>
        </w:rPr>
        <w:t>.</w:t>
      </w:r>
    </w:p>
    <w:p w14:paraId="4B6AE50F" w14:textId="2DB03785" w:rsidR="00DA5157" w:rsidRDefault="00CF6647" w:rsidP="00DA5157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    </w:t>
      </w:r>
      <w:r w:rsidR="008949A4">
        <w:rPr>
          <w:rFonts w:asciiTheme="majorHAnsi" w:hAnsiTheme="majorHAnsi" w:cstheme="majorHAnsi"/>
          <w:color w:val="000000" w:themeColor="text1"/>
        </w:rPr>
        <w:t>Syntax:</w:t>
      </w:r>
      <w:r w:rsidR="005A5516">
        <w:rPr>
          <w:rFonts w:asciiTheme="majorHAnsi" w:hAnsiTheme="majorHAnsi" w:cstheme="majorHAnsi"/>
          <w:color w:val="000000" w:themeColor="text1"/>
        </w:rPr>
        <w:t xml:space="preserve"> </w:t>
      </w:r>
      <w:r w:rsidR="008949A4" w:rsidRPr="0043139A">
        <w:rPr>
          <w:rFonts w:asciiTheme="majorHAnsi" w:hAnsiTheme="majorHAnsi" w:cstheme="majorHAnsi"/>
          <w:color w:val="000000" w:themeColor="text1"/>
        </w:rPr>
        <w:t>DATEVALUE (</w:t>
      </w:r>
      <w:r w:rsidR="0043139A" w:rsidRPr="0043139A">
        <w:rPr>
          <w:rFonts w:asciiTheme="majorHAnsi" w:hAnsiTheme="majorHAnsi" w:cstheme="majorHAnsi"/>
          <w:color w:val="000000" w:themeColor="text1"/>
        </w:rPr>
        <w:t>date_text)</w:t>
      </w:r>
    </w:p>
    <w:p w14:paraId="3A2B857C" w14:textId="3C11A951" w:rsidR="00DA5157" w:rsidRDefault="00CF6647" w:rsidP="00DA515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  <w:color w:val="000000" w:themeColor="text1"/>
        </w:rPr>
        <w:t xml:space="preserve">    </w:t>
      </w:r>
      <w:r w:rsidR="008949A4">
        <w:rPr>
          <w:rFonts w:asciiTheme="majorHAnsi" w:hAnsiTheme="majorHAnsi" w:cstheme="majorHAnsi"/>
          <w:color w:val="000000" w:themeColor="text1"/>
        </w:rPr>
        <w:t xml:space="preserve">Dax function: </w:t>
      </w:r>
      <w:r w:rsidR="00DA5157" w:rsidRPr="00DA51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Datevalue = </w:t>
      </w:r>
      <w:r w:rsidR="00DA5157" w:rsidRPr="00DA515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DATEVALUE</w:t>
      </w:r>
      <w:r w:rsidR="00DA5157" w:rsidRPr="00DA51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DA5157" w:rsidRPr="00DA515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'Calendar'[Date1]</w:t>
      </w:r>
      <w:r w:rsidR="00DA5157" w:rsidRPr="00DA51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FB3B093" w14:textId="1333993B" w:rsidR="004F4E9B" w:rsidRDefault="00CF6647" w:rsidP="00DA515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  <w:r w:rsidR="00671642" w:rsidRPr="0086066C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 w:rsidR="0067164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3614DAED" w14:textId="47716CD1" w:rsidR="00671642" w:rsidRDefault="00671642" w:rsidP="00DA515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71642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711B17C6" wp14:editId="376BF7C6">
            <wp:extent cx="4753638" cy="437258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941" w14:textId="77777777" w:rsidR="00BC23B1" w:rsidRDefault="00523370" w:rsidP="00BC23B1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5)</w:t>
      </w:r>
      <w:r w:rsidR="009E5E66">
        <w:rPr>
          <w:rFonts w:asciiTheme="majorHAnsi" w:eastAsia="Times New Roman" w:hAnsiTheme="majorHAnsi" w:cstheme="majorHAnsi"/>
          <w:color w:val="C00000"/>
          <w:lang w:eastAsia="en-IN"/>
        </w:rPr>
        <w:t>DAY:</w:t>
      </w:r>
      <w:r w:rsidR="006C68AD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CF6647">
        <w:rPr>
          <w:rFonts w:asciiTheme="majorHAnsi" w:eastAsia="Times New Roman" w:hAnsiTheme="majorHAnsi" w:cstheme="majorHAnsi"/>
          <w:lang w:eastAsia="en-IN"/>
        </w:rPr>
        <w:t>Extract the day from the Date column.</w:t>
      </w:r>
    </w:p>
    <w:p w14:paraId="03958979" w14:textId="29AF6B68" w:rsidR="00BC23B1" w:rsidRDefault="00BC23B1" w:rsidP="00BC23B1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</w:t>
      </w:r>
      <w:r w:rsidR="00CF6647">
        <w:rPr>
          <w:rFonts w:asciiTheme="majorHAnsi" w:eastAsia="Times New Roman" w:hAnsiTheme="majorHAnsi" w:cstheme="majorHAnsi"/>
          <w:lang w:eastAsia="en-IN"/>
        </w:rPr>
        <w:t xml:space="preserve">       Syntax:</w:t>
      </w:r>
      <w:r w:rsidR="009E5E66">
        <w:rPr>
          <w:rFonts w:asciiTheme="majorHAnsi" w:eastAsia="Times New Roman" w:hAnsiTheme="majorHAnsi" w:cstheme="majorHAnsi"/>
          <w:lang w:eastAsia="en-IN"/>
        </w:rPr>
        <w:t xml:space="preserve"> </w:t>
      </w:r>
      <w:r w:rsidR="00496072">
        <w:rPr>
          <w:rFonts w:asciiTheme="majorHAnsi" w:eastAsia="Times New Roman" w:hAnsiTheme="majorHAnsi" w:cstheme="majorHAnsi"/>
          <w:lang w:eastAsia="en-IN"/>
        </w:rPr>
        <w:t xml:space="preserve"> </w:t>
      </w:r>
      <w:r w:rsidR="00496072" w:rsidRPr="00496072">
        <w:rPr>
          <w:rFonts w:asciiTheme="majorHAnsi" w:eastAsia="Times New Roman" w:hAnsiTheme="majorHAnsi" w:cstheme="majorHAnsi"/>
          <w:lang w:eastAsia="en-IN"/>
        </w:rPr>
        <w:t>DAY(&lt;date&gt;)</w:t>
      </w:r>
    </w:p>
    <w:p w14:paraId="4E73091F" w14:textId="4839D68D" w:rsidR="00A1764F" w:rsidRDefault="00C934DA" w:rsidP="00BC23B1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 w:rsidRPr="008935E1">
        <w:rPr>
          <w:rFonts w:asciiTheme="majorHAnsi" w:eastAsia="Times New Roman" w:hAnsiTheme="majorHAnsi" w:cstheme="majorHAnsi"/>
          <w:color w:val="000000"/>
          <w:lang w:eastAsia="en-IN"/>
        </w:rPr>
        <w:t xml:space="preserve">    Dax </w:t>
      </w:r>
      <w:r w:rsidR="001D3ED4" w:rsidRPr="008935E1">
        <w:rPr>
          <w:rFonts w:asciiTheme="majorHAnsi" w:eastAsia="Times New Roman" w:hAnsiTheme="majorHAnsi" w:cstheme="majorHAnsi"/>
          <w:color w:val="000000"/>
          <w:lang w:eastAsia="en-IN"/>
        </w:rPr>
        <w:t>Function</w:t>
      </w:r>
      <w:r w:rsidR="001D3ED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5C2B3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5C2B37" w:rsidRPr="00BC23B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Day=DAY</w:t>
      </w:r>
      <w:r w:rsidR="005C2B37" w:rsidRPr="00BC23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5C2B37" w:rsidRPr="00BC23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'Calendar'[Datevalue]</w:t>
      </w:r>
      <w:r w:rsidR="00A1764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</w:t>
      </w:r>
    </w:p>
    <w:p w14:paraId="0C3250E8" w14:textId="5538F869" w:rsidR="00783170" w:rsidRDefault="00783170" w:rsidP="00BC23B1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 w:rsidRPr="00783170">
        <w:rPr>
          <w:rFonts w:asciiTheme="majorHAnsi" w:eastAsia="Times New Roman" w:hAnsiTheme="majorHAnsi" w:cstheme="majorHAnsi"/>
          <w:lang w:eastAsia="en-IN"/>
        </w:rPr>
        <w:t>Output</w:t>
      </w:r>
      <w:r w:rsidRPr="00783170">
        <w:rPr>
          <w:rFonts w:ascii="Consolas" w:eastAsia="Times New Roman" w:hAnsi="Consolas" w:cs="Times New Roman"/>
          <w:sz w:val="18"/>
          <w:szCs w:val="18"/>
          <w:lang w:eastAsia="en-IN"/>
        </w:rPr>
        <w:t>:</w:t>
      </w:r>
      <w:r w:rsidR="001460DC" w:rsidRPr="001460D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</w:t>
      </w:r>
      <w:r w:rsidR="001460DC" w:rsidRPr="00A1764F">
        <w:rPr>
          <w:rFonts w:ascii="Consolas" w:eastAsia="Times New Roman" w:hAnsi="Consolas" w:cs="Times New Roman"/>
          <w:noProof/>
          <w:color w:val="001080"/>
          <w:sz w:val="18"/>
          <w:szCs w:val="18"/>
          <w:lang w:eastAsia="en-IN"/>
        </w:rPr>
        <w:drawing>
          <wp:inline distT="0" distB="0" distL="0" distR="0" wp14:anchorId="3B90FCA4" wp14:editId="773DF243">
            <wp:extent cx="3800475" cy="1409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12" cy="14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A08B" w14:textId="3D46C318" w:rsidR="00A1764F" w:rsidRDefault="00A1764F" w:rsidP="00A1764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 w:rsidRPr="00A1764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</w:t>
      </w:r>
    </w:p>
    <w:p w14:paraId="3197439F" w14:textId="30B3716C" w:rsidR="00A737F3" w:rsidRDefault="00A737F3" w:rsidP="00A1764F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="Consolas" w:eastAsia="Times New Roman" w:hAnsi="Consolas" w:cs="Times New Roman"/>
          <w:sz w:val="18"/>
          <w:szCs w:val="18"/>
          <w:lang w:eastAsia="en-IN"/>
        </w:rPr>
        <w:lastRenderedPageBreak/>
        <w:t>6)</w:t>
      </w:r>
      <w:r w:rsidR="00D3241E">
        <w:rPr>
          <w:rFonts w:asciiTheme="majorHAnsi" w:eastAsia="Times New Roman" w:hAnsiTheme="majorHAnsi" w:cstheme="majorHAnsi"/>
          <w:color w:val="C00000"/>
          <w:lang w:eastAsia="en-IN"/>
        </w:rPr>
        <w:t>EDATE:</w:t>
      </w:r>
      <w:r w:rsidR="00C8756E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D3241E" w:rsidRPr="00D3241E">
        <w:rPr>
          <w:rFonts w:asciiTheme="majorHAnsi" w:eastAsia="Times New Roman" w:hAnsiTheme="majorHAnsi" w:cstheme="majorHAnsi"/>
          <w:color w:val="000000" w:themeColor="text1"/>
          <w:lang w:eastAsia="en-IN"/>
        </w:rPr>
        <w:t>Returns the date that is indicated number of months before or after the start date.</w:t>
      </w:r>
    </w:p>
    <w:p w14:paraId="2A252908" w14:textId="5DD739C5" w:rsidR="007E7E22" w:rsidRDefault="00D3241E" w:rsidP="007E7E22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  </w:t>
      </w:r>
      <w:r w:rsidR="00E279A2">
        <w:rPr>
          <w:rFonts w:ascii="Consolas" w:eastAsia="Times New Roman" w:hAnsi="Consolas" w:cs="Times New Roman"/>
          <w:sz w:val="18"/>
          <w:szCs w:val="18"/>
          <w:lang w:eastAsia="en-IN"/>
        </w:rPr>
        <w:t>Syntax: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E279A2" w:rsidRPr="00E279A2">
        <w:rPr>
          <w:rFonts w:asciiTheme="majorHAnsi" w:eastAsia="Times New Roman" w:hAnsiTheme="majorHAnsi" w:cstheme="majorHAnsi"/>
          <w:color w:val="000000" w:themeColor="text1"/>
          <w:lang w:eastAsia="en-IN"/>
        </w:rPr>
        <w:t>EDATE(&lt;start_date&gt;, &lt;months&gt;)</w:t>
      </w:r>
    </w:p>
    <w:p w14:paraId="24D00FD6" w14:textId="7F575BA5" w:rsidR="00763289" w:rsidRPr="00AA1BF3" w:rsidRDefault="00763289" w:rsidP="007E7E22">
      <w:pPr>
        <w:pStyle w:val="NoSpacing"/>
        <w:spacing w:before="100" w:beforeAutospacing="1"/>
        <w:ind w:left="-964" w:right="-454"/>
        <w:rPr>
          <w:rFonts w:ascii="Calibri Light" w:eastAsia="Times New Roman" w:hAnsi="Calibri Light" w:cs="Calibri Light"/>
          <w:b/>
          <w:color w:val="000000" w:themeColor="text1"/>
          <w:lang w:eastAsia="en-IN"/>
        </w:rPr>
      </w:pPr>
      <w:r w:rsidRPr="00AA1BF3">
        <w:rPr>
          <w:rFonts w:ascii="Calibri Light" w:eastAsia="Times New Roman" w:hAnsi="Calibri Light" w:cs="Calibri Light"/>
          <w:b/>
          <w:color w:val="FF0000"/>
          <w:lang w:eastAsia="en-IN"/>
        </w:rPr>
        <w:t>NOTE:</w:t>
      </w:r>
      <w:r w:rsidR="008963A4" w:rsidRPr="00AA1BF3">
        <w:rPr>
          <w:rFonts w:ascii="Calibri Light" w:eastAsia="Times New Roman" w:hAnsi="Calibri Light" w:cs="Calibri Light"/>
          <w:b/>
          <w:color w:val="FF0000"/>
          <w:lang w:eastAsia="en-IN"/>
        </w:rPr>
        <w:t xml:space="preserve"> </w:t>
      </w:r>
      <w:r w:rsidR="00247EF0" w:rsidRPr="00AA1BF3">
        <w:rPr>
          <w:rFonts w:ascii="Calibri Light" w:eastAsia="Times New Roman" w:hAnsi="Calibri Light" w:cs="Calibri Light"/>
          <w:b/>
          <w:color w:val="FF0000"/>
          <w:lang w:eastAsia="en-IN"/>
        </w:rPr>
        <w:t xml:space="preserve">In this </w:t>
      </w:r>
      <w:r w:rsidR="008963A4" w:rsidRPr="00AA1BF3">
        <w:rPr>
          <w:rFonts w:ascii="Calibri Light" w:eastAsia="Times New Roman" w:hAnsi="Calibri Light" w:cs="Calibri Light"/>
          <w:b/>
          <w:color w:val="FF0000"/>
          <w:lang w:eastAsia="en-IN"/>
        </w:rPr>
        <w:t>definition,</w:t>
      </w:r>
      <w:r w:rsidR="00247EF0" w:rsidRPr="00AA1BF3">
        <w:rPr>
          <w:rFonts w:ascii="Calibri Light" w:eastAsia="Times New Roman" w:hAnsi="Calibri Light" w:cs="Calibri Light"/>
          <w:b/>
          <w:color w:val="FF0000"/>
          <w:lang w:eastAsia="en-IN"/>
        </w:rPr>
        <w:t xml:space="preserve"> before means negative </w:t>
      </w:r>
      <w:r w:rsidR="008963A4" w:rsidRPr="00AA1BF3">
        <w:rPr>
          <w:rFonts w:ascii="Calibri Light" w:eastAsia="Times New Roman" w:hAnsi="Calibri Light" w:cs="Calibri Light"/>
          <w:b/>
          <w:color w:val="FF0000"/>
          <w:lang w:eastAsia="en-IN"/>
        </w:rPr>
        <w:t>values, after</w:t>
      </w:r>
      <w:r w:rsidR="004C5C4E" w:rsidRPr="00AA1BF3">
        <w:rPr>
          <w:rFonts w:ascii="Calibri Light" w:eastAsia="Times New Roman" w:hAnsi="Calibri Light" w:cs="Calibri Light"/>
          <w:b/>
          <w:color w:val="FF0000"/>
          <w:lang w:eastAsia="en-IN"/>
        </w:rPr>
        <w:t xml:space="preserve"> means positive values are mentioned</w:t>
      </w:r>
      <w:r w:rsidR="004C5C4E" w:rsidRPr="00AA1BF3">
        <w:rPr>
          <w:rFonts w:ascii="Calibri Light" w:eastAsia="Times New Roman" w:hAnsi="Calibri Light" w:cs="Calibri Light"/>
          <w:b/>
          <w:color w:val="000000" w:themeColor="text1"/>
          <w:lang w:eastAsia="en-IN"/>
        </w:rPr>
        <w:t>.</w:t>
      </w:r>
    </w:p>
    <w:p w14:paraId="349EE91B" w14:textId="7A459B88" w:rsidR="007E7E22" w:rsidRDefault="007E7E22" w:rsidP="007E7E22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  </w:t>
      </w:r>
      <w:r w:rsidR="00E279A2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 Dax </w:t>
      </w:r>
      <w:r>
        <w:rPr>
          <w:rFonts w:ascii="Consolas" w:eastAsia="Times New Roman" w:hAnsi="Consolas" w:cs="Times New Roman"/>
          <w:sz w:val="18"/>
          <w:szCs w:val="18"/>
          <w:lang w:eastAsia="en-IN"/>
        </w:rPr>
        <w:t>Function:</w:t>
      </w:r>
      <w:r w:rsidR="00E279A2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Pr="007E7E2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Edate=EDATE</w:t>
      </w:r>
      <w:r w:rsidRPr="007E7E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E7E2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'Calendar'[Datevalue]</w:t>
      </w:r>
      <w:r w:rsidRPr="007E7E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E7E22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2</w:t>
      </w:r>
      <w:r w:rsidRPr="007E7E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B6C9B1A" w14:textId="48350F5E" w:rsidR="007E7E22" w:rsidRPr="007E7E22" w:rsidRDefault="004C1253" w:rsidP="007E7E22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A4DF2">
        <w:rPr>
          <w:rFonts w:asciiTheme="majorHAnsi" w:eastAsia="Times New Roman" w:hAnsiTheme="majorHAnsi" w:cstheme="majorHAnsi"/>
          <w:lang w:eastAsia="en-IN"/>
        </w:rPr>
        <w:t>Output</w:t>
      </w:r>
      <w:r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: </w:t>
      </w:r>
      <w:r w:rsidR="00352947" w:rsidRPr="00352947">
        <w:rPr>
          <w:rFonts w:ascii="Consolas" w:eastAsia="Times New Roman" w:hAnsi="Consolas" w:cs="Times New Roman"/>
          <w:noProof/>
          <w:sz w:val="18"/>
          <w:szCs w:val="18"/>
          <w:lang w:eastAsia="en-IN"/>
        </w:rPr>
        <w:drawing>
          <wp:inline distT="0" distB="0" distL="0" distR="0" wp14:anchorId="369B580D" wp14:editId="4E63F18C">
            <wp:extent cx="3419475" cy="2781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D02D" w14:textId="4F618DA5" w:rsidR="00E279A2" w:rsidRDefault="00E279A2" w:rsidP="00A1764F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4DA55570" w14:textId="10A42E5C" w:rsidR="00D3241E" w:rsidRDefault="00BA3381" w:rsidP="00A1764F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7)</w:t>
      </w:r>
      <w:r w:rsidR="0034139C" w:rsidRPr="0034139C">
        <w:rPr>
          <w:rFonts w:asciiTheme="majorHAnsi" w:eastAsia="Times New Roman" w:hAnsiTheme="majorHAnsi" w:cstheme="majorHAnsi"/>
          <w:color w:val="C00000"/>
          <w:lang w:eastAsia="en-IN"/>
        </w:rPr>
        <w:t>EOMONTH:</w:t>
      </w:r>
      <w:r w:rsidR="0034139C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EA3DA5" w:rsidRPr="00D3241E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Returns the date </w:t>
      </w:r>
      <w:r w:rsidR="00DD1D06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of the last day of the </w:t>
      </w:r>
      <w:r w:rsidR="00453737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month </w:t>
      </w:r>
      <w:r w:rsidR="00453737" w:rsidRPr="00D3241E">
        <w:rPr>
          <w:rFonts w:asciiTheme="majorHAnsi" w:eastAsia="Times New Roman" w:hAnsiTheme="majorHAnsi" w:cstheme="majorHAnsi"/>
          <w:color w:val="000000" w:themeColor="text1"/>
          <w:lang w:eastAsia="en-IN"/>
        </w:rPr>
        <w:t>before</w:t>
      </w:r>
      <w:r w:rsidR="00EA3DA5" w:rsidRPr="00D3241E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or after the </w:t>
      </w:r>
      <w:r w:rsidR="00DD1D06">
        <w:rPr>
          <w:rFonts w:asciiTheme="majorHAnsi" w:eastAsia="Times New Roman" w:hAnsiTheme="majorHAnsi" w:cstheme="majorHAnsi"/>
          <w:color w:val="000000" w:themeColor="text1"/>
          <w:lang w:eastAsia="en-IN"/>
        </w:rPr>
        <w:t>specified number of months</w:t>
      </w:r>
      <w:r w:rsidR="00EA3DA5">
        <w:rPr>
          <w:rFonts w:asciiTheme="majorHAnsi" w:eastAsia="Times New Roman" w:hAnsiTheme="majorHAnsi" w:cstheme="majorHAnsi"/>
          <w:color w:val="000000" w:themeColor="text1"/>
          <w:lang w:eastAsia="en-IN"/>
        </w:rPr>
        <w:t>.</w:t>
      </w:r>
    </w:p>
    <w:p w14:paraId="62C1922D" w14:textId="77777777" w:rsidR="00EA0F57" w:rsidRDefault="006743D8" w:rsidP="00EA0F5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Syntax:</w:t>
      </w:r>
      <w:r w:rsidRPr="006743D8">
        <w:t xml:space="preserve"> </w:t>
      </w:r>
      <w:r w:rsidRPr="006743D8">
        <w:rPr>
          <w:rFonts w:asciiTheme="majorHAnsi" w:eastAsia="Times New Roman" w:hAnsiTheme="majorHAnsi" w:cstheme="majorHAnsi"/>
          <w:color w:val="000000" w:themeColor="text1"/>
          <w:lang w:eastAsia="en-IN"/>
        </w:rPr>
        <w:t>EOMONTH(&lt;start_date&gt;, &lt;months&gt;)</w:t>
      </w:r>
    </w:p>
    <w:p w14:paraId="1ECB8045" w14:textId="3711AE53" w:rsidR="00EA0F57" w:rsidRDefault="006743D8" w:rsidP="00EA0F5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Dax Function: </w:t>
      </w:r>
      <w:r w:rsidR="00EA0F57" w:rsidRPr="00EA0F5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EoMonth=EOMONTH</w:t>
      </w:r>
      <w:r w:rsidR="00EA0F57" w:rsidRPr="00EA0F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A0F57" w:rsidRPr="00EA0F5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'Calendar'[Datevalue]</w:t>
      </w:r>
      <w:r w:rsidR="00EA0F57" w:rsidRPr="00EA0F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EA0F57" w:rsidRPr="00EA0F57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2</w:t>
      </w:r>
      <w:r w:rsidR="00EA0F57" w:rsidRPr="00EA0F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C598829" w14:textId="67185C4E" w:rsidR="00EA0F57" w:rsidRPr="00EA0F57" w:rsidRDefault="00EA0F57" w:rsidP="00EA0F5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540EE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="00E238D3" w:rsidRPr="00E238D3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2C99FA99" wp14:editId="3BECF0EE">
            <wp:extent cx="5086350" cy="2657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1DB8" w14:textId="00049ACE" w:rsidR="006743D8" w:rsidRPr="00C8756E" w:rsidRDefault="006743D8" w:rsidP="00A1764F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6DD90FE4" w14:textId="77777777" w:rsidR="00E80053" w:rsidRDefault="00BE6C73" w:rsidP="00BC23B1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lastRenderedPageBreak/>
        <w:t xml:space="preserve">    </w:t>
      </w:r>
    </w:p>
    <w:p w14:paraId="1106D38F" w14:textId="77777777" w:rsidR="00014793" w:rsidRDefault="003C39BA" w:rsidP="00014793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1080"/>
          <w:lang w:eastAsia="en-IN"/>
        </w:rPr>
        <w:t>8)</w:t>
      </w:r>
      <w:r w:rsidRPr="003C39BA">
        <w:rPr>
          <w:rFonts w:asciiTheme="majorHAnsi" w:eastAsia="Times New Roman" w:hAnsiTheme="majorHAnsi" w:cstheme="majorHAnsi"/>
          <w:color w:val="C00000"/>
          <w:lang w:eastAsia="en-IN"/>
        </w:rPr>
        <w:t>Now</w:t>
      </w:r>
      <w:r>
        <w:rPr>
          <w:rFonts w:asciiTheme="majorHAnsi" w:eastAsia="Times New Roman" w:hAnsiTheme="majorHAnsi" w:cstheme="majorHAnsi"/>
          <w:color w:val="C00000"/>
          <w:lang w:eastAsia="en-IN"/>
        </w:rPr>
        <w:t xml:space="preserve">: </w:t>
      </w:r>
      <w:r w:rsidRPr="003C39BA">
        <w:rPr>
          <w:rFonts w:asciiTheme="majorHAnsi" w:eastAsia="Times New Roman" w:hAnsiTheme="majorHAnsi" w:cstheme="majorHAnsi"/>
          <w:color w:val="000000" w:themeColor="text1"/>
          <w:lang w:eastAsia="en-IN"/>
        </w:rPr>
        <w:t>Returns the current date and time in Datetime format.</w:t>
      </w:r>
    </w:p>
    <w:p w14:paraId="10526263" w14:textId="7F8A4EBA" w:rsidR="00014793" w:rsidRDefault="003C39BA" w:rsidP="00014793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</w:t>
      </w:r>
      <w:r w:rsidR="00014793">
        <w:rPr>
          <w:rFonts w:asciiTheme="majorHAnsi" w:eastAsia="Times New Roman" w:hAnsiTheme="majorHAnsi" w:cstheme="majorHAnsi"/>
          <w:color w:val="000000" w:themeColor="text1"/>
          <w:lang w:eastAsia="en-IN"/>
        </w:rPr>
        <w:t>Syntax: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2A0833" w:rsidRPr="002A0833">
        <w:rPr>
          <w:rFonts w:asciiTheme="majorHAnsi" w:eastAsia="Times New Roman" w:hAnsiTheme="majorHAnsi" w:cstheme="majorHAnsi"/>
          <w:color w:val="000000" w:themeColor="text1"/>
          <w:lang w:eastAsia="en-IN"/>
        </w:rPr>
        <w:t>NOW()</w:t>
      </w:r>
    </w:p>
    <w:p w14:paraId="5ABFFAF7" w14:textId="1F73F71D" w:rsidR="00014793" w:rsidRDefault="00014793" w:rsidP="00014793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1676E3">
        <w:rPr>
          <w:rFonts w:asciiTheme="majorHAnsi" w:eastAsia="Times New Roman" w:hAnsiTheme="majorHAnsi" w:cstheme="majorHAnsi"/>
          <w:color w:val="000000"/>
          <w:lang w:eastAsia="en-IN"/>
        </w:rPr>
        <w:t>Dax Function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 </w:t>
      </w:r>
      <w:r w:rsidR="00A612F0" w:rsidRPr="0001479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Now=NOW</w:t>
      </w:r>
      <w:r w:rsidR="00A612F0" w:rsidRPr="000147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A612F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EDBC97C" w14:textId="0311D9A4" w:rsidR="007C54DB" w:rsidRDefault="007C54DB" w:rsidP="00014793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C54DB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08C534B0" w14:textId="6B086ECD" w:rsidR="006C6277" w:rsidRPr="00014793" w:rsidRDefault="006C6277" w:rsidP="00014793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4E5BC8" w:rsidRPr="004E5BC8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2B858300" wp14:editId="3D65913E">
            <wp:extent cx="5267325" cy="2719705"/>
            <wp:effectExtent l="0" t="0" r="952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793E" w14:textId="795B301D" w:rsidR="003C39BA" w:rsidRDefault="000E1245" w:rsidP="00BC23B1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9)</w:t>
      </w:r>
      <w:r w:rsidRPr="000E1245">
        <w:rPr>
          <w:rFonts w:asciiTheme="majorHAnsi" w:eastAsia="Times New Roman" w:hAnsiTheme="majorHAnsi" w:cstheme="majorHAnsi"/>
          <w:color w:val="C00000"/>
          <w:lang w:eastAsia="en-IN"/>
        </w:rPr>
        <w:t xml:space="preserve">TODAY 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</w:t>
      </w:r>
      <w:r w:rsidR="00397925">
        <w:rPr>
          <w:rFonts w:asciiTheme="majorHAnsi" w:eastAsia="Times New Roman" w:hAnsiTheme="majorHAnsi" w:cstheme="majorHAnsi"/>
          <w:color w:val="000000" w:themeColor="text1"/>
          <w:lang w:eastAsia="en-IN"/>
        </w:rPr>
        <w:t>Returns the current date.</w:t>
      </w:r>
    </w:p>
    <w:p w14:paraId="3CD4140E" w14:textId="77777777" w:rsidR="00BA7A85" w:rsidRDefault="00397925" w:rsidP="00BA7A85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Syntax: </w:t>
      </w:r>
      <w:r w:rsidR="00877737" w:rsidRPr="00877737">
        <w:rPr>
          <w:rFonts w:asciiTheme="majorHAnsi" w:eastAsia="Times New Roman" w:hAnsiTheme="majorHAnsi" w:cstheme="majorHAnsi"/>
          <w:color w:val="000000" w:themeColor="text1"/>
          <w:lang w:eastAsia="en-IN"/>
        </w:rPr>
        <w:t>TODAY()</w:t>
      </w:r>
    </w:p>
    <w:p w14:paraId="18634B35" w14:textId="7BD2FDD7" w:rsidR="00BA7A85" w:rsidRDefault="00877737" w:rsidP="00BA7A85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</w:t>
      </w:r>
      <w:r w:rsidR="00BA7A85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Dax Function:  </w:t>
      </w:r>
      <w:r w:rsidR="00BA7A85" w:rsidRPr="00BA7A8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Today=TODAY</w:t>
      </w:r>
      <w:r w:rsidR="00BA7A85" w:rsidRPr="00BA7A8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14:paraId="68611205" w14:textId="1E877317" w:rsidR="00891605" w:rsidRDefault="00891605" w:rsidP="00BA7A85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91605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:</w:t>
      </w:r>
    </w:p>
    <w:p w14:paraId="339CFA86" w14:textId="213E6F7A" w:rsidR="006419D1" w:rsidRDefault="00BA7A85" w:rsidP="00BC23B1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0D7434" w:rsidRPr="000D7434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0599EA57" wp14:editId="2330C7D3">
            <wp:extent cx="5731510" cy="23755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717C" w14:textId="77777777" w:rsidR="00CE56B8" w:rsidRDefault="00CE56B8" w:rsidP="00BC23B1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21CD80D" w14:textId="322594E5" w:rsidR="00E80053" w:rsidRDefault="004F0210" w:rsidP="00BC23B1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1080"/>
          <w:lang w:eastAsia="en-IN"/>
        </w:rPr>
        <w:lastRenderedPageBreak/>
        <w:t>10</w:t>
      </w:r>
      <w:r w:rsidR="008B425E" w:rsidRPr="00E80053">
        <w:rPr>
          <w:rFonts w:asciiTheme="majorHAnsi" w:eastAsia="Times New Roman" w:hAnsiTheme="majorHAnsi" w:cstheme="majorHAnsi"/>
          <w:color w:val="001080"/>
          <w:lang w:eastAsia="en-IN"/>
        </w:rPr>
        <w:t>)</w:t>
      </w:r>
      <w:r w:rsidR="00E80053" w:rsidRPr="002535FA">
        <w:rPr>
          <w:rFonts w:asciiTheme="majorHAnsi" w:eastAsia="Times New Roman" w:hAnsiTheme="majorHAnsi" w:cstheme="majorHAnsi"/>
          <w:color w:val="C00000"/>
          <w:lang w:eastAsia="en-IN"/>
        </w:rPr>
        <w:t>Hour</w:t>
      </w:r>
      <w:r w:rsidR="00E80053" w:rsidRPr="00E80053">
        <w:rPr>
          <w:rFonts w:asciiTheme="majorHAnsi" w:eastAsia="Times New Roman" w:hAnsiTheme="majorHAnsi" w:cstheme="majorHAnsi"/>
          <w:color w:val="001080"/>
          <w:lang w:eastAsia="en-IN"/>
        </w:rPr>
        <w:t xml:space="preserve">: </w:t>
      </w:r>
      <w:r w:rsidR="00E80053" w:rsidRPr="00E80053">
        <w:rPr>
          <w:rFonts w:asciiTheme="majorHAnsi" w:eastAsia="Times New Roman" w:hAnsiTheme="majorHAnsi" w:cstheme="majorHAnsi"/>
          <w:color w:val="000000" w:themeColor="text1"/>
          <w:lang w:eastAsia="en-IN"/>
        </w:rPr>
        <w:t>Extract the Hour</w:t>
      </w:r>
      <w:r w:rsidR="00E80053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6F557C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component </w:t>
      </w:r>
      <w:r w:rsidR="00E80053">
        <w:rPr>
          <w:rFonts w:asciiTheme="majorHAnsi" w:eastAsia="Times New Roman" w:hAnsiTheme="majorHAnsi" w:cstheme="majorHAnsi"/>
          <w:color w:val="000000" w:themeColor="text1"/>
          <w:lang w:eastAsia="en-IN"/>
        </w:rPr>
        <w:t>from Datetime column.</w:t>
      </w:r>
    </w:p>
    <w:p w14:paraId="21F90D5B" w14:textId="77777777" w:rsidR="006419D1" w:rsidRDefault="00406563" w:rsidP="00DA515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1080"/>
          <w:lang w:eastAsia="en-IN"/>
        </w:rPr>
        <w:t xml:space="preserve">        </w:t>
      </w:r>
      <w:r w:rsidR="00E80053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E80053" w:rsidRPr="00E80053">
        <w:rPr>
          <w:rFonts w:asciiTheme="majorHAnsi" w:eastAsia="Times New Roman" w:hAnsiTheme="majorHAnsi" w:cstheme="majorHAnsi"/>
          <w:color w:val="000000" w:themeColor="text1"/>
          <w:lang w:eastAsia="en-IN"/>
        </w:rPr>
        <w:t>Syntax</w:t>
      </w:r>
      <w:r w:rsidR="00E80053">
        <w:rPr>
          <w:rFonts w:asciiTheme="majorHAnsi" w:eastAsia="Times New Roman" w:hAnsiTheme="majorHAnsi" w:cstheme="majorHAnsi"/>
          <w:color w:val="001080"/>
          <w:lang w:eastAsia="en-IN"/>
        </w:rPr>
        <w:t>:</w:t>
      </w:r>
      <w:r w:rsidR="00E80053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E80053" w:rsidRPr="00E80053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HOUR(&lt;datetime&gt;) </w:t>
      </w:r>
    </w:p>
    <w:p w14:paraId="5D31B429" w14:textId="395F8EE1" w:rsidR="00CF6647" w:rsidRDefault="00406563" w:rsidP="00DA515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</w:t>
      </w:r>
      <w:r w:rsidR="00E80053">
        <w:rPr>
          <w:rFonts w:asciiTheme="majorHAnsi" w:eastAsia="Times New Roman" w:hAnsiTheme="majorHAnsi" w:cstheme="majorHAnsi"/>
          <w:lang w:eastAsia="en-IN"/>
        </w:rPr>
        <w:t xml:space="preserve">    Dax Function: </w:t>
      </w:r>
      <w:r w:rsidR="001078F8" w:rsidRPr="001078F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Hour = </w:t>
      </w:r>
      <w:r w:rsidR="001078F8" w:rsidRPr="001078F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</w:t>
      </w:r>
      <w:r w:rsidR="001078F8" w:rsidRPr="001078F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1078F8" w:rsidRPr="001078F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'Calendar'[Now]</w:t>
      </w:r>
      <w:r w:rsidR="001078F8" w:rsidRPr="001078F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487C227" w14:textId="2642B14D" w:rsidR="00AC0F85" w:rsidRDefault="00AC0F85" w:rsidP="00DA515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>Output:</w:t>
      </w:r>
    </w:p>
    <w:p w14:paraId="707AB97F" w14:textId="4F6620F6" w:rsidR="00F14E8B" w:rsidRDefault="00F14E8B" w:rsidP="00DA515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     </w:t>
      </w:r>
      <w:r w:rsidRPr="00F14E8B">
        <w:rPr>
          <w:rFonts w:asciiTheme="majorHAnsi" w:eastAsia="Times New Roman" w:hAnsiTheme="majorHAnsi" w:cstheme="majorHAnsi"/>
          <w:noProof/>
          <w:lang w:eastAsia="en-IN"/>
        </w:rPr>
        <w:drawing>
          <wp:inline distT="0" distB="0" distL="0" distR="0" wp14:anchorId="5A88A5C5" wp14:editId="5840831B">
            <wp:extent cx="5731510" cy="2192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6D03" w14:textId="1B433D09" w:rsidR="00FF2C9D" w:rsidRDefault="00FF2C9D" w:rsidP="00DA515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>11)</w:t>
      </w:r>
      <w:r w:rsidR="00671017" w:rsidRPr="00FF2C9D">
        <w:rPr>
          <w:rFonts w:asciiTheme="majorHAnsi" w:eastAsia="Times New Roman" w:hAnsiTheme="majorHAnsi" w:cstheme="majorHAnsi"/>
          <w:color w:val="C00000"/>
          <w:lang w:eastAsia="en-IN"/>
        </w:rPr>
        <w:t>MINUTE:</w:t>
      </w:r>
      <w:r>
        <w:rPr>
          <w:rFonts w:asciiTheme="majorHAnsi" w:eastAsia="Times New Roman" w:hAnsiTheme="majorHAnsi" w:cstheme="majorHAnsi"/>
          <w:lang w:eastAsia="en-IN"/>
        </w:rPr>
        <w:t xml:space="preserve"> Extract the minute</w:t>
      </w:r>
      <w:r w:rsidR="0094076C">
        <w:rPr>
          <w:rFonts w:asciiTheme="majorHAnsi" w:eastAsia="Times New Roman" w:hAnsiTheme="majorHAnsi" w:cstheme="majorHAnsi"/>
          <w:lang w:eastAsia="en-IN"/>
        </w:rPr>
        <w:t xml:space="preserve"> </w:t>
      </w:r>
      <w:r w:rsidR="00671017">
        <w:rPr>
          <w:rFonts w:asciiTheme="majorHAnsi" w:eastAsia="Times New Roman" w:hAnsiTheme="majorHAnsi" w:cstheme="majorHAnsi"/>
          <w:lang w:eastAsia="en-IN"/>
        </w:rPr>
        <w:t>component from</w:t>
      </w:r>
      <w:r>
        <w:rPr>
          <w:rFonts w:asciiTheme="majorHAnsi" w:eastAsia="Times New Roman" w:hAnsiTheme="majorHAnsi" w:cstheme="majorHAnsi"/>
          <w:lang w:eastAsia="en-IN"/>
        </w:rPr>
        <w:t xml:space="preserve"> Datetime column.</w:t>
      </w:r>
    </w:p>
    <w:p w14:paraId="5665EB7C" w14:textId="77777777" w:rsidR="00C94962" w:rsidRDefault="00FF2C9D" w:rsidP="00C94962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       Syntax: </w:t>
      </w:r>
      <w:r w:rsidRPr="00FF2C9D">
        <w:rPr>
          <w:rFonts w:asciiTheme="majorHAnsi" w:eastAsia="Times New Roman" w:hAnsiTheme="majorHAnsi" w:cstheme="majorHAnsi"/>
          <w:lang w:eastAsia="en-IN"/>
        </w:rPr>
        <w:t>MINUTE(&lt;datetime&gt;)</w:t>
      </w:r>
    </w:p>
    <w:p w14:paraId="46322987" w14:textId="6CEA9B21" w:rsidR="00C94962" w:rsidRDefault="00FF2C9D" w:rsidP="00C94962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     Dax </w:t>
      </w:r>
      <w:r w:rsidR="007A21CD">
        <w:rPr>
          <w:rFonts w:asciiTheme="majorHAnsi" w:eastAsia="Times New Roman" w:hAnsiTheme="majorHAnsi" w:cstheme="majorHAnsi"/>
          <w:lang w:eastAsia="en-IN"/>
        </w:rPr>
        <w:t>Function:</w:t>
      </w:r>
      <w:r>
        <w:rPr>
          <w:rFonts w:asciiTheme="majorHAnsi" w:eastAsia="Times New Roman" w:hAnsiTheme="majorHAnsi" w:cstheme="majorHAnsi"/>
          <w:lang w:eastAsia="en-IN"/>
        </w:rPr>
        <w:t xml:space="preserve"> </w:t>
      </w:r>
      <w:r w:rsidR="00C94962">
        <w:rPr>
          <w:rFonts w:asciiTheme="majorHAnsi" w:eastAsia="Times New Roman" w:hAnsiTheme="majorHAnsi" w:cstheme="majorHAnsi"/>
          <w:lang w:eastAsia="en-IN"/>
        </w:rPr>
        <w:t xml:space="preserve"> </w:t>
      </w:r>
      <w:r w:rsidR="00C94962" w:rsidRPr="00C949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Minute = </w:t>
      </w:r>
      <w:r w:rsidR="00C94962" w:rsidRPr="00C9496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MINUTE</w:t>
      </w:r>
      <w:r w:rsidR="00C94962" w:rsidRPr="00C949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C94962" w:rsidRPr="00C9496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'Calendar'[Now]</w:t>
      </w:r>
      <w:r w:rsidR="00C94962" w:rsidRPr="00C949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F4E2756" w14:textId="000A358B" w:rsidR="0011328B" w:rsidRDefault="0011328B" w:rsidP="00C94962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C38EB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0921D2C3" w14:textId="3E21EE54" w:rsidR="00C94962" w:rsidRDefault="00C94962" w:rsidP="00C94962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="0011328B" w:rsidRPr="0011328B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12A0B941" wp14:editId="12589F79">
            <wp:extent cx="5731510" cy="20161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36C0D785" w14:textId="1F18DC57" w:rsidR="00D56527" w:rsidRDefault="00D56527" w:rsidP="00C94962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7C9B2F9" w14:textId="77777777" w:rsidR="00D56527" w:rsidRDefault="00D56527" w:rsidP="00C94962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84F0922" w14:textId="76C04FC3" w:rsidR="00E85D96" w:rsidRDefault="00E85D96" w:rsidP="00C94962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12)</w:t>
      </w:r>
      <w:r w:rsidRPr="001F0FFC">
        <w:rPr>
          <w:rFonts w:asciiTheme="majorHAnsi" w:eastAsia="Times New Roman" w:hAnsiTheme="majorHAnsi" w:cstheme="majorHAnsi"/>
          <w:color w:val="C00000"/>
          <w:lang w:eastAsia="en-IN"/>
        </w:rPr>
        <w:t>TIME</w:t>
      </w:r>
      <w:r w:rsidRPr="00E85D96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010313" w:rsidRPr="00010313">
        <w:rPr>
          <w:rFonts w:asciiTheme="majorHAnsi" w:eastAsia="Times New Roman" w:hAnsiTheme="majorHAnsi" w:cstheme="majorHAnsi"/>
          <w:color w:val="000000"/>
          <w:lang w:eastAsia="en-IN"/>
        </w:rPr>
        <w:t>Extract</w:t>
      </w:r>
      <w:r w:rsidR="00010313">
        <w:rPr>
          <w:rFonts w:asciiTheme="majorHAnsi" w:eastAsia="Times New Roman" w:hAnsiTheme="majorHAnsi" w:cstheme="majorHAnsi"/>
          <w:color w:val="000000"/>
          <w:lang w:eastAsia="en-IN"/>
        </w:rPr>
        <w:t xml:space="preserve"> hours, minutes and seconds from datetime column.</w:t>
      </w:r>
    </w:p>
    <w:p w14:paraId="055D8A94" w14:textId="77777777" w:rsidR="00497477" w:rsidRDefault="00010313" w:rsidP="0049747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Syntax: </w:t>
      </w:r>
      <w:r w:rsidR="00324F3C" w:rsidRPr="00324F3C">
        <w:rPr>
          <w:rFonts w:asciiTheme="majorHAnsi" w:eastAsia="Times New Roman" w:hAnsiTheme="majorHAnsi" w:cstheme="majorHAnsi"/>
          <w:color w:val="000000"/>
          <w:lang w:eastAsia="en-IN"/>
        </w:rPr>
        <w:t>TIME (hour, minute, second)</w:t>
      </w:r>
    </w:p>
    <w:p w14:paraId="54B87404" w14:textId="748F20C3" w:rsidR="00497477" w:rsidRDefault="00010313" w:rsidP="0049747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Dax Function: </w:t>
      </w:r>
      <w:r w:rsidR="00497477" w:rsidRPr="0049747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Time=TIME</w:t>
      </w:r>
      <w:r w:rsidR="00497477" w:rsidRPr="0049747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97477" w:rsidRPr="0049747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</w:t>
      </w:r>
      <w:r w:rsidR="00497477" w:rsidRPr="0049747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97477" w:rsidRPr="0049747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'Calendar'[Now]</w:t>
      </w:r>
      <w:r w:rsidR="00497477" w:rsidRPr="0049747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497477" w:rsidRPr="0049747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MINUTE</w:t>
      </w:r>
      <w:r w:rsidR="00497477" w:rsidRPr="0049747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97477" w:rsidRPr="0049747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'Calendar'[Now]</w:t>
      </w:r>
      <w:r w:rsidR="00497477" w:rsidRPr="0049747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497477" w:rsidRPr="0049747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SECOND</w:t>
      </w:r>
      <w:r w:rsidR="00497477" w:rsidRPr="0049747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97477" w:rsidRPr="0049747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'Calendar'[Now]</w:t>
      </w:r>
      <w:r w:rsidR="00497477" w:rsidRPr="0049747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31E8D42C" w14:textId="64DE4BC6" w:rsidR="005D5439" w:rsidRDefault="00D56527" w:rsidP="0049747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D5439"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5D54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5CBDD2C0" w14:textId="7E39713A" w:rsidR="00497477" w:rsidRPr="00497477" w:rsidRDefault="00497477" w:rsidP="00497477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5D5439" w:rsidRPr="005D5439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2E513232" wp14:editId="596AE2E4">
            <wp:extent cx="5731510" cy="24911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7223" w14:textId="77A838DD" w:rsidR="00DF0826" w:rsidRPr="00AF62F3" w:rsidRDefault="00DF0826" w:rsidP="00C94962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E44A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3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AF62F3" w:rsidRPr="00B936EF">
        <w:rPr>
          <w:rFonts w:asciiTheme="majorHAnsi" w:eastAsia="Times New Roman" w:hAnsiTheme="majorHAnsi" w:cstheme="majorHAnsi"/>
          <w:color w:val="C00000"/>
          <w:lang w:eastAsia="en-IN"/>
        </w:rPr>
        <w:t>SECOND</w:t>
      </w:r>
      <w:r w:rsidR="00AF62F3" w:rsidRPr="00AF62F3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AF62F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AF62F3" w:rsidRPr="00AF62F3">
        <w:rPr>
          <w:rFonts w:asciiTheme="majorHAnsi" w:eastAsia="Times New Roman" w:hAnsiTheme="majorHAnsi" w:cstheme="majorHAnsi"/>
          <w:color w:val="000000"/>
          <w:lang w:eastAsia="en-IN"/>
        </w:rPr>
        <w:t xml:space="preserve">Extract the second </w:t>
      </w:r>
      <w:r w:rsidR="00211041">
        <w:rPr>
          <w:rFonts w:asciiTheme="majorHAnsi" w:eastAsia="Times New Roman" w:hAnsiTheme="majorHAnsi" w:cstheme="majorHAnsi"/>
          <w:color w:val="000000"/>
          <w:lang w:eastAsia="en-IN"/>
        </w:rPr>
        <w:t xml:space="preserve">component </w:t>
      </w:r>
      <w:r w:rsidR="00AF62F3" w:rsidRPr="00AF62F3">
        <w:rPr>
          <w:rFonts w:asciiTheme="majorHAnsi" w:eastAsia="Times New Roman" w:hAnsiTheme="majorHAnsi" w:cstheme="majorHAnsi"/>
          <w:color w:val="000000"/>
          <w:lang w:eastAsia="en-IN"/>
        </w:rPr>
        <w:t xml:space="preserve">from </w:t>
      </w:r>
      <w:r w:rsidR="00A84E05">
        <w:rPr>
          <w:rFonts w:asciiTheme="majorHAnsi" w:eastAsia="Times New Roman" w:hAnsiTheme="majorHAnsi" w:cstheme="majorHAnsi"/>
          <w:color w:val="000000"/>
          <w:lang w:eastAsia="en-IN"/>
        </w:rPr>
        <w:t xml:space="preserve">the </w:t>
      </w:r>
      <w:r w:rsidR="00C20F74" w:rsidRPr="00AF62F3">
        <w:rPr>
          <w:rFonts w:asciiTheme="majorHAnsi" w:eastAsia="Times New Roman" w:hAnsiTheme="majorHAnsi" w:cstheme="majorHAnsi"/>
          <w:color w:val="000000"/>
          <w:lang w:eastAsia="en-IN"/>
        </w:rPr>
        <w:t>time</w:t>
      </w:r>
      <w:r w:rsidR="00AF62F3" w:rsidRPr="00AF62F3">
        <w:rPr>
          <w:rFonts w:asciiTheme="majorHAnsi" w:eastAsia="Times New Roman" w:hAnsiTheme="majorHAnsi" w:cstheme="majorHAnsi"/>
          <w:color w:val="000000"/>
          <w:lang w:eastAsia="en-IN"/>
        </w:rPr>
        <w:t xml:space="preserve"> column.</w:t>
      </w:r>
    </w:p>
    <w:p w14:paraId="6A51F8D6" w14:textId="77777777" w:rsidR="008E54AF" w:rsidRDefault="00AF62F3" w:rsidP="008E54AF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         </w:t>
      </w:r>
      <w:r w:rsidR="00B21BA8">
        <w:rPr>
          <w:rFonts w:asciiTheme="majorHAnsi" w:eastAsia="Times New Roman" w:hAnsiTheme="majorHAnsi" w:cstheme="majorHAnsi"/>
          <w:lang w:eastAsia="en-IN"/>
        </w:rPr>
        <w:t>Syntax:</w:t>
      </w:r>
      <w:r>
        <w:rPr>
          <w:rFonts w:asciiTheme="majorHAnsi" w:eastAsia="Times New Roman" w:hAnsiTheme="majorHAnsi" w:cstheme="majorHAnsi"/>
          <w:lang w:eastAsia="en-IN"/>
        </w:rPr>
        <w:t xml:space="preserve"> </w:t>
      </w:r>
      <w:r w:rsidR="00B21BA8" w:rsidRPr="00B21BA8">
        <w:rPr>
          <w:rFonts w:asciiTheme="majorHAnsi" w:eastAsia="Times New Roman" w:hAnsiTheme="majorHAnsi" w:cstheme="majorHAnsi"/>
          <w:lang w:eastAsia="en-IN"/>
        </w:rPr>
        <w:t>SECOND(&lt;time&gt;)</w:t>
      </w:r>
    </w:p>
    <w:p w14:paraId="6BA503F4" w14:textId="673EF291" w:rsidR="008E54AF" w:rsidRDefault="00B21BA8" w:rsidP="008E54A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       Dax Function: </w:t>
      </w:r>
      <w:r w:rsidR="008E54AF" w:rsidRPr="008E54A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Second=SECOND</w:t>
      </w:r>
      <w:r w:rsidR="008E54AF" w:rsidRPr="008E54A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8E54AF" w:rsidRPr="008E54A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'Calendar'[Time]</w:t>
      </w:r>
      <w:r w:rsidR="008E54AF" w:rsidRPr="008E54A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4ECA5A0" w14:textId="7DA0FA22" w:rsidR="009B1DBE" w:rsidRDefault="003576A9" w:rsidP="008E54A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B1DBE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9B1DB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38A5557C" w14:textId="77777777" w:rsidR="005E4559" w:rsidRDefault="005E4559" w:rsidP="008E54A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9B1DBE" w:rsidRPr="009B1DBE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53FF9ECA" wp14:editId="1D2AED34">
            <wp:extent cx="6391275" cy="1837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7CA8" w14:textId="77777777" w:rsidR="00D3581B" w:rsidRPr="008E54AF" w:rsidRDefault="00D3581B" w:rsidP="008E54A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3BCD412" w14:textId="34793E61" w:rsidR="00B21BA8" w:rsidRDefault="00B936EF" w:rsidP="00DA515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>14)</w:t>
      </w:r>
      <w:r w:rsidR="00D64564" w:rsidRPr="00D64564">
        <w:rPr>
          <w:rFonts w:asciiTheme="majorHAnsi" w:eastAsia="Times New Roman" w:hAnsiTheme="majorHAnsi" w:cstheme="majorHAnsi"/>
          <w:color w:val="C00000"/>
          <w:lang w:eastAsia="en-IN"/>
        </w:rPr>
        <w:t>MONTH:</w:t>
      </w:r>
      <w:r w:rsidR="00D64564">
        <w:rPr>
          <w:rFonts w:asciiTheme="majorHAnsi" w:eastAsia="Times New Roman" w:hAnsiTheme="majorHAnsi" w:cstheme="majorHAnsi"/>
          <w:lang w:eastAsia="en-IN"/>
        </w:rPr>
        <w:t xml:space="preserve">  Extract the month</w:t>
      </w:r>
      <w:r w:rsidR="008007B0">
        <w:rPr>
          <w:rFonts w:asciiTheme="majorHAnsi" w:eastAsia="Times New Roman" w:hAnsiTheme="majorHAnsi" w:cstheme="majorHAnsi"/>
          <w:lang w:eastAsia="en-IN"/>
        </w:rPr>
        <w:t xml:space="preserve"> </w:t>
      </w:r>
      <w:r w:rsidR="00A22A33">
        <w:rPr>
          <w:rFonts w:asciiTheme="majorHAnsi" w:eastAsia="Times New Roman" w:hAnsiTheme="majorHAnsi" w:cstheme="majorHAnsi"/>
          <w:lang w:eastAsia="en-IN"/>
        </w:rPr>
        <w:t>component from</w:t>
      </w:r>
      <w:r w:rsidR="00D64564">
        <w:rPr>
          <w:rFonts w:asciiTheme="majorHAnsi" w:eastAsia="Times New Roman" w:hAnsiTheme="majorHAnsi" w:cstheme="majorHAnsi"/>
          <w:lang w:eastAsia="en-IN"/>
        </w:rPr>
        <w:t xml:space="preserve"> datetime column.</w:t>
      </w:r>
    </w:p>
    <w:p w14:paraId="3DB6D599" w14:textId="77777777" w:rsidR="00504AD6" w:rsidRDefault="00D64564" w:rsidP="00504AD6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    Syntax: </w:t>
      </w:r>
      <w:r w:rsidR="00E62EB8" w:rsidRPr="00E62EB8">
        <w:rPr>
          <w:rFonts w:asciiTheme="majorHAnsi" w:eastAsia="Times New Roman" w:hAnsiTheme="majorHAnsi" w:cstheme="majorHAnsi"/>
          <w:lang w:eastAsia="en-IN"/>
        </w:rPr>
        <w:t>MONTH(&lt;datetime&gt;)</w:t>
      </w:r>
    </w:p>
    <w:p w14:paraId="2CAB0198" w14:textId="1F96B8EC" w:rsidR="00504AD6" w:rsidRDefault="00E62EB8" w:rsidP="00504AD6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     Dax </w:t>
      </w:r>
      <w:r w:rsidR="00504AD6">
        <w:rPr>
          <w:rFonts w:asciiTheme="majorHAnsi" w:eastAsia="Times New Roman" w:hAnsiTheme="majorHAnsi" w:cstheme="majorHAnsi"/>
          <w:lang w:eastAsia="en-IN"/>
        </w:rPr>
        <w:t>Function:</w:t>
      </w:r>
      <w:r>
        <w:rPr>
          <w:rFonts w:asciiTheme="majorHAnsi" w:eastAsia="Times New Roman" w:hAnsiTheme="majorHAnsi" w:cstheme="majorHAnsi"/>
          <w:lang w:eastAsia="en-IN"/>
        </w:rPr>
        <w:t xml:space="preserve"> </w:t>
      </w:r>
      <w:r w:rsidR="00504AD6" w:rsidRPr="00504AD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Month= </w:t>
      </w:r>
      <w:r w:rsidR="00504AD6" w:rsidRPr="00504AD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="00504AD6" w:rsidRPr="00504AD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504AD6" w:rsidRPr="00504AD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'Calendar'[Today]</w:t>
      </w:r>
      <w:r w:rsidR="00504AD6" w:rsidRPr="00504AD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4410A2D" w14:textId="41AB810C" w:rsidR="000E6C14" w:rsidRDefault="000E6C14" w:rsidP="00504AD6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E6C14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3E7DBC67" w14:textId="6DBB4FF1" w:rsidR="00504AD6" w:rsidRDefault="00504AD6" w:rsidP="00504AD6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 </w:t>
      </w:r>
      <w:r w:rsidR="000E6C14" w:rsidRPr="000E6C14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6BEE5688" wp14:editId="34AFAE0D">
            <wp:extent cx="5731510" cy="19183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052C" w14:textId="40D41688" w:rsidR="00F21117" w:rsidRPr="00F21117" w:rsidRDefault="0080243D" w:rsidP="00504AD6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15)</w:t>
      </w:r>
      <w:r w:rsidR="00F21117" w:rsidRPr="0080243D">
        <w:rPr>
          <w:rFonts w:asciiTheme="majorHAnsi" w:eastAsia="Times New Roman" w:hAnsiTheme="majorHAnsi" w:cstheme="majorHAnsi"/>
          <w:color w:val="C00000"/>
          <w:lang w:eastAsia="en-IN"/>
        </w:rPr>
        <w:t>QUARTER</w:t>
      </w:r>
      <w:r w:rsidR="00F21117" w:rsidRPr="0080243D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F21117" w:rsidRPr="00F21117">
        <w:rPr>
          <w:rFonts w:asciiTheme="majorHAnsi" w:eastAsia="Times New Roman" w:hAnsiTheme="majorHAnsi" w:cstheme="majorHAnsi"/>
          <w:color w:val="000000"/>
          <w:lang w:eastAsia="en-IN"/>
        </w:rPr>
        <w:t>Extract the</w:t>
      </w:r>
      <w:r w:rsidR="004B1994">
        <w:rPr>
          <w:rFonts w:asciiTheme="majorHAnsi" w:eastAsia="Times New Roman" w:hAnsiTheme="majorHAnsi" w:cstheme="majorHAnsi"/>
          <w:color w:val="000000"/>
          <w:lang w:eastAsia="en-IN"/>
        </w:rPr>
        <w:t xml:space="preserve"> Quarter </w:t>
      </w:r>
      <w:r w:rsidR="006A56DF">
        <w:rPr>
          <w:rFonts w:asciiTheme="majorHAnsi" w:eastAsia="Times New Roman" w:hAnsiTheme="majorHAnsi" w:cstheme="majorHAnsi"/>
          <w:color w:val="000000"/>
          <w:lang w:eastAsia="en-IN"/>
        </w:rPr>
        <w:t xml:space="preserve">component </w:t>
      </w:r>
      <w:r w:rsidR="006A56DF" w:rsidRPr="00F21117">
        <w:rPr>
          <w:rFonts w:asciiTheme="majorHAnsi" w:eastAsia="Times New Roman" w:hAnsiTheme="majorHAnsi" w:cstheme="majorHAnsi"/>
          <w:color w:val="000000"/>
          <w:lang w:eastAsia="en-IN"/>
        </w:rPr>
        <w:t>from</w:t>
      </w:r>
      <w:r w:rsidR="00F21117" w:rsidRPr="00F21117">
        <w:rPr>
          <w:rFonts w:asciiTheme="majorHAnsi" w:eastAsia="Times New Roman" w:hAnsiTheme="majorHAnsi" w:cstheme="majorHAnsi"/>
          <w:color w:val="000000"/>
          <w:lang w:eastAsia="en-IN"/>
        </w:rPr>
        <w:t xml:space="preserve"> datetime column.</w:t>
      </w:r>
    </w:p>
    <w:p w14:paraId="2F942115" w14:textId="77777777" w:rsidR="00B054BF" w:rsidRDefault="00F21117" w:rsidP="00B054B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</w:t>
      </w:r>
      <w:r w:rsidR="00192516" w:rsidRPr="00F21117">
        <w:rPr>
          <w:rFonts w:asciiTheme="majorHAnsi" w:eastAsia="Times New Roman" w:hAnsiTheme="majorHAnsi" w:cstheme="majorHAnsi"/>
          <w:color w:val="000000"/>
          <w:lang w:eastAsia="en-IN"/>
        </w:rPr>
        <w:t>Syntax</w:t>
      </w:r>
      <w:r w:rsidR="0019251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192516" w:rsidRPr="0019251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QUARTER(&lt;date&gt;)</w:t>
      </w:r>
    </w:p>
    <w:p w14:paraId="6FDA8000" w14:textId="1C1EE246" w:rsidR="00B054BF" w:rsidRDefault="00B054BF" w:rsidP="00B054B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="00192516" w:rsidRPr="00192516">
        <w:rPr>
          <w:rFonts w:asciiTheme="majorHAnsi" w:eastAsia="Times New Roman" w:hAnsiTheme="majorHAnsi" w:cstheme="majorHAnsi"/>
          <w:color w:val="000000"/>
          <w:lang w:eastAsia="en-IN"/>
        </w:rPr>
        <w:t xml:space="preserve">   Dax Function: </w:t>
      </w:r>
      <w:r w:rsidR="00192516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Pr="00B054B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Quarter=QUARTER</w:t>
      </w:r>
      <w:r w:rsidRPr="00B054B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54B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'Calendar'[Today]</w:t>
      </w:r>
      <w:r w:rsidRPr="00B054B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7DB68A6" w14:textId="45CC10E6" w:rsidR="00524EFE" w:rsidRDefault="00524EFE" w:rsidP="00B054B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24EFE">
        <w:rPr>
          <w:rFonts w:asciiTheme="majorHAnsi" w:eastAsia="Times New Roman" w:hAnsiTheme="majorHAnsi" w:cstheme="majorHAnsi"/>
          <w:color w:val="000000"/>
          <w:lang w:eastAsia="en-IN"/>
        </w:rPr>
        <w:t xml:space="preserve">Output 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60C07BE5" w14:textId="6DD254E0" w:rsidR="00B054BF" w:rsidRDefault="00524EFE" w:rsidP="00B054BF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24EFE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77A8BDB" wp14:editId="2B1D3FA2">
            <wp:extent cx="5731510" cy="178371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0219" w14:textId="2982E9BC" w:rsidR="00985642" w:rsidRPr="001226A4" w:rsidRDefault="00985642" w:rsidP="00B054BF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16)</w:t>
      </w:r>
      <w:r w:rsidR="001226A4" w:rsidRPr="000A6D00">
        <w:rPr>
          <w:rFonts w:asciiTheme="majorHAnsi" w:eastAsia="Times New Roman" w:hAnsiTheme="majorHAnsi" w:cstheme="majorHAnsi"/>
          <w:color w:val="C00000"/>
          <w:lang w:eastAsia="en-IN"/>
        </w:rPr>
        <w:t>YEAR</w:t>
      </w:r>
      <w:r w:rsidR="001226A4" w:rsidRPr="001226A4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 w:rsidR="000A6D00" w:rsidRPr="001226A4">
        <w:rPr>
          <w:rFonts w:asciiTheme="majorHAnsi" w:eastAsia="Times New Roman" w:hAnsiTheme="majorHAnsi" w:cstheme="majorHAnsi"/>
          <w:color w:val="000000"/>
          <w:lang w:eastAsia="en-IN"/>
        </w:rPr>
        <w:t xml:space="preserve"> Extract the Year </w:t>
      </w:r>
      <w:r w:rsidR="001226A4" w:rsidRPr="001226A4">
        <w:rPr>
          <w:rFonts w:asciiTheme="majorHAnsi" w:eastAsia="Times New Roman" w:hAnsiTheme="majorHAnsi" w:cstheme="majorHAnsi"/>
          <w:color w:val="000000"/>
          <w:lang w:eastAsia="en-IN"/>
        </w:rPr>
        <w:t>component from</w:t>
      </w:r>
      <w:r w:rsidR="000A6D00" w:rsidRPr="001226A4">
        <w:rPr>
          <w:rFonts w:asciiTheme="majorHAnsi" w:eastAsia="Times New Roman" w:hAnsiTheme="majorHAnsi" w:cstheme="majorHAnsi"/>
          <w:color w:val="000000"/>
          <w:lang w:eastAsia="en-IN"/>
        </w:rPr>
        <w:t xml:space="preserve"> Datetime column.</w:t>
      </w:r>
    </w:p>
    <w:p w14:paraId="3242D3AE" w14:textId="77777777" w:rsidR="00455DE5" w:rsidRDefault="001226A4" w:rsidP="00455DE5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226A4">
        <w:rPr>
          <w:rFonts w:asciiTheme="majorHAnsi" w:eastAsia="Times New Roman" w:hAnsiTheme="majorHAnsi" w:cstheme="majorHAnsi"/>
          <w:color w:val="000000"/>
          <w:lang w:eastAsia="en-IN"/>
        </w:rPr>
        <w:t xml:space="preserve">     Syntax: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D91C9D" w:rsidRPr="00D91C9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YEAR(&lt;date&gt;)</w:t>
      </w:r>
    </w:p>
    <w:p w14:paraId="70F5BB69" w14:textId="60E688B4" w:rsidR="00455DE5" w:rsidRDefault="00D91C9D" w:rsidP="00455DE5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91C9D">
        <w:rPr>
          <w:rFonts w:asciiTheme="majorHAnsi" w:eastAsia="Times New Roman" w:hAnsiTheme="majorHAnsi" w:cstheme="majorHAnsi"/>
          <w:color w:val="000000"/>
          <w:lang w:eastAsia="en-IN"/>
        </w:rPr>
        <w:t xml:space="preserve">  Dax Function:  </w:t>
      </w:r>
      <w:r w:rsidR="00455DE5" w:rsidRPr="00455DE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Year=YEAR</w:t>
      </w:r>
      <w:r w:rsidR="00455DE5" w:rsidRPr="00455DE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55DE5" w:rsidRPr="00455DE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'Calendar'[Today]</w:t>
      </w:r>
      <w:r w:rsidR="00455DE5" w:rsidRPr="00455DE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7174400" w14:textId="6F06B255" w:rsidR="00AE419B" w:rsidRPr="00AE419B" w:rsidRDefault="00AE419B" w:rsidP="00455DE5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  <w:r w:rsidRPr="00AE419B">
        <w:rPr>
          <w:rFonts w:asciiTheme="majorHAnsi" w:eastAsia="Times New Roman" w:hAnsiTheme="majorHAnsi" w:cstheme="majorHAnsi"/>
          <w:color w:val="000000"/>
          <w:lang w:eastAsia="en-IN"/>
        </w:rPr>
        <w:t xml:space="preserve">Output: </w:t>
      </w:r>
    </w:p>
    <w:p w14:paraId="1CC6FD1D" w14:textId="278CD57B" w:rsidR="00020A5F" w:rsidRPr="00020A5F" w:rsidRDefault="00020A5F" w:rsidP="00455DE5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Pr="00020A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20A5F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1103E5DF" wp14:editId="4E16CC8B">
            <wp:extent cx="5731510" cy="17335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98BD" w14:textId="0041C9E0" w:rsidR="00BC0C71" w:rsidRDefault="00455DE5" w:rsidP="00BC0C71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 </w:t>
      </w:r>
      <w:r w:rsidR="00D90B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17)</w:t>
      </w:r>
      <w:r w:rsidR="00155CD3" w:rsidRPr="00B57E0B">
        <w:rPr>
          <w:rFonts w:asciiTheme="majorHAnsi" w:eastAsia="Times New Roman" w:hAnsiTheme="majorHAnsi" w:cstheme="majorHAnsi"/>
          <w:color w:val="C00000"/>
          <w:lang w:eastAsia="en-IN"/>
        </w:rPr>
        <w:t>TIMEVALUE</w:t>
      </w:r>
      <w:r w:rsidR="00155CD3" w:rsidRPr="00B57E0B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B57E0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BC0C71">
        <w:rPr>
          <w:rFonts w:asciiTheme="majorHAnsi" w:hAnsiTheme="majorHAnsi" w:cstheme="majorHAnsi"/>
          <w:color w:val="000000" w:themeColor="text1"/>
        </w:rPr>
        <w:t xml:space="preserve">Converts a time in text format to </w:t>
      </w:r>
      <w:proofErr w:type="gramStart"/>
      <w:r w:rsidR="00BC0C71">
        <w:rPr>
          <w:rFonts w:asciiTheme="majorHAnsi" w:hAnsiTheme="majorHAnsi" w:cstheme="majorHAnsi"/>
          <w:color w:val="000000" w:themeColor="text1"/>
        </w:rPr>
        <w:t>a  time</w:t>
      </w:r>
      <w:proofErr w:type="gramEnd"/>
      <w:r w:rsidR="00BC0C71">
        <w:rPr>
          <w:rFonts w:asciiTheme="majorHAnsi" w:hAnsiTheme="majorHAnsi" w:cstheme="majorHAnsi"/>
          <w:color w:val="000000" w:themeColor="text1"/>
        </w:rPr>
        <w:t xml:space="preserve"> format.</w:t>
      </w:r>
    </w:p>
    <w:p w14:paraId="0F46B5C1" w14:textId="77777777" w:rsidR="004312B0" w:rsidRDefault="00155CD3" w:rsidP="004312B0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      Syntax:  </w:t>
      </w:r>
      <w:r w:rsidR="004312B0" w:rsidRPr="004312B0">
        <w:rPr>
          <w:rFonts w:asciiTheme="majorHAnsi" w:hAnsiTheme="majorHAnsi" w:cstheme="majorHAnsi"/>
          <w:color w:val="000000" w:themeColor="text1"/>
        </w:rPr>
        <w:t>TIMEVALUE(time_text)</w:t>
      </w:r>
    </w:p>
    <w:p w14:paraId="6007FDB5" w14:textId="11179327" w:rsidR="004312B0" w:rsidRDefault="004312B0" w:rsidP="004312B0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  <w:color w:val="000000" w:themeColor="text1"/>
        </w:rPr>
        <w:t xml:space="preserve">     Dax Function: </w:t>
      </w:r>
      <w:r w:rsidRPr="004312B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Timevalue=TIMEVALUE</w:t>
      </w:r>
      <w:r w:rsidRPr="004312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312B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'Calendar'[Time]</w:t>
      </w:r>
      <w:r w:rsidRPr="004312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074FD48" w14:textId="06F5E2D8" w:rsidR="00ED6DDE" w:rsidRDefault="00ED6DDE" w:rsidP="004312B0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6DDE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746BAC77" w14:textId="3E23ECDF" w:rsidR="004312B0" w:rsidRDefault="004312B0" w:rsidP="004312B0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  <w:r w:rsidR="00ED6DDE" w:rsidRPr="00ED6DDE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7056F2E" wp14:editId="3197DDD2">
            <wp:extent cx="6648450" cy="22015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EF57" w14:textId="77777777" w:rsidR="001C392E" w:rsidRDefault="00BB34E4" w:rsidP="001C392E">
      <w:pPr>
        <w:pStyle w:val="NoSpacing"/>
        <w:spacing w:before="100" w:beforeAutospacing="1"/>
        <w:ind w:left="-964" w:right="-454"/>
        <w:rPr>
          <w:rFonts w:ascii="Segoe UI" w:hAnsi="Segoe UI" w:cs="Segoe UI"/>
          <w:color w:val="171717"/>
          <w:sz w:val="21"/>
          <w:szCs w:val="21"/>
          <w:shd w:val="clear" w:color="auto" w:fill="FFFFFF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18)</w:t>
      </w:r>
      <w:r w:rsidR="001276C2" w:rsidRPr="001276C2">
        <w:rPr>
          <w:rFonts w:asciiTheme="majorHAnsi" w:eastAsia="Times New Roman" w:hAnsiTheme="majorHAnsi" w:cstheme="majorHAnsi"/>
          <w:color w:val="C00000"/>
          <w:lang w:eastAsia="en-IN"/>
        </w:rPr>
        <w:t>WEEKDAY</w:t>
      </w:r>
      <w:r w:rsidR="001276C2" w:rsidRPr="001276C2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1276C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2729E2" w:rsidRPr="002729E2">
        <w:rPr>
          <w:rFonts w:asciiTheme="majorHAnsi" w:eastAsia="Times New Roman" w:hAnsiTheme="majorHAnsi" w:cstheme="majorHAnsi"/>
          <w:color w:val="000000"/>
          <w:lang w:eastAsia="en-IN"/>
        </w:rPr>
        <w:t xml:space="preserve">Returns the day of the week </w:t>
      </w:r>
      <w:r w:rsidR="00F55F56">
        <w:rPr>
          <w:rFonts w:asciiTheme="majorHAnsi" w:eastAsia="Times New Roman" w:hAnsiTheme="majorHAnsi" w:cstheme="majorHAnsi"/>
          <w:color w:val="000000"/>
          <w:lang w:eastAsia="en-IN"/>
        </w:rPr>
        <w:t xml:space="preserve">according to the return </w:t>
      </w:r>
      <w:r w:rsidR="00BE2DA1">
        <w:rPr>
          <w:rFonts w:asciiTheme="majorHAnsi" w:eastAsia="Times New Roman" w:hAnsiTheme="majorHAnsi" w:cstheme="majorHAnsi"/>
          <w:color w:val="000000"/>
          <w:lang w:eastAsia="en-IN"/>
        </w:rPr>
        <w:t>type value</w:t>
      </w:r>
      <w:r w:rsidR="001C392E">
        <w:rPr>
          <w:rFonts w:asciiTheme="majorHAnsi" w:eastAsia="Times New Roman" w:hAnsiTheme="majorHAnsi" w:cstheme="majorHAnsi"/>
          <w:color w:val="000000"/>
          <w:lang w:eastAsia="en-IN"/>
        </w:rPr>
        <w:t>.</w:t>
      </w:r>
      <w:r w:rsidR="001C392E" w:rsidRPr="001C392E"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 xml:space="preserve"> </w:t>
      </w:r>
    </w:p>
    <w:p w14:paraId="12910121" w14:textId="558706CC" w:rsidR="008D3BE6" w:rsidRPr="001C392E" w:rsidRDefault="005E6F2C" w:rsidP="001C392E">
      <w:pPr>
        <w:pStyle w:val="NoSpacing"/>
        <w:spacing w:before="100" w:beforeAutospacing="1"/>
        <w:ind w:left="-964" w:right="-454"/>
        <w:rPr>
          <w:rFonts w:ascii="Calibri Light" w:hAnsi="Calibri Light" w:cs="Calibri Light"/>
          <w:b/>
          <w:color w:val="FF0000"/>
          <w:shd w:val="clear" w:color="auto" w:fill="FFFFFF"/>
        </w:rPr>
      </w:pPr>
      <w:r w:rsidRPr="001C392E">
        <w:rPr>
          <w:rFonts w:ascii="Calibri Light" w:hAnsi="Calibri Light" w:cs="Calibri Light"/>
          <w:b/>
          <w:color w:val="FF0000"/>
          <w:shd w:val="clear" w:color="auto" w:fill="FFFFFF"/>
        </w:rPr>
        <w:t>NOTE:</w:t>
      </w:r>
      <w:r w:rsidR="001C392E" w:rsidRPr="001C392E">
        <w:rPr>
          <w:rFonts w:ascii="Calibri Light" w:hAnsi="Calibri Light" w:cs="Calibri Light"/>
          <w:b/>
          <w:color w:val="FF0000"/>
          <w:shd w:val="clear" w:color="auto" w:fill="FFFFFF"/>
        </w:rPr>
        <w:t xml:space="preserve"> Return type: </w:t>
      </w:r>
      <w:r w:rsidR="001C392E" w:rsidRPr="00AC7240">
        <w:rPr>
          <w:rStyle w:val="Strong"/>
          <w:rFonts w:ascii="Calibri Light" w:hAnsi="Calibri Light" w:cs="Calibri Light"/>
          <w:color w:val="FF0000"/>
          <w:shd w:val="clear" w:color="auto" w:fill="FFFFFF"/>
        </w:rPr>
        <w:t>1</w:t>
      </w:r>
      <w:r w:rsidR="001C392E" w:rsidRPr="001C392E">
        <w:rPr>
          <w:rFonts w:ascii="Calibri Light" w:hAnsi="Calibri Light" w:cs="Calibri Light"/>
          <w:b/>
          <w:color w:val="FF0000"/>
          <w:shd w:val="clear" w:color="auto" w:fill="FFFFFF"/>
        </w:rPr>
        <w:t xml:space="preserve">, week begins on Sunday (1) and ends on Saturday (7). </w:t>
      </w:r>
      <w:r w:rsidR="001C392E" w:rsidRPr="001C392E">
        <w:rPr>
          <w:rFonts w:ascii="Calibri Light" w:hAnsi="Calibri Light" w:cs="Calibri Light"/>
          <w:b/>
          <w:color w:val="FF0000"/>
        </w:rPr>
        <w:br/>
      </w:r>
      <w:r w:rsidR="001C392E" w:rsidRPr="001C392E">
        <w:rPr>
          <w:rFonts w:ascii="Calibri Light" w:hAnsi="Calibri Light" w:cs="Calibri Light"/>
          <w:b/>
          <w:color w:val="FF0000"/>
          <w:shd w:val="clear" w:color="auto" w:fill="FFFFFF"/>
        </w:rPr>
        <w:t>Return type: </w:t>
      </w:r>
      <w:r w:rsidR="001C392E" w:rsidRPr="00AC7240">
        <w:rPr>
          <w:rStyle w:val="Strong"/>
          <w:rFonts w:ascii="Calibri Light" w:hAnsi="Calibri Light" w:cs="Calibri Light"/>
          <w:color w:val="FF0000"/>
          <w:shd w:val="clear" w:color="auto" w:fill="FFFFFF"/>
        </w:rPr>
        <w:t>2</w:t>
      </w:r>
      <w:r w:rsidR="001C392E" w:rsidRPr="001C392E">
        <w:rPr>
          <w:rFonts w:ascii="Calibri Light" w:hAnsi="Calibri Light" w:cs="Calibri Light"/>
          <w:b/>
          <w:color w:val="FF0000"/>
          <w:shd w:val="clear" w:color="auto" w:fill="FFFFFF"/>
        </w:rPr>
        <w:t>, week begins on Monday (1) and ends on Sunday (7).</w:t>
      </w:r>
      <w:r w:rsidR="001C392E" w:rsidRPr="001C392E">
        <w:rPr>
          <w:rFonts w:ascii="Calibri Light" w:hAnsi="Calibri Light" w:cs="Calibri Light"/>
          <w:b/>
          <w:color w:val="FF0000"/>
        </w:rPr>
        <w:br/>
      </w:r>
      <w:r w:rsidR="001C392E" w:rsidRPr="001C392E">
        <w:rPr>
          <w:rFonts w:ascii="Calibri Light" w:hAnsi="Calibri Light" w:cs="Calibri Light"/>
          <w:b/>
          <w:color w:val="FF0000"/>
        </w:rPr>
        <w:br/>
      </w:r>
      <w:r w:rsidR="001C392E" w:rsidRPr="001C392E">
        <w:rPr>
          <w:rFonts w:ascii="Calibri Light" w:hAnsi="Calibri Light" w:cs="Calibri Light"/>
          <w:b/>
          <w:color w:val="FF0000"/>
          <w:shd w:val="clear" w:color="auto" w:fill="FFFFFF"/>
        </w:rPr>
        <w:t>Return type: </w:t>
      </w:r>
      <w:r w:rsidR="001C392E" w:rsidRPr="00AC7240">
        <w:rPr>
          <w:rStyle w:val="Strong"/>
          <w:rFonts w:ascii="Calibri Light" w:hAnsi="Calibri Light" w:cs="Calibri Light"/>
          <w:color w:val="FF0000"/>
          <w:shd w:val="clear" w:color="auto" w:fill="FFFFFF"/>
        </w:rPr>
        <w:t>3</w:t>
      </w:r>
      <w:r w:rsidR="001C392E" w:rsidRPr="001C392E">
        <w:rPr>
          <w:rFonts w:ascii="Calibri Light" w:hAnsi="Calibri Light" w:cs="Calibri Light"/>
          <w:b/>
          <w:color w:val="FF0000"/>
          <w:shd w:val="clear" w:color="auto" w:fill="FFFFFF"/>
        </w:rPr>
        <w:t>, week begins on Monday (0) and ends on Sunday (6</w:t>
      </w:r>
      <w:r w:rsidR="006D2AD9" w:rsidRPr="001C392E">
        <w:rPr>
          <w:rFonts w:ascii="Calibri Light" w:hAnsi="Calibri Light" w:cs="Calibri Light"/>
          <w:b/>
          <w:color w:val="FF0000"/>
          <w:shd w:val="clear" w:color="auto" w:fill="FFFFFF"/>
        </w:rPr>
        <w:t xml:space="preserve">). </w:t>
      </w:r>
      <w:bookmarkStart w:id="1" w:name="_GoBack"/>
      <w:bookmarkEnd w:id="1"/>
    </w:p>
    <w:p w14:paraId="11A6974F" w14:textId="77777777" w:rsidR="001C392E" w:rsidRPr="001C392E" w:rsidRDefault="001C392E" w:rsidP="001C392E">
      <w:pPr>
        <w:pStyle w:val="NoSpacing"/>
        <w:spacing w:before="100" w:beforeAutospacing="1"/>
        <w:ind w:left="-964" w:right="-454"/>
        <w:rPr>
          <w:rFonts w:ascii="Calibri Light" w:eastAsia="Times New Roman" w:hAnsi="Calibri Light" w:cs="Calibri Light"/>
          <w:b/>
          <w:color w:val="FF0000"/>
          <w:lang w:eastAsia="en-IN"/>
        </w:rPr>
      </w:pPr>
    </w:p>
    <w:p w14:paraId="3CBC8CFC" w14:textId="7B408758" w:rsidR="00F55F56" w:rsidRDefault="00213D5B" w:rsidP="00DD0231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</w:t>
      </w:r>
      <w:r w:rsidR="00443C34" w:rsidRPr="008D3BE6">
        <w:rPr>
          <w:rFonts w:asciiTheme="majorHAnsi" w:eastAsia="Times New Roman" w:hAnsiTheme="majorHAnsi" w:cstheme="majorHAnsi"/>
          <w:color w:val="000000"/>
          <w:lang w:eastAsia="en-IN"/>
        </w:rPr>
        <w:t>Syntax</w:t>
      </w:r>
      <w:r w:rsidR="00443C34">
        <w:rPr>
          <w:rFonts w:asciiTheme="majorHAnsi" w:eastAsia="Times New Roman" w:hAnsiTheme="majorHAnsi" w:cstheme="majorHAnsi"/>
          <w:color w:val="000000"/>
          <w:lang w:eastAsia="en-IN"/>
        </w:rPr>
        <w:t>: WEEKDAY</w:t>
      </w:r>
      <w:r w:rsidR="00F55F56" w:rsidRPr="00F55F56">
        <w:rPr>
          <w:rFonts w:asciiTheme="majorHAnsi" w:eastAsia="Times New Roman" w:hAnsiTheme="majorHAnsi" w:cstheme="majorHAnsi"/>
          <w:color w:val="000000"/>
          <w:lang w:eastAsia="en-IN"/>
        </w:rPr>
        <w:t>(&lt;date&gt;, &lt;return_type&gt;)</w:t>
      </w:r>
    </w:p>
    <w:p w14:paraId="4BBC561F" w14:textId="63D2CF2C" w:rsidR="00DD0231" w:rsidRDefault="00D86BF2" w:rsidP="00DD0231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Dax </w:t>
      </w:r>
      <w:r w:rsidR="00741529">
        <w:rPr>
          <w:rFonts w:asciiTheme="majorHAnsi" w:eastAsia="Times New Roman" w:hAnsiTheme="majorHAnsi" w:cstheme="majorHAnsi"/>
          <w:color w:val="000000"/>
          <w:lang w:eastAsia="en-IN"/>
        </w:rPr>
        <w:t>Function:</w:t>
      </w:r>
      <w:r w:rsidR="00741529" w:rsidRPr="00741529">
        <w:rPr>
          <w:noProof/>
        </w:rPr>
        <w:t xml:space="preserve"> </w:t>
      </w:r>
      <w:r w:rsidR="00DD0231" w:rsidRPr="00DD02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Weekday = </w:t>
      </w:r>
      <w:r w:rsidR="00DD0231" w:rsidRPr="00DD023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WEEKDAY</w:t>
      </w:r>
      <w:r w:rsidR="00DD0231" w:rsidRPr="00DD02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DD0231" w:rsidRPr="00DD023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'Calendar'[Today]</w:t>
      </w:r>
      <w:r w:rsidR="00DD0231" w:rsidRPr="00DD02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DD0231" w:rsidRPr="00DD023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2</w:t>
      </w:r>
      <w:r w:rsidR="00DD0231" w:rsidRPr="00DD02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EE474C0" w14:textId="4EDFDF9B" w:rsidR="008D3BE6" w:rsidRDefault="00741529" w:rsidP="008D3BE6">
      <w:pPr>
        <w:shd w:val="clear" w:color="auto" w:fill="FFFFFE"/>
        <w:spacing w:line="270" w:lineRule="atLeast"/>
        <w:rPr>
          <w:noProof/>
        </w:rPr>
      </w:pPr>
      <w:r w:rsidRPr="00741529">
        <w:rPr>
          <w:rFonts w:asciiTheme="majorHAnsi" w:hAnsiTheme="majorHAnsi" w:cstheme="majorHAnsi"/>
          <w:noProof/>
        </w:rPr>
        <w:t>Output</w:t>
      </w:r>
      <w:r>
        <w:rPr>
          <w:noProof/>
        </w:rPr>
        <w:t xml:space="preserve">: </w:t>
      </w:r>
      <w:r w:rsidRPr="00741529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55378A54" wp14:editId="22C10B81">
            <wp:extent cx="5731510" cy="18262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18DE" w14:textId="68D0FB80" w:rsidR="00D403D2" w:rsidRDefault="00D403D2" w:rsidP="008D3BE6">
      <w:pPr>
        <w:shd w:val="clear" w:color="auto" w:fill="FFFFFE"/>
        <w:spacing w:line="270" w:lineRule="atLeast"/>
        <w:rPr>
          <w:noProof/>
        </w:rPr>
      </w:pPr>
    </w:p>
    <w:p w14:paraId="344D4B45" w14:textId="77777777" w:rsidR="00D403D2" w:rsidRDefault="00D403D2" w:rsidP="008D3BE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12C351BB" w14:textId="77777777" w:rsidR="00FB0EAE" w:rsidRDefault="00FB0EAE" w:rsidP="008D3BE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625A4C88" w14:textId="3BDBB9FD" w:rsidR="00F72B03" w:rsidRDefault="00F72B03" w:rsidP="00CA2548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19)</w:t>
      </w:r>
      <w:r w:rsidR="00847D67" w:rsidRPr="00CA2548">
        <w:rPr>
          <w:rFonts w:asciiTheme="majorHAnsi" w:eastAsia="Times New Roman" w:hAnsiTheme="majorHAnsi" w:cstheme="majorHAnsi"/>
          <w:color w:val="C00000"/>
          <w:lang w:eastAsia="en-IN"/>
        </w:rPr>
        <w:t>WEEKNUMBER:</w:t>
      </w:r>
      <w:r w:rsidR="00FB0EAE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847D67">
        <w:rPr>
          <w:rFonts w:asciiTheme="majorHAnsi" w:eastAsia="Times New Roman" w:hAnsiTheme="majorHAnsi" w:cstheme="majorHAnsi"/>
          <w:color w:val="000000"/>
          <w:lang w:eastAsia="en-IN"/>
        </w:rPr>
        <w:t>Returns week number of the given date according to the return type value</w:t>
      </w:r>
      <w:r w:rsidR="00BE2DA1">
        <w:rPr>
          <w:rFonts w:asciiTheme="majorHAnsi" w:eastAsia="Times New Roman" w:hAnsiTheme="majorHAnsi" w:cstheme="majorHAnsi"/>
          <w:color w:val="000000"/>
          <w:lang w:eastAsia="en-IN"/>
        </w:rPr>
        <w:t xml:space="preserve"> such as 1 or 2.</w:t>
      </w:r>
    </w:p>
    <w:p w14:paraId="30FC2E6E" w14:textId="31E6F193" w:rsidR="00FD590C" w:rsidRDefault="00847D67" w:rsidP="00FD590C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Syntax: </w:t>
      </w:r>
      <w:r w:rsidR="00F55F56" w:rsidRPr="00F55F56">
        <w:rPr>
          <w:rFonts w:asciiTheme="majorHAnsi" w:eastAsia="Times New Roman" w:hAnsiTheme="majorHAnsi" w:cstheme="majorHAnsi"/>
          <w:color w:val="000000"/>
          <w:lang w:eastAsia="en-IN"/>
        </w:rPr>
        <w:t>WEEKNUM(&lt;date&gt;</w:t>
      </w:r>
      <w:r w:rsidR="004275C4">
        <w:rPr>
          <w:rFonts w:asciiTheme="majorHAnsi" w:eastAsia="Times New Roman" w:hAnsiTheme="majorHAnsi" w:cstheme="majorHAnsi"/>
          <w:color w:val="000000"/>
          <w:lang w:eastAsia="en-IN"/>
        </w:rPr>
        <w:t xml:space="preserve">, </w:t>
      </w:r>
      <w:r w:rsidR="00F55F56" w:rsidRPr="00F55F56">
        <w:rPr>
          <w:rFonts w:asciiTheme="majorHAnsi" w:eastAsia="Times New Roman" w:hAnsiTheme="majorHAnsi" w:cstheme="majorHAnsi"/>
          <w:color w:val="000000"/>
          <w:lang w:eastAsia="en-IN"/>
        </w:rPr>
        <w:t>&lt;return_type&gt;])</w:t>
      </w:r>
    </w:p>
    <w:p w14:paraId="03CE6674" w14:textId="3F065E22" w:rsidR="00565087" w:rsidRPr="0090523C" w:rsidRDefault="00565087" w:rsidP="00FD590C">
      <w:pPr>
        <w:shd w:val="clear" w:color="auto" w:fill="FFFFFE"/>
        <w:spacing w:line="270" w:lineRule="atLeast"/>
        <w:ind w:left="-907"/>
        <w:rPr>
          <w:rFonts w:ascii="Calibri Light" w:eastAsia="Times New Roman" w:hAnsi="Calibri Light" w:cs="Calibri Light"/>
          <w:b/>
          <w:color w:val="FF0000"/>
          <w:lang w:eastAsia="en-IN"/>
        </w:rPr>
      </w:pPr>
      <w:r w:rsidRPr="0090523C">
        <w:rPr>
          <w:rFonts w:ascii="Calibri Light" w:eastAsia="Times New Roman" w:hAnsi="Calibri Light" w:cs="Calibri Light"/>
          <w:b/>
          <w:color w:val="FF0000"/>
          <w:lang w:eastAsia="en-IN"/>
        </w:rPr>
        <w:t>NOTE:</w:t>
      </w:r>
    </w:p>
    <w:p w14:paraId="256526AF" w14:textId="26802A01" w:rsidR="00565087" w:rsidRPr="0090523C" w:rsidRDefault="00565087" w:rsidP="00565087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b/>
          <w:color w:val="FF0000"/>
          <w:lang w:eastAsia="en-IN"/>
        </w:rPr>
      </w:pPr>
      <w:r w:rsidRPr="0090523C">
        <w:rPr>
          <w:rFonts w:ascii="Calibri Light" w:eastAsia="Times New Roman" w:hAnsi="Calibri Light" w:cs="Calibri Light"/>
          <w:b/>
          <w:bCs/>
          <w:color w:val="FF0000"/>
          <w:lang w:eastAsia="en-IN"/>
        </w:rPr>
        <w:t>Return 1</w:t>
      </w:r>
      <w:r w:rsidRPr="0090523C">
        <w:rPr>
          <w:rFonts w:ascii="Calibri Light" w:eastAsia="Times New Roman" w:hAnsi="Calibri Light" w:cs="Calibri Light"/>
          <w:b/>
          <w:color w:val="FF0000"/>
          <w:lang w:eastAsia="en-IN"/>
        </w:rPr>
        <w:t> - The week containing January 1 is the first week of the year and is numbered week 1.</w:t>
      </w:r>
    </w:p>
    <w:p w14:paraId="3489CB29" w14:textId="5EDE391E" w:rsidR="00565087" w:rsidRPr="00565087" w:rsidRDefault="00565087" w:rsidP="00565087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b/>
          <w:color w:val="FF0000"/>
          <w:lang w:eastAsia="en-IN"/>
        </w:rPr>
      </w:pPr>
      <w:r w:rsidRPr="0090523C">
        <w:rPr>
          <w:rFonts w:ascii="Calibri Light" w:eastAsia="Times New Roman" w:hAnsi="Calibri Light" w:cs="Calibri Light"/>
          <w:b/>
          <w:bCs/>
          <w:color w:val="FF0000"/>
          <w:lang w:eastAsia="en-IN"/>
        </w:rPr>
        <w:t>Return 2</w:t>
      </w:r>
      <w:r w:rsidRPr="00565087">
        <w:rPr>
          <w:rFonts w:ascii="Calibri Light" w:eastAsia="Times New Roman" w:hAnsi="Calibri Light" w:cs="Calibri Light"/>
          <w:b/>
          <w:color w:val="FF0000"/>
          <w:lang w:eastAsia="en-IN"/>
        </w:rPr>
        <w:t> - The week containing the first Thursday of the year is the first week of the year and is numbered as week 1</w:t>
      </w:r>
    </w:p>
    <w:p w14:paraId="764F0311" w14:textId="42783AB4" w:rsidR="00565087" w:rsidRPr="00E5366B" w:rsidRDefault="00565087" w:rsidP="00FD590C">
      <w:pPr>
        <w:shd w:val="clear" w:color="auto" w:fill="FFFFFE"/>
        <w:spacing w:line="270" w:lineRule="atLeast"/>
        <w:ind w:left="-907"/>
        <w:rPr>
          <w:rFonts w:ascii="Calibri Light" w:eastAsia="Times New Roman" w:hAnsi="Calibri Light" w:cs="Calibri Light"/>
          <w:color w:val="FF0000"/>
          <w:lang w:eastAsia="en-IN"/>
        </w:rPr>
      </w:pPr>
    </w:p>
    <w:p w14:paraId="6AFABE77" w14:textId="245D973C" w:rsidR="00FD590C" w:rsidRDefault="004275C4" w:rsidP="00FD590C">
      <w:pPr>
        <w:shd w:val="clear" w:color="auto" w:fill="FFFFFE"/>
        <w:spacing w:line="270" w:lineRule="atLeast"/>
        <w:ind w:left="-907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Dax Function: </w:t>
      </w:r>
      <w:r w:rsidR="00FD590C" w:rsidRPr="00FD590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Weeknumber = </w:t>
      </w:r>
      <w:r w:rsidR="00FD590C" w:rsidRPr="00FD590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WEEKNUM</w:t>
      </w:r>
      <w:r w:rsidR="00FD590C" w:rsidRPr="00FD590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FD590C" w:rsidRPr="00FD590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'Calendar'[Today]</w:t>
      </w:r>
      <w:r w:rsidR="00FD590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,1</w:t>
      </w:r>
      <w:r w:rsidR="00FD590C" w:rsidRPr="00FD590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57FAD2B" w14:textId="6BE55966" w:rsidR="00FD590C" w:rsidRDefault="00FD590C" w:rsidP="00FD590C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Pr="00FD590C">
        <w:rPr>
          <w:rFonts w:asciiTheme="majorHAnsi" w:eastAsia="Times New Roman" w:hAnsiTheme="majorHAnsi" w:cstheme="majorHAnsi"/>
          <w:color w:val="000000"/>
          <w:lang w:eastAsia="en-IN"/>
        </w:rPr>
        <w:t xml:space="preserve">Output: </w:t>
      </w:r>
      <w:r w:rsidR="003A1BF3" w:rsidRPr="003A1BF3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51987646" wp14:editId="1E67522D">
            <wp:extent cx="5731510" cy="24911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9C9B" w14:textId="17BBDE92" w:rsidR="00EB0622" w:rsidRDefault="00EB0622" w:rsidP="00FD590C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1D564EF9" w14:textId="7B910864" w:rsidR="00EB0622" w:rsidRDefault="00EB0622" w:rsidP="00FD590C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20)</w:t>
      </w:r>
      <w:r w:rsidR="00DA1617" w:rsidRPr="00EB0622">
        <w:rPr>
          <w:rFonts w:asciiTheme="majorHAnsi" w:eastAsia="Times New Roman" w:hAnsiTheme="majorHAnsi" w:cstheme="majorHAnsi"/>
          <w:color w:val="C00000"/>
          <w:lang w:eastAsia="en-IN"/>
        </w:rPr>
        <w:t>UTCNOW</w:t>
      </w:r>
      <w:r w:rsidR="00DA1617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DA1617">
        <w:rPr>
          <w:rFonts w:asciiTheme="majorHAnsi" w:eastAsia="Times New Roman" w:hAnsiTheme="majorHAnsi" w:cstheme="majorHAnsi"/>
          <w:color w:val="000000"/>
          <w:lang w:eastAsia="en-IN"/>
        </w:rPr>
        <w:t>Return the UTC current date and time.</w:t>
      </w:r>
    </w:p>
    <w:p w14:paraId="7DFCC27F" w14:textId="77777777" w:rsidR="00213256" w:rsidRDefault="00DA1617" w:rsidP="00213256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Syntax:   </w:t>
      </w:r>
      <w:r w:rsidR="007A7CDE" w:rsidRPr="007A7CDE">
        <w:rPr>
          <w:rFonts w:asciiTheme="majorHAnsi" w:eastAsia="Times New Roman" w:hAnsiTheme="majorHAnsi" w:cstheme="majorHAnsi"/>
          <w:color w:val="000000"/>
          <w:lang w:eastAsia="en-IN"/>
        </w:rPr>
        <w:t>UTCNOW ()</w:t>
      </w:r>
    </w:p>
    <w:p w14:paraId="3A6156DA" w14:textId="3E24A774" w:rsidR="00213256" w:rsidRDefault="00213256" w:rsidP="00213256">
      <w:pPr>
        <w:shd w:val="clear" w:color="auto" w:fill="FFFFFE"/>
        <w:spacing w:line="270" w:lineRule="atLeast"/>
        <w:ind w:left="-907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7A7CDE">
        <w:rPr>
          <w:rFonts w:asciiTheme="majorHAnsi" w:eastAsia="Times New Roman" w:hAnsiTheme="majorHAnsi" w:cstheme="majorHAnsi"/>
          <w:color w:val="000000"/>
          <w:lang w:eastAsia="en-IN"/>
        </w:rPr>
        <w:t xml:space="preserve">       Dax Function: </w:t>
      </w:r>
      <w:r w:rsidRPr="0021325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Utc=UTCNOW</w:t>
      </w:r>
      <w:r w:rsidRPr="0021325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14:paraId="1F38D752" w14:textId="4F40B104" w:rsidR="00213256" w:rsidRDefault="00213256" w:rsidP="00213256">
      <w:pPr>
        <w:shd w:val="clear" w:color="auto" w:fill="FFFFFE"/>
        <w:spacing w:line="270" w:lineRule="atLeast"/>
        <w:ind w:left="-907"/>
        <w:rPr>
          <w:noProof/>
        </w:rPr>
      </w:pPr>
      <w:r w:rsidRPr="00213256">
        <w:rPr>
          <w:rFonts w:asciiTheme="majorHAnsi" w:eastAsia="Times New Roman" w:hAnsiTheme="majorHAnsi" w:cstheme="majorHAnsi"/>
          <w:color w:val="000000"/>
          <w:lang w:eastAsia="en-IN"/>
        </w:rPr>
        <w:t xml:space="preserve">    </w:t>
      </w:r>
      <w:r w:rsidR="00525303" w:rsidRPr="00213256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 w:rsidR="003868CF" w:rsidRPr="00213256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3868CF" w:rsidRPr="003868CF">
        <w:rPr>
          <w:noProof/>
        </w:rPr>
        <w:t xml:space="preserve"> </w:t>
      </w:r>
      <w:r w:rsidR="003868CF" w:rsidRPr="003868CF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44114B75" wp14:editId="4307021C">
            <wp:extent cx="5731510" cy="18148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54F6" w14:textId="17152E01" w:rsidR="003868CF" w:rsidRDefault="003868CF" w:rsidP="00213256">
      <w:pPr>
        <w:shd w:val="clear" w:color="auto" w:fill="FFFFFE"/>
        <w:spacing w:line="270" w:lineRule="atLeast"/>
        <w:ind w:left="-907"/>
        <w:rPr>
          <w:noProof/>
        </w:rPr>
      </w:pPr>
      <w:r>
        <w:rPr>
          <w:noProof/>
        </w:rPr>
        <w:t>21)</w:t>
      </w:r>
      <w:r w:rsidR="00C8200E" w:rsidRPr="00C8200E">
        <w:rPr>
          <w:rFonts w:asciiTheme="majorHAnsi" w:hAnsiTheme="majorHAnsi" w:cstheme="majorHAnsi"/>
          <w:noProof/>
          <w:color w:val="C00000"/>
        </w:rPr>
        <w:t>UTCTODAY</w:t>
      </w:r>
      <w:r w:rsidR="00C8200E" w:rsidRPr="00C8200E">
        <w:rPr>
          <w:noProof/>
          <w:color w:val="C00000"/>
        </w:rPr>
        <w:t xml:space="preserve"> </w:t>
      </w:r>
      <w:r w:rsidR="00C8200E">
        <w:rPr>
          <w:noProof/>
        </w:rPr>
        <w:t xml:space="preserve">: </w:t>
      </w:r>
      <w:r w:rsidR="006110C0" w:rsidRPr="006110C0">
        <w:rPr>
          <w:rFonts w:asciiTheme="majorHAnsi" w:hAnsiTheme="majorHAnsi" w:cstheme="majorHAnsi"/>
          <w:noProof/>
        </w:rPr>
        <w:t>Returns  the UTC current date</w:t>
      </w:r>
      <w:r w:rsidR="006110C0">
        <w:rPr>
          <w:noProof/>
        </w:rPr>
        <w:t>.</w:t>
      </w:r>
    </w:p>
    <w:p w14:paraId="58FA7F49" w14:textId="77777777" w:rsidR="00AA63CE" w:rsidRDefault="006110C0" w:rsidP="00AA63CE">
      <w:pPr>
        <w:shd w:val="clear" w:color="auto" w:fill="FFFFFE"/>
        <w:spacing w:line="270" w:lineRule="atLeast"/>
        <w:ind w:left="-907"/>
        <w:rPr>
          <w:noProof/>
        </w:rPr>
      </w:pPr>
      <w:r>
        <w:rPr>
          <w:noProof/>
        </w:rPr>
        <w:t xml:space="preserve">        </w:t>
      </w:r>
      <w:r w:rsidRPr="006110C0">
        <w:rPr>
          <w:rFonts w:asciiTheme="majorHAnsi" w:hAnsiTheme="majorHAnsi" w:cstheme="majorHAnsi"/>
          <w:noProof/>
        </w:rPr>
        <w:t>Syantx</w:t>
      </w:r>
      <w:r>
        <w:rPr>
          <w:noProof/>
        </w:rPr>
        <w:t xml:space="preserve"> :  </w:t>
      </w:r>
      <w:r w:rsidR="008360D8" w:rsidRPr="008360D8">
        <w:rPr>
          <w:noProof/>
        </w:rPr>
        <w:t>UTCTODAY()</w:t>
      </w:r>
    </w:p>
    <w:p w14:paraId="153EE5C1" w14:textId="1CF1FDFF" w:rsidR="00AA63CE" w:rsidRDefault="008360D8" w:rsidP="00AA63CE">
      <w:pPr>
        <w:shd w:val="clear" w:color="auto" w:fill="FFFFFE"/>
        <w:spacing w:line="270" w:lineRule="atLeast"/>
        <w:ind w:left="-907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60D8">
        <w:rPr>
          <w:rFonts w:asciiTheme="majorHAnsi" w:hAnsiTheme="majorHAnsi" w:cstheme="majorHAnsi"/>
          <w:noProof/>
        </w:rPr>
        <w:t xml:space="preserve">       Dax Function : </w:t>
      </w:r>
      <w:r w:rsidR="00AA63CE" w:rsidRPr="00AA63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Utctoday=UTCTODAY</w:t>
      </w:r>
      <w:r w:rsidR="00AA63CE" w:rsidRPr="00AA63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14:paraId="0AA9D763" w14:textId="476BB3AB" w:rsidR="00AA63CE" w:rsidRPr="00AA63CE" w:rsidRDefault="00AA63CE" w:rsidP="00AA63CE">
      <w:pPr>
        <w:shd w:val="clear" w:color="auto" w:fill="FFFFFE"/>
        <w:spacing w:line="270" w:lineRule="atLeast"/>
        <w:ind w:left="-907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   </w:t>
      </w:r>
      <w:r w:rsidR="00525303" w:rsidRPr="00AA63CE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 w:rsidR="0052530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D42A2C" w:rsidRPr="00D42A2C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57B06636" wp14:editId="32B50BCC">
            <wp:extent cx="5731510" cy="18351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5B18" w14:textId="2900D9BB" w:rsidR="008360D8" w:rsidRPr="008360D8" w:rsidRDefault="008360D8" w:rsidP="00213256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529DE766" w14:textId="434DAB48" w:rsidR="007A7CDE" w:rsidRPr="00FD590C" w:rsidRDefault="007A7CDE" w:rsidP="00FD590C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3617774D" w14:textId="3069BD17" w:rsidR="004275C4" w:rsidRPr="008D3BE6" w:rsidRDefault="004275C4" w:rsidP="00CA2548">
      <w:pPr>
        <w:shd w:val="clear" w:color="auto" w:fill="FFFFFE"/>
        <w:spacing w:line="270" w:lineRule="atLeast"/>
        <w:ind w:left="-907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3D2953A7" w14:textId="52C103D8" w:rsidR="00213D5B" w:rsidRPr="002729E2" w:rsidRDefault="00213D5B" w:rsidP="004312B0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7A0BD869" w14:textId="2D9CF926" w:rsidR="004312B0" w:rsidRDefault="004312B0" w:rsidP="00BC0C71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</w:p>
    <w:p w14:paraId="6953B0C8" w14:textId="21D8444B" w:rsidR="004312B0" w:rsidRDefault="004312B0" w:rsidP="00BC0C71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  </w:t>
      </w:r>
    </w:p>
    <w:p w14:paraId="745E1968" w14:textId="1F827D01" w:rsidR="00455DE5" w:rsidRPr="00455DE5" w:rsidRDefault="00455DE5" w:rsidP="00455DE5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43233485" w14:textId="1E238F1A" w:rsidR="00D91C9D" w:rsidRPr="00D91C9D" w:rsidRDefault="00D91C9D" w:rsidP="00B054BF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764D502D" w14:textId="2C6D68C0" w:rsidR="00192516" w:rsidRPr="00192516" w:rsidRDefault="00192516" w:rsidP="00504AD6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1584C18C" w14:textId="77777777" w:rsidR="000E6C14" w:rsidRDefault="000E6C14" w:rsidP="00504AD6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1D364A4" w14:textId="77777777" w:rsidR="00504AD6" w:rsidRPr="00504AD6" w:rsidRDefault="00504AD6" w:rsidP="00504AD6">
      <w:pPr>
        <w:pStyle w:val="NoSpacing"/>
        <w:spacing w:before="100" w:beforeAutospacing="1"/>
        <w:ind w:left="-964" w:right="-45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6E2AB85" w14:textId="3768F0A5" w:rsidR="00E62EB8" w:rsidRPr="00AF62F3" w:rsidRDefault="00E62EB8" w:rsidP="00DA5157">
      <w:pPr>
        <w:pStyle w:val="NoSpacing"/>
        <w:spacing w:before="100" w:beforeAutospacing="1"/>
        <w:ind w:left="-964" w:right="-454"/>
        <w:rPr>
          <w:rFonts w:asciiTheme="majorHAnsi" w:eastAsia="Times New Roman" w:hAnsiTheme="majorHAnsi" w:cstheme="majorHAnsi"/>
          <w:lang w:eastAsia="en-IN"/>
        </w:rPr>
      </w:pPr>
    </w:p>
    <w:p w14:paraId="4229E03A" w14:textId="32ACCA61" w:rsidR="008949A4" w:rsidRDefault="008949A4" w:rsidP="005A5516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</w:p>
    <w:p w14:paraId="4FC4DD35" w14:textId="77777777" w:rsidR="0026770B" w:rsidRDefault="0026770B" w:rsidP="005A5516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</w:p>
    <w:p w14:paraId="4ABED0F3" w14:textId="77777777" w:rsidR="0043139A" w:rsidRDefault="0043139A" w:rsidP="005A5516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</w:p>
    <w:p w14:paraId="01A243F1" w14:textId="77777777" w:rsidR="0043139A" w:rsidRDefault="0043139A" w:rsidP="005A5516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</w:p>
    <w:p w14:paraId="72BC6E37" w14:textId="5DFCA2AF" w:rsidR="009D3ED4" w:rsidRDefault="009D3ED4" w:rsidP="00774E4A">
      <w:pPr>
        <w:pStyle w:val="NoSpacing"/>
        <w:spacing w:before="100" w:beforeAutospacing="1"/>
        <w:ind w:left="-964" w:right="-454"/>
        <w:rPr>
          <w:rFonts w:asciiTheme="majorHAnsi" w:hAnsiTheme="majorHAnsi" w:cstheme="majorHAnsi"/>
          <w:color w:val="000000" w:themeColor="text1"/>
        </w:rPr>
      </w:pPr>
    </w:p>
    <w:p w14:paraId="4B3AD3D9" w14:textId="77777777" w:rsidR="009D3ED4" w:rsidRPr="00736E0C" w:rsidRDefault="009D3ED4" w:rsidP="00774E4A">
      <w:pPr>
        <w:pStyle w:val="NoSpacing"/>
        <w:spacing w:before="100" w:beforeAutospacing="1"/>
        <w:ind w:left="-964" w:right="-454"/>
        <w:rPr>
          <w:color w:val="000000" w:themeColor="text1"/>
        </w:rPr>
      </w:pPr>
    </w:p>
    <w:p w14:paraId="6792B394" w14:textId="77777777" w:rsidR="00047AAA" w:rsidRPr="0078642F" w:rsidRDefault="00047AAA" w:rsidP="00774E4A">
      <w:pPr>
        <w:pStyle w:val="NoSpacing"/>
        <w:spacing w:before="100" w:beforeAutospacing="1"/>
        <w:ind w:left="-964" w:right="-454"/>
      </w:pPr>
    </w:p>
    <w:p w14:paraId="361A892E" w14:textId="77777777" w:rsidR="00FF7F97" w:rsidRDefault="00FF7F97" w:rsidP="00D44FBF">
      <w:pPr>
        <w:ind w:right="-34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451D926" w14:textId="10468542" w:rsidR="008409A6" w:rsidRPr="00E77D42" w:rsidRDefault="008409A6" w:rsidP="00E77D42">
      <w:pPr>
        <w:ind w:left="-1020" w:right="-34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409A6">
        <w:rPr>
          <w:noProof/>
        </w:rPr>
        <w:t xml:space="preserve"> </w:t>
      </w:r>
    </w:p>
    <w:p w14:paraId="6FB0C3DC" w14:textId="03E33ADC" w:rsidR="004A63B2" w:rsidRPr="009E4E9C" w:rsidRDefault="004A63B2" w:rsidP="004A63B2">
      <w:pPr>
        <w:ind w:left="-1020" w:right="-340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4CBFC71E" w14:textId="75492E1A" w:rsidR="00541900" w:rsidRPr="009E4E9C" w:rsidRDefault="00541900" w:rsidP="006D39AB">
      <w:pPr>
        <w:ind w:left="-1020" w:right="-340"/>
        <w:rPr>
          <w:rFonts w:asciiTheme="majorHAnsi" w:hAnsiTheme="majorHAnsi" w:cstheme="majorHAnsi"/>
          <w:color w:val="171717"/>
          <w:shd w:val="clear" w:color="auto" w:fill="F2F2F2"/>
        </w:rPr>
      </w:pPr>
      <w:r w:rsidRPr="009E4E9C">
        <w:rPr>
          <w:rFonts w:asciiTheme="majorHAnsi" w:hAnsiTheme="majorHAnsi" w:cstheme="majorHAnsi"/>
          <w:color w:val="C00000"/>
        </w:rPr>
        <w:t xml:space="preserve">                  </w:t>
      </w:r>
    </w:p>
    <w:p w14:paraId="3651646B" w14:textId="38CD78D3" w:rsidR="009777E5" w:rsidRPr="009E4E9C" w:rsidRDefault="009777E5" w:rsidP="006D39AB">
      <w:pPr>
        <w:ind w:left="-1020" w:right="-340"/>
        <w:rPr>
          <w:rFonts w:asciiTheme="majorHAnsi" w:hAnsiTheme="majorHAnsi" w:cstheme="majorHAnsi"/>
          <w:color w:val="171717"/>
          <w:shd w:val="clear" w:color="auto" w:fill="F2F2F2"/>
        </w:rPr>
      </w:pPr>
      <w:r w:rsidRPr="009E4E9C">
        <w:rPr>
          <w:rFonts w:asciiTheme="majorHAnsi" w:hAnsiTheme="majorHAnsi" w:cstheme="majorHAnsi"/>
          <w:color w:val="C00000"/>
        </w:rPr>
        <w:t xml:space="preserve">     </w:t>
      </w:r>
    </w:p>
    <w:p w14:paraId="0CCB83C9" w14:textId="24FDDFCA" w:rsidR="009777E5" w:rsidRPr="009E4E9C" w:rsidRDefault="009777E5" w:rsidP="006D39AB">
      <w:pPr>
        <w:ind w:left="-1020" w:right="-340"/>
        <w:rPr>
          <w:rFonts w:asciiTheme="majorHAnsi" w:hAnsiTheme="majorHAnsi" w:cstheme="majorHAnsi"/>
          <w:color w:val="000000" w:themeColor="text1"/>
        </w:rPr>
      </w:pPr>
      <w:r w:rsidRPr="009E4E9C">
        <w:rPr>
          <w:rFonts w:asciiTheme="majorHAnsi" w:hAnsiTheme="majorHAnsi" w:cstheme="majorHAnsi"/>
          <w:color w:val="C00000"/>
        </w:rPr>
        <w:t xml:space="preserve">      </w:t>
      </w:r>
    </w:p>
    <w:p w14:paraId="59AEA411" w14:textId="77777777" w:rsidR="0026416E" w:rsidRPr="009E4E9C" w:rsidRDefault="0026416E" w:rsidP="006D39AB">
      <w:pPr>
        <w:ind w:left="-1020" w:right="-340"/>
        <w:rPr>
          <w:rFonts w:asciiTheme="majorHAnsi" w:hAnsiTheme="majorHAnsi" w:cstheme="majorHAnsi"/>
          <w:color w:val="000000" w:themeColor="text1"/>
        </w:rPr>
      </w:pPr>
    </w:p>
    <w:p w14:paraId="49AC3B8C" w14:textId="77777777" w:rsidR="0026416E" w:rsidRPr="009E4E9C" w:rsidRDefault="0026416E" w:rsidP="006D39AB">
      <w:pPr>
        <w:ind w:left="-1020" w:right="-340"/>
        <w:rPr>
          <w:rFonts w:asciiTheme="majorHAnsi" w:hAnsiTheme="majorHAnsi" w:cstheme="majorHAnsi"/>
          <w:color w:val="000000" w:themeColor="text1"/>
        </w:rPr>
      </w:pPr>
    </w:p>
    <w:p w14:paraId="44DC4D68" w14:textId="77777777" w:rsidR="006D39AB" w:rsidRPr="009E4E9C" w:rsidRDefault="006D39AB" w:rsidP="006D39AB">
      <w:pPr>
        <w:pStyle w:val="NoSpacing"/>
        <w:rPr>
          <w:rFonts w:asciiTheme="majorHAnsi" w:hAnsiTheme="majorHAnsi" w:cstheme="majorHAnsi"/>
        </w:rPr>
      </w:pPr>
    </w:p>
    <w:sectPr w:rsidR="006D39AB" w:rsidRPr="009E4E9C" w:rsidSect="0026770B">
      <w:type w:val="continuous"/>
      <w:pgSz w:w="11906" w:h="16838"/>
      <w:pgMar w:top="1440" w:right="1440" w:bottom="1440" w:left="1440" w:header="340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40573"/>
    <w:multiLevelType w:val="multilevel"/>
    <w:tmpl w:val="5A1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A2"/>
    <w:rsid w:val="00010313"/>
    <w:rsid w:val="00014793"/>
    <w:rsid w:val="00020A5F"/>
    <w:rsid w:val="00045915"/>
    <w:rsid w:val="00047AAA"/>
    <w:rsid w:val="00073C0E"/>
    <w:rsid w:val="000961F7"/>
    <w:rsid w:val="000A6D00"/>
    <w:rsid w:val="000B6F30"/>
    <w:rsid w:val="000D4166"/>
    <w:rsid w:val="000D7434"/>
    <w:rsid w:val="000E1245"/>
    <w:rsid w:val="000E6C14"/>
    <w:rsid w:val="000F2BA6"/>
    <w:rsid w:val="000F7840"/>
    <w:rsid w:val="001078F8"/>
    <w:rsid w:val="00107A48"/>
    <w:rsid w:val="0011328B"/>
    <w:rsid w:val="001226A4"/>
    <w:rsid w:val="001276C2"/>
    <w:rsid w:val="001460DC"/>
    <w:rsid w:val="00155CD3"/>
    <w:rsid w:val="001676E3"/>
    <w:rsid w:val="00192516"/>
    <w:rsid w:val="001A4106"/>
    <w:rsid w:val="001A679C"/>
    <w:rsid w:val="001B1070"/>
    <w:rsid w:val="001B42E0"/>
    <w:rsid w:val="001C392E"/>
    <w:rsid w:val="001C7A1B"/>
    <w:rsid w:val="001D3ED4"/>
    <w:rsid w:val="001F0FFC"/>
    <w:rsid w:val="001F436A"/>
    <w:rsid w:val="00211041"/>
    <w:rsid w:val="00213256"/>
    <w:rsid w:val="00213D5B"/>
    <w:rsid w:val="00233CE0"/>
    <w:rsid w:val="0024368B"/>
    <w:rsid w:val="00247EF0"/>
    <w:rsid w:val="002535FA"/>
    <w:rsid w:val="002568F3"/>
    <w:rsid w:val="00257ABC"/>
    <w:rsid w:val="0026416E"/>
    <w:rsid w:val="0026770B"/>
    <w:rsid w:val="002729E2"/>
    <w:rsid w:val="0027400E"/>
    <w:rsid w:val="00295947"/>
    <w:rsid w:val="0029640B"/>
    <w:rsid w:val="00297114"/>
    <w:rsid w:val="002A0833"/>
    <w:rsid w:val="002A4D53"/>
    <w:rsid w:val="002E6E6F"/>
    <w:rsid w:val="002F25D0"/>
    <w:rsid w:val="002F6D4C"/>
    <w:rsid w:val="00324F3C"/>
    <w:rsid w:val="0034139C"/>
    <w:rsid w:val="00346B01"/>
    <w:rsid w:val="00352947"/>
    <w:rsid w:val="003576A9"/>
    <w:rsid w:val="00383F37"/>
    <w:rsid w:val="003868CF"/>
    <w:rsid w:val="00397925"/>
    <w:rsid w:val="003A1BF3"/>
    <w:rsid w:val="003C2E38"/>
    <w:rsid w:val="003C39BA"/>
    <w:rsid w:val="003C61CF"/>
    <w:rsid w:val="003D7733"/>
    <w:rsid w:val="003E0054"/>
    <w:rsid w:val="003E324A"/>
    <w:rsid w:val="003E4C38"/>
    <w:rsid w:val="003E67B6"/>
    <w:rsid w:val="00406563"/>
    <w:rsid w:val="004275C4"/>
    <w:rsid w:val="004312B0"/>
    <w:rsid w:val="0043139A"/>
    <w:rsid w:val="00443C34"/>
    <w:rsid w:val="00453737"/>
    <w:rsid w:val="00455DE5"/>
    <w:rsid w:val="00474D92"/>
    <w:rsid w:val="00481C07"/>
    <w:rsid w:val="004913DF"/>
    <w:rsid w:val="00496072"/>
    <w:rsid w:val="00497477"/>
    <w:rsid w:val="004A1755"/>
    <w:rsid w:val="004A4DF2"/>
    <w:rsid w:val="004A63B2"/>
    <w:rsid w:val="004B1994"/>
    <w:rsid w:val="004B37B0"/>
    <w:rsid w:val="004C1253"/>
    <w:rsid w:val="004C38EB"/>
    <w:rsid w:val="004C3FA9"/>
    <w:rsid w:val="004C5C4E"/>
    <w:rsid w:val="004E5BC8"/>
    <w:rsid w:val="004F0210"/>
    <w:rsid w:val="004F4E9B"/>
    <w:rsid w:val="00504AD6"/>
    <w:rsid w:val="0050723A"/>
    <w:rsid w:val="00523370"/>
    <w:rsid w:val="00524EFE"/>
    <w:rsid w:val="00525303"/>
    <w:rsid w:val="00530799"/>
    <w:rsid w:val="00541900"/>
    <w:rsid w:val="00565087"/>
    <w:rsid w:val="005A5516"/>
    <w:rsid w:val="005A744C"/>
    <w:rsid w:val="005B09A9"/>
    <w:rsid w:val="005C2B37"/>
    <w:rsid w:val="005C699B"/>
    <w:rsid w:val="005D5439"/>
    <w:rsid w:val="005E4559"/>
    <w:rsid w:val="005E6380"/>
    <w:rsid w:val="005E6F2C"/>
    <w:rsid w:val="005F761F"/>
    <w:rsid w:val="006110C0"/>
    <w:rsid w:val="006419D1"/>
    <w:rsid w:val="00642B0F"/>
    <w:rsid w:val="006523E0"/>
    <w:rsid w:val="00652DE5"/>
    <w:rsid w:val="00671017"/>
    <w:rsid w:val="00671642"/>
    <w:rsid w:val="006743D8"/>
    <w:rsid w:val="006A56DF"/>
    <w:rsid w:val="006C6277"/>
    <w:rsid w:val="006C68AD"/>
    <w:rsid w:val="006D2AD9"/>
    <w:rsid w:val="006D39AB"/>
    <w:rsid w:val="006D4C67"/>
    <w:rsid w:val="006F557C"/>
    <w:rsid w:val="006F7F3A"/>
    <w:rsid w:val="00736E0C"/>
    <w:rsid w:val="00741529"/>
    <w:rsid w:val="0074762D"/>
    <w:rsid w:val="00754868"/>
    <w:rsid w:val="00763289"/>
    <w:rsid w:val="00774E4A"/>
    <w:rsid w:val="00780493"/>
    <w:rsid w:val="00783170"/>
    <w:rsid w:val="0078642F"/>
    <w:rsid w:val="007A21CD"/>
    <w:rsid w:val="007A7CDE"/>
    <w:rsid w:val="007B736D"/>
    <w:rsid w:val="007C54DB"/>
    <w:rsid w:val="007D583E"/>
    <w:rsid w:val="007E3993"/>
    <w:rsid w:val="007E7E22"/>
    <w:rsid w:val="007F4D7B"/>
    <w:rsid w:val="008007B0"/>
    <w:rsid w:val="0080243D"/>
    <w:rsid w:val="00814CEC"/>
    <w:rsid w:val="008355AC"/>
    <w:rsid w:val="008360D8"/>
    <w:rsid w:val="008409A6"/>
    <w:rsid w:val="00847D67"/>
    <w:rsid w:val="00857AEC"/>
    <w:rsid w:val="0086009A"/>
    <w:rsid w:val="0086066C"/>
    <w:rsid w:val="008730C4"/>
    <w:rsid w:val="00876951"/>
    <w:rsid w:val="00877737"/>
    <w:rsid w:val="00891605"/>
    <w:rsid w:val="008935E1"/>
    <w:rsid w:val="008949A4"/>
    <w:rsid w:val="008963A4"/>
    <w:rsid w:val="008B425E"/>
    <w:rsid w:val="008C0E0F"/>
    <w:rsid w:val="008C5954"/>
    <w:rsid w:val="008D3BE6"/>
    <w:rsid w:val="008E3A46"/>
    <w:rsid w:val="008E54AF"/>
    <w:rsid w:val="008F0026"/>
    <w:rsid w:val="0090523C"/>
    <w:rsid w:val="0090563E"/>
    <w:rsid w:val="00920961"/>
    <w:rsid w:val="0094076C"/>
    <w:rsid w:val="00953639"/>
    <w:rsid w:val="009777E5"/>
    <w:rsid w:val="0098417E"/>
    <w:rsid w:val="00985642"/>
    <w:rsid w:val="009B1DBE"/>
    <w:rsid w:val="009D3ED4"/>
    <w:rsid w:val="009E06DD"/>
    <w:rsid w:val="009E4E9C"/>
    <w:rsid w:val="009E5E66"/>
    <w:rsid w:val="009F141C"/>
    <w:rsid w:val="009F4C28"/>
    <w:rsid w:val="00A04287"/>
    <w:rsid w:val="00A06674"/>
    <w:rsid w:val="00A13B6F"/>
    <w:rsid w:val="00A1764F"/>
    <w:rsid w:val="00A22A33"/>
    <w:rsid w:val="00A469FB"/>
    <w:rsid w:val="00A57092"/>
    <w:rsid w:val="00A612F0"/>
    <w:rsid w:val="00A737F3"/>
    <w:rsid w:val="00A84E05"/>
    <w:rsid w:val="00AA1BF3"/>
    <w:rsid w:val="00AA63CE"/>
    <w:rsid w:val="00AC08D3"/>
    <w:rsid w:val="00AC0F85"/>
    <w:rsid w:val="00AC7240"/>
    <w:rsid w:val="00AD7694"/>
    <w:rsid w:val="00AD77ED"/>
    <w:rsid w:val="00AE269D"/>
    <w:rsid w:val="00AE419B"/>
    <w:rsid w:val="00AF62F3"/>
    <w:rsid w:val="00B03823"/>
    <w:rsid w:val="00B054BF"/>
    <w:rsid w:val="00B162AB"/>
    <w:rsid w:val="00B21BA8"/>
    <w:rsid w:val="00B2707E"/>
    <w:rsid w:val="00B517FF"/>
    <w:rsid w:val="00B57E0B"/>
    <w:rsid w:val="00B618D8"/>
    <w:rsid w:val="00B936EF"/>
    <w:rsid w:val="00BA3381"/>
    <w:rsid w:val="00BA7A85"/>
    <w:rsid w:val="00BB067E"/>
    <w:rsid w:val="00BB34E4"/>
    <w:rsid w:val="00BC0C71"/>
    <w:rsid w:val="00BC23B1"/>
    <w:rsid w:val="00BE2DA1"/>
    <w:rsid w:val="00BE6C73"/>
    <w:rsid w:val="00BF0BE7"/>
    <w:rsid w:val="00BF3862"/>
    <w:rsid w:val="00C20F74"/>
    <w:rsid w:val="00C5538E"/>
    <w:rsid w:val="00C71B68"/>
    <w:rsid w:val="00C80E73"/>
    <w:rsid w:val="00C8200E"/>
    <w:rsid w:val="00C8756E"/>
    <w:rsid w:val="00C934DA"/>
    <w:rsid w:val="00C94962"/>
    <w:rsid w:val="00CA0356"/>
    <w:rsid w:val="00CA2548"/>
    <w:rsid w:val="00CE56B8"/>
    <w:rsid w:val="00CF6647"/>
    <w:rsid w:val="00D3241E"/>
    <w:rsid w:val="00D33BE1"/>
    <w:rsid w:val="00D3581B"/>
    <w:rsid w:val="00D403D2"/>
    <w:rsid w:val="00D42A2C"/>
    <w:rsid w:val="00D44FBF"/>
    <w:rsid w:val="00D56527"/>
    <w:rsid w:val="00D64564"/>
    <w:rsid w:val="00D735AE"/>
    <w:rsid w:val="00D86BF2"/>
    <w:rsid w:val="00D90B26"/>
    <w:rsid w:val="00D91C9D"/>
    <w:rsid w:val="00D9672B"/>
    <w:rsid w:val="00DA1617"/>
    <w:rsid w:val="00DA5157"/>
    <w:rsid w:val="00DD0231"/>
    <w:rsid w:val="00DD0BEA"/>
    <w:rsid w:val="00DD1D06"/>
    <w:rsid w:val="00DD6EAC"/>
    <w:rsid w:val="00DF0826"/>
    <w:rsid w:val="00E03E5E"/>
    <w:rsid w:val="00E238D3"/>
    <w:rsid w:val="00E279A2"/>
    <w:rsid w:val="00E44A95"/>
    <w:rsid w:val="00E53545"/>
    <w:rsid w:val="00E5366B"/>
    <w:rsid w:val="00E540EE"/>
    <w:rsid w:val="00E62EB8"/>
    <w:rsid w:val="00E75894"/>
    <w:rsid w:val="00E77A84"/>
    <w:rsid w:val="00E77D42"/>
    <w:rsid w:val="00E80053"/>
    <w:rsid w:val="00E85D96"/>
    <w:rsid w:val="00EA0F57"/>
    <w:rsid w:val="00EA3DA5"/>
    <w:rsid w:val="00EB0622"/>
    <w:rsid w:val="00ED6DDE"/>
    <w:rsid w:val="00F0625B"/>
    <w:rsid w:val="00F14E8B"/>
    <w:rsid w:val="00F21117"/>
    <w:rsid w:val="00F35582"/>
    <w:rsid w:val="00F46D6B"/>
    <w:rsid w:val="00F55F56"/>
    <w:rsid w:val="00F72B03"/>
    <w:rsid w:val="00F943F3"/>
    <w:rsid w:val="00FB0EAE"/>
    <w:rsid w:val="00FC69A2"/>
    <w:rsid w:val="00FD590C"/>
    <w:rsid w:val="00FF2C9D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D6C1"/>
  <w15:chartTrackingRefBased/>
  <w15:docId w15:val="{E92C54D1-F589-453B-B45F-F1EC9C66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39AB"/>
    <w:pPr>
      <w:spacing w:after="0" w:line="240" w:lineRule="auto"/>
    </w:pPr>
  </w:style>
  <w:style w:type="character" w:customStyle="1" w:styleId="hljs-builtin">
    <w:name w:val="hljs-built_in"/>
    <w:basedOn w:val="DefaultParagraphFont"/>
    <w:rsid w:val="009777E5"/>
  </w:style>
  <w:style w:type="character" w:styleId="LineNumber">
    <w:name w:val="line number"/>
    <w:basedOn w:val="DefaultParagraphFont"/>
    <w:uiPriority w:val="99"/>
    <w:semiHidden/>
    <w:unhideWhenUsed/>
    <w:rsid w:val="009D3ED4"/>
  </w:style>
  <w:style w:type="character" w:styleId="Strong">
    <w:name w:val="Strong"/>
    <w:basedOn w:val="DefaultParagraphFont"/>
    <w:uiPriority w:val="22"/>
    <w:qFormat/>
    <w:rsid w:val="001C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4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7EFF0-6C56-4084-976E-BFFCE1955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12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Admin</cp:lastModifiedBy>
  <cp:revision>324</cp:revision>
  <dcterms:created xsi:type="dcterms:W3CDTF">2022-06-01T16:27:00Z</dcterms:created>
  <dcterms:modified xsi:type="dcterms:W3CDTF">2022-06-24T07:23:00Z</dcterms:modified>
</cp:coreProperties>
</file>