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791DD" w14:textId="2924FD82" w:rsidR="003F08A6" w:rsidRDefault="001C21C7">
      <w:pPr>
        <w:rPr>
          <w:sz w:val="32"/>
          <w:szCs w:val="32"/>
        </w:rPr>
      </w:pPr>
      <w:hyperlink r:id="rId4" w:history="1">
        <w:r w:rsidRPr="00DE1411">
          <w:rPr>
            <w:rStyle w:val="Hyperlink"/>
            <w:sz w:val="32"/>
            <w:szCs w:val="32"/>
          </w:rPr>
          <w:t>https://drive.google.com/drive/folders/1lG6Q8yBoblnrNA6J0blEB5v3o4ufQ3BS?usp=sharing</w:t>
        </w:r>
      </w:hyperlink>
    </w:p>
    <w:p w14:paraId="2D89C888" w14:textId="77777777" w:rsidR="001C21C7" w:rsidRPr="001C21C7" w:rsidRDefault="001C21C7">
      <w:pPr>
        <w:rPr>
          <w:sz w:val="32"/>
          <w:szCs w:val="32"/>
        </w:rPr>
      </w:pPr>
    </w:p>
    <w:sectPr w:rsidR="001C21C7" w:rsidRPr="001C2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A8"/>
    <w:rsid w:val="00130FA8"/>
    <w:rsid w:val="001C21C7"/>
    <w:rsid w:val="003F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A79C"/>
  <w15:chartTrackingRefBased/>
  <w15:docId w15:val="{521F121A-4102-4E06-9F41-03F01DDD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2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2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lG6Q8yBoblnrNA6J0blEB5v3o4ufQ3BS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ELNGGAR</dc:creator>
  <cp:keywords/>
  <dc:description/>
  <cp:lastModifiedBy>ELNGGAR</cp:lastModifiedBy>
  <cp:revision>2</cp:revision>
  <dcterms:created xsi:type="dcterms:W3CDTF">2026-03-01T23:26:00Z</dcterms:created>
  <dcterms:modified xsi:type="dcterms:W3CDTF">2026-03-01T23:26:00Z</dcterms:modified>
</cp:coreProperties>
</file>